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党员干部学习四查四看个人剖析材料</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3篇党员干部学习四查四看个人剖析材料篇一根据我处深入学习科学发展观阶段性要求，结合本人在开展科学发展观教育活动中学习的体会，结合部分职工对我提出的意见和建议，对照“三个代表”重要思想、树立和落实科学发展观的要求，通过“四查四看”，剖析世界观...</w:t>
      </w:r>
    </w:p>
    <w:p>
      <w:pPr>
        <w:ind w:left="0" w:right="0" w:firstLine="560"/>
        <w:spacing w:before="450" w:after="450" w:line="312" w:lineRule="auto"/>
      </w:pPr>
      <w:r>
        <w:rPr>
          <w:rFonts w:ascii="宋体" w:hAnsi="宋体" w:eastAsia="宋体" w:cs="宋体"/>
          <w:color w:val="000"/>
          <w:sz w:val="28"/>
          <w:szCs w:val="28"/>
        </w:rPr>
        <w:t xml:space="preserve">3篇党员干部学习四查四看个人剖析材料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我处深入学习科学发展观阶段性要求，结合本人在开展科学发展观教育活动中学习的体会，结合部分职工对我提出的意见和建议，对照“三个代表”重要思想、树立和落实科学发展观的要求，通过“四查四看”，剖析世界观、人生观、价值观和权力观、地位观、利益观的情况;现将近一个时期本人在思想和工作作风、个人素质方面存在的主要问题分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观念不够解放缺乏全局意识。面对更快更好的加强小康社会建设，实现新跨越、取得新进展的关键时期，我平时虽然注重学习大量的政治，科学，业务方面的知识，但由于日常性事务工作多，未能从中吸取精华充实自己，所以不能更深层次地静下心来学习，导致对新生事物不能及时掌握，影响了更深层次的解放思想。只重视本职工作，有各管一滩各司其职的自私本位主义思想，对农场其他事物的关心支持不够，缺乏全局一盘棋的意识。</w:t>
      </w:r>
    </w:p>
    <w:p>
      <w:pPr>
        <w:ind w:left="0" w:right="0" w:firstLine="560"/>
        <w:spacing w:before="450" w:after="450" w:line="312" w:lineRule="auto"/>
      </w:pPr>
      <w:r>
        <w:rPr>
          <w:rFonts w:ascii="宋体" w:hAnsi="宋体" w:eastAsia="宋体" w:cs="宋体"/>
          <w:color w:val="000"/>
          <w:sz w:val="28"/>
          <w:szCs w:val="28"/>
        </w:rPr>
        <w:t xml:space="preserve">2、基层调查研究不够深入。对基层深层次矛盾和问题认识不够，近期因农忙和鹿场突击性强，工作过程中产生的矛盾和问题未能引起足够重视，及时彻底地解决，潜意识中重点工作倾注精力多一些，就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3、工作作风不够扎实，学习落实不够细致。虽然平时对工作强调很多，并注重完善各项规章制度且强调要求严格，但对执行情况检查督促较少，硬措施不力。纠其原因：xx工作随意性大，安排起来需结合市场物价需求天气成熟度等因素，有些工作难以量化考核，一些工作不能按计划实施，有些工作和学习在时间上有冲突</w:t>
      </w:r>
    </w:p>
    <w:p>
      <w:pPr>
        <w:ind w:left="0" w:right="0" w:firstLine="560"/>
        <w:spacing w:before="450" w:after="450" w:line="312" w:lineRule="auto"/>
      </w:pPr>
      <w:r>
        <w:rPr>
          <w:rFonts w:ascii="宋体" w:hAnsi="宋体" w:eastAsia="宋体" w:cs="宋体"/>
          <w:color w:val="000"/>
          <w:sz w:val="28"/>
          <w:szCs w:val="28"/>
        </w:rPr>
        <w:t xml:space="preserve">4、个人素质有待提高，与其他干部职工沟通不够广泛。由于锯茸期间必须强调安全，在工作中有言语粗暴现象，使部分职工一时不能理解配合，缺乏耐心说教，处事不成熟，加之职工素质有差异，工作中有图方便一刀切的思想，不讲究方式方法，缺乏广泛的沟通</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通过认真反思，认为存在上述问题的根本原因就是马列主义理论水平不高，放松了对自己世界观的改造，从而导致政治敏锐性不强，思想不解放，工作缺乏创新精神。主要有四个原因：</w:t>
      </w:r>
    </w:p>
    <w:p>
      <w:pPr>
        <w:ind w:left="0" w:right="0" w:firstLine="560"/>
        <w:spacing w:before="450" w:after="450" w:line="312" w:lineRule="auto"/>
      </w:pPr>
      <w:r>
        <w:rPr>
          <w:rFonts w:ascii="宋体" w:hAnsi="宋体" w:eastAsia="宋体" w:cs="宋体"/>
          <w:color w:val="000"/>
          <w:sz w:val="28"/>
          <w:szCs w:val="28"/>
        </w:rPr>
        <w:t xml:space="preserve">(一)学习不够。</w:t>
      </w:r>
    </w:p>
    <w:p>
      <w:pPr>
        <w:ind w:left="0" w:right="0" w:firstLine="560"/>
        <w:spacing w:before="450" w:after="450" w:line="312" w:lineRule="auto"/>
      </w:pPr>
      <w:r>
        <w:rPr>
          <w:rFonts w:ascii="宋体" w:hAnsi="宋体" w:eastAsia="宋体" w:cs="宋体"/>
          <w:color w:val="000"/>
          <w:sz w:val="28"/>
          <w:szCs w:val="28"/>
        </w:rPr>
        <w:t xml:space="preserve">（1）平时忙于工作，忙于事务，真正用于学习的时间和精力很少。有时侧重忽视了系统的理论学习。在学习过程中，只注重掌握一些基本观点，而缺乏系统深入的学习，因而对马列主义、毛泽东思想、邓小平理论和“三个代表”重要思想、科学发展观的精神实质理解得不深不透，特别是对解放思想，实事求是的思想精髓把握得不准。反映在思想上，对改革开放新形势下出现的一些新的现象和矛盾，不能自如地运用邓小平理论的基本立场、观点、方法去分析、判断和解决这些矛盾。由于理论学习不够，思想不解放，改革意识不强，缺乏开拓进取精神,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(2)坚持职工路线以人为本的自觉性不强。有时只想着对上对己负责，想问题、办事情不从职工的利益出发，由于深入职工、深入实际不够，不能及时准确掌握不断变化的新情况，出现的新问题，也就不能及时研究出有效的对策和办法，更好地开展工作。由于职工观念淡薄，在解决职工关心的热点、难点问题上主动精神不强，办法不多，魄力不大。</w:t>
      </w:r>
    </w:p>
    <w:p>
      <w:pPr>
        <w:ind w:left="0" w:right="0" w:firstLine="560"/>
        <w:spacing w:before="450" w:after="450" w:line="312" w:lineRule="auto"/>
      </w:pPr>
      <w:r>
        <w:rPr>
          <w:rFonts w:ascii="宋体" w:hAnsi="宋体" w:eastAsia="宋体" w:cs="宋体"/>
          <w:color w:val="000"/>
          <w:sz w:val="28"/>
          <w:szCs w:val="28"/>
        </w:rPr>
        <w:t xml:space="preserve">(二)自身素质与时代要求有差距。</w:t>
      </w:r>
    </w:p>
    <w:p>
      <w:pPr>
        <w:ind w:left="0" w:right="0" w:firstLine="560"/>
        <w:spacing w:before="450" w:after="450" w:line="312" w:lineRule="auto"/>
      </w:pPr>
      <w:r>
        <w:rPr>
          <w:rFonts w:ascii="宋体" w:hAnsi="宋体" w:eastAsia="宋体" w:cs="宋体"/>
          <w:color w:val="000"/>
          <w:sz w:val="28"/>
          <w:szCs w:val="28"/>
        </w:rPr>
        <w:t xml:space="preserve">当前，改革和发展已到关键时刻，面对这种紧迫的形势，我在思想觉悟、理论水平、业务知识、能力等方面与所担负的责任还不完全适应，对有些问题考虑不深不细、缺乏战略眼光。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(三)主观上甘居中游，流于平庸，总以为在一般性岗位上立不了功，只求不出错，盲目自满，缺乏锐气。</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通过近一时期深入学习科学发展观和同志们的帮助，使自己在思想上有了很大提高，深刻认识到了存在的问题和差距，思想认识升到了新层次;责任意识得到了新增强;自身建设找到了新水准;奋斗方向确立了新目标。</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表率。在今后的工作中，自己要着眼于大思路、大视野、大举措来推动全辖各项工作的大发展。要努力增强加快发展的紧迫意识和危机意识，要开动脑筋，着力研究适应**发展形势的新方法、新举措;要立足资源，瞄准市场，发挥优势，突出重点，转变观念，开拓创新，克服求稳和保守思想。</w:t>
      </w:r>
    </w:p>
    <w:p>
      <w:pPr>
        <w:ind w:left="0" w:right="0" w:firstLine="560"/>
        <w:spacing w:before="450" w:after="450" w:line="312" w:lineRule="auto"/>
      </w:pPr>
      <w:r>
        <w:rPr>
          <w:rFonts w:ascii="宋体" w:hAnsi="宋体" w:eastAsia="宋体" w:cs="宋体"/>
          <w:color w:val="000"/>
          <w:sz w:val="28"/>
          <w:szCs w:val="28"/>
        </w:rPr>
        <w:t xml:space="preserve">2、树立楷模的理念，做廉洁自律的表率。坚持严以律已，带头执行廉洁自律的规定，认真履行一岗双责，严格约束自己，非份之想不想，非份之财不取、非理之事不为。坚持从实际出发，实事求是的思想路线，深入基层，倾听职工呼声、关心职工疾苦、踏踏实实为职工解决实际困难，要时刻牢记党的宗旨，不断加强党性锻炼，做敢于负责的模范，做善于团结的模范，做联系职工的模范，做廉洁奉公的模范，清清白白堂堂正正做人、扎扎实实办事。</w:t>
      </w:r>
    </w:p>
    <w:p>
      <w:pPr>
        <w:ind w:left="0" w:right="0" w:firstLine="560"/>
        <w:spacing w:before="450" w:after="450" w:line="312" w:lineRule="auto"/>
      </w:pPr>
      <w:r>
        <w:rPr>
          <w:rFonts w:ascii="宋体" w:hAnsi="宋体" w:eastAsia="宋体" w:cs="宋体"/>
          <w:color w:val="000"/>
          <w:sz w:val="28"/>
          <w:szCs w:val="28"/>
        </w:rPr>
        <w:t xml:space="preserve">3、树立奉献的理念，做永葆先进本色的表率。做为党员干部，自己要时刻意识到肩上沉甸甸责任，在今后工作中，我要继续保持旺盛的工作斗志，强烈的事业心和责任感，心系职工，献身事业，不畏压力，勇挑重担，切实肩负起党员干部的神圣使命。在工作中不求名利、不求得失、不计报酬。发扬无私奉献精神，用自己实实在在的行动去努力践行“科学发展观”。</w:t>
      </w:r>
    </w:p>
    <w:p>
      <w:pPr>
        <w:ind w:left="0" w:right="0" w:firstLine="560"/>
        <w:spacing w:before="450" w:after="450" w:line="312" w:lineRule="auto"/>
      </w:pPr>
      <w:r>
        <w:rPr>
          <w:rFonts w:ascii="宋体" w:hAnsi="宋体" w:eastAsia="宋体" w:cs="宋体"/>
          <w:color w:val="000"/>
          <w:sz w:val="28"/>
          <w:szCs w:val="28"/>
        </w:rPr>
        <w:t xml:space="preserve">4、树立自强的理念，做转变作风的表率。今后工作中，我要把上级对我的殷切期望做为自己干好工作的不竭的精神动力，脚踏实地、埋头若干，努力改变工作方法，改进工作作风，无论是经济工作，坚持高起点、高标准、高要求，自强不息，争创一流。</w:t>
      </w:r>
    </w:p>
    <w:p>
      <w:pPr>
        <w:ind w:left="0" w:right="0" w:firstLine="560"/>
        <w:spacing w:before="450" w:after="450" w:line="312" w:lineRule="auto"/>
      </w:pPr>
      <w:r>
        <w:rPr>
          <w:rFonts w:ascii="宋体" w:hAnsi="宋体" w:eastAsia="宋体" w:cs="宋体"/>
          <w:color w:val="000"/>
          <w:sz w:val="28"/>
          <w:szCs w:val="28"/>
        </w:rPr>
        <w:t xml:space="preserve">5、树立求真的理念，做实事求是的表率。实事求是，是我们党理论联系实际，密切联系职工的法宝，也是我们党永远立于不败之地的可靠保证。在今后的工作中我要坚持讲真话、办实事、求实效，把职工的积极性保护好、调动好、发挥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一、对自己要求不够严格</w:t>
      </w:r>
    </w:p>
    <w:p>
      <w:pPr>
        <w:ind w:left="0" w:right="0" w:firstLine="560"/>
        <w:spacing w:before="450" w:after="450" w:line="312" w:lineRule="auto"/>
      </w:pPr>
      <w:r>
        <w:rPr>
          <w:rFonts w:ascii="宋体" w:hAnsi="宋体" w:eastAsia="宋体" w:cs="宋体"/>
          <w:color w:val="000"/>
          <w:sz w:val="28"/>
          <w:szCs w:val="28"/>
        </w:rPr>
        <w:t xml:space="preserve">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二、对自己思想认识不透</w:t>
      </w:r>
    </w:p>
    <w:p>
      <w:pPr>
        <w:ind w:left="0" w:right="0" w:firstLine="560"/>
        <w:spacing w:before="450" w:after="450" w:line="312" w:lineRule="auto"/>
      </w:pPr>
      <w:r>
        <w:rPr>
          <w:rFonts w:ascii="宋体" w:hAnsi="宋体" w:eastAsia="宋体" w:cs="宋体"/>
          <w:color w:val="000"/>
          <w:sz w:val="28"/>
          <w:szCs w:val="28"/>
        </w:rPr>
        <w:t xml:space="preserve">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分析上述问题的原因，从思想上查找原因，一是理想信念不够坚定，思想上滋生了一些消极情绪;</w:t>
      </w:r>
    </w:p>
    <w:p>
      <w:pPr>
        <w:ind w:left="0" w:right="0" w:firstLine="560"/>
        <w:spacing w:before="450" w:after="450" w:line="312" w:lineRule="auto"/>
      </w:pPr>
      <w:r>
        <w:rPr>
          <w:rFonts w:ascii="宋体" w:hAnsi="宋体" w:eastAsia="宋体" w:cs="宋体"/>
          <w:color w:val="000"/>
          <w:sz w:val="28"/>
          <w:szCs w:val="28"/>
        </w:rPr>
        <w:t xml:space="preserve">二是服务的宗旨观念淡化，满足于浮在上面，做表面文章;</w:t>
      </w:r>
    </w:p>
    <w:p>
      <w:pPr>
        <w:ind w:left="0" w:right="0" w:firstLine="560"/>
        <w:spacing w:before="450" w:after="450" w:line="312" w:lineRule="auto"/>
      </w:pPr>
      <w:r>
        <w:rPr>
          <w:rFonts w:ascii="宋体" w:hAnsi="宋体" w:eastAsia="宋体" w:cs="宋体"/>
          <w:color w:val="000"/>
          <w:sz w:val="28"/>
          <w:szCs w:val="28"/>
        </w:rPr>
        <w:t xml:space="preserve">三是主观世界的改造有所放松，满足于已经取得的成绩悠悠自得，不思进取，降低标准，放松自己。</w:t>
      </w:r>
    </w:p>
    <w:p>
      <w:pPr>
        <w:ind w:left="0" w:right="0" w:firstLine="560"/>
        <w:spacing w:before="450" w:after="450" w:line="312" w:lineRule="auto"/>
      </w:pPr>
      <w:r>
        <w:rPr>
          <w:rFonts w:ascii="宋体" w:hAnsi="宋体" w:eastAsia="宋体" w:cs="宋体"/>
          <w:color w:val="000"/>
          <w:sz w:val="28"/>
          <w:szCs w:val="28"/>
        </w:rPr>
        <w:t xml:space="preserve">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1、深入学习提高自己</w:t>
      </w:r>
    </w:p>
    <w:p>
      <w:pPr>
        <w:ind w:left="0" w:right="0" w:firstLine="560"/>
        <w:spacing w:before="450" w:after="450" w:line="312" w:lineRule="auto"/>
      </w:pPr>
      <w:r>
        <w:rPr>
          <w:rFonts w:ascii="宋体" w:hAnsi="宋体" w:eastAsia="宋体" w:cs="宋体"/>
          <w:color w:val="000"/>
          <w:sz w:val="28"/>
          <w:szCs w:val="28"/>
        </w:rPr>
        <w:t xml:space="preserve">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2、加强服务大胆创新</w:t>
      </w:r>
    </w:p>
    <w:p>
      <w:pPr>
        <w:ind w:left="0" w:right="0" w:firstLine="560"/>
        <w:spacing w:before="450" w:after="450" w:line="312" w:lineRule="auto"/>
      </w:pPr>
      <w:r>
        <w:rPr>
          <w:rFonts w:ascii="宋体" w:hAnsi="宋体" w:eastAsia="宋体" w:cs="宋体"/>
          <w:color w:val="000"/>
          <w:sz w:val="28"/>
          <w:szCs w:val="28"/>
        </w:rPr>
        <w:t xml:space="preserve">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3遵章守纪严格要求</w:t>
      </w:r>
    </w:p>
    <w:p>
      <w:pPr>
        <w:ind w:left="0" w:right="0" w:firstLine="560"/>
        <w:spacing w:before="450" w:after="450" w:line="312" w:lineRule="auto"/>
      </w:pPr>
      <w:r>
        <w:rPr>
          <w:rFonts w:ascii="宋体" w:hAnsi="宋体" w:eastAsia="宋体" w:cs="宋体"/>
          <w:color w:val="000"/>
          <w:sz w:val="28"/>
          <w:szCs w:val="28"/>
        </w:rPr>
        <w:t xml:space="preserve">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4、开展批评与自我批评</w:t>
      </w:r>
    </w:p>
    <w:p>
      <w:pPr>
        <w:ind w:left="0" w:right="0" w:firstLine="560"/>
        <w:spacing w:before="450" w:after="450" w:line="312" w:lineRule="auto"/>
      </w:pPr>
      <w:r>
        <w:rPr>
          <w:rFonts w:ascii="宋体" w:hAnsi="宋体" w:eastAsia="宋体" w:cs="宋体"/>
          <w:color w:val="000"/>
          <w:sz w:val="28"/>
          <w:szCs w:val="28"/>
        </w:rPr>
        <w:t xml:space="preserve">坚持党性原则，增强宗旨观念，以党员的标准严格要求自己，勇于承认自己的缺点和不足，勇于开展批评与自我批评，认真学习人口计划生育群众工作纪律和六项禁令，不断提高自己。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通过这次学习，我认识到只有坚持以科学发展观为指导，以牢固树立执法为民思想为根本，以内强素质、外树形象为核心，以解决影响警民关系的突出问题为切入点，以维护人民群众根本利益为出发点和落脚点，坚持标本兼治、纠建并举、突出重点、统筹推进，着力在巩固、深化、提高上下功夫，在纠正和解决群众反映强烈的突出问题和预防整治不正之风上取得新成效，在建立健全政风行风建设长效机制上取得新进展，努力实现公安机关执法服务更加规范，警民关系更加和谐，人民群众更加满意，为加快推进和谐温江建设营造良好的治安环境。</w:t>
      </w:r>
    </w:p>
    <w:p>
      <w:pPr>
        <w:ind w:left="0" w:right="0" w:firstLine="560"/>
        <w:spacing w:before="450" w:after="450" w:line="312" w:lineRule="auto"/>
      </w:pPr>
      <w:r>
        <w:rPr>
          <w:rFonts w:ascii="宋体" w:hAnsi="宋体" w:eastAsia="宋体" w:cs="宋体"/>
          <w:color w:val="000"/>
          <w:sz w:val="28"/>
          <w:szCs w:val="28"/>
        </w:rPr>
        <w:t xml:space="preserve">紧紧围绕“四查”内容，深入查找自身在执法思想、执法行为、纪律作风等方面存在的问题。通过开展“四查”教育整顿活动，切实达到“四个不发生”：不发生刑讯逼供行为，不发生涉案人员在公安执法环节非正常死亡，不发生冤假错案，不发生造成重大影响的执法问题;使我在执法为民的理念进一步强化，执法行为进一步规范，执法公信力进一步提高，警民关系更加和谐;达到“三大”、“三上”、“三升”的要求：</w:t>
      </w:r>
    </w:p>
    <w:p>
      <w:pPr>
        <w:ind w:left="0" w:right="0" w:firstLine="560"/>
        <w:spacing w:before="450" w:after="450" w:line="312" w:lineRule="auto"/>
      </w:pPr>
      <w:r>
        <w:rPr>
          <w:rFonts w:ascii="宋体" w:hAnsi="宋体" w:eastAsia="宋体" w:cs="宋体"/>
          <w:color w:val="000"/>
          <w:sz w:val="28"/>
          <w:szCs w:val="28"/>
        </w:rPr>
        <w:t xml:space="preserve">一是自身纪律作风大转变，工作效率大提升，精神面貌大改观;</w:t>
      </w:r>
    </w:p>
    <w:p>
      <w:pPr>
        <w:ind w:left="0" w:right="0" w:firstLine="560"/>
        <w:spacing w:before="450" w:after="450" w:line="312" w:lineRule="auto"/>
      </w:pPr>
      <w:r>
        <w:rPr>
          <w:rFonts w:ascii="宋体" w:hAnsi="宋体" w:eastAsia="宋体" w:cs="宋体"/>
          <w:color w:val="000"/>
          <w:sz w:val="28"/>
          <w:szCs w:val="28"/>
        </w:rPr>
        <w:t xml:space="preserve">二是管理措施上层次，执法成效上水平，服务能力上台阶;</w:t>
      </w:r>
    </w:p>
    <w:p>
      <w:pPr>
        <w:ind w:left="0" w:right="0" w:firstLine="560"/>
        <w:spacing w:before="450" w:after="450" w:line="312" w:lineRule="auto"/>
      </w:pPr>
      <w:r>
        <w:rPr>
          <w:rFonts w:ascii="宋体" w:hAnsi="宋体" w:eastAsia="宋体" w:cs="宋体"/>
          <w:color w:val="000"/>
          <w:sz w:val="28"/>
          <w:szCs w:val="28"/>
        </w:rPr>
        <w:t xml:space="preserve">三是辖区群众对我工作的满意率提升、支持率提升，治安的参与率提升。</w:t>
      </w:r>
    </w:p>
    <w:p>
      <w:pPr>
        <w:ind w:left="0" w:right="0" w:firstLine="560"/>
        <w:spacing w:before="450" w:after="450" w:line="312" w:lineRule="auto"/>
      </w:pPr>
      <w:r>
        <w:rPr>
          <w:rFonts w:ascii="宋体" w:hAnsi="宋体" w:eastAsia="宋体" w:cs="宋体"/>
          <w:color w:val="000"/>
          <w:sz w:val="28"/>
          <w:szCs w:val="28"/>
        </w:rPr>
        <w:t xml:space="preserve">要充分认识开展“四查”教育整顿活动的重要性和紧迫性，重点反思自身理想信念是否坚定，执法为民的思想是否根植，对公安事业是否忠诚，有无理想信念动摇，宗旨意识、奉献意识弱化，认为自己付出多、回报少，干得多、得到少，心理不平衡;有无特权思想膨胀、人权意识淡薄、漠视群众疾苦和利益;有无自由主义，不讲原则，不顾大局，当面“一团和气”，背后说长道短、搬弄是非、不负责地乱反映问题，影响队伍内部团结的问题;有无思想理念陈旧、业务技能不精，工作不扎实，办事效率低，得过且过，不思进取，缺乏争先创优意识等问题。执法行为是否规范，执法质量是否合格，执法结果是否公正，人民群众是否满意，有无玩忽职守、滥用职权，执法违法的问题;有无执法不公呈“霸气”，潜意识里以管人者自居，处理问题方法简单、态度生硬，导致群众的异议和举报投诉;有无群众观念淡薄，对待群众报警、报案、办理证照、合理求助推诿扯皮以及滥用职权，安全防范措施配备不到位、值班巡视和执法安全责任制不落实等问题。是否严格遵守执法办案纪律，是否严格执行制度规定，有无违反公安部“五条禁令”的行为;有无做出一点成绩就居功自傲，要待遇、要地位，一不如愿，就怨天尤人，不思进取，“做一天和尚撞一天钟”，只要组织照顾，不要组织纪律;有无对待群众呈“傲气”，无视法律和公安纪律，认为自己可以不受纪律约束，也可以不受组织的督察，以管人者自居，对群众“冷、硬、横、推”，执法作风粗暴，甚至打骂群众，导致社会公众的不满，降低了人民群众对警察的认同感，严重影响了公安队伍形象的行为的苗头性、倾向性问题。工作作风是否扎实，工作措施是否落实，方法简单粗暴，遇到问题推诿扯皮，对群众疾苦麻木不仁，不负责任，有无存在高高在上、盛气凌人、作风漂浮等不良作风;有无报喜不报忧、弄虚作假以及重大情况迟报、漏报、瞒报的问题;有无抱怨客观条件不能适应自己的主观需要，经受不住“风吹日晒”，无车不出门，下社区混日子;有无遇到一点挫折，就心灰意冷，一蹶不振;有无对下属社区保安不抓不管、放任自流，造成辖区风气不正、政令警令不畅的问题;有章不循、有令不行，有禁不止，把制度写在纸上、挂在嘴上、钉在墙上，不讲落实等问题。</w:t>
      </w:r>
    </w:p>
    <w:p>
      <w:pPr>
        <w:ind w:left="0" w:right="0" w:firstLine="560"/>
        <w:spacing w:before="450" w:after="450" w:line="312" w:lineRule="auto"/>
      </w:pPr>
      <w:r>
        <w:rPr>
          <w:rFonts w:ascii="宋体" w:hAnsi="宋体" w:eastAsia="宋体" w:cs="宋体"/>
          <w:color w:val="000"/>
          <w:sz w:val="28"/>
          <w:szCs w:val="28"/>
        </w:rPr>
        <w:t xml:space="preserve">通过这次的学习教育，我认识到必须真心实意为人民群众做好事、办实事，以实际行动树立人民公仆的良好形象，真正做到永怀爱民之心，常办利民之事，恪守为民之责，才是一个合格的人民警察。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2024-11-22T22:12:43+08:00</dcterms:created>
  <dcterms:modified xsi:type="dcterms:W3CDTF">2024-11-22T22:12:43+08:00</dcterms:modified>
</cp:coreProperties>
</file>

<file path=docProps/custom.xml><?xml version="1.0" encoding="utf-8"?>
<Properties xmlns="http://schemas.openxmlformats.org/officeDocument/2006/custom-properties" xmlns:vt="http://schemas.openxmlformats.org/officeDocument/2006/docPropsVTypes"/>
</file>