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在新年全局第一次全体干部职工会议上的讲话[推荐5篇]</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新年全局第一次全体干部职工会议上的讲话在新年全局第一次全体干部职工会议上的讲话阳春三月，正当扬帆。今天，我们在此召开新年全局第一次全体干部职工会议，目的是对去年的工作进行回顾与盘点，对今年的工作进行谋划与展望。刚刚，我们部分班子...</w:t>
      </w:r>
    </w:p>
    <w:p>
      <w:pPr>
        <w:ind w:left="0" w:right="0" w:firstLine="560"/>
        <w:spacing w:before="450" w:after="450" w:line="312" w:lineRule="auto"/>
      </w:pPr>
      <w:r>
        <w:rPr>
          <w:rFonts w:ascii="黑体" w:hAnsi="黑体" w:eastAsia="黑体" w:cs="黑体"/>
          <w:color w:val="000000"/>
          <w:sz w:val="36"/>
          <w:szCs w:val="36"/>
          <w:b w:val="1"/>
          <w:bCs w:val="1"/>
        </w:rPr>
        <w:t xml:space="preserve">第一篇：在新年全局第一次全体干部职工会议上的讲话</w:t>
      </w:r>
    </w:p>
    <w:p>
      <w:pPr>
        <w:ind w:left="0" w:right="0" w:firstLine="560"/>
        <w:spacing w:before="450" w:after="450" w:line="312" w:lineRule="auto"/>
      </w:pPr>
      <w:r>
        <w:rPr>
          <w:rFonts w:ascii="宋体" w:hAnsi="宋体" w:eastAsia="宋体" w:cs="宋体"/>
          <w:color w:val="000"/>
          <w:sz w:val="28"/>
          <w:szCs w:val="28"/>
        </w:rPr>
        <w:t xml:space="preserve">在新年全局第一次全体干部职工会议上的讲话</w:t>
      </w:r>
    </w:p>
    <w:p>
      <w:pPr>
        <w:ind w:left="0" w:right="0" w:firstLine="560"/>
        <w:spacing w:before="450" w:after="450" w:line="312" w:lineRule="auto"/>
      </w:pPr>
      <w:r>
        <w:rPr>
          <w:rFonts w:ascii="宋体" w:hAnsi="宋体" w:eastAsia="宋体" w:cs="宋体"/>
          <w:color w:val="000"/>
          <w:sz w:val="28"/>
          <w:szCs w:val="28"/>
        </w:rPr>
        <w:t xml:space="preserve">阳春三月，正当扬帆。今天，我们在此召开新年全局第一次全体干部职工会议，目的是对去年的工作进行回顾与盘点，对今年的工作进行谋划与展望。刚刚，我们部分班子成员传达了市委书记、市长何平的重要批示，通报了2024年目标考核情况，宣读了领导班子成员分工和部分干部任职文件，组织学习了近期区委召开系列会议精神及区委余书记的重要讲话。下面，我就2024年工作作一简单回顾，对今年工作讲些意见。</w:t>
      </w:r>
    </w:p>
    <w:p>
      <w:pPr>
        <w:ind w:left="0" w:right="0" w:firstLine="560"/>
        <w:spacing w:before="450" w:after="450" w:line="312" w:lineRule="auto"/>
      </w:pPr>
      <w:r>
        <w:rPr>
          <w:rFonts w:ascii="宋体" w:hAnsi="宋体" w:eastAsia="宋体" w:cs="宋体"/>
          <w:color w:val="000"/>
          <w:sz w:val="28"/>
          <w:szCs w:val="28"/>
        </w:rPr>
        <w:t xml:space="preserve">一、回首过往，不忘初心，我们拼出了精彩</w:t>
      </w:r>
    </w:p>
    <w:p>
      <w:pPr>
        <w:ind w:left="0" w:right="0" w:firstLine="560"/>
        <w:spacing w:before="450" w:after="450" w:line="312" w:lineRule="auto"/>
      </w:pPr>
      <w:r>
        <w:rPr>
          <w:rFonts w:ascii="宋体" w:hAnsi="宋体" w:eastAsia="宋体" w:cs="宋体"/>
          <w:color w:val="000"/>
          <w:sz w:val="28"/>
          <w:szCs w:val="28"/>
        </w:rPr>
        <w:t xml:space="preserve">2024年是极不平凡的一年，面对疫情防控和艰巨繁重的监管任务，全区市场监管系统承担巨大压力、经受特殊考验，一手抓疫情防控、一手抓市场监管，在繁重履职中忠于职守，在市场变化时坚毅担当，既答好了市场监管的必答题，又答好了疫情防控的加试题，在大考中经受了考验，在攻坚中走在了前列，交出了一份成果丰硕的靓丽答卷，当好了维护生命健康安全的逆行者，放管服改革的先行者、市场公平交易的维护者，三大安全底线的守护者，消费权益的保护者，高效监管的实践者，高质量发展的推动者。</w:t>
      </w:r>
    </w:p>
    <w:p>
      <w:pPr>
        <w:ind w:left="0" w:right="0" w:firstLine="560"/>
        <w:spacing w:before="450" w:after="450" w:line="312" w:lineRule="auto"/>
      </w:pPr>
      <w:r>
        <w:rPr>
          <w:rFonts w:ascii="宋体" w:hAnsi="宋体" w:eastAsia="宋体" w:cs="宋体"/>
          <w:color w:val="000"/>
          <w:sz w:val="28"/>
          <w:szCs w:val="28"/>
        </w:rPr>
        <w:t xml:space="preserve">这一年我们穿荆度棘、勇挑重担，在阻击新冠疫情中扛起了市场监管的使命担当。从去年大年初一开始，大家闻令出征、冲锋在前、逆行而上，第一时间保障市场稳定，第一时间协调防疫物资；持续聚力“六稳六保”，最大限度激发市场活力，最大力度护航消费复苏；抓好冷链食品常态防疫，确保“外防内防、人物同防”。防疫可以说是我们去年全年的“关键词”，大家夜以继日、严防死守，构筑了疫情防控的坚固防线。“全市抗击新冠肺炎疫情先进集体”就是我们聚力战疫情的最好见证。</w:t>
      </w:r>
    </w:p>
    <w:p>
      <w:pPr>
        <w:ind w:left="0" w:right="0" w:firstLine="560"/>
        <w:spacing w:before="450" w:after="450" w:line="312" w:lineRule="auto"/>
      </w:pPr>
      <w:r>
        <w:rPr>
          <w:rFonts w:ascii="宋体" w:hAnsi="宋体" w:eastAsia="宋体" w:cs="宋体"/>
          <w:color w:val="000"/>
          <w:sz w:val="28"/>
          <w:szCs w:val="28"/>
        </w:rPr>
        <w:t xml:space="preserve">这一年我们牢记宗旨、不辱使命，在牢守三大安全底线中彰显了市场监管的为民情怀。百姓所安、监管所愿，我们牢记为民宗旨，紧盯群众的操心事、烦心事、揪心事，严守安全底线、严控安全风险、严防安全隐患，实现了2024年市场监管领域安全“零事故”的大好局面。以两办名义出台《关于加强食品安全常态化监管实施意见》，受到市长何平的高度肯定和批示，并以市政府文件转发全市各县（区）学习借鉴。</w:t>
      </w:r>
    </w:p>
    <w:p>
      <w:pPr>
        <w:ind w:left="0" w:right="0" w:firstLine="560"/>
        <w:spacing w:before="450" w:after="450" w:line="312" w:lineRule="auto"/>
      </w:pPr>
      <w:r>
        <w:rPr>
          <w:rFonts w:ascii="宋体" w:hAnsi="宋体" w:eastAsia="宋体" w:cs="宋体"/>
          <w:color w:val="000"/>
          <w:sz w:val="28"/>
          <w:szCs w:val="28"/>
        </w:rPr>
        <w:t xml:space="preserve">这一年我们依法行政、严格执法，在维护市场秩序中履行了市场监管的职责操守。以投诉热点焦点为切入口，以打击假冒伪劣为着眼点，以守住安全生产为突破口，我们坚持有案必查、有查必追、一追到底，通过严打重治、力促公平，充分发挥了执法的威慑力、震慑力。2024年立案查处各类违法案件310件，处罚没款320万元，移送公安机关10起，捣毁制假售假窝点14个，完成食品抽检1509批次，抽查重点工业产品241批次，收集疑似药品不良反应病例报告565例，有效净化了市场生态。</w:t>
      </w:r>
    </w:p>
    <w:p>
      <w:pPr>
        <w:ind w:left="0" w:right="0" w:firstLine="560"/>
        <w:spacing w:before="450" w:after="450" w:line="312" w:lineRule="auto"/>
      </w:pPr>
      <w:r>
        <w:rPr>
          <w:rFonts w:ascii="宋体" w:hAnsi="宋体" w:eastAsia="宋体" w:cs="宋体"/>
          <w:color w:val="000"/>
          <w:sz w:val="28"/>
          <w:szCs w:val="28"/>
        </w:rPr>
        <w:t xml:space="preserve">这一年我们勇于攻坚、成果斐然，在服务全区大局中展示了市场监管的团队风采。聚焦中心任务，精准施策、真抓实干，打出“组合拳”、护航“攻坚战”。2024年1月，我局牵头圆满搬迁盘兴物流果蔬市场、西城农贸市场蔬果批发商贩共109户，成功入驻尖山寺农副产品交易中心；2024年3月，我局牵头将巴中市钢质气瓶厂关闭并搬迁；2024年6月，我们助力巴州区国家知识产权强县工程试点区顺利通过验收，成为全市第一个国家知识产权强县工程试点区；2024年6月，我局被四川省市场监督管理局表彰为“‘春雷行动’先进集体”；2024年11月，我们助力巴州区通过四川省食品安全示范区专家验收组验收；2024年12月，我们助力巴州区通过2024年度四川省有机产品认证示范区验收；2024年12月，我们成功举办巴中市近年来规模最大的一次食品安全突发事件（Ш级）应急演练。</w:t>
      </w:r>
    </w:p>
    <w:p>
      <w:pPr>
        <w:ind w:left="0" w:right="0" w:firstLine="560"/>
        <w:spacing w:before="450" w:after="450" w:line="312" w:lineRule="auto"/>
      </w:pPr>
      <w:r>
        <w:rPr>
          <w:rFonts w:ascii="宋体" w:hAnsi="宋体" w:eastAsia="宋体" w:cs="宋体"/>
          <w:color w:val="000"/>
          <w:sz w:val="28"/>
          <w:szCs w:val="28"/>
        </w:rPr>
        <w:t xml:space="preserve">2024年，我们有默默付出，也有漓漓汗水，有恢弘之笔，也有丰硕之实，这是系统全体干部职工凝聚一心打拼的精彩，更是我们系统全体干部职工共同奋战创造的辉煌。</w:t>
      </w:r>
    </w:p>
    <w:p>
      <w:pPr>
        <w:ind w:left="0" w:right="0" w:firstLine="560"/>
        <w:spacing w:before="450" w:after="450" w:line="312" w:lineRule="auto"/>
      </w:pPr>
      <w:r>
        <w:rPr>
          <w:rFonts w:ascii="宋体" w:hAnsi="宋体" w:eastAsia="宋体" w:cs="宋体"/>
          <w:color w:val="000"/>
          <w:sz w:val="28"/>
          <w:szCs w:val="28"/>
        </w:rPr>
        <w:t xml:space="preserve">在回顾和总结成绩的同时，我们更要正视存在的问题和短板。一是干部队伍整体素质有待提高。系统专业人才匮乏，干部职工业务能力、执法水平与市场监管执法新要求还不相适应。二是执法办案装备保障有待增强。系统无检验检测实验室，检验检测手段单一，系统仅有一台食品快检车，机关、所队车辆普遍超期服役，执法服装尚未配备，智慧监管、信息化监管、协同监管步伐需要加快，监管效能有待提升。三是从严管党治党主体责任有待加大。制度执行不严、执纪问责不够，廉政与监管风险点防范管理还有差距。四是基层基础有待夯实。机关人员多，基层市场监管所人员偏少，社会对市场监管的职能职责认识还存在误区。这些问题既是压力更是改进的方向，需要系统全体干部凝心聚力，共同寻找方法加以解决。</w:t>
      </w:r>
    </w:p>
    <w:p>
      <w:pPr>
        <w:ind w:left="0" w:right="0" w:firstLine="560"/>
        <w:spacing w:before="450" w:after="450" w:line="312" w:lineRule="auto"/>
      </w:pPr>
      <w:r>
        <w:rPr>
          <w:rFonts w:ascii="宋体" w:hAnsi="宋体" w:eastAsia="宋体" w:cs="宋体"/>
          <w:color w:val="000"/>
          <w:sz w:val="28"/>
          <w:szCs w:val="28"/>
        </w:rPr>
        <w:t xml:space="preserve">二、聚力今朝，展望未来，我们要干出成绩</w:t>
      </w:r>
    </w:p>
    <w:p>
      <w:pPr>
        <w:ind w:left="0" w:right="0" w:firstLine="560"/>
        <w:spacing w:before="450" w:after="450" w:line="312" w:lineRule="auto"/>
      </w:pPr>
      <w:r>
        <w:rPr>
          <w:rFonts w:ascii="宋体" w:hAnsi="宋体" w:eastAsia="宋体" w:cs="宋体"/>
          <w:color w:val="000"/>
          <w:sz w:val="28"/>
          <w:szCs w:val="28"/>
        </w:rPr>
        <w:t xml:space="preserve">2024年，综合执法体制改革使市场监管执法实现了历史性转变，“大市场、大服务、大监管”“一支队伍管执法”的工作格局已经形成。如何拉满弓、绷紧弦、铆足劲，如何补短板、强弱项、创亮点，我们要跳出市监看市监、跳出巴州看巴州，更加清醒地认识当前形势。“跳出市监看市监”就是不光市监系统内部比，更要对标先进单位找差距，比思路、比干劲、比绩效，用敢比敢超的勇气，变差距为动力。“跳出巴州看巴州”就是不能只着眼自己这一亩三分地，更要盯紧一流目标求突破，提质量、提能力、提境界，用自我革新的勇气，变创新为驱动。确保2024年干出成绩、再创辉煌，实现监管有效果、大案有突破、形象有提升。</w:t>
      </w:r>
    </w:p>
    <w:p>
      <w:pPr>
        <w:ind w:left="0" w:right="0" w:firstLine="560"/>
        <w:spacing w:before="450" w:after="450" w:line="312" w:lineRule="auto"/>
      </w:pPr>
      <w:r>
        <w:rPr>
          <w:rFonts w:ascii="宋体" w:hAnsi="宋体" w:eastAsia="宋体" w:cs="宋体"/>
          <w:color w:val="000"/>
          <w:sz w:val="28"/>
          <w:szCs w:val="28"/>
        </w:rPr>
        <w:t xml:space="preserve">1.强担当、善作为，聚力“三大任务”。经过两年多的人合事合、力合心合，我觉得我们不怕任务艰巨、挑战严峻，怕的是思想麻痹、工作松劲。大家要拧紧思想发条，善始善终、善作善成，聚力落实好区委、区政府三大重点任务。一是疫情防控再加劲。疫情防控重在常态精防、贵在慎终如始，我们要保持如履薄冰的责任意识、风险意识，严把每一道防线、严抓每一个细节、严控每一处风险。我在此着重强调一下冷链食品的监管，这是我们当前防疫的重头戏，要以集中监管仓为“第一关口”，实现进口冷链食品“应进必进、应消必消、应检必检”，要以“川冷链”为监管抓手，实现冷链食品市场主体“应登尽登、应录尽录、应用尽用”。大家要各司其职、各占其位、各出其力，疫苗该打必打、健康码该扫必扫、监管该管必管、处罚该罚必罚，确保市场监管领域疫情常态防控不出纰漏。二是创文攻坚再发力。去年创文大家都出了力、攒了劲，但因为前两年评分低了，导致功亏一篑。俗话说“思想上松一寸，行动上就会差一尺”，今年是第七届创文的第一年，有了前车之鉴，我们要从一开始就把思想发条紧起来、把步子迈起来，聚焦农贸市场提档和三小行业达标“两个提升工程”，该驻点的驻点到位、该挂包的挂包到位、该整改的整改到位，不断夯实全国文明城市创建基础，从一而终抓好三年创文攻坚。三是乡村振兴强推动。今年，中央一号文件提出了全面推进乡村振兴，要实现巩固拓展脱贫攻坚成果同乡村振兴有效衔接。在2月25日，习近平总书记庄严宣告脱贫攻坚战取得了全面胜利，但是我们要树立前瞻意识、做好心理准备，“四不摘”（责任、政策、帮扶、监管）必须坚持，坚持把防止返贫、乡村振兴作为重大政治任务，不断巩固脱贫攻坚成果，助力乡村全面振兴。</w:t>
      </w:r>
    </w:p>
    <w:p>
      <w:pPr>
        <w:ind w:left="0" w:right="0" w:firstLine="560"/>
        <w:spacing w:before="450" w:after="450" w:line="312" w:lineRule="auto"/>
      </w:pPr>
      <w:r>
        <w:rPr>
          <w:rFonts w:ascii="宋体" w:hAnsi="宋体" w:eastAsia="宋体" w:cs="宋体"/>
          <w:color w:val="000"/>
          <w:sz w:val="28"/>
          <w:szCs w:val="28"/>
        </w:rPr>
        <w:t xml:space="preserve">2.强监管、保安全，牢守“三大底线”。食品安全首责责任大如天，筑牢食品药品、特种设备、工业产品质量这三大安全底线，这是我们身上之责、肩上之担、履职之本，要以重大事故“零发生”、安全责任“零缺位”、监管范围“零缺席”、安全隐患“零漏洞”、违法行为“零容忍”为目标，以治隐患、防事故、保安全为重点，从责、全、严入手，强化监测预警、强化风险管控、强化应急处突，让监管跑在风险前面。在食药品安全上，要全面落实“四个最严”，坚持食品药品安全监管“112”办法，深入推进食药品安全放心工程建设，构建全链条监管体系，坚决做到不合格的不上市、不进户、不上桌，以春雷行动为抓手，严打农村、校园及周边等重点区域的假冒伪劣食药品，加强检验检测，持续推进餐饮服务量化分级、“明厨亮灶”和智慧监管，开展食品安全“净网”行动，落实网络订餐平台责任，实行线上线下联动监管，巩固食品安全示范区创建成果。在特种设备安全上，要紧盯电梯、锅炉、压力容器、游乐设施等高风险设备和公共聚集场所、充装企业、特种设备集中单位等重点场所，严加监控、严加检查、严加检验。要全面完成特种设备安全监察计划，加快推进特种设备安全责任清单管理，持续加强特种设备安全培训宣传，开展集中整治和专项行动，加强隐患排查，坚决遏制特种设备重特大事故发生。在工业产品质量上，要紧盯“三重、三涉及”（重点地区、重点行业、重点产品和涉及公共安全、人体健康和生命财产安全）重要工业产品，通过监督抽查、风险监测、监督检查、专项整治，及时发现、全面清除不合格产品质量隐患，严厉打击工业产品质量违法犯罪行为，确保质量监管全链条、全过程、全覆盖。</w:t>
      </w:r>
    </w:p>
    <w:p>
      <w:pPr>
        <w:ind w:left="0" w:right="0" w:firstLine="560"/>
        <w:spacing w:before="450" w:after="450" w:line="312" w:lineRule="auto"/>
      </w:pPr>
      <w:r>
        <w:rPr>
          <w:rFonts w:ascii="宋体" w:hAnsi="宋体" w:eastAsia="宋体" w:cs="宋体"/>
          <w:color w:val="000"/>
          <w:sz w:val="28"/>
          <w:szCs w:val="28"/>
        </w:rPr>
        <w:t xml:space="preserve">3.强服务、促发展，创优“三大环境”。践行依法治区、激发市场活力、提振消费信心，是我们推进市场扩容提质，推动服务提质增效，构建大市场发展格局，建设高标准市场体系的重要途径。一要打造公平公正的法治环境。坚持依法监管、严格执法，实施“亮剑工程”，各所队要紧盯目标任务，加大行政执法力度、强化案件查办力度、落实公平竞争审查制度，攻坚大案要案、破解难案积案，对破坏公平竞争和市场环境的违法行为保持高压严打态势。加强行刑衔接、促进依法行政，落实“谁执法、谁普法”责任制，确保市场主体公平竞争、市场环境井然有序。二要打造便捷高效的营商环境。营商环境是企业生存发展的土壤，土质好不好、肥力足不足，直接影响企业活力。我们要深耕商事制度便利化计划，深入推进“放管服”改革，提升服务能力，强化信息共享，优化企业准入准出流程，全面推广“一网通办”，全面实行“非禁即入”；要深耕民企高质量发展计划，发挥标准领航作用，落实各项惠企政策，切实减轻企业负担，鼓励有条件的民营企业加快建立现代企业制度，推动民营企业提档升级；要深耕商标品牌培育扶持计划，加大品牌培育指导力度，突出品牌创建、抓好品牌宣传、落实品牌保护。三要打造安全放心的消费环境。聚焦民生关切，问需于民、问计于民，集中整治老百姓在“衣、食、住、行”领域的痛点、堵点问题，对重点消费品种，投诉举报量大、群众反映强烈的领域开展专项整治。同时加快推动放心舒心消费环境建设，强化现代信息技术支撑、规范投诉举报处理流程，积极推进消费维权联络点、ODR企业发展，完善“四快”机制，加大消保维权力度，有效化解消费纠纷，提升消费维权满意度。</w:t>
      </w:r>
    </w:p>
    <w:p>
      <w:pPr>
        <w:ind w:left="0" w:right="0" w:firstLine="560"/>
        <w:spacing w:before="450" w:after="450" w:line="312" w:lineRule="auto"/>
      </w:pPr>
      <w:r>
        <w:rPr>
          <w:rFonts w:ascii="宋体" w:hAnsi="宋体" w:eastAsia="宋体" w:cs="宋体"/>
          <w:color w:val="000"/>
          <w:sz w:val="28"/>
          <w:szCs w:val="28"/>
        </w:rPr>
        <w:t xml:space="preserve">4.强驱动、提效能，深化“三大战略”。要以“质量提升”为总抓手，充分发挥知识产权、质量发展、标准计量、认证检测、品牌建设等职能作用，大力推进创新驱动，赋能高质量发展。一是加码知识产权保护。牢固树立“保护知识产权就是保护创新”的思想，集中发力知识产权高效益运用和高水平保护，打通全链条，实施大保护、严保护、快保护，突出商标品牌培育、专利强企、知识产权运营服务体系建设“三项重点”。对群众反映强烈、社会舆论关注、侵权假冒多发的重点领域和区域，加大执法力度，重拳出击、整治到底、震慑到位。二是实施质量强区战略。做实质量提升、标准引领、计量保障“三项工程”，要以“质量”提升促绿色发展，以“标准”引领促行业规范，以“计量”保障促节能增效，强化企业质量提升理念，提高企业质量管理水平，营造质量发展良好氛围，不断巩固省级有机认证示范区成果，持续推动产业、产品、服务、环境等领域质量全面提升。三是推动食安巴中建设。要切实巩固食品安全示范区创建成果，充分利用“智慧食安”系统，不断打造“互联网+明厨亮灶”等模式，破解“人少事多任务重”难题，实施远程在线全程监管，提升监管有效性和精准性，深入开展餐饮安全放心店、食品安全示范街、食品安全示范乡（镇）创建活动，加大对食品产业的帮扶、指导力度。</w:t>
      </w:r>
    </w:p>
    <w:p>
      <w:pPr>
        <w:ind w:left="0" w:right="0" w:firstLine="560"/>
        <w:spacing w:before="450" w:after="450" w:line="312" w:lineRule="auto"/>
      </w:pPr>
      <w:r>
        <w:rPr>
          <w:rFonts w:ascii="宋体" w:hAnsi="宋体" w:eastAsia="宋体" w:cs="宋体"/>
          <w:color w:val="000"/>
          <w:sz w:val="28"/>
          <w:szCs w:val="28"/>
        </w:rPr>
        <w:t xml:space="preserve">5.强共治、固根基，健全“三大机制”。要增强众治之力、智治之效、力治之基，逐步实现市场监管治理体系和治理能力现代化，夯实市场治理效能提升的支撑力量。一要健全责任机制，大力推进社会共治。按照“地方政府负总责、监管部门各负其责、企业是第一责任人”要求，落实属地责任、压实部门责任、靠实主体责任，在联动、扩面、深化、宣传上下功夫，系统做好消费投诉、信用监管、部门协同、媒体宣传等工作，不断构建各方联动、多方协同、共治共管的监管格局，二要健全应急机制，大力推进应急管理。要着眼市场监管应急工作的系统性、整体性、协同性，时刻绷紧安全稳定思想弦，加强应急制度建设、加强应急队伍建设、加强舆情应对管理。进一步完善食品药品安全、特种设备安全应急预案，建立多部门联动的应急管理机制及快速反应机制，做到反应“快”、处置“稳”、回应“准”，不断提升突发事件应急响应处置能力。三要健全创新机制，大力推进效能提升。要牢牢抓住科学监管、效能监管、智慧监管、信用监管这四个载体，发挥“互联网”“大数据”作用，创新监管手段、创新技术支撑、创新社会共治，推行巴中市场“e”监管，促进市场监管技术变革，加强与行政相对人、社会组织和公众的互动，通过有奖举报、媒体曝光等方式，让人民群众更多地参与和支持市场监管工作。</w:t>
      </w:r>
    </w:p>
    <w:p>
      <w:pPr>
        <w:ind w:left="0" w:right="0" w:firstLine="560"/>
        <w:spacing w:before="450" w:after="450" w:line="312" w:lineRule="auto"/>
      </w:pPr>
      <w:r>
        <w:rPr>
          <w:rFonts w:ascii="宋体" w:hAnsi="宋体" w:eastAsia="宋体" w:cs="宋体"/>
          <w:color w:val="000"/>
          <w:sz w:val="28"/>
          <w:szCs w:val="28"/>
        </w:rPr>
        <w:t xml:space="preserve">6.强定力、树形象，深化“三大工程”。经过两年的锤炼，我们从整合到融合、从融合到凝聚、从凝聚到奋进，已展现了市场监管的新风貌，但队伍建设这是一个永恒主题，我们要正视全能的“市场监管全科医生队伍”之间的差距，驰而不息增强定力、提升能力。一是深化“领航工程”，做到旗帜鲜明讲政治。要深入学习贯彻习近平新时代中国特色社会主义思想和党的十九届五中全会精神，充分发挥基层所队党支部战斗堡垒作用，不断强化政治意识、政治责任、政治担当和为民情怀，增强“四个意识”，坚定“四个自信”，做到“两个维护”，提升政治判断力、政治领悟力、政治执行力，做到在重大问题上头脑特别清醒、眼睛特别明亮、旗帜特别鲜明。二是深化“磨刀工程”，做到实干兴局强能力。磨刀磨刀，顾名思义，就是要认真落实新时代好干部标准，加强干部的政治历练和思想淬炼。我们要按照综合监管需要，加强干部实践锻炼和专业训练，不断提高干部队伍综合素质，打造一只多专多能的“市场监管全科医生”队伍，营造出有状态、有激情、能干事的工作氛围。三是深化“扬鞭工程”，做到制度立局抓廉政。要以刮骨疗伤的勇气、刀刃向内的精神，一刻不停地推进党风廉政建设和反腐败斗争，要进一步健全完善廉政风险防控体系，强化廉政教育、完善制度体制，增强宗旨意识、开展作风治理，构建一级抓一级、层层抓落实的廉政建设格局，不断增强队伍的创造力、凝聚力、战斗力。</w:t>
      </w:r>
    </w:p>
    <w:p>
      <w:pPr>
        <w:ind w:left="0" w:right="0" w:firstLine="560"/>
        <w:spacing w:before="450" w:after="450" w:line="312" w:lineRule="auto"/>
      </w:pPr>
      <w:r>
        <w:rPr>
          <w:rFonts w:ascii="宋体" w:hAnsi="宋体" w:eastAsia="宋体" w:cs="宋体"/>
          <w:color w:val="000"/>
          <w:sz w:val="28"/>
          <w:szCs w:val="28"/>
        </w:rPr>
        <w:t xml:space="preserve">三、乘风破浪，迸发活力，我们要燃烧激情</w:t>
      </w:r>
    </w:p>
    <w:p>
      <w:pPr>
        <w:ind w:left="0" w:right="0" w:firstLine="560"/>
        <w:spacing w:before="450" w:after="450" w:line="312" w:lineRule="auto"/>
      </w:pPr>
      <w:r>
        <w:rPr>
          <w:rFonts w:ascii="宋体" w:hAnsi="宋体" w:eastAsia="宋体" w:cs="宋体"/>
          <w:color w:val="000"/>
          <w:sz w:val="28"/>
          <w:szCs w:val="28"/>
        </w:rPr>
        <w:t xml:space="preserve">大好局面，大有可为。大家要点燃只争朝夕、一往无前的无限活力，坚持顺势而为、乘势而上、聚势而强的必胜信念，不断打造风正、气顺、心齐、劲足的大好局面。在此我提几点要求。</w:t>
      </w:r>
    </w:p>
    <w:p>
      <w:pPr>
        <w:ind w:left="0" w:right="0" w:firstLine="560"/>
        <w:spacing w:before="450" w:after="450" w:line="312" w:lineRule="auto"/>
      </w:pPr>
      <w:r>
        <w:rPr>
          <w:rFonts w:ascii="宋体" w:hAnsi="宋体" w:eastAsia="宋体" w:cs="宋体"/>
          <w:color w:val="000"/>
          <w:sz w:val="28"/>
          <w:szCs w:val="28"/>
        </w:rPr>
        <w:t xml:space="preserve">一要拼干劲、重团结，树立能快则快，跳起摸高的拼搏精神。大家在工作中要做到同心同向、兼收并蓄、凝心聚力，继续保持合心、合力、合拍，树立“进一道门、成一家人、说一家话、干一家事”工作意识，发扬“跳起来摘桃子”的拼劲，顶得住压力、担得起责任、提得起精神、干得出实绩。在攻坚重点任务时，我们要提振精气神，铆足干劲、火力全开、共同出击、能快则快，强化大局意识。在工作态度上要咬定目标不放松，在工作效率上要提速提质提效，在工作落实上要加强常规、突出精细、聚焦落实，不需扬鞭自奋蹄，尽最大的努力、干出最好的结果。</w:t>
      </w:r>
    </w:p>
    <w:p>
      <w:pPr>
        <w:ind w:left="0" w:right="0" w:firstLine="560"/>
        <w:spacing w:before="450" w:after="450" w:line="312" w:lineRule="auto"/>
      </w:pPr>
      <w:r>
        <w:rPr>
          <w:rFonts w:ascii="宋体" w:hAnsi="宋体" w:eastAsia="宋体" w:cs="宋体"/>
          <w:color w:val="000"/>
          <w:sz w:val="28"/>
          <w:szCs w:val="28"/>
        </w:rPr>
        <w:t xml:space="preserve">二要勤学习、强本领，增强不进则退，慢进即退的危机意识。习近平总书记在党的十九大报告中强调，“我们党既要政治过硬，也要本领高强”。大家要树立等不得的紧迫感、慢不得的危机感和坐不住的责任感，把握工作主动权、立足本职勤学习、夯实基础提能力，坚持问题和目标导向、填补短板赤字，着力解决本领不强、眼界不宽、办法不多的问题，把基层当课堂、把工作当课题、把群众当老师，把学思践悟、奋斗进取视为一种思想境界、一种精神追求、一种政治责任，既要学理论、学党史、学实质，又要学经验、学方法、学技能，形成你追我赶、共同进步的良好工作氛围。</w:t>
      </w:r>
    </w:p>
    <w:p>
      <w:pPr>
        <w:ind w:left="0" w:right="0" w:firstLine="560"/>
        <w:spacing w:before="450" w:after="450" w:line="312" w:lineRule="auto"/>
      </w:pPr>
      <w:r>
        <w:rPr>
          <w:rFonts w:ascii="宋体" w:hAnsi="宋体" w:eastAsia="宋体" w:cs="宋体"/>
          <w:color w:val="000"/>
          <w:sz w:val="28"/>
          <w:szCs w:val="28"/>
        </w:rPr>
        <w:t xml:space="preserve">三要正风气、严纪律，营造清正廉洁，名利如水的市场环境。守住底线是我们市场监管工作的根本保证，从表面看是严管，往深处思是厚爱。大家要知道常存底线意识才能一尘不染、常怀敬畏之心才能谨小慎微、常思放纵之害才能永葆本色。在日常工作中经得住诱惑、受得起怂恿、守得住原则、接得起考验；在执法办案时不搞变通、不打折扣、不做人情、不夹私心；在作风转变上唱响“向我看齐，从我做起”，做到有令而行、有禁而止，不断构建市场监管系统廉洁自律的政治生态。</w:t>
      </w:r>
    </w:p>
    <w:p>
      <w:pPr>
        <w:ind w:left="0" w:right="0" w:firstLine="560"/>
        <w:spacing w:before="450" w:after="450" w:line="312" w:lineRule="auto"/>
      </w:pPr>
      <w:r>
        <w:rPr>
          <w:rFonts w:ascii="宋体" w:hAnsi="宋体" w:eastAsia="宋体" w:cs="宋体"/>
          <w:color w:val="000"/>
          <w:sz w:val="28"/>
          <w:szCs w:val="28"/>
        </w:rPr>
        <w:t xml:space="preserve">喷泉美丽是因为有压力，瀑布壮观是因为无退路，滴水穿石是因为常坚持。新的一年目标在前、新的征程重任在肩，系统全体干部职工在思想上要有“争”的意识，在队列中要有“跑”的姿态，在工作中要有“拼”的劲头，在责任上要有“担”的勇气，凝心聚力、共勉奋进，让单位与小家如大海与浪花紧紧相系，让温暖与力量似大江大河奔流不息，奋力书写市场监管事业的新篇章，以优异成绩向党的100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w:t>
      </w:r>
    </w:p>
    <w:p>
      <w:pPr>
        <w:ind w:left="0" w:right="0" w:firstLine="560"/>
        <w:spacing w:before="450" w:after="450" w:line="312" w:lineRule="auto"/>
      </w:pPr>
      <w:r>
        <w:rPr>
          <w:rFonts w:ascii="宋体" w:hAnsi="宋体" w:eastAsia="宋体" w:cs="宋体"/>
          <w:color w:val="000"/>
          <w:sz w:val="28"/>
          <w:szCs w:val="28"/>
        </w:rPr>
        <w:t xml:space="preserve">我来县委办公室一个月的时间，从上到下听到的都是对办公室工作的一片赞扬声。但是，大家必须清醒地认识到：我们有成绩，也有不足。前不久，县十届四次全委会议审议通过了《中共**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w:t>
      </w:r>
    </w:p>
    <w:p>
      <w:pPr>
        <w:ind w:left="0" w:right="0" w:firstLine="560"/>
        <w:spacing w:before="450" w:after="450" w:line="312" w:lineRule="auto"/>
      </w:pPr>
      <w:r>
        <w:rPr>
          <w:rFonts w:ascii="宋体" w:hAnsi="宋体" w:eastAsia="宋体" w:cs="宋体"/>
          <w:color w:val="000"/>
          <w:sz w:val="28"/>
          <w:szCs w:val="28"/>
        </w:rPr>
        <w:t xml:space="preserve">，为县委完善决策、指导工作提出参考性较强的意见，以不断提高督查工作的层次、质量和水平。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xx同志曾讲过：“创新是一个民族的灵魂”。我认为，创新同样也是一个部门、一个单位的灵魂，因此，我们办公室的工作就应该坚持与时俱进，开拓创新，打破陈规，大胆突破，不断超越，用新的思路、新的方法和新的途径来解决办公室工作中遇到的新问题，增加活力，激发动力，朝气蓬勃，奋发有为，把工作干得更精彩、更出色。</w:t>
      </w:r>
    </w:p>
    <w:p>
      <w:pPr>
        <w:ind w:left="0" w:right="0" w:firstLine="560"/>
        <w:spacing w:before="450" w:after="450" w:line="312" w:lineRule="auto"/>
      </w:pPr>
      <w:r>
        <w:rPr>
          <w:rFonts w:ascii="宋体" w:hAnsi="宋体" w:eastAsia="宋体" w:cs="宋体"/>
          <w:color w:val="000"/>
          <w:sz w:val="28"/>
          <w:szCs w:val="28"/>
        </w:rPr>
        <w:t xml:space="preserve">一要创新思想观念。要自觉地把办公室工作放在县委的大局中来精心策划，来安排部署。对县委每一项重大决策部署的出台实施，办公室都要想在前，做在前，服务在前，主动做好事前调研、事中协调和事后督查等项工作。要由被动完成领导交办的任务向善于综合协调，提供全方位、多层面的服务转变，使我们办公室的各项工作实现新的跨越。</w:t>
      </w:r>
    </w:p>
    <w:p>
      <w:pPr>
        <w:ind w:left="0" w:right="0" w:firstLine="560"/>
        <w:spacing w:before="450" w:after="450" w:line="312" w:lineRule="auto"/>
      </w:pPr>
      <w:r>
        <w:rPr>
          <w:rFonts w:ascii="宋体" w:hAnsi="宋体" w:eastAsia="宋体" w:cs="宋体"/>
          <w:color w:val="000"/>
          <w:sz w:val="28"/>
          <w:szCs w:val="28"/>
        </w:rPr>
        <w:t xml:space="preserve">二是创新工作机制。要继承和发扬我们办公室长期以来形成的团结协作、勇于奉献的优良作风，一切有利于工作，有利于团结的规章制度都必须继续地坚持下去。要做到不利于团结的话不讲，不利于工作的事不做。要继续完善过去形成的良好的工作机制，并随着形势的发展变化，建立一些新的制度，使各项制度互相衔接配套，整体发挥作用，为县委办公室工作科学化管理和制度化运行创造良好环境。要努力做到原则性与灵活性的有机统一，顾全大局，通盘考虑，讲究方法，把握分寸，树立县委办公室良好的整体形象。</w:t>
      </w:r>
    </w:p>
    <w:p>
      <w:pPr>
        <w:ind w:left="0" w:right="0" w:firstLine="560"/>
        <w:spacing w:before="450" w:after="450" w:line="312" w:lineRule="auto"/>
      </w:pPr>
      <w:r>
        <w:rPr>
          <w:rFonts w:ascii="宋体" w:hAnsi="宋体" w:eastAsia="宋体" w:cs="宋体"/>
          <w:color w:val="000"/>
          <w:sz w:val="28"/>
          <w:szCs w:val="28"/>
        </w:rPr>
        <w:t xml:space="preserve">三要创新工作手段。在科技、信息飞速发展的今天，我们办公室作为县委的参谋助手，必须自觉接受和运用新的科学技术和手段，进一步加强办公自动化、信息网络化和管理科学化建设，大力提高办公室的整体功能和工作效率。我们的信息工作量化任务目前已经按进度超额完成了，工作做得比较扎实。下一步，信息工作在动态信息方面要把握三个字：快、准、全。快，就是要做到信息捕捉灵敏，报送及时快捷，杜绝迟报、漏报、瞒报；准，就是要实事求是，经得起时间和历史的检验，做到反映成绩恰如其分，反映问题真实可信；全，就是信息反映的面要宽，多层次、多领域地为领导报送有价值的信息。对一些重要信息，要做好专题连续性反馈或“全程”反馈，对一时无法搞清全面情况的重大突发事件，要做到先报“事”，再报“情”，然后报“因”，最后报“果”，达到既“快”又“准”又“全”的效果。</w:t>
      </w:r>
    </w:p>
    <w:p>
      <w:pPr>
        <w:ind w:left="0" w:right="0" w:firstLine="560"/>
        <w:spacing w:before="450" w:after="450" w:line="312" w:lineRule="auto"/>
      </w:pPr>
      <w:r>
        <w:rPr>
          <w:rFonts w:ascii="宋体" w:hAnsi="宋体" w:eastAsia="宋体" w:cs="宋体"/>
          <w:color w:val="000"/>
          <w:sz w:val="28"/>
          <w:szCs w:val="28"/>
        </w:rPr>
        <w:t xml:space="preserve">三、适应宏观形势的新变化，努力建设一支高素质的干部队伍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党的xx届四中全会重点研究的就是如何提高党的执政能力问题，这也是对我们办公室人员的一个新要求。我们就要围绕中央的新要求，努力建设一支政治坚定、业务精湛、作风优良、纪律严明、能打硬仗、担得起重任的高素质的干部队伍。从思想、组织、作风、业务等四个方面严格要求、严格教育、严格管理、严格监督。</w:t>
      </w:r>
    </w:p>
    <w:p>
      <w:pPr>
        <w:ind w:left="0" w:right="0" w:firstLine="560"/>
        <w:spacing w:before="450" w:after="450" w:line="312" w:lineRule="auto"/>
      </w:pPr>
      <w:r>
        <w:rPr>
          <w:rFonts w:ascii="宋体" w:hAnsi="宋体" w:eastAsia="宋体" w:cs="宋体"/>
          <w:color w:val="000"/>
          <w:sz w:val="28"/>
          <w:szCs w:val="28"/>
        </w:rPr>
        <w:t xml:space="preserve">在思想建设上，广大干部职工要时刻坚持正确的政治方向，保持清醒的政治头脑，牢固树立宗旨意识，严格按照党的路线方针政策办事，经得起政治考验，耐得住艰苦磨练，抗得住各种诱惑，担得起服务重任。</w:t>
      </w:r>
    </w:p>
    <w:p>
      <w:pPr>
        <w:ind w:left="0" w:right="0" w:firstLine="560"/>
        <w:spacing w:before="450" w:after="450" w:line="312" w:lineRule="auto"/>
      </w:pPr>
      <w:r>
        <w:rPr>
          <w:rFonts w:ascii="宋体" w:hAnsi="宋体" w:eastAsia="宋体" w:cs="宋体"/>
          <w:color w:val="000"/>
          <w:sz w:val="28"/>
          <w:szCs w:val="28"/>
        </w:rPr>
        <w:t xml:space="preserve">在组织建设上，要激发每一位干部职工争先创优的积极性和工作热情，促进优秀人才的脱颖而出。要在稳定现有干部队伍的同时，从办公室工作长远发展的战略高度出发，重视培养和选拔优秀年轻干部，重视培养作风正、品行端、业务能力强的干部，积极推进干部队伍的新老交替。</w:t>
      </w:r>
    </w:p>
    <w:p>
      <w:pPr>
        <w:ind w:left="0" w:right="0" w:firstLine="560"/>
        <w:spacing w:before="450" w:after="450" w:line="312" w:lineRule="auto"/>
      </w:pPr>
      <w:r>
        <w:rPr>
          <w:rFonts w:ascii="宋体" w:hAnsi="宋体" w:eastAsia="宋体" w:cs="宋体"/>
          <w:color w:val="000"/>
          <w:sz w:val="28"/>
          <w:szCs w:val="28"/>
        </w:rPr>
        <w:t xml:space="preserve">在作风建设上，要加强党同人民群众的血肉联系，不断强化公仆意识、服务意识，为领导和全县人民服好务。要不摆架子，不讲</w:t>
      </w:r>
    </w:p>
    <w:p>
      <w:pPr>
        <w:ind w:left="0" w:right="0" w:firstLine="560"/>
        <w:spacing w:before="450" w:after="450" w:line="312" w:lineRule="auto"/>
      </w:pPr>
      <w:r>
        <w:rPr>
          <w:rFonts w:ascii="宋体" w:hAnsi="宋体" w:eastAsia="宋体" w:cs="宋体"/>
          <w:color w:val="000"/>
          <w:sz w:val="28"/>
          <w:szCs w:val="28"/>
        </w:rPr>
        <w:t xml:space="preserve">空话、套话，要讲真话，办实事，力戒形式主义和官僚主义。要树立深入基层，向群众学习，向实践学习，向基层干部群众学习的风气，为基层和群众办实事、办好事，让群众信任我们，支持我们。</w:t>
      </w:r>
    </w:p>
    <w:p>
      <w:pPr>
        <w:ind w:left="0" w:right="0" w:firstLine="560"/>
        <w:spacing w:before="450" w:after="450" w:line="312" w:lineRule="auto"/>
      </w:pPr>
      <w:r>
        <w:rPr>
          <w:rFonts w:ascii="宋体" w:hAnsi="宋体" w:eastAsia="宋体" w:cs="宋体"/>
          <w:color w:val="000"/>
          <w:sz w:val="28"/>
          <w:szCs w:val="28"/>
        </w:rPr>
        <w:t xml:space="preserve">在业务建设上，要不断加强业务学习，尤其是要加强社会主义市场经济理论、经济管理、科技、信息、法律以及wto等有关知识的学习，博采众长，拓宽视野，切实提高办公室干部职工的综合素质和能力，把工作做到位。</w:t>
      </w:r>
    </w:p>
    <w:p>
      <w:pPr>
        <w:ind w:left="0" w:right="0" w:firstLine="560"/>
        <w:spacing w:before="450" w:after="450" w:line="312" w:lineRule="auto"/>
      </w:pPr>
      <w:r>
        <w:rPr>
          <w:rFonts w:ascii="宋体" w:hAnsi="宋体" w:eastAsia="宋体" w:cs="宋体"/>
          <w:color w:val="000"/>
          <w:sz w:val="28"/>
          <w:szCs w:val="28"/>
        </w:rPr>
        <w:t xml:space="preserve">在此，我还要特别强调一点，在对干部职工严格要求的同时，我们的各位办公室主任包括各科室长还要经常关心干部职工的工作和生活。要本着实事求是、量力而行、尽力而为的原则，尽最大努力解决好大家的实际问题。要在条件允许的前提下，逐步提高同志们的生活待遇；要通过扎实细致的工作，真正做到“用事业留人，用感情留人，用待遇留人”，营造办公室团结奋进的良好氛围，不断推进办公室工作再上新台阶，达到一个新境界。</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今年以来，县委办公室在县委的正确领导下，在历届特别是上任领导班子的带领下，在办公室全体同志的共同努力下，紧紧围绕县委的中心工作，认真履行参谋、助手、执行、协调四项职责，工作做得非常出色。具体表现在：办文、办会、接待、值班等工作井然有序，做到了规范、高效运转；政策研究、文字综合等方面取得了新成绩，各类文稿准确、全面、系统地反映了县委的决策意图，得到了领导的肯定；信息、督查跟踪及时，反馈到位；机要传输及时、准确、无误，确保了上传下达的安全、畅通；保密工作扎实推进，受到上级业务部门的好评；后勤工作细致周到，保障有力，为县委领导和机关同志提供了良好的工作生活环境。这些成绩的取得，充分反映了县委办公室是一个有凝聚力、有战斗力、有正气的集体，有一支工作扎实、业务过硬的干部职工队伍，有一种求真务实、真抓实干的机关作风。组织上给我这次难得的机会，让我能够融入这样一个集体，和大家一块学习，一起工作，为县委服务，为全县人民服务，深感荣幸，同时也倍感压力。我来县委办公室一个月的时间，从上到下听到的都是对办公室工作的一片赞扬声。但是，大家必须清醒地认识到：我们有成绩，也有不足。前不久，县十届四次全委会议审议通过了《中共博兴县委关于大干90天，确保全县经济及各项社会事业位次前移的决定》，尚书记在全县领导干部大会上对今后三个月的工作又作了重新安排部署，提出了很高的要求。我们办公室作为县委的参谋部、“左右手”，大家必须围绕县委提出的经济同比增长40％等目标，主动在成绩面前找差距，表扬声里找问题，目的就是在现有基础上，在不到80天的时间里，自我加压，加倍努力，把工作做得好上加好，更扎实、更到位、更有成效。</w:t>
      </w:r>
    </w:p>
    <w:p>
      <w:pPr>
        <w:ind w:left="0" w:right="0" w:firstLine="560"/>
        <w:spacing w:before="450" w:after="450" w:line="312" w:lineRule="auto"/>
      </w:pPr>
      <w:r>
        <w:rPr>
          <w:rFonts w:ascii="宋体" w:hAnsi="宋体" w:eastAsia="宋体" w:cs="宋体"/>
          <w:color w:val="000"/>
          <w:sz w:val="28"/>
          <w:szCs w:val="28"/>
        </w:rPr>
        <w:t xml:space="preserve">当前和今后一个时期，办公室的工作重点是：紧紧围绕县委的中心工作，认真履行参谋、助手、执行、协调四项职能，按照“四个一流”的总目标，全面推进办公室工作。具体讲，即：建一流班子、带一流队伍、创一流业绩、树一流形象，与时俱进，开拓创新，真抓实干，在现有的基础上，以新的工作风貌、新的精神面貌，全力开创办公室工作新局面。</w:t>
      </w:r>
    </w:p>
    <w:p>
      <w:pPr>
        <w:ind w:left="0" w:right="0" w:firstLine="560"/>
        <w:spacing w:before="450" w:after="450" w:line="312" w:lineRule="auto"/>
      </w:pPr>
      <w:r>
        <w:rPr>
          <w:rFonts w:ascii="宋体" w:hAnsi="宋体" w:eastAsia="宋体" w:cs="宋体"/>
          <w:color w:val="000"/>
          <w:sz w:val="28"/>
          <w:szCs w:val="28"/>
        </w:rPr>
        <w:t xml:space="preserve">时代在前进，事物在变化。做好新形势下办公室工作，必须开动脑筋，创造性地开展工作；必须树立科学的发展观，科学地认识新生事物，科学地制定政策，科学地执行决策。在这里，我提三点希望和要求，与大家共勉。这既是要求同志们的，也是要求我自己的。概括讲，就是“三个适应、三个努力”。</w:t>
      </w:r>
    </w:p>
    <w:p>
      <w:pPr>
        <w:ind w:left="0" w:right="0" w:firstLine="560"/>
        <w:spacing w:before="450" w:after="450" w:line="312" w:lineRule="auto"/>
      </w:pPr>
      <w:r>
        <w:rPr>
          <w:rFonts w:ascii="宋体" w:hAnsi="宋体" w:eastAsia="宋体" w:cs="宋体"/>
          <w:color w:val="000"/>
          <w:sz w:val="28"/>
          <w:szCs w:val="28"/>
        </w:rPr>
        <w:t xml:space="preserve">一、适应党委工作的新变化，努力提高服务的质量和水平</w:t>
      </w:r>
    </w:p>
    <w:p>
      <w:pPr>
        <w:ind w:left="0" w:right="0" w:firstLine="560"/>
        <w:spacing w:before="450" w:after="450" w:line="312" w:lineRule="auto"/>
      </w:pPr>
      <w:r>
        <w:rPr>
          <w:rFonts w:ascii="宋体" w:hAnsi="宋体" w:eastAsia="宋体" w:cs="宋体"/>
          <w:color w:val="000"/>
          <w:sz w:val="28"/>
          <w:szCs w:val="28"/>
        </w:rPr>
        <w:t xml:space="preserve">随着时代的进步，各级党委作为地方的领导机构，其领导的方式、方法已经和正在发生着明显的变化，尤其是在计划经济向市场经济的转轨时期，工作格局由“领导一切”，转向“总揽全局、协调各方”；工作方式由主要依靠领导的个人权威和能力，转向依靠健全的制度、机制作保障，用制度管人，用法律管事；工作手段也由单一的行政手段，转向综合运用政治的、经济的、法律的、科技的、文化的等多种手段。针对这种新形势，我们要主动适应这些新变化，不断地提高服务质量和水平。</w:t>
      </w:r>
    </w:p>
    <w:p>
      <w:pPr>
        <w:ind w:left="0" w:right="0" w:firstLine="560"/>
        <w:spacing w:before="450" w:after="450" w:line="312" w:lineRule="auto"/>
      </w:pPr>
      <w:r>
        <w:rPr>
          <w:rFonts w:ascii="宋体" w:hAnsi="宋体" w:eastAsia="宋体" w:cs="宋体"/>
          <w:color w:val="000"/>
          <w:sz w:val="28"/>
          <w:szCs w:val="28"/>
        </w:rPr>
        <w:t xml:space="preserve">一要拓宽服务领域。办公室工作要在做好办文、办会、办事等日常工作的同时，紧紧围绕经济建设和改革发展的新形势，认真调研，把关定向，协调服务。政策研究工作要准确把握县委的工作重点、领导关注的焦点和群众反映的热点，精心选好调研课题。要切实深入第一线，真正做到沉下去、蹲得住，走到老百姓中间，走到基层群众中间，走到实践中去，掌握实情，分析透彻，才能参到点子上，谋到关键处，为领导科学决策提供可靠依据。</w:t>
      </w:r>
    </w:p>
    <w:p>
      <w:pPr>
        <w:ind w:left="0" w:right="0" w:firstLine="560"/>
        <w:spacing w:before="450" w:after="450" w:line="312" w:lineRule="auto"/>
      </w:pPr>
      <w:r>
        <w:rPr>
          <w:rFonts w:ascii="宋体" w:hAnsi="宋体" w:eastAsia="宋体" w:cs="宋体"/>
          <w:color w:val="000"/>
          <w:sz w:val="28"/>
          <w:szCs w:val="28"/>
        </w:rPr>
        <w:t xml:space="preserve">二要提高服务效率。办公室不论办文、办会还是办事，一定要坚持高效率、高标准、高质量。工作一旦定下来，就要雷厉风行、说干就干，决不延误时间、拖泥带水。要努力做到“五不让”，即不让应抓紧办理的事情在我这里延误，不让传递的文件在我这里积压，不让各种差错在我这里发生，不让来机关办事的同志在我这里受到冷落，不让机关的形象在我这里受到影响。</w:t>
      </w:r>
    </w:p>
    <w:p>
      <w:pPr>
        <w:ind w:left="0" w:right="0" w:firstLine="560"/>
        <w:spacing w:before="450" w:after="450" w:line="312" w:lineRule="auto"/>
      </w:pPr>
      <w:r>
        <w:rPr>
          <w:rFonts w:ascii="宋体" w:hAnsi="宋体" w:eastAsia="宋体" w:cs="宋体"/>
          <w:color w:val="000"/>
          <w:sz w:val="28"/>
          <w:szCs w:val="28"/>
        </w:rPr>
        <w:t xml:space="preserve">三要提高服务质量。要大力倡导务实作风，形成一级抓一级，层层抓落实的工作机制；要明确分工，严格岗位责任；要奖勤罚懒，奖优罚劣，激励先进，鞭策后进，形成有利于工作落实的良好机制，力促各项工作落实到位。督查工作要着力由被动型向主动型转变，由面面俱到向重点突破转变，由突击督办向跟踪督办转变。既要了解各项工作的进展情况，又要注意总结各单位、各部门在工作实践中创造的成功经验；既要发现工作中存在的问题，又要找准产生问题的原因；既要针对基层的具体问题，提出科学的解决措施和办法，又要站在全局的高度，为县委完善决策、指导工作提出参考性较强的意见，以不断提高督查工作的层次、质量和水平。</w:t>
      </w:r>
    </w:p>
    <w:p>
      <w:pPr>
        <w:ind w:left="0" w:right="0" w:firstLine="560"/>
        <w:spacing w:before="450" w:after="450" w:line="312" w:lineRule="auto"/>
      </w:pPr>
      <w:r>
        <w:rPr>
          <w:rFonts w:ascii="宋体" w:hAnsi="宋体" w:eastAsia="宋体" w:cs="宋体"/>
          <w:color w:val="000"/>
          <w:sz w:val="28"/>
          <w:szCs w:val="28"/>
        </w:rPr>
        <w:t xml:space="preserve">二、适应业务工作的新变化，努力探索做好办公室工作的新路子</w:t>
      </w:r>
    </w:p>
    <w:p>
      <w:pPr>
        <w:ind w:left="0" w:right="0" w:firstLine="560"/>
        <w:spacing w:before="450" w:after="450" w:line="312" w:lineRule="auto"/>
      </w:pPr>
      <w:r>
        <w:rPr>
          <w:rFonts w:ascii="宋体" w:hAnsi="宋体" w:eastAsia="宋体" w:cs="宋体"/>
          <w:color w:val="000"/>
          <w:sz w:val="28"/>
          <w:szCs w:val="28"/>
        </w:rPr>
        <w:t xml:space="preserve">当前，我县正处于改革发展的关键时期，各项事业都在不断地进步和发展。江泽民同志曾讲过：“</w:t>
      </w:r>
    </w:p>
    <w:p>
      <w:pPr>
        <w:ind w:left="0" w:right="0" w:firstLine="560"/>
        <w:spacing w:before="450" w:after="450" w:line="312" w:lineRule="auto"/>
      </w:pPr>
      <w:r>
        <w:rPr>
          <w:rFonts w:ascii="黑体" w:hAnsi="黑体" w:eastAsia="黑体" w:cs="黑体"/>
          <w:color w:val="000000"/>
          <w:sz w:val="36"/>
          <w:szCs w:val="36"/>
          <w:b w:val="1"/>
          <w:bCs w:val="1"/>
        </w:rPr>
        <w:t xml:space="preserve">第四篇：在办公室全体干部职工会议上的讲话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w:t>
      </w:r>
    </w:p>
    <w:p>
      <w:pPr>
        <w:ind w:left="0" w:right="0" w:firstLine="560"/>
        <w:spacing w:before="450" w:after="450" w:line="312" w:lineRule="auto"/>
      </w:pPr>
      <w:r>
        <w:rPr>
          <w:rFonts w:ascii="宋体" w:hAnsi="宋体" w:eastAsia="宋体" w:cs="宋体"/>
          <w:color w:val="000"/>
          <w:sz w:val="28"/>
          <w:szCs w:val="28"/>
        </w:rPr>
        <w:t xml:space="preserve">～年，县政府办公室在县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w:t>
      </w:r>
    </w:p>
    <w:p>
      <w:pPr>
        <w:ind w:left="0" w:right="0" w:firstLine="560"/>
        <w:spacing w:before="450" w:after="450" w:line="312" w:lineRule="auto"/>
      </w:pPr>
      <w:r>
        <w:rPr>
          <w:rFonts w:ascii="宋体" w:hAnsi="宋体" w:eastAsia="宋体" w:cs="宋体"/>
          <w:color w:val="000"/>
          <w:sz w:val="28"/>
          <w:szCs w:val="28"/>
        </w:rPr>
        <w:t xml:space="preserve">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w:t>
      </w:r>
    </w:p>
    <w:p>
      <w:pPr>
        <w:ind w:left="0" w:right="0" w:firstLine="560"/>
        <w:spacing w:before="450" w:after="450" w:line="312" w:lineRule="auto"/>
      </w:pPr>
      <w:r>
        <w:rPr>
          <w:rFonts w:ascii="宋体" w:hAnsi="宋体" w:eastAsia="宋体" w:cs="宋体"/>
          <w:color w:val="000"/>
          <w:sz w:val="28"/>
          <w:szCs w:val="28"/>
        </w:rPr>
        <w:t xml:space="preserve">二事务工作有新的改善。本着“求实、务实、落实”的工作态度，努力克服经费紧、任务重、压力大等重重困难，切实加强各项事务管理和后勤保障体系建设，为确保政府机关正常运转创造了较好的条件和环境。</w:t>
      </w:r>
    </w:p>
    <w:p>
      <w:pPr>
        <w:ind w:left="0" w:right="0" w:firstLine="560"/>
        <w:spacing w:before="450" w:after="450" w:line="312" w:lineRule="auto"/>
      </w:pPr>
      <w:r>
        <w:rPr>
          <w:rFonts w:ascii="宋体" w:hAnsi="宋体" w:eastAsia="宋体" w:cs="宋体"/>
          <w:color w:val="000"/>
          <w:sz w:val="28"/>
          <w:szCs w:val="28"/>
        </w:rPr>
        <w:t xml:space="preserve">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w:t>
      </w:r>
    </w:p>
    <w:p>
      <w:pPr>
        <w:ind w:left="0" w:right="0" w:firstLine="560"/>
        <w:spacing w:before="450" w:after="450" w:line="312" w:lineRule="auto"/>
      </w:pPr>
      <w:r>
        <w:rPr>
          <w:rFonts w:ascii="宋体" w:hAnsi="宋体" w:eastAsia="宋体" w:cs="宋体"/>
          <w:color w:val="000"/>
          <w:sz w:val="28"/>
          <w:szCs w:val="28"/>
        </w:rPr>
        <w:t xml:space="preserve">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w:t>
      </w:r>
    </w:p>
    <w:p>
      <w:pPr>
        <w:ind w:left="0" w:right="0" w:firstLine="560"/>
        <w:spacing w:before="450" w:after="450" w:line="312" w:lineRule="auto"/>
      </w:pPr>
      <w:r>
        <w:rPr>
          <w:rFonts w:ascii="宋体" w:hAnsi="宋体" w:eastAsia="宋体" w:cs="宋体"/>
          <w:color w:val="000"/>
          <w:sz w:val="28"/>
          <w:szCs w:val="28"/>
        </w:rPr>
        <w:t xml:space="preserve">行政接待趋向规范。坚持热情、周到、节俭原则，建立重要来宾报告制度，认真做好重要接待活动预案，改进接待方法，～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w:t>
      </w:r>
    </w:p>
    <w:p>
      <w:pPr>
        <w:ind w:left="0" w:right="0" w:firstLine="560"/>
        <w:spacing w:before="450" w:after="450" w:line="312" w:lineRule="auto"/>
      </w:pPr>
      <w:r>
        <w:rPr>
          <w:rFonts w:ascii="宋体" w:hAnsi="宋体" w:eastAsia="宋体" w:cs="宋体"/>
          <w:color w:val="000"/>
          <w:sz w:val="28"/>
          <w:szCs w:val="28"/>
        </w:rPr>
        <w:t xml:space="preserve">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w:t>
      </w:r>
    </w:p>
    <w:p>
      <w:pPr>
        <w:ind w:left="0" w:right="0" w:firstLine="560"/>
        <w:spacing w:before="450" w:after="450" w:line="312" w:lineRule="auto"/>
      </w:pPr>
      <w:r>
        <w:rPr>
          <w:rFonts w:ascii="宋体" w:hAnsi="宋体" w:eastAsia="宋体" w:cs="宋体"/>
          <w:color w:val="000"/>
          <w:sz w:val="28"/>
          <w:szCs w:val="28"/>
        </w:rPr>
        <w:t xml:space="preserve">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完成了驻榕办精减人员、接待站对外承包及驻厦办改革前期准备工作。</w:t>
      </w:r>
    </w:p>
    <w:p>
      <w:pPr>
        <w:ind w:left="0" w:right="0" w:firstLine="560"/>
        <w:spacing w:before="450" w:after="450" w:line="312" w:lineRule="auto"/>
      </w:pPr>
      <w:r>
        <w:rPr>
          <w:rFonts w:ascii="宋体" w:hAnsi="宋体" w:eastAsia="宋体" w:cs="宋体"/>
          <w:color w:val="000"/>
          <w:sz w:val="28"/>
          <w:szCs w:val="28"/>
        </w:rPr>
        <w:t xml:space="preserve">五是自身建设有新的变化。坚持把加强自身建设作为促进职能履行、提高工作效率的重要环节来抓，取得了积极成效：</w:t>
      </w:r>
    </w:p>
    <w:p>
      <w:pPr>
        <w:ind w:left="0" w:right="0" w:firstLine="560"/>
        <w:spacing w:before="450" w:after="450" w:line="312" w:lineRule="auto"/>
      </w:pPr>
      <w:r>
        <w:rPr>
          <w:rFonts w:ascii="宋体" w:hAnsi="宋体" w:eastAsia="宋体" w:cs="宋体"/>
          <w:color w:val="000"/>
          <w:sz w:val="28"/>
          <w:szCs w:val="28"/>
        </w:rPr>
        <w:t xml:space="preserve">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w:t>
      </w:r>
    </w:p>
    <w:p>
      <w:pPr>
        <w:ind w:left="0" w:right="0" w:firstLine="560"/>
        <w:spacing w:before="450" w:after="450" w:line="312" w:lineRule="auto"/>
      </w:pPr>
      <w:r>
        <w:rPr>
          <w:rFonts w:ascii="宋体" w:hAnsi="宋体" w:eastAsia="宋体" w:cs="宋体"/>
          <w:color w:val="000"/>
          <w:sz w:val="28"/>
          <w:szCs w:val="28"/>
        </w:rPr>
        <w:t xml:space="preserve">其次是抓好制度建设。切实加强办文、办会、办事管理，在落实好效能建设、政务公开等制度的同时，进一步完善了学习，保密、考勤、公文交换、计算机管理等制度，促进了办公室工作走向规范化轨道。</w:t>
      </w:r>
    </w:p>
    <w:p>
      <w:pPr>
        <w:ind w:left="0" w:right="0" w:firstLine="560"/>
        <w:spacing w:before="450" w:after="450" w:line="312" w:lineRule="auto"/>
      </w:pPr>
      <w:r>
        <w:rPr>
          <w:rFonts w:ascii="宋体" w:hAnsi="宋体" w:eastAsia="宋体" w:cs="宋体"/>
          <w:color w:val="000"/>
          <w:sz w:val="28"/>
          <w:szCs w:val="28"/>
        </w:rPr>
        <w:t xml:space="preserve">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w:t>
      </w:r>
    </w:p>
    <w:p>
      <w:pPr>
        <w:ind w:left="0" w:right="0" w:firstLine="560"/>
        <w:spacing w:before="450" w:after="450" w:line="312" w:lineRule="auto"/>
      </w:pPr>
      <w:r>
        <w:rPr>
          <w:rFonts w:ascii="宋体" w:hAnsi="宋体" w:eastAsia="宋体" w:cs="宋体"/>
          <w:color w:val="000"/>
          <w:sz w:val="28"/>
          <w:szCs w:val="28"/>
        </w:rPr>
        <w:t xml:space="preserve">第四是党建得到加强。成功进行党总支和本办支部的换届选举工作；注重入党积极分子的培养教育，有1名同志加入到党组织。</w:t>
      </w:r>
    </w:p>
    <w:p>
      <w:pPr>
        <w:ind w:left="0" w:right="0" w:firstLine="560"/>
        <w:spacing w:before="450" w:after="450" w:line="312" w:lineRule="auto"/>
      </w:pPr>
      <w:r>
        <w:rPr>
          <w:rFonts w:ascii="宋体" w:hAnsi="宋体" w:eastAsia="宋体" w:cs="宋体"/>
          <w:color w:val="000"/>
          <w:sz w:val="28"/>
          <w:szCs w:val="28"/>
        </w:rPr>
        <w:t xml:space="preserve">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w:t>
      </w:r>
    </w:p>
    <w:p>
      <w:pPr>
        <w:ind w:left="0" w:right="0" w:firstLine="560"/>
        <w:spacing w:before="450" w:after="450" w:line="312" w:lineRule="auto"/>
      </w:pPr>
      <w:r>
        <w:rPr>
          <w:rFonts w:ascii="宋体" w:hAnsi="宋体" w:eastAsia="宋体" w:cs="宋体"/>
          <w:color w:val="000"/>
          <w:sz w:val="28"/>
          <w:szCs w:val="28"/>
        </w:rPr>
        <w:t xml:space="preserve">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 ；高效就是要精益求精，开拓进取，雷厉风行，敢为人先。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w:t>
      </w:r>
    </w:p>
    <w:p>
      <w:pPr>
        <w:ind w:left="0" w:right="0" w:firstLine="560"/>
        <w:spacing w:before="450" w:after="450" w:line="312" w:lineRule="auto"/>
      </w:pPr>
      <w:r>
        <w:rPr>
          <w:rFonts w:ascii="宋体" w:hAnsi="宋体" w:eastAsia="宋体" w:cs="宋体"/>
          <w:color w:val="000"/>
          <w:sz w:val="28"/>
          <w:szCs w:val="28"/>
        </w:rPr>
        <w:t xml:space="preserve">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w:t>
      </w:r>
    </w:p>
    <w:p>
      <w:pPr>
        <w:ind w:left="0" w:right="0" w:firstLine="560"/>
        <w:spacing w:before="450" w:after="450" w:line="312" w:lineRule="auto"/>
      </w:pPr>
      <w:r>
        <w:rPr>
          <w:rFonts w:ascii="宋体" w:hAnsi="宋体" w:eastAsia="宋体" w:cs="宋体"/>
          <w:color w:val="000"/>
          <w:sz w:val="28"/>
          <w:szCs w:val="28"/>
        </w:rPr>
        <w:t xml:space="preserve">三是以人为本，队伍建设在形成四个力：即激发队伍的“内动力”。通过实行学习例会制度、轮流讲学制、邀请专家授课等方式，加大学习组织力度。营造 “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w:t>
      </w:r>
    </w:p>
    <w:p>
      <w:pPr>
        <w:ind w:left="0" w:right="0" w:firstLine="560"/>
        <w:spacing w:before="450" w:after="450" w:line="312" w:lineRule="auto"/>
      </w:pPr>
      <w:r>
        <w:rPr>
          <w:rFonts w:ascii="宋体" w:hAnsi="宋体" w:eastAsia="宋体" w:cs="宋体"/>
          <w:color w:val="000"/>
          <w:sz w:val="28"/>
          <w:szCs w:val="28"/>
        </w:rPr>
        <w:t xml:space="preserve">忙记碌碌又一年，在新春佳节即将来临之际，我代表办公室班子成员向在座的各位并通过你们向家属拜个早年，祝大家新春快乐、身体健康、合家幸福、万事如意！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第五篇：在办公室全体干部职工会议上的讲话</w:t>
      </w:r>
    </w:p>
    <w:p>
      <w:pPr>
        <w:ind w:left="0" w:right="0" w:firstLine="560"/>
        <w:spacing w:before="450" w:after="450" w:line="312" w:lineRule="auto"/>
      </w:pPr>
      <w:r>
        <w:rPr>
          <w:rFonts w:ascii="宋体" w:hAnsi="宋体" w:eastAsia="宋体" w:cs="宋体"/>
          <w:color w:val="000"/>
          <w:sz w:val="28"/>
          <w:szCs w:val="28"/>
        </w:rPr>
        <w:t xml:space="preserve">同志们：今天已经是农历12月27日，新春佳节就要到了。由于办公室工作的特殊性，人员很凑齐，我们只好一拖再拖，待送走领导后再召开全办工作人员会议，主要任务是传达贯彻全县保持共产员先进性教育动员会议精神，回顾总结过去一年工作，研究安排今年工作任务及春节期间有关工作。下面，我先讲两个问题：</w:t>
      </w:r>
    </w:p>
    <w:p>
      <w:pPr>
        <w:ind w:left="0" w:right="0" w:firstLine="560"/>
        <w:spacing w:before="450" w:after="450" w:line="312" w:lineRule="auto"/>
      </w:pPr>
      <w:r>
        <w:rPr>
          <w:rFonts w:ascii="宋体" w:hAnsi="宋体" w:eastAsia="宋体" w:cs="宋体"/>
          <w:color w:val="000"/>
          <w:sz w:val="28"/>
          <w:szCs w:val="28"/>
        </w:rPr>
        <w:t xml:space="preserve">一、去年工作简要回顾2024年，县政府办公室在县</w:t>
      </w:r>
    </w:p>
    <w:p>
      <w:pPr>
        <w:ind w:left="0" w:right="0" w:firstLine="560"/>
        <w:spacing w:before="450" w:after="450" w:line="312" w:lineRule="auto"/>
      </w:pPr>
      <w:r>
        <w:rPr>
          <w:rFonts w:ascii="宋体" w:hAnsi="宋体" w:eastAsia="宋体" w:cs="宋体"/>
          <w:color w:val="000"/>
          <w:sz w:val="28"/>
          <w:szCs w:val="28"/>
        </w:rPr>
        <w:t xml:space="preserve">委、县政府的直接领导下，坚持以邓小平理论和“三个代表”重要思想为指导，按照“内求质量、外树形象”的要求，积极参与政务、认真管理事务进一步转变机关作风，提高工作效率，提升服务质量，较好地完成了各项任务，取得了新的成绩。综合调研、信息工作荣获全市先进，效能建设再次被县委、政府评为先进单位，季强等4人被省人事厅、市政府办评为先进个人。主要工作成效体现在六个方面：一是政务工作有新的起色。综合调研方面，坚持以服务领导决策为中心，以提高决策效果为目标，努力克服文字人员少，上半年工作中心向政府转移任务重的矛盾，贴紧中心、贴紧领导，掌握上情、了解下情，调查研究、综合提练，全年共起草政府工作报告、会议讲话、汇报材料、政府文件等600多份，编发《经济研究》6期，其中2编被市里采用。信息工作方面，通过抓源头、建网络，抓评比、促质量，继续保持好的发展态势。全年共编发《政和政务》80期，其中增刊　期，采用信息600多条；7月下旬成功开通向省政府办公厅直报信息，上报省市信息506条，被《今日要讯》采用27条，评分77分；被《闽北要讯》采用100多条，评分居全市第四位，其中1条信息被省市领导批示。督查工作方面，建立了联席会制度，对县委、政府重大决策、重要工作如为民办实事项目、森林防火、驻村派制度等实行联合督查，促进了各项工作落实。全年共编发督查通报15期，收转并办结省、市领导批示件28件，办理人大议案、政协提案51件。协调工作方面，重视发挥办公室承上启下、联系内外、沟通左右的作用，在做好上情下达、下情上传工作的基础上，经常根据县政府领导授权，召开部门单位协调会，提出解决问题方案和对策，努力为领导分忧。同时还认真负责地做好信访工作，全年共接待来访群众30多批1000余人次，单独处理来访事件200余人次，为领导腾出时间谋大事、揽全局创造了良好条件。二事务工作有新的改善。本着“求实、务实、落实”的工作态度，努力克服经费紧、任务重、压力大等重重困难，切实加强各项事务管理和后勤保障体系建设，为确保政府机关正常运转创造了较好的条件和环境。办文办会趋向规范。认真落实《国家行政机关公文处理办法》和省市有关规定，进一步规范公文办理程序和公文交换环节，提高了公文办理效率。全年共办理收文　件，办理编号发文410件。坚持会议审批制度，严格把好会议规模关，认真做好会场布置、议程安排、人员通知、会前签到等会务工作，全年共组织承办和协办各类会议300余次，并组织筹划了参加“4·23”上海农展会、“5·16”武夷旅洽会、“6·18”项目成果交易会、“9·8”中国投洽会及赴江浙招商等大型招商活动，取得的良好效果。硬件建设逐步改善。机关环境建设在进一步加强安全和卫生管理的同时，根据领导安排，完成了退树为草，并对政府大楼年久失修的东头天台和供电线路进行全面改造。政务网建设白手起家，采取垫资方式，共投入100多万元，完成了中心机房建设，横向接入调试接近尾声，已有5个单位投入使用，目前正着手准备验收工作。先后投入30多万元，新购置面包车1台，完成县政府主要领导办公室和中心机房改造，添置了部分电脑、打印机、办公桌椅等设备，大大改善了办公条件。行政接待趋向规范。坚持热情、周到、节俭原则，建立重要来宾报告制度，认真做好重要接待活动预案，改进接待方法，圆满完成省政府刘德章、汪毅夫副省长、省政协王耀华副主席赴我县调研、全市创业竞赛点评等重要接待任务，全县共接待地厅领导30多批次，外商来宾300余人次。加强车辆管理，认真搞好车辆调度，抓好安全教育，克服了领导多，车辆少、车况差的困难。全年安全行车28万公里，基本保证了领导公务用车。加强财务管理，严格执行财经纪律，厉行节约，盘活有限经费，基本保证了正常工作开展。重新发包文印社，降低了打印价格，提高了印刷质量。进一步加强安全保卫工作，实行门卫24小时值班制度，全年机关大院无刑事治安案件和灾害事故发生。此外机关食堂、水电管理工作也有所加强。三是中心工作有新的成效。在抓好日常工作的同时，坚持顾全局，抓重点，服从服务于县委政府决策部署，较好地完成了县委、政府下达的各项中心工作任务。在招商引商上，认真协调梱绑单位广泛联络，推介政和，引进了浙江客商投资400万元创办天时有限公司，主要从事竹胶板加工，目前项目落户鹤林园区，已签订用地协议并完成工商注册，在县直单位中起到了很好的带头作用。与此同时，继续做好原来引进的华美生态农业有限公司的帮扶工作，在工商注</w:t>
      </w:r>
    </w:p>
    <w:p>
      <w:pPr>
        <w:ind w:left="0" w:right="0" w:firstLine="560"/>
        <w:spacing w:before="450" w:after="450" w:line="312" w:lineRule="auto"/>
      </w:pPr>
      <w:r>
        <w:rPr>
          <w:rFonts w:ascii="宋体" w:hAnsi="宋体" w:eastAsia="宋体" w:cs="宋体"/>
          <w:color w:val="000"/>
          <w:sz w:val="28"/>
          <w:szCs w:val="28"/>
        </w:rPr>
        <w:t xml:space="preserve">册、水电供应、办理证照、基地建设、包装设计等帮助协调解决了一批难题。在挂村扶扶上，办公室总共挂风头、松源、念山、杨源等4个村，我们注意发挥联系面广的优势，先后帮助解决公路硬化、自来水建设、农业开发等方面资金4.3万元。在创业竞赛上，办公室全程介入方案制订、鼓劲造势、检查督促、点评考核、总结表彰等工作，为加快政和发展作做出了积极贡献</w:t>
      </w:r>
    </w:p>
    <w:p>
      <w:pPr>
        <w:ind w:left="0" w:right="0" w:firstLine="560"/>
        <w:spacing w:before="450" w:after="450" w:line="312" w:lineRule="auto"/>
      </w:pPr>
      <w:r>
        <w:rPr>
          <w:rFonts w:ascii="宋体" w:hAnsi="宋体" w:eastAsia="宋体" w:cs="宋体"/>
          <w:color w:val="000"/>
          <w:sz w:val="28"/>
          <w:szCs w:val="28"/>
        </w:rPr>
        <w:t xml:space="preserve">。四是部门工作有新的进展。机构改革后县政府办公室职能增多，人员减少，经费没增，通过改革创新，拓宽思路，创造性开展工作，挂靠单位取得了新成效：政府法制工作方面，认真做好《行政许可法》实施前各项准备工作，共清理许可项目222项，废止行政许可项目22项，废止自制规范性文件9件，清理行政事业性收费137项。牵头组织了依法行政专项检查，对抽查林业局等8个执法部门中发现的问题已督促其整改到位。认真做好行政案件应诉、复议和规范文件、协议把关等工作，共办理行政复议案件5件，审查规范性文件13件，修改审查协议5件，开展法制讲座8场次，协调处理历史遗留问题3个。旅游工作方面：组织编制《政和县旅游发展总体规划纲要》通过专家评审付诸实施，协调有关部门配合中央电视拍摄以“四平戏”、“新娘茶”、鲤鱼溪、倒栽杉等景观为主要内容的《魅力杨源之旅》专题片，在央视二套经济频道播出，扩大了政和影响；启动桃洋至洞宫山、岭腰至锦屏、东平至奖山三条旅游道路建设，完成总里程28公里。全年旅游总人数达7.3万人，其中境外旅游53人，旅游总收入1108万元。体改工作方面：认真做好市下放行政审批权衔接工作，推进第三批审批制度改革，完成第三批审改工作，取消审批事项30项。外事侨务工作方面：组织开展了侨法知识竞赛活动，完成了侨情调查摸底工作，共办理因公出国3批5人次。此外，进一步加强驻外机构管理，圆满完成了驻榕办精减人员、接待站对外承包及驻厦办改革前期准备工作。五是自身建设有新的变化。坚持把加强自身建设作为促进职能履行、提高工作效率的重要环节来抓，取得了积极成效：首先推进学习型机关建设。过去一年，办公室努力克服工学矛盾，采取集中学习和自学结合的办法，先后加强了政治理论、法律法规及公文处理、信息采编、电脑知识等业务的学习，邀请县委党校刘望和副校长作《科学发展观》专题辅导。同时，鼓励干部、职工参加各种函授班学习，全办现有10位同志参加中央党校大专、本科班函授学习，已有3位同志取得本科学历。不派出3人参加市县培训。其次是抓好制度建设。切实加强办文、办会、办事管理，在落实好效能建设、政务公开等制度的同时，进一步完善了学习，保密、考勤、公文交换、计算机管理等制度，促进了办公室工作走向规范化轨道。第三是抓好干部培养。一方面大胆使用年轻干部，主动给他们出题目、压担子，提高其在工作中早挑大梁、独挡一面的能力。另一方面，积极向组织部门推荐条件成熟的干部，争取早日走上领导岗位。过去一年，全办共有9人次调整交流和提拔使用，其中到乡镇任职1人，提拔任副科级1人，本办调整任职7人，并有2人充实办公室队伍。第四是党建得到加强。成功进行党总支和本办支部的换届选举工作；注重入党积极分子的培养教育，有1名同志加入到党组织。回顾一年来的工作，成绩值得肯定，但也存也在不少问题和困难，主要有：一是办公室班子长期未配齐，工作人员流动慢，历史遗留问题多，直接影响了整体功能的发挥；二是由于财政预算经费严重不足，加上工作任务重，办公室人员多，正常运转困难重重，事务管理工作难度加大；三是政务服务质量还不够高，参谋助手作用发挥不够，决策服务的深度和广度与领导的工作要求还有差距，办文、办事、办会还存在不规范、不到位、不及时的现象，等等。所有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二、今年工作思路政府办公室建设成为勤政廉政、团结务实、业务精干、办事高效、运转协调、行为规范的政府机关。</w:t>
      </w:r>
    </w:p>
    <w:p>
      <w:pPr>
        <w:ind w:left="0" w:right="0" w:firstLine="560"/>
        <w:spacing w:before="450" w:after="450" w:line="312" w:lineRule="auto"/>
      </w:pPr>
      <w:r>
        <w:rPr>
          <w:rFonts w:ascii="宋体" w:hAnsi="宋体" w:eastAsia="宋体" w:cs="宋体"/>
          <w:color w:val="000"/>
          <w:sz w:val="28"/>
          <w:szCs w:val="28"/>
        </w:rPr>
        <w:t xml:space="preserve">一、工作目标：总的要求是要将办公室建设成团结、务实、文明、高效的战斗团体，团结就是要与人为善，步调一致，密切协作，关心集体，务实就是要勤奋学习，无私奉献，敬业爱岗，尽职尽责；文明就是要清正廉洁，行为规范，光明磊落，韬光养晦；高效就是要精益求精，开拓进取，雷厉风行，敢为人先。</w:t>
      </w:r>
    </w:p>
    <w:p>
      <w:pPr>
        <w:ind w:left="0" w:right="0" w:firstLine="560"/>
        <w:spacing w:before="450" w:after="450" w:line="312" w:lineRule="auto"/>
      </w:pPr>
      <w:r>
        <w:rPr>
          <w:rFonts w:ascii="宋体" w:hAnsi="宋体" w:eastAsia="宋体" w:cs="宋体"/>
          <w:color w:val="000"/>
          <w:sz w:val="28"/>
          <w:szCs w:val="28"/>
        </w:rPr>
        <w:t xml:space="preserve">二、工作重点一是以文辅政，发挥参谋助手作用要提高“四个率”：即文稿起草提高“认可率”。文稿起草人员要做到凡是领导关心的工作都要全面了解，凡是领导考虑的问题都要深入思考，多出精品力作，提高驾驭各类文字材料的本领。克服依赖心理，增强责任心，减少文稿“中间环节”；调查研究提高“转化率”。重点围绕县委、政府工作工作重心，确定调研课题，制定调研计划，努力增强调查研究的针对性、有效性，使调研成果更多地进入领导的决策视野，为推进三个文明建设发挥应有的作用。今年所有文字人员都要完成1篇调研文章。信息报送提高“采用率”。着力在增加数量，提高质量上下功夫。要紧贴党委工作中心，多思考善总结，突出把握好信息的时效性、真实性、典型性、综合性和特色性，精心“挖掘”，多出信息精品。要加强与省、市委办信息部门的业务联系，争取上级的指导和支持，提高上报信息的采用率。信息“保四争三”。督查工作提高“结办率”。以强有力的督促检查推动县委、政府各项决策部署的落实，做到领导批办事项件件有着落，事事有回音。对主要问题要加大专项督查力度，建立台帐，紧抓不放。全年督办事项结办率达到100，并按时完成议案、提案办理工作。二是科学管事，发挥后勤保障功能要在三个方面下功夫：首先是在注重细节上下功夫。树立优质服务意识，以实现工作的“零差错”为目标，严谨细致地做好每一个环节的工作。确立“小事失误误大事”的观点，无论是会议的通知、组织，还是各项活动的筹备、决策的督办，都必须高度重视，周密过细，尽心尽责，逐项衔接落实，确保万无一失。其次是在执行规范上下功夫。在日常工作中要严格执行办公室运作流程，严格按照制度、标准、程序办事。做到“五个一”：说好每一句话，办好每一件事，接好每一个电话，待好每一位来客，干好每一项工作。再次是在高效服务上下功夫。加快工作节奏，对定下来的事迅速抓落实，雷厉风行，不打折扣。对领导交办的事要发挥主观能动性，想方设法在交办日内完成，进一步提高工作效率，牢牢把握工作的主动权。三是以人为本，队伍建设在形成四个力：即激发队伍的“内动力”。通过实行学习例会制度、轮流讲学制、邀请专家授课等方式，加大学习组织力度。营造“渴求知识、干事创业”的氛围。努力养成坐下来读书、静下来思考、沉下去调研、提起笔写作的良好习惯。按照“伸手摘不到，跃起够得着”的原则，实行“每月考评，每季小结，半年评议，年终总评”的百分动态考核，对每个人的工作情况加强内部监督，确保各项工作周密严谨。提高队伍的“凝聚力”。注重加强集体主义教育，增强办公室人员的集体荣誉感和团结协作精神。经常组织支部活动和文体活动，形成团结紧张严肃活泼的工作作风。不断改善办公条件，创造舒适温馨的工作环境。增强团队的“向心力”。办公室人员之间要始终保持一种和谐融洽的关系，工作中多看别人的长处，尊重别人的劳动，体谅别人的困难，同事之间相互信任、相互谅解、相互提醒，增强整体效能。提升团队的“亲和力”。班子成员切实关心办公室人员的思想，做到逢事、逢思想波动，及时主动地谈心、交心，主任、科长与科员谈心谈话至少每季一次；办公室每一员都要增强主观能动意识，敢于自我加压，追求一流成果。忙记碌碌又一年，在新春佳节即将来临之际，我代表办公室班子成员向在座的各位并通过你们向家属拜个早年，祝大家新春快乐、身体健康、合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2025-04-04T17:08:02+08:00</dcterms:created>
  <dcterms:modified xsi:type="dcterms:W3CDTF">2025-04-04T17:08:02+08:00</dcterms:modified>
</cp:coreProperties>
</file>

<file path=docProps/custom.xml><?xml version="1.0" encoding="utf-8"?>
<Properties xmlns="http://schemas.openxmlformats.org/officeDocument/2006/custom-properties" xmlns:vt="http://schemas.openxmlformats.org/officeDocument/2006/docPropsVTypes"/>
</file>