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6部编版五年级上册语文第六单元习作- 我想对您说</w:t>
      </w:r>
      <w:bookmarkEnd w:id="1"/>
    </w:p>
    <w:p>
      <w:pPr>
        <w:jc w:val="center"/>
        <w:spacing w:before="0" w:after="450"/>
      </w:pPr>
      <w:r>
        <w:rPr>
          <w:rFonts w:ascii="Arial" w:hAnsi="Arial" w:eastAsia="Arial" w:cs="Arial"/>
          <w:color w:val="999999"/>
          <w:sz w:val="20"/>
          <w:szCs w:val="20"/>
        </w:rPr>
        <w:t xml:space="preserve">来源：网络  作者：眉眼如画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一：妈妈，我想对您说亲爱的妈妈：您好！妈妈，您知道吗？每当我心里难受的时候，我总会想起儿时那段快乐的时光。那时，天是那么的蓝，水是那么的绿，花儿是那么的艳，就连家里的小狗都爱跟我说悄悄话。妈妈，您还记得吗？小时候，每年春天您都会带...</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妈妈，我想对您说</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妈妈，您知道吗？每当我心里难受的时候，我总会想起儿时那段快乐的时光。那时，天是那么的蓝，水是那么的绿，花儿是那么的艳，就连家里的小狗都爱跟我说悄悄话。</w:t>
      </w:r>
    </w:p>
    <w:p>
      <w:pPr>
        <w:ind w:left="0" w:right="0" w:firstLine="560"/>
        <w:spacing w:before="450" w:after="450" w:line="312" w:lineRule="auto"/>
      </w:pPr>
      <w:r>
        <w:rPr>
          <w:rFonts w:ascii="宋体" w:hAnsi="宋体" w:eastAsia="宋体" w:cs="宋体"/>
          <w:color w:val="000"/>
          <w:sz w:val="28"/>
          <w:szCs w:val="28"/>
        </w:rPr>
        <w:t xml:space="preserve">妈妈，您还记得吗？小时候，每年春天您都会带我去公园放风筝。您总是教我怎样把风筝放得高高的，可我总也学不会。每次我刚把风筝放出去，不一会儿，它就像泄了气的气球一样掉下来。还记得那次，我在您的鼓励下又一次举起风筝，奋力向前奔跑，也许那天是风儿帮忙，我竟然也能把风筝放得高高的。我兴奋地叫着，看到您那欣慰、自豪的笑容，我的心里比吃了蜜还甜。</w:t>
      </w:r>
    </w:p>
    <w:p>
      <w:pPr>
        <w:ind w:left="0" w:right="0" w:firstLine="560"/>
        <w:spacing w:before="450" w:after="450" w:line="312" w:lineRule="auto"/>
      </w:pPr>
      <w:r>
        <w:rPr>
          <w:rFonts w:ascii="宋体" w:hAnsi="宋体" w:eastAsia="宋体" w:cs="宋体"/>
          <w:color w:val="000"/>
          <w:sz w:val="28"/>
          <w:szCs w:val="28"/>
        </w:rPr>
        <w:t xml:space="preserve">可是自从我背上书包跨进校门，这一切便被尘封在记忆里，可望而不可即了。每天，堆得像小山似的课外作业压得我喘不过气来。即使在周末，我也要去上补习班。每次考试前，您总是帮我复习，考试后还帮我总结。我知道，您很辛苦，可是您一直这么坚持着。</w:t>
      </w:r>
    </w:p>
    <w:p>
      <w:pPr>
        <w:ind w:left="0" w:right="0" w:firstLine="560"/>
        <w:spacing w:before="450" w:after="450" w:line="312" w:lineRule="auto"/>
      </w:pPr>
      <w:r>
        <w:rPr>
          <w:rFonts w:ascii="宋体" w:hAnsi="宋体" w:eastAsia="宋体" w:cs="宋体"/>
          <w:color w:val="000"/>
          <w:sz w:val="28"/>
          <w:szCs w:val="28"/>
        </w:rPr>
        <w:t xml:space="preserve">现在，我的成绩在班级里名列前茅，但我却一点也不开心，您知道这是为什么吗？因为我没有了空余的时间，没有了放风筝时的快乐。我希望有一些放松的时间，可以做一些学习之外的事情。我想，劳逸结合应该更有利于我的学习吧。</w:t>
      </w:r>
    </w:p>
    <w:p>
      <w:pPr>
        <w:ind w:left="0" w:right="0" w:firstLine="560"/>
        <w:spacing w:before="450" w:after="450" w:line="312" w:lineRule="auto"/>
      </w:pPr>
      <w:r>
        <w:rPr>
          <w:rFonts w:ascii="宋体" w:hAnsi="宋体" w:eastAsia="宋体" w:cs="宋体"/>
          <w:color w:val="000"/>
          <w:sz w:val="28"/>
          <w:szCs w:val="28"/>
        </w:rPr>
        <w:t xml:space="preserve">昨晚，我做了一个梦。梦中，天还是那么的蓝，水还是那么的绿，您又和我在公园里放风筝，风筝飞上了天，我拉着风筝线欢快地奔跑着。您笑了，您的笑容一如从前，那么温暖、灿烂……</w:t>
      </w:r>
    </w:p>
    <w:p>
      <w:pPr>
        <w:ind w:left="0" w:right="0" w:firstLine="560"/>
        <w:spacing w:before="450" w:after="450" w:line="312" w:lineRule="auto"/>
      </w:pPr>
      <w:r>
        <w:rPr>
          <w:rFonts w:ascii="宋体" w:hAnsi="宋体" w:eastAsia="宋体" w:cs="宋体"/>
          <w:color w:val="000"/>
          <w:sz w:val="28"/>
          <w:szCs w:val="28"/>
        </w:rPr>
        <w:t xml:space="preserve">妈妈，您说我的这个梦可以实现吗？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宋体" w:hAnsi="宋体" w:eastAsia="宋体" w:cs="宋体"/>
          <w:color w:val="000"/>
          <w:sz w:val="28"/>
          <w:szCs w:val="28"/>
        </w:rPr>
        <w:t xml:space="preserve">3月11日</w:t>
      </w:r>
    </w:p>
    <w:p>
      <w:pPr>
        <w:ind w:left="0" w:right="0" w:firstLine="560"/>
        <w:spacing w:before="450" w:after="450" w:line="312" w:lineRule="auto"/>
      </w:pPr>
      <w:r>
        <w:rPr>
          <w:rFonts w:ascii="宋体" w:hAnsi="宋体" w:eastAsia="宋体" w:cs="宋体"/>
          <w:color w:val="000"/>
          <w:sz w:val="28"/>
          <w:szCs w:val="28"/>
        </w:rPr>
        <w:t xml:space="preserve">名师点评：习作巧用对比，情真意切，结合实际生活的场景，通过现今与往昔的对比，突出小作者对昔日童趣生活的渴望。小作者在习作中语气委婉，没有一味抱怨，用梦境的形式表达了自己的愿望，更打动人心。</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给爸爸的一封信</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您曾经误会了我，今天我要为自己辩解一次，那个花瓶真的不是我打碎的，我也不是一个撒谎的孩子。</w:t>
      </w:r>
    </w:p>
    <w:p>
      <w:pPr>
        <w:ind w:left="0" w:right="0" w:firstLine="560"/>
        <w:spacing w:before="450" w:after="450" w:line="312" w:lineRule="auto"/>
      </w:pPr>
      <w:r>
        <w:rPr>
          <w:rFonts w:ascii="宋体" w:hAnsi="宋体" w:eastAsia="宋体" w:cs="宋体"/>
          <w:color w:val="000"/>
          <w:sz w:val="28"/>
          <w:szCs w:val="28"/>
        </w:rPr>
        <w:t xml:space="preserve">一次，您在花鸟市场买了一个非常漂亮的花瓶，还买了一束百合花插在花瓶里，然后摆在了客厅里的桌子上。您对这个花瓶爱不释手，每天都会摸摸花瓶，给花换换水。有时候我想摸摸它，您都会告诉我要小心一点，别碰碎了。每次您上班前也会提醒我：别把花瓶碰碎了！我听了您的话，见到花瓶也都是绕道走。</w:t>
      </w:r>
    </w:p>
    <w:p>
      <w:pPr>
        <w:ind w:left="0" w:right="0" w:firstLine="560"/>
        <w:spacing w:before="450" w:after="450" w:line="312" w:lineRule="auto"/>
      </w:pPr>
      <w:r>
        <w:rPr>
          <w:rFonts w:ascii="宋体" w:hAnsi="宋体" w:eastAsia="宋体" w:cs="宋体"/>
          <w:color w:val="000"/>
          <w:sz w:val="28"/>
          <w:szCs w:val="28"/>
        </w:rPr>
        <w:t xml:space="preserve">可是有一天，您突然把我叫到书房，面色严肃地问我:“花瓶怎么碎了?”我连忙跑过去一看，果然，花瓶的碎片散落在地上。接着您又问我:“是不是你把花瓶打碎的?”我急忙辩解道:“不是我打碎的，我根本没有碰过它。”可您却坚持说:“肯定是你打碎的，晚上我回来的时候，花瓶就已经碎了，你比我回来得早一些，难道不是你打碎的吗？”我委屈地流下了眼泪。您还继续说教着：“打碎了花瓶就应该承认，连承认错误的勇气都没有。孩子，要懂得知错就改呀……”</w:t>
      </w:r>
    </w:p>
    <w:p>
      <w:pPr>
        <w:ind w:left="0" w:right="0" w:firstLine="560"/>
        <w:spacing w:before="450" w:after="450" w:line="312" w:lineRule="auto"/>
      </w:pPr>
      <w:r>
        <w:rPr>
          <w:rFonts w:ascii="宋体" w:hAnsi="宋体" w:eastAsia="宋体" w:cs="宋体"/>
          <w:color w:val="000"/>
          <w:sz w:val="28"/>
          <w:szCs w:val="28"/>
        </w:rPr>
        <w:t xml:space="preserve">我生气地回到我的房间，“砰”地一声关上了门，这件事情就这样不了了之。</w:t>
      </w:r>
    </w:p>
    <w:p>
      <w:pPr>
        <w:ind w:left="0" w:right="0" w:firstLine="560"/>
        <w:spacing w:before="450" w:after="450" w:line="312" w:lineRule="auto"/>
      </w:pPr>
      <w:r>
        <w:rPr>
          <w:rFonts w:ascii="宋体" w:hAnsi="宋体" w:eastAsia="宋体" w:cs="宋体"/>
          <w:color w:val="000"/>
          <w:sz w:val="28"/>
          <w:szCs w:val="28"/>
        </w:rPr>
        <w:t xml:space="preserve">虽然这件事情过去很久了，岁月的橡皮可能已经擦去了您对这件事的记忆，但我却牢牢地记在心里。尽管到现在我都不知道花瓶是怎么碎的，可我想对您说：“爸爸，请您相信我，花瓶真不是我打碎的。希望您以后能耐心一点，把事情弄清楚，多听听儿子内心的想法，因为被别人误解的滋味真的不好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5月8日</w:t>
      </w:r>
    </w:p>
    <w:p>
      <w:pPr>
        <w:ind w:left="0" w:right="0" w:firstLine="560"/>
        <w:spacing w:before="450" w:after="450" w:line="312" w:lineRule="auto"/>
      </w:pPr>
      <w:r>
        <w:rPr>
          <w:rFonts w:ascii="宋体" w:hAnsi="宋体" w:eastAsia="宋体" w:cs="宋体"/>
          <w:color w:val="000"/>
          <w:sz w:val="28"/>
          <w:szCs w:val="28"/>
        </w:rPr>
        <w:t xml:space="preserve">名师点评：小作者开门见山，首先表明了写信的原因。爸爸爱花瓶让“我”别碰碎了，为后文花瓶碎了爸爸指责“我”做铺垫，字里行间透露出自己被误解的委屈和希望爸爸能相信自己的期盼之情。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2025-04-03T14:27:17+08:00</dcterms:created>
  <dcterms:modified xsi:type="dcterms:W3CDTF">2025-04-03T14:27:17+08:00</dcterms:modified>
</cp:coreProperties>
</file>

<file path=docProps/custom.xml><?xml version="1.0" encoding="utf-8"?>
<Properties xmlns="http://schemas.openxmlformats.org/officeDocument/2006/custom-properties" xmlns:vt="http://schemas.openxmlformats.org/officeDocument/2006/docPropsVTypes"/>
</file>