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讲稿--感悟长征精神　开启新的征程</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讲稿--感悟长征精神　开启新的征程二万五千里长征，是一次改变中国命运的征程，红军将士翻雪山、过草地，斩关夺隘，抢险飞渡，经历了常人难以想象的流血牺牲和饥饿病痛，唱响了这部雄壮豪迈、惊天动地的伟大史诗。如今，长征胜利已经80周年，它所传递出的...</w:t>
      </w:r>
    </w:p>
    <w:p>
      <w:pPr>
        <w:ind w:left="0" w:right="0" w:firstLine="560"/>
        <w:spacing w:before="450" w:after="450" w:line="312" w:lineRule="auto"/>
      </w:pPr>
      <w:r>
        <w:rPr>
          <w:rFonts w:ascii="宋体" w:hAnsi="宋体" w:eastAsia="宋体" w:cs="宋体"/>
          <w:color w:val="000"/>
          <w:sz w:val="28"/>
          <w:szCs w:val="28"/>
        </w:rPr>
        <w:t xml:space="preserve">讲稿--感悟长征精神　开启新的征程</w:t>
      </w:r>
    </w:p>
    <w:p>
      <w:pPr>
        <w:ind w:left="0" w:right="0" w:firstLine="560"/>
        <w:spacing w:before="450" w:after="450" w:line="312" w:lineRule="auto"/>
      </w:pPr>
      <w:r>
        <w:rPr>
          <w:rFonts w:ascii="宋体" w:hAnsi="宋体" w:eastAsia="宋体" w:cs="宋体"/>
          <w:color w:val="000"/>
          <w:sz w:val="28"/>
          <w:szCs w:val="28"/>
        </w:rPr>
        <w:t xml:space="preserve">二万五千里长征，是一次改变中国命运的征程，红军将士翻雪山、过草地，斩关夺隘，抢险飞渡，经历了常人难以想象的流血牺牲和饥饿病痛，唱响了这部雄壮豪迈、惊天动地的伟大史诗。如今，长征胜利已经80周年，它所传递出的长征精神仍然推动着我们在新的长征路上奋勇前行。那新时代的我们，到底该如何继续传承和弘扬长征精神呢？如何付诸行动，将长征精神与国家的长征路、民族的长征路及个人的长征路结合起来呢？</w:t>
      </w:r>
    </w:p>
    <w:p>
      <w:pPr>
        <w:ind w:left="0" w:right="0" w:firstLine="560"/>
        <w:spacing w:before="450" w:after="450" w:line="312" w:lineRule="auto"/>
      </w:pPr>
      <w:r>
        <w:rPr>
          <w:rFonts w:ascii="宋体" w:hAnsi="宋体" w:eastAsia="宋体" w:cs="宋体"/>
          <w:color w:val="000"/>
          <w:sz w:val="28"/>
          <w:szCs w:val="28"/>
        </w:rPr>
        <w:t xml:space="preserve">一、牢记历史、不忘初心，标定理想信念的“原点”</w:t>
      </w:r>
    </w:p>
    <w:p>
      <w:pPr>
        <w:ind w:left="0" w:right="0" w:firstLine="560"/>
        <w:spacing w:before="450" w:after="450" w:line="312" w:lineRule="auto"/>
      </w:pPr>
      <w:r>
        <w:rPr>
          <w:rFonts w:ascii="宋体" w:hAnsi="宋体" w:eastAsia="宋体" w:cs="宋体"/>
          <w:color w:val="000"/>
          <w:sz w:val="28"/>
          <w:szCs w:val="28"/>
        </w:rPr>
        <w:t xml:space="preserve">漫漫长征路承载着革命先烈们血与火洗礼后的坚定信念，二万五千里的光荣道路延续着风雨之中不灭的革命火种。长征不仅仅是传统意义上的“征程”，更是一次精神和思想上的“远征”。在这场远征中，革命先烈们能够始终扛起解放全中国的这面大旗，在战火硝烟与严酷自然环境中，步伐坚定地向前挺进。80年后的今天，我们不仅是单纯的在回顾长征岁月，聆听长征故事，更最重要的是继续传承和弘扬长征精神。</w:t>
      </w:r>
    </w:p>
    <w:p>
      <w:pPr>
        <w:ind w:left="0" w:right="0" w:firstLine="560"/>
        <w:spacing w:before="450" w:after="450" w:line="312" w:lineRule="auto"/>
      </w:pPr>
      <w:r>
        <w:rPr>
          <w:rFonts w:ascii="宋体" w:hAnsi="宋体" w:eastAsia="宋体" w:cs="宋体"/>
          <w:color w:val="000"/>
          <w:sz w:val="28"/>
          <w:szCs w:val="28"/>
        </w:rPr>
        <w:t xml:space="preserve">一是要将理想信念作为精神支柱。</w:t>
      </w:r>
    </w:p>
    <w:p>
      <w:pPr>
        <w:ind w:left="0" w:right="0" w:firstLine="560"/>
        <w:spacing w:before="450" w:after="450" w:line="312" w:lineRule="auto"/>
      </w:pPr>
      <w:r>
        <w:rPr>
          <w:rFonts w:ascii="宋体" w:hAnsi="宋体" w:eastAsia="宋体" w:cs="宋体"/>
          <w:color w:val="000"/>
          <w:sz w:val="28"/>
          <w:szCs w:val="28"/>
        </w:rPr>
        <w:t xml:space="preserve">在红军心目中，革命理想高于天；在红军行动中，血骨熬汤为理想。雪山严寒挡不住换个天地的追求，草原泥泞缠不住草编的军鞋，泸定铁锁拦不住红色的先锋，红军将士们靠的就是一种信仰，一种理想信念。可以说，理想信念是长征之魂，是胜利之源。同理，对于我们每名官兵而言，正确地定理想信念同样至关重要。我们的理想信念不但要建立在自身发展的基础上，还要兼顾社会的发展需求，让理想信念成为我们进步的不竭动力，驱动自身与社会不断前进。</w:t>
      </w:r>
    </w:p>
    <w:p>
      <w:pPr>
        <w:ind w:left="0" w:right="0" w:firstLine="560"/>
        <w:spacing w:before="450" w:after="450" w:line="312" w:lineRule="auto"/>
      </w:pPr>
      <w:r>
        <w:rPr>
          <w:rFonts w:ascii="宋体" w:hAnsi="宋体" w:eastAsia="宋体" w:cs="宋体"/>
          <w:color w:val="000"/>
          <w:sz w:val="28"/>
          <w:szCs w:val="28"/>
        </w:rPr>
        <w:t xml:space="preserve">二是要将艰苦奋斗作为立身之本。</w:t>
      </w:r>
    </w:p>
    <w:p>
      <w:pPr>
        <w:ind w:left="0" w:right="0" w:firstLine="560"/>
        <w:spacing w:before="450" w:after="450" w:line="312" w:lineRule="auto"/>
      </w:pPr>
      <w:r>
        <w:rPr>
          <w:rFonts w:ascii="宋体" w:hAnsi="宋体" w:eastAsia="宋体" w:cs="宋体"/>
          <w:color w:val="000"/>
          <w:sz w:val="28"/>
          <w:szCs w:val="28"/>
        </w:rPr>
        <w:t xml:space="preserve">遥想红军当年走过的峥嵘岁月，饱受缺衣少食，饥寒交迫的折磨，无时无刻不在的生死考验，给予我们当代人的震撼不仅仅只有红军将士的英勇无畏，还有他们在面对恶劣生存条件时表现出的艰苦奋斗精神。纵使在当今社会，人们已经能够过上富足优越的生活，吃苦耐劳的品行仍不能就此丢弃，它是鼓舞我们克服困难，跻身社会发展大潮的重要保障。而对于部队这个集体而言，艰苦奋斗是其</w:t>
      </w:r>
    </w:p>
    <w:p>
      <w:pPr>
        <w:ind w:left="0" w:right="0" w:firstLine="560"/>
        <w:spacing w:before="450" w:after="450" w:line="312" w:lineRule="auto"/>
      </w:pPr>
      <w:r>
        <w:rPr>
          <w:rFonts w:ascii="宋体" w:hAnsi="宋体" w:eastAsia="宋体" w:cs="宋体"/>
          <w:color w:val="000"/>
          <w:sz w:val="28"/>
          <w:szCs w:val="28"/>
        </w:rPr>
        <w:t xml:space="preserve">长期以来秉持的优良作风。正如和平年代的军队，依然担负着奔赴急难险重任务第一线的责任，肩负着扎根艰苦恶劣环境的使命，这无一不依赖于艰苦奋斗的作风。</w:t>
      </w:r>
    </w:p>
    <w:p>
      <w:pPr>
        <w:ind w:left="0" w:right="0" w:firstLine="560"/>
        <w:spacing w:before="450" w:after="450" w:line="312" w:lineRule="auto"/>
      </w:pPr>
      <w:r>
        <w:rPr>
          <w:rFonts w:ascii="宋体" w:hAnsi="宋体" w:eastAsia="宋体" w:cs="宋体"/>
          <w:color w:val="000"/>
          <w:sz w:val="28"/>
          <w:szCs w:val="28"/>
        </w:rPr>
        <w:t xml:space="preserve">三是要将积极乐观作为力量之源。</w:t>
      </w:r>
    </w:p>
    <w:p>
      <w:pPr>
        <w:ind w:left="0" w:right="0" w:firstLine="560"/>
        <w:spacing w:before="450" w:after="450" w:line="312" w:lineRule="auto"/>
      </w:pPr>
      <w:r>
        <w:rPr>
          <w:rFonts w:ascii="宋体" w:hAnsi="宋体" w:eastAsia="宋体" w:cs="宋体"/>
          <w:color w:val="000"/>
          <w:sz w:val="28"/>
          <w:szCs w:val="28"/>
        </w:rPr>
        <w:t xml:space="preserve">红军长征在经历众多艰难险阻之后，依然能够昂首阔步向前迈进，不仅是坚定的理想信念作为保障，还有革命先烈们乐观积极的心态，这使得他们能够看到未来祖国大地上冉冉升起的那面红旗，从而心存希望地朝着目标继续前行。积极乐观的心态鼓舞着红军将难以翻越的雪山视为平坦大道，将难以跨越的草原视为荒漠之中的绿洲，将难以渡过的江流视为一股湍流，纵使千难万险嫣然已成为长征途中的一道道壮丽的风景。我们就应该怀揣这种积极乐观的心态，它将为我们提供战胜一切艰难困苦的力量，让成功的希望时刻缭绕在心间，激荡在脑海之中。</w:t>
      </w:r>
    </w:p>
    <w:p>
      <w:pPr>
        <w:ind w:left="0" w:right="0" w:firstLine="560"/>
        <w:spacing w:before="450" w:after="450" w:line="312" w:lineRule="auto"/>
      </w:pPr>
      <w:r>
        <w:rPr>
          <w:rFonts w:ascii="宋体" w:hAnsi="宋体" w:eastAsia="宋体" w:cs="宋体"/>
          <w:color w:val="000"/>
          <w:sz w:val="28"/>
          <w:szCs w:val="28"/>
        </w:rPr>
        <w:t xml:space="preserve">二、以史为鉴、砥砺前行，瞄准新长征路的“方向”</w:t>
      </w:r>
    </w:p>
    <w:p>
      <w:pPr>
        <w:ind w:left="0" w:right="0" w:firstLine="560"/>
        <w:spacing w:before="450" w:after="450" w:line="312" w:lineRule="auto"/>
      </w:pPr>
      <w:r>
        <w:rPr>
          <w:rFonts w:ascii="宋体" w:hAnsi="宋体" w:eastAsia="宋体" w:cs="宋体"/>
          <w:color w:val="000"/>
          <w:sz w:val="28"/>
          <w:szCs w:val="28"/>
        </w:rPr>
        <w:t xml:space="preserve">长征已经过去了80周年，走好新长征路，首先就得清楚我们所面临的长征路是什么，方向在哪儿，然后再想想怎么走。</w:t>
      </w:r>
    </w:p>
    <w:p>
      <w:pPr>
        <w:ind w:left="0" w:right="0" w:firstLine="560"/>
        <w:spacing w:before="450" w:after="450" w:line="312" w:lineRule="auto"/>
      </w:pPr>
      <w:r>
        <w:rPr>
          <w:rFonts w:ascii="宋体" w:hAnsi="宋体" w:eastAsia="宋体" w:cs="宋体"/>
          <w:color w:val="000"/>
          <w:sz w:val="28"/>
          <w:szCs w:val="28"/>
        </w:rPr>
        <w:t xml:space="preserve">一是走好个人的长征路。</w:t>
      </w:r>
    </w:p>
    <w:p>
      <w:pPr>
        <w:ind w:left="0" w:right="0" w:firstLine="560"/>
        <w:spacing w:before="450" w:after="450" w:line="312" w:lineRule="auto"/>
      </w:pPr>
      <w:r>
        <w:rPr>
          <w:rFonts w:ascii="宋体" w:hAnsi="宋体" w:eastAsia="宋体" w:cs="宋体"/>
          <w:color w:val="000"/>
          <w:sz w:val="28"/>
          <w:szCs w:val="28"/>
        </w:rPr>
        <w:t xml:space="preserve">对于个人而言，无论是战士还是军官，身穿军装我们都有肩负着国家和人民赋予的责任与义务。我们每个人的军旅生涯就是一段属于我们的长征路，组织交给我们的每一项任务就是我们所面对的长征路上的关口和战役。面对生活和训练中的难题和挑战，坚定理想信念，迎难而上，就是走好我们军旅生涯的长征路。</w:t>
      </w:r>
    </w:p>
    <w:p>
      <w:pPr>
        <w:ind w:left="0" w:right="0" w:firstLine="560"/>
        <w:spacing w:before="450" w:after="450" w:line="312" w:lineRule="auto"/>
      </w:pPr>
      <w:r>
        <w:rPr>
          <w:rFonts w:ascii="宋体" w:hAnsi="宋体" w:eastAsia="宋体" w:cs="宋体"/>
          <w:color w:val="000"/>
          <w:sz w:val="28"/>
          <w:szCs w:val="28"/>
        </w:rPr>
        <w:t xml:space="preserve">二是走好军队的长征路。</w:t>
      </w:r>
    </w:p>
    <w:p>
      <w:pPr>
        <w:ind w:left="0" w:right="0" w:firstLine="560"/>
        <w:spacing w:before="450" w:after="450" w:line="312" w:lineRule="auto"/>
      </w:pPr>
      <w:r>
        <w:rPr>
          <w:rFonts w:ascii="宋体" w:hAnsi="宋体" w:eastAsia="宋体" w:cs="宋体"/>
          <w:color w:val="000"/>
          <w:sz w:val="28"/>
          <w:szCs w:val="28"/>
        </w:rPr>
        <w:t xml:space="preserve">从党的十八大以来，全面深化国防和军队改革成为全军上下最热门的话题和紧迫任务。在长征途中，在党和红军遇到前所未有的危机时，遵义会议的召开及时地把党和红军从危机中拉了出来，而遵义会议也成为党第一次独立运用马克思列宁主义解决自己的路线、方针政策的会议。这不也是红军的一次大改革吗？习主席强调：“惟改革者进，惟创新者强，惟改革创新者胜。”如今，改革强军的责任落在了我们肩上。作为新一代革命军人，我们要以高度政治自觉和强烈使命担当，坚决拥护、支持和投身改革强军实践，坚决打赢改革这场不能输的攻坚战，向党和人民、向历史交出一份合格答卷。</w:t>
      </w:r>
    </w:p>
    <w:p>
      <w:pPr>
        <w:ind w:left="0" w:right="0" w:firstLine="560"/>
        <w:spacing w:before="450" w:after="450" w:line="312" w:lineRule="auto"/>
      </w:pPr>
      <w:r>
        <w:rPr>
          <w:rFonts w:ascii="宋体" w:hAnsi="宋体" w:eastAsia="宋体" w:cs="宋体"/>
          <w:color w:val="000"/>
          <w:sz w:val="28"/>
          <w:szCs w:val="28"/>
        </w:rPr>
        <w:t xml:space="preserve">以坚强的意志筑牢战斗力、完成改革强军的时代目标，实现强军梦。</w:t>
      </w:r>
    </w:p>
    <w:p>
      <w:pPr>
        <w:ind w:left="0" w:right="0" w:firstLine="560"/>
        <w:spacing w:before="450" w:after="450" w:line="312" w:lineRule="auto"/>
      </w:pPr>
      <w:r>
        <w:rPr>
          <w:rFonts w:ascii="宋体" w:hAnsi="宋体" w:eastAsia="宋体" w:cs="宋体"/>
          <w:color w:val="000"/>
          <w:sz w:val="28"/>
          <w:szCs w:val="28"/>
        </w:rPr>
        <w:t xml:space="preserve">三是走好国家的长征路。</w:t>
      </w:r>
    </w:p>
    <w:p>
      <w:pPr>
        <w:ind w:left="0" w:right="0" w:firstLine="560"/>
        <w:spacing w:before="450" w:after="450" w:line="312" w:lineRule="auto"/>
      </w:pPr>
      <w:r>
        <w:rPr>
          <w:rFonts w:ascii="宋体" w:hAnsi="宋体" w:eastAsia="宋体" w:cs="宋体"/>
          <w:color w:val="000"/>
          <w:sz w:val="28"/>
          <w:szCs w:val="28"/>
        </w:rPr>
        <w:t xml:space="preserve">不久前，习主席专程到宁夏考察，参观红军三军会师纪念馆，并向红军长征会师纪念碑敬献了花篮。习主席指出：“长征永远在路上。这次专程来这里，就是缅怀先烈、不忘初心，走新的长征路。今天是实现‘两个一百年’奋斗目标的新长征。我们这一代人要走好我们这一代人的长征路。”回想当年红军队伍在长征途中尽管历经波折，但队伍却在不断壮大。最主要的原因就是那时候的红军也有着一个“中国梦”，一个建立自由、民主、和平稳定的人民当家作主的新中国的梦。而如今，正如习主席所说，向“两个一百年”目标努力奋斗，实现中华民族的伟大复兴就是我们的中国梦，也是我们当下正在走的长征路。</w:t>
      </w:r>
    </w:p>
    <w:p>
      <w:pPr>
        <w:ind w:left="0" w:right="0" w:firstLine="560"/>
        <w:spacing w:before="450" w:after="450" w:line="312" w:lineRule="auto"/>
      </w:pPr>
      <w:r>
        <w:rPr>
          <w:rFonts w:ascii="宋体" w:hAnsi="宋体" w:eastAsia="宋体" w:cs="宋体"/>
          <w:color w:val="000"/>
          <w:sz w:val="28"/>
          <w:szCs w:val="28"/>
        </w:rPr>
        <w:t xml:space="preserve">三、聚焦实践、继续前行，吹响强军兴军的“号角”</w:t>
      </w:r>
    </w:p>
    <w:p>
      <w:pPr>
        <w:ind w:left="0" w:right="0" w:firstLine="560"/>
        <w:spacing w:before="450" w:after="450" w:line="312" w:lineRule="auto"/>
      </w:pPr>
      <w:r>
        <w:rPr>
          <w:rFonts w:ascii="宋体" w:hAnsi="宋体" w:eastAsia="宋体" w:cs="宋体"/>
          <w:color w:val="000"/>
          <w:sz w:val="28"/>
          <w:szCs w:val="28"/>
        </w:rPr>
        <w:t xml:space="preserve">新长征的号角已经吹响，如何继续发扬长征精神，将长征精神化为我们继续前行的不竭动力，关键在于将精神具化为行动。习主席强调“空谈误国，实干兴邦。”只有实实在在地践行长征精神，才能真正发挥其强大的作用。</w:t>
      </w:r>
    </w:p>
    <w:p>
      <w:pPr>
        <w:ind w:left="0" w:right="0" w:firstLine="560"/>
        <w:spacing w:before="450" w:after="450" w:line="312" w:lineRule="auto"/>
      </w:pPr>
      <w:r>
        <w:rPr>
          <w:rFonts w:ascii="宋体" w:hAnsi="宋体" w:eastAsia="宋体" w:cs="宋体"/>
          <w:color w:val="000"/>
          <w:sz w:val="28"/>
          <w:szCs w:val="28"/>
        </w:rPr>
        <w:t xml:space="preserve">一是要有勇往直前的“冲劲”。</w:t>
      </w:r>
    </w:p>
    <w:p>
      <w:pPr>
        <w:ind w:left="0" w:right="0" w:firstLine="560"/>
        <w:spacing w:before="450" w:after="450" w:line="312" w:lineRule="auto"/>
      </w:pPr>
      <w:r>
        <w:rPr>
          <w:rFonts w:ascii="宋体" w:hAnsi="宋体" w:eastAsia="宋体" w:cs="宋体"/>
          <w:color w:val="000"/>
          <w:sz w:val="28"/>
          <w:szCs w:val="28"/>
        </w:rPr>
        <w:t xml:space="preserve">在被女儿问到长征时都干了什么工作时，邓小平只用了三个字回答“跟着走！”。而就是这跟着走的信念支撑着红军将士，无论是遇到恶劣的生存环境，还是敌人的围追堵截。那一股跟着党中央勇往直前的“冲劲”是给予红军将士向前走的最直接的动力。而现在面对新的长征路，少数官兵缺乏为集体付出的意识，一心打着自己的小算盘，忘记了自己参军入伍时的誓言，丢掉了为党、国家、为部队做贡献的“冲劲”，遇到难题难事第一时间不是想到怎么往上冲，而是往后缩。要走好我们的长征路也必须要拿出义无反顾，勇往直前的“冲劲”，不能因为走在路上而忘了为什么出发，更不知道去哪儿，缺乏信念与信心是难以取得长征的胜利的。</w:t>
      </w:r>
    </w:p>
    <w:p>
      <w:pPr>
        <w:ind w:left="0" w:right="0" w:firstLine="560"/>
        <w:spacing w:before="450" w:after="450" w:line="312" w:lineRule="auto"/>
      </w:pPr>
      <w:r>
        <w:rPr>
          <w:rFonts w:ascii="宋体" w:hAnsi="宋体" w:eastAsia="宋体" w:cs="宋体"/>
          <w:color w:val="000"/>
          <w:sz w:val="28"/>
          <w:szCs w:val="28"/>
        </w:rPr>
        <w:t xml:space="preserve">二是要有克服困难的“拼劲”。</w:t>
      </w:r>
    </w:p>
    <w:p>
      <w:pPr>
        <w:ind w:left="0" w:right="0" w:firstLine="560"/>
        <w:spacing w:before="450" w:after="450" w:line="312" w:lineRule="auto"/>
      </w:pPr>
      <w:r>
        <w:rPr>
          <w:rFonts w:ascii="宋体" w:hAnsi="宋体" w:eastAsia="宋体" w:cs="宋体"/>
          <w:color w:val="000"/>
          <w:sz w:val="28"/>
          <w:szCs w:val="28"/>
        </w:rPr>
        <w:t xml:space="preserve">长征之所以能够让人们铭记，不仅仅是因为其规模声势的浩大，更是因为在长征途中红军将士克服了一道道看似不可能克服的艰难险阻。从湘江到金沙江、从大渡河到大雪山、从草地到腊子口天险，长征中</w:t>
      </w:r>
    </w:p>
    <w:p>
      <w:pPr>
        <w:ind w:left="0" w:right="0" w:firstLine="560"/>
        <w:spacing w:before="450" w:after="450" w:line="312" w:lineRule="auto"/>
      </w:pPr>
      <w:r>
        <w:rPr>
          <w:rFonts w:ascii="宋体" w:hAnsi="宋体" w:eastAsia="宋体" w:cs="宋体"/>
          <w:color w:val="000"/>
          <w:sz w:val="28"/>
          <w:szCs w:val="28"/>
        </w:rPr>
        <w:t xml:space="preserve">一道道险关都被红军将士靠着敢拼敢闯的劲一一突破。这不仅需要需要智慧，更需要这种敢于向困难挑战的拼劲。在新的长征路上，难免会有困难与挑战，往往在这个时刻我们就需要像红军战士们一样，逼自己一下，也是推自己一把，让我们离成功更进一步，而这样的拼劲就是我们不断奋勇前进的“推进器”。</w:t>
      </w:r>
    </w:p>
    <w:p>
      <w:pPr>
        <w:ind w:left="0" w:right="0" w:firstLine="560"/>
        <w:spacing w:before="450" w:after="450" w:line="312" w:lineRule="auto"/>
      </w:pPr>
      <w:r>
        <w:rPr>
          <w:rFonts w:ascii="宋体" w:hAnsi="宋体" w:eastAsia="宋体" w:cs="宋体"/>
          <w:color w:val="000"/>
          <w:sz w:val="28"/>
          <w:szCs w:val="28"/>
        </w:rPr>
        <w:t xml:space="preserve">三是要有众志成城的“合力”。</w:t>
      </w:r>
    </w:p>
    <w:p>
      <w:pPr>
        <w:ind w:left="0" w:right="0" w:firstLine="560"/>
        <w:spacing w:before="450" w:after="450" w:line="312" w:lineRule="auto"/>
      </w:pPr>
      <w:r>
        <w:rPr>
          <w:rFonts w:ascii="宋体" w:hAnsi="宋体" w:eastAsia="宋体" w:cs="宋体"/>
          <w:color w:val="000"/>
          <w:sz w:val="28"/>
          <w:szCs w:val="28"/>
        </w:rPr>
        <w:t xml:space="preserve">在面对大雪山时，应对风雪带来的严寒，红军将士靠着吃辣椒来抵御寒冷；在面对过草地的饥荒，红军将士靠着吃皮带草根来抵抗饥饿。然而就是在那样的艰苦环境中，红军将士依然能面色不改，团结互助，毫不退缩。这靠的不仅仅是一个人能做到的，而是所以怀揣着对长征胜利期盼以及中国解放梦想的红军将士的集体力量。所有红军将士都拿长征当民族和国家的事业去干，众志成城为长征胜利贡献自己的力量。而如今，这样强大的力量仍然是我们迎接新征程新挑战所需要的，需要每一名官兵拿出众志成城的“干劲”,真正以集体利益，民族事业，国家大局为重，甘于奉献，时时刻刻想到为强军梦，中国梦奉献力量。只有这样，我们才能在新征程中突破一个个难关，去实现属于我们官兵梦、强军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2025-04-02T17:36:51+08:00</dcterms:created>
  <dcterms:modified xsi:type="dcterms:W3CDTF">2025-04-02T17:36:51+08:00</dcterms:modified>
</cp:coreProperties>
</file>

<file path=docProps/custom.xml><?xml version="1.0" encoding="utf-8"?>
<Properties xmlns="http://schemas.openxmlformats.org/officeDocument/2006/custom-properties" xmlns:vt="http://schemas.openxmlformats.org/officeDocument/2006/docPropsVTypes"/>
</file>