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“七·一”系列党课之悟初心 守初心 践初心（5篇模版）</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第一篇：“七·一”系列党课之悟初心 守初心 践初心“七·一”系列党课之悟初心 守初心 践初心“不忘初心、牢记使命”，是习近平总书记在党的十九大上向全党发出的伟大号召，彰显了中国共产党的理想信念和根本宗旨。“不忘初心”这一重大命题，是学习领...</w:t>
      </w:r>
    </w:p>
    <w:p>
      <w:pPr>
        <w:ind w:left="0" w:right="0" w:firstLine="560"/>
        <w:spacing w:before="450" w:after="450" w:line="312" w:lineRule="auto"/>
      </w:pPr>
      <w:r>
        <w:rPr>
          <w:rFonts w:ascii="黑体" w:hAnsi="黑体" w:eastAsia="黑体" w:cs="黑体"/>
          <w:color w:val="000000"/>
          <w:sz w:val="36"/>
          <w:szCs w:val="36"/>
          <w:b w:val="1"/>
          <w:bCs w:val="1"/>
        </w:rPr>
        <w:t xml:space="preserve">第一篇：“七·一”系列党课之悟初心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不忘初心、牢记使命”，是习近平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一、悟初心——无论什么时候都不能忘记为什么出发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2、守初心——要永远保持对人民的赤子之心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习近平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习近平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三、践初心——要不忘来路、勇开新路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习近平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第三篇：“学思践悟守初心”学习心得体会最新</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有哪些?我骄傲，我自豪，坚守初心，守初心，撸起袖子加油干使劲干，用时代青春和汗水在广袤的乡村土地上书写着不悔人生篇章。一起来看看“学思践悟守初心”学习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“学思践悟守初心”学习心得体会1</w:t>
      </w:r>
    </w:p>
    <w:p>
      <w:pPr>
        <w:ind w:left="0" w:right="0" w:firstLine="560"/>
        <w:spacing w:before="450" w:after="450" w:line="312" w:lineRule="auto"/>
      </w:pPr>
      <w:r>
        <w:rPr>
          <w:rFonts w:ascii="宋体" w:hAnsi="宋体" w:eastAsia="宋体" w:cs="宋体"/>
          <w:color w:val="000"/>
          <w:sz w:val="28"/>
          <w:szCs w:val="28"/>
        </w:rPr>
        <w:t xml:space="preserve">党的十九大报告提出，要在全党开展“不忘初心、牢记使命”主题教育。今年以来，全国各地各级党组织纷纷以“不忘初心、牢记使命”为主题开展系列主题党日活动。很多部门积极创新，通过“重温入党志愿书”等形式，带领党员干部回顾初心、感悟初心、践行初心，取得了很好的效果。</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首先，开展“不忘初心、牢记使命”主题教育，是贯彻落实党的十九大精神的重要举措。党的十九大是在全面建成小康社会决胜阶段、中国特色社会主义进入新时代的关键时期召开的一次十分重要的大会，大会作出的重大政治论断、提出的基本方略、部署的重大战略任务，为在新的起点上推动党和国家事业发展指明了方向。开展“不忘初心、牢记使命”主题教育，既是党的十九大作出的重要部署，也是完成党的十九大确定的奋斗目标和工作任务的重要保证。因此，要从政治的高度和全局的角度把握“不忘初心、牢记使命”系列主题活动的意义，避免形式化、简单化趋向。</w:t>
      </w:r>
    </w:p>
    <w:p>
      <w:pPr>
        <w:ind w:left="0" w:right="0" w:firstLine="560"/>
        <w:spacing w:before="450" w:after="450" w:line="312" w:lineRule="auto"/>
      </w:pPr>
      <w:r>
        <w:rPr>
          <w:rFonts w:ascii="宋体" w:hAnsi="宋体" w:eastAsia="宋体" w:cs="宋体"/>
          <w:color w:val="000"/>
          <w:sz w:val="28"/>
          <w:szCs w:val="28"/>
        </w:rPr>
        <w:t xml:space="preserve">其次，开展“不忘初心、牢记使命”主题教育，是纪念马克思诞辰200周年，《共产党宣言》发表170周年的重要载体。习近平总书记在纪念马克思诞辰200周年大会上的重要讲话中，深情缅怀了马克思的伟大人格和历史功绩，重温了马克思的崇高精神和光辉思想，为我们学习马克思，学习和实践马克思主义提供了基本遵循。通过开展“不忘初心、牢记使命”系列主题党日活动，进一步增强理想信念，坚定对马克思主义的信仰，对社会主义和共产主义的信念，不断提高思想政治素质和履职能力水平。</w:t>
      </w:r>
    </w:p>
    <w:p>
      <w:pPr>
        <w:ind w:left="0" w:right="0" w:firstLine="560"/>
        <w:spacing w:before="450" w:after="450" w:line="312" w:lineRule="auto"/>
      </w:pPr>
      <w:r>
        <w:rPr>
          <w:rFonts w:ascii="宋体" w:hAnsi="宋体" w:eastAsia="宋体" w:cs="宋体"/>
          <w:color w:val="000"/>
          <w:sz w:val="28"/>
          <w:szCs w:val="28"/>
        </w:rPr>
        <w:t xml:space="preserve">再次，开展“不忘初心、牢记使命”主题教育，更是全体党员悟初心、守初心、践初心的重要途径。从目的上来看，开展“不忘初心、牢记使命”系列主题党日活动，就是要教育引导广大党员进一步强化党性观念，增强“四个意识”，坚定“四个自信”，新时代坚持以习近平新时代中国特色社会主义思想武装头脑，牢记职责使命，为实现“两个一百年”奋斗目标而不懈努力。</w:t>
      </w:r>
    </w:p>
    <w:p>
      <w:pPr>
        <w:ind w:left="0" w:right="0" w:firstLine="560"/>
        <w:spacing w:before="450" w:after="450" w:line="312" w:lineRule="auto"/>
      </w:pPr>
      <w:r>
        <w:rPr>
          <w:rFonts w:ascii="宋体" w:hAnsi="宋体" w:eastAsia="宋体" w:cs="宋体"/>
          <w:color w:val="000"/>
          <w:sz w:val="28"/>
          <w:szCs w:val="28"/>
        </w:rPr>
        <w:t xml:space="preserve">二、悟初心是“不忘初心”的前提</w:t>
      </w:r>
    </w:p>
    <w:p>
      <w:pPr>
        <w:ind w:left="0" w:right="0" w:firstLine="560"/>
        <w:spacing w:before="450" w:after="450" w:line="312" w:lineRule="auto"/>
      </w:pPr>
      <w:r>
        <w:rPr>
          <w:rFonts w:ascii="宋体" w:hAnsi="宋体" w:eastAsia="宋体" w:cs="宋体"/>
          <w:color w:val="000"/>
          <w:sz w:val="28"/>
          <w:szCs w:val="28"/>
        </w:rPr>
        <w:t xml:space="preserve">“不忘初心”，最首要的前提就是弄清楚这颗“初心”是什么?对于我们党的“初心”，党的十九大报告是这样论述的，“中国共产党人的初心和使命，就是为中国人民谋幸福，为中华民族谋复兴”。作为一名共产党员，感悟初心，就要牢记为人民谋幸福的宗旨，坚持以人民为中心的发展思想，永远把人民对美好生活的向往作为奋斗目标，努力让广大人民群众共享改革发展成果，拥有更多的获得感和幸福感。2024年，习近平总书记在索契接受俄罗斯电视台专访时表示，中国共产党坚持执政为民，人民对美好生活的向往就是我们的奋斗目标。我的执政理念，概括起来说就是：为人民服务，担当起该担当的责任。这句话道出了我们共产党人的心声。</w:t>
      </w:r>
    </w:p>
    <w:p>
      <w:pPr>
        <w:ind w:left="0" w:right="0" w:firstLine="560"/>
        <w:spacing w:before="450" w:after="450" w:line="312" w:lineRule="auto"/>
      </w:pPr>
      <w:r>
        <w:rPr>
          <w:rFonts w:ascii="宋体" w:hAnsi="宋体" w:eastAsia="宋体" w:cs="宋体"/>
          <w:color w:val="000"/>
          <w:sz w:val="28"/>
          <w:szCs w:val="28"/>
        </w:rPr>
        <w:t xml:space="preserve">天下兴亡，匹夫有责。感悟初心，就要为实现中华民族伟大复兴贡献一己之力。习近平总书记指出，今天，我们比历史上任何时期都更接近、更有信心和能力实现中华民族伟大复兴的目标。然而，中华民族伟大复兴，绝不是轻轻松松、敲锣打鼓就能实现的。每一名共产党员必须为之付出更为艰巨、更为艰苦的努力。让我们不忘初心、凝聚共识、振奋精神、昂扬斗志，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三、守初心是“不忘初心”的重点</w:t>
      </w:r>
    </w:p>
    <w:p>
      <w:pPr>
        <w:ind w:left="0" w:right="0" w:firstLine="560"/>
        <w:spacing w:before="450" w:after="450" w:line="312" w:lineRule="auto"/>
      </w:pPr>
      <w:r>
        <w:rPr>
          <w:rFonts w:ascii="宋体" w:hAnsi="宋体" w:eastAsia="宋体" w:cs="宋体"/>
          <w:color w:val="000"/>
          <w:sz w:val="28"/>
          <w:szCs w:val="28"/>
        </w:rPr>
        <w:t xml:space="preserve">拥有容易，坚守难。越是难，越显得这颗“初心”的弥足珍贵。我们党之所以能够从嘉兴南湖红船起步一步步走到今天，从一个起初弱小的政党发展为现今拥有8900多万名党员的执政党，最根本的原因就在于坚守不忘初心。</w:t>
      </w:r>
    </w:p>
    <w:p>
      <w:pPr>
        <w:ind w:left="0" w:right="0" w:firstLine="560"/>
        <w:spacing w:before="450" w:after="450" w:line="312" w:lineRule="auto"/>
      </w:pPr>
      <w:r>
        <w:rPr>
          <w:rFonts w:ascii="宋体" w:hAnsi="宋体" w:eastAsia="宋体" w:cs="宋体"/>
          <w:color w:val="000"/>
          <w:sz w:val="28"/>
          <w:szCs w:val="28"/>
        </w:rPr>
        <w:t xml:space="preserve">一名党员干部，不管他身居何处，职位有多高，权力有多大，只要他忘掉了初心、忘记了自己的使命，就难免会走偏。党的十八大以来，受到党纪国法处分的“老虎”、“苍蝇”们，毫无例外地都是忘记了入党誓词，忘记了当初的理想信念，以至于走到了人民的对立面，迈向了万劫不复的罪恶深渊。不忘初心，重在守护好这颗初心。唯有如此，我们党才能带领人民从胜利走向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四、践初心是“不忘初心”的关键</w:t>
      </w:r>
    </w:p>
    <w:p>
      <w:pPr>
        <w:ind w:left="0" w:right="0" w:firstLine="560"/>
        <w:spacing w:before="450" w:after="450" w:line="312" w:lineRule="auto"/>
      </w:pPr>
      <w:r>
        <w:rPr>
          <w:rFonts w:ascii="宋体" w:hAnsi="宋体" w:eastAsia="宋体" w:cs="宋体"/>
          <w:color w:val="000"/>
          <w:sz w:val="28"/>
          <w:szCs w:val="28"/>
        </w:rPr>
        <w:t xml:space="preserve">践行初心，就要坚定理想信念，坚定马克思主义的信仰和对社会主义和共产主义的信念。努力学习马克思主义基本原理，学习习近平新时代中国特色社会主义思想，学好用好马克思主义中国化这一最新理论成果。</w:t>
      </w:r>
    </w:p>
    <w:p>
      <w:pPr>
        <w:ind w:left="0" w:right="0" w:firstLine="560"/>
        <w:spacing w:before="450" w:after="450" w:line="312" w:lineRule="auto"/>
      </w:pPr>
      <w:r>
        <w:rPr>
          <w:rFonts w:ascii="宋体" w:hAnsi="宋体" w:eastAsia="宋体" w:cs="宋体"/>
          <w:color w:val="000"/>
          <w:sz w:val="28"/>
          <w:szCs w:val="28"/>
        </w:rPr>
        <w:t xml:space="preserve">践行初心，就要做到知行合一，即知即行，将认识践行到实际的工作中去，自觉践行为中国人民谋幸福，为中华民族谋复兴。将实现中华民族伟大复兴的中国梦，落实到工作中的每一件小事上。实现中华民族伟大复兴的中国梦，既是“宏大叙事”的国家梦，也是“具体而微”的个人梦。只要我们每个人都向着梦想一步步迈进，必将成为实现中国梦的一份力量。</w:t>
      </w:r>
    </w:p>
    <w:p>
      <w:pPr>
        <w:ind w:left="0" w:right="0" w:firstLine="560"/>
        <w:spacing w:before="450" w:after="450" w:line="312" w:lineRule="auto"/>
      </w:pPr>
      <w:r>
        <w:rPr>
          <w:rFonts w:ascii="宋体" w:hAnsi="宋体" w:eastAsia="宋体" w:cs="宋体"/>
          <w:color w:val="000"/>
          <w:sz w:val="28"/>
          <w:szCs w:val="28"/>
        </w:rPr>
        <w:t xml:space="preserve">实践已经证明：我们党要始终成为人民的主心骨，就必须不忘初心，领悟初心、守护初心、践行初心，将这颗初心融入到中华民族伟大复兴的宏大实践中，落实到具体行动中去。在习近平新时代中国特色社会主义思想指引下，凝心聚力，为实现中华民族伟大复兴的中国梦砥砺奋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“学思践悟守初心”学习心得体会2</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“学思践悟守初心”学习心得体会3</w:t>
      </w:r>
    </w:p>
    <w:p>
      <w:pPr>
        <w:ind w:left="0" w:right="0" w:firstLine="560"/>
        <w:spacing w:before="450" w:after="450" w:line="312" w:lineRule="auto"/>
      </w:pPr>
      <w:r>
        <w:rPr>
          <w:rFonts w:ascii="宋体" w:hAnsi="宋体" w:eastAsia="宋体" w:cs="宋体"/>
          <w:color w:val="000"/>
          <w:sz w:val="28"/>
          <w:szCs w:val="28"/>
        </w:rPr>
        <w:t xml:space="preserve">今年6月开始，在全党开展“悟初心 守初心”开展“悟初心守初心”主题教育。本次担使命活动的根本任务是深入学习贯彻习近平新时代中国特色社会主义思想，锤炼忠诚干净担当的政治品行，团结带领全国各族人民为实现伟大梦想共同奋斗。在新中国成立72周年这样的时间节点，开展“悟初心守初心”担使命将更好地帮助全体党员干部忆苦思甜 不忘来时路。</w:t>
      </w:r>
    </w:p>
    <w:p>
      <w:pPr>
        <w:ind w:left="0" w:right="0" w:firstLine="560"/>
        <w:spacing w:before="450" w:after="450" w:line="312" w:lineRule="auto"/>
      </w:pPr>
      <w:r>
        <w:rPr>
          <w:rFonts w:ascii="宋体" w:hAnsi="宋体" w:eastAsia="宋体" w:cs="宋体"/>
          <w:color w:val="000"/>
          <w:sz w:val="28"/>
          <w:szCs w:val="28"/>
        </w:rPr>
        <w:t xml:space="preserve">悟初心。“曾是昔年辛劳地，不将今日负初心”。今年是五四运动100周年，也是新中国成立72周年。100年来，中国青年一代又一代接续奋斗凯歌前行，用时代青春之我创新时代青春之中国 时代青春之民族。生逢其时重任在肩的新时代青年，要把流淌在中华民族血脉中的爱国主义精神代代继承发扬下去，让时代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守初心。一个时代有一个时代的历史任务，一代青年有一代青年的使命担当。要坚持把人民对美好生活的憧憬作为奋斗目标需要时时想着人民 事事为了群众处处着眼长远。坚持以人民为中心，工作上要依靠群众，尊重群众的主体地位，想人民之所想 急人民之所急，多谋民生之利 多解民生之忧，多做功在当代利在千秋的好事，决不能造成“一代人的政绩 几代人的包袱”，并始终同人民想在一起 干在一起，努力做群众的贴心人。</w:t>
      </w:r>
    </w:p>
    <w:p>
      <w:pPr>
        <w:ind w:left="0" w:right="0" w:firstLine="560"/>
        <w:spacing w:before="450" w:after="450" w:line="312" w:lineRule="auto"/>
      </w:pPr>
      <w:r>
        <w:rPr>
          <w:rFonts w:ascii="宋体" w:hAnsi="宋体" w:eastAsia="宋体" w:cs="宋体"/>
          <w:color w:val="000"/>
          <w:sz w:val="28"/>
          <w:szCs w:val="28"/>
        </w:rPr>
        <w:t xml:space="preserve">悟初心，是守住本 守住根;守初心，是责任 担当 践行。惟独悟初心守初心，以永不懈怠的精神状态和一往无前的奋斗姿态创新无愧于新时代的新业绩，我们党才干不负人民重托 无愧历史选择，凝结起同心共筑中国梦的磅礴力量。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新时代要有新作风 新转变 新使命和新担当，让我们紧紧环绕在党中央四面，团结带领人民群众，爱国图强，艰苦奋斗，书写历史新的篇章。</w:t>
      </w:r>
    </w:p>
    <w:p>
      <w:pPr>
        <w:ind w:left="0" w:right="0" w:firstLine="560"/>
        <w:spacing w:before="450" w:after="450" w:line="312" w:lineRule="auto"/>
      </w:pPr>
      <w:r>
        <w:rPr>
          <w:rFonts w:ascii="宋体" w:hAnsi="宋体" w:eastAsia="宋体" w:cs="宋体"/>
          <w:color w:val="000"/>
          <w:sz w:val="28"/>
          <w:szCs w:val="28"/>
        </w:rPr>
        <w:t xml:space="preserve">“学思践悟守初心”学习心得体会4</w:t>
      </w:r>
    </w:p>
    <w:p>
      <w:pPr>
        <w:ind w:left="0" w:right="0" w:firstLine="560"/>
        <w:spacing w:before="450" w:after="450" w:line="312" w:lineRule="auto"/>
      </w:pPr>
      <w:r>
        <w:rPr>
          <w:rFonts w:ascii="宋体" w:hAnsi="宋体" w:eastAsia="宋体" w:cs="宋体"/>
          <w:color w:val="000"/>
          <w:sz w:val="28"/>
          <w:szCs w:val="28"/>
        </w:rPr>
        <w:t xml:space="preserve">6月21日，浉河联社举办了 不忘初心、牢记使命主题教育工作会议，对主题教育作了全面安排部署，提出了明确具体要求。按照支部工作安排，我就近期所学、所思、所悟，围绕 悟初心、守初心、践初心这三个方面，讲几点自己的心得体会，与大家共同探讨交流。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一、悟初心是 不忘初心、牢记使命 的基础</w:t>
      </w:r>
    </w:p>
    <w:p>
      <w:pPr>
        <w:ind w:left="0" w:right="0" w:firstLine="560"/>
        <w:spacing w:before="450" w:after="450" w:line="312" w:lineRule="auto"/>
      </w:pPr>
      <w:r>
        <w:rPr>
          <w:rFonts w:ascii="宋体" w:hAnsi="宋体" w:eastAsia="宋体" w:cs="宋体"/>
          <w:color w:val="000"/>
          <w:sz w:val="28"/>
          <w:szCs w:val="28"/>
        </w:rPr>
        <w:t xml:space="preserve">不忘初心、牢记使命，首先要学思践悟，感悟初心。也就是说，我们起码得搞清楚，什么是我们共产党人的 初心?在党的十九大报告中，习近平总书记对我们共产党人的初心和使命做了重要论述，他明确提出，中国共产党人的初心和使命，就是为中国人民谋幸福，为中华民族谋复兴。不忘初心、牢记使命，既是马克思主义政党的本质要求，也是贯穿党的十九大精神的鲜明主线，更是激励我们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回朔历史，我们不难发现，共产党人的 初心是建党时的出发点，是与生俱来、不能改变的，是共产党区别于其他政党的根本标志，忘记了初心就意味着背叛，就不能称其为共产党人。面对新时期、新形势要求，我们要奋力走好新时代的长征路，必须从理论与实践结合上对初心和使命寻根问本，把不忘初心、牢记使命 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作为一名新时期的基层党员干部，身上担负的是国家和人民赋予的神圣使命，服务 三农，服务小微，服务地方经济社会发展，是我们的初心和使命。这是经历了近一个世纪历史考验总结和提炼出来的，需要每一个农信人谨记心间。感悟初心，不忘初心，这不是一句空话、套话，具体到我们日常工作，就是要深入学习贯彻习近平新时代中国特色社会主义思想，学深悟透、融会贯通，增强贯彻落实的自觉性和坚定性，提高运用党的创新理论指导实践、推动工作的能力。思想政治受洗礼，坚定对马克思主义的信仰、对中国特色社会主义的信念，传承红色基因，把政治理论学习摆在重要位置，不仅业务要硬，更要做到政治过硬，从重大历史事件和重要历史节点中，去认识和感悟不忘初心、牢记使命 的精神内涵，做到往心里走，真正入脑入心。牢记 民心所向，为民所需 服务宗旨和 扎根三农，改善民生历史使命，不断优化金融服务水平，提升惠农便民能力，将 不忘初心、牢记使命教育意义落实到工作中去。只有感悟初心，不忘初心，才能够筑牢信仰之基、补足精神之钙、把稳思想之舵，才能够沿着正确道路走行稳致远，才能更好地为我们全面建成小康社会、促进地区经济发展贡献力量。</w:t>
      </w:r>
    </w:p>
    <w:p>
      <w:pPr>
        <w:ind w:left="0" w:right="0" w:firstLine="560"/>
        <w:spacing w:before="450" w:after="450" w:line="312" w:lineRule="auto"/>
      </w:pPr>
      <w:r>
        <w:rPr>
          <w:rFonts w:ascii="宋体" w:hAnsi="宋体" w:eastAsia="宋体" w:cs="宋体"/>
          <w:color w:val="000"/>
          <w:sz w:val="28"/>
          <w:szCs w:val="28"/>
        </w:rPr>
        <w:t xml:space="preserve">二、守初心是 不忘初心、牢记使命 的保证</w:t>
      </w:r>
    </w:p>
    <w:p>
      <w:pPr>
        <w:ind w:left="0" w:right="0" w:firstLine="560"/>
        <w:spacing w:before="450" w:after="450" w:line="312" w:lineRule="auto"/>
      </w:pPr>
      <w:r>
        <w:rPr>
          <w:rFonts w:ascii="宋体" w:hAnsi="宋体" w:eastAsia="宋体" w:cs="宋体"/>
          <w:color w:val="000"/>
          <w:sz w:val="28"/>
          <w:szCs w:val="28"/>
        </w:rPr>
        <w:t xml:space="preserve">守初心，是我们党的先进性和纯洁性的重要体现，是加强党的建设和推进党的事业的重要法宝。我们党之所以能够从嘉兴南湖红船起步一步步走到今天，从一个起初弱小的政党发展为现今拥有9000多万党员的执政党，最根本的原因就在于能够坚守初心。我们党成立以来，就一直重视党员的党性修养、重视党员坚守初心的教育引导，无论是弱小还是强大，无论是顺境还是逆境，始终注重按照党性原则进行自我教育、自我锻炼、自我改造、自我完善，运用党性教育这一不忘初心、牢记使命的重要法宝，不断维护党的肌体健康。</w:t>
      </w:r>
    </w:p>
    <w:p>
      <w:pPr>
        <w:ind w:left="0" w:right="0" w:firstLine="560"/>
        <w:spacing w:before="450" w:after="450" w:line="312" w:lineRule="auto"/>
      </w:pPr>
      <w:r>
        <w:rPr>
          <w:rFonts w:ascii="宋体" w:hAnsi="宋体" w:eastAsia="宋体" w:cs="宋体"/>
          <w:color w:val="000"/>
          <w:sz w:val="28"/>
          <w:szCs w:val="28"/>
        </w:rPr>
        <w:t xml:space="preserve">守初心，是我们党和的优良传统。尤其是党的十八大以来，从滹沱河畔到宝塔山上，从遵义古城到沂蒙老区，习近平总书记的 红色足迹遍及各个革命老区。今年的5月20日至22日，习近平总书记去了江西，到了红军长征的起点于都，深入企业、农村、革命纪念馆，就经济社会发展进行考察调研，接受精神上、思想上洗礼。</w:t>
      </w:r>
    </w:p>
    <w:p>
      <w:pPr>
        <w:ind w:left="0" w:right="0" w:firstLine="560"/>
        <w:spacing w:before="450" w:after="450" w:line="312" w:lineRule="auto"/>
      </w:pPr>
      <w:r>
        <w:rPr>
          <w:rFonts w:ascii="宋体" w:hAnsi="宋体" w:eastAsia="宋体" w:cs="宋体"/>
          <w:color w:val="000"/>
          <w:sz w:val="28"/>
          <w:szCs w:val="28"/>
        </w:rPr>
        <w:t xml:space="preserve">可以讲，一部中国共产党的历史，就是共产党人带着初心和使命写成的，守初心，是我们党全部理论和实践的逻辑起点。坚守初心和使命，就必须把加强党性修养作为党员干部立身、立业、立言、立德的基石。不论走多远，我们也不要忘记了来时的路。不管什么时候，我们都要记得我是谁，我为了谁。正是这份坚守，牢记这份初心，我们的党才能够保持强大生命力和战斗力，成为时代先锋、民族脊梁。所以说，无论何时我们都不能忘记党的初心和使命，不能忘记革命理想和革命宗旨，要继续高举革命的旗帜，一定要坚守初心。</w:t>
      </w:r>
    </w:p>
    <w:p>
      <w:pPr>
        <w:ind w:left="0" w:right="0" w:firstLine="560"/>
        <w:spacing w:before="450" w:after="450" w:line="312" w:lineRule="auto"/>
      </w:pPr>
      <w:r>
        <w:rPr>
          <w:rFonts w:ascii="宋体" w:hAnsi="宋体" w:eastAsia="宋体" w:cs="宋体"/>
          <w:color w:val="000"/>
          <w:sz w:val="28"/>
          <w:szCs w:val="28"/>
        </w:rPr>
        <w:t xml:space="preserve">作为农信人我们要切实加强政治建设，始终把政治建设放在首位，增强 四个意识，坚定 四个自信，坚决做到 两个维护，自觉在思想上政治上行动上同党中央保持高度一致，同频共振、合拍共鸣，守住、守好我们共产党人的精神家园，真正做到初心如磐、使命在肩、砥砺前行。</w:t>
      </w:r>
    </w:p>
    <w:p>
      <w:pPr>
        <w:ind w:left="0" w:right="0" w:firstLine="560"/>
        <w:spacing w:before="450" w:after="450" w:line="312" w:lineRule="auto"/>
      </w:pPr>
      <w:r>
        <w:rPr>
          <w:rFonts w:ascii="宋体" w:hAnsi="宋体" w:eastAsia="宋体" w:cs="宋体"/>
          <w:color w:val="000"/>
          <w:sz w:val="28"/>
          <w:szCs w:val="28"/>
        </w:rPr>
        <w:t xml:space="preserve">三、践初心是 不忘初心、牢记使命 的落脚点</w:t>
      </w:r>
    </w:p>
    <w:p>
      <w:pPr>
        <w:ind w:left="0" w:right="0" w:firstLine="560"/>
        <w:spacing w:before="450" w:after="450" w:line="312" w:lineRule="auto"/>
      </w:pPr>
      <w:r>
        <w:rPr>
          <w:rFonts w:ascii="宋体" w:hAnsi="宋体" w:eastAsia="宋体" w:cs="宋体"/>
          <w:color w:val="000"/>
          <w:sz w:val="28"/>
          <w:szCs w:val="28"/>
        </w:rPr>
        <w:t xml:space="preserve">理论的价值在于实践，学习的目的在于运用。在我看来，践初心，最现实、最具体的实践就是深入学习贯彻党的十九大精神，以习近平新时代中国特色社会主义思想为指导，对照习近平新时代中国特色社会主义思想和党中央决策部署，对照党章党规，对照人民群众新期待，对照先进典型、身边榜样，坚持高标准、严要求，把党中央确定的目标任务和战略部署落到实处，真正把习近平新时代中国特色社会主义思想转化为推进我行工作的实际行动，真正把初心使命变成党员干部锐意进取、开拓创新的精气神和埋头苦干、真抓实干的自觉行动，真正做到力戒形式主义、官僚主义，真正能够推动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践初心，就要做到知行合一，即知即行，将认识践行到实际的工作中去，自觉践行为中国人民谋幸福，为中华民族谋复兴。作为一名基层党员干部，要带头躬行一线，搞服务，问需求，补不足，按照温馨、时尚、整洁、舒适布局理念，对全辖网点逐一升级改造，优化硬环境，提升软实力，保障群众真正享受到优质、高效、文明、舒适、人性化的金融服务体验，赢得各界赞誉。提升信贷服务。推行移动办贷、上门服务，廉洁高效;深入落实普惠金融 政策，推出 金燕e贷 网贷产品、大数据快审系统及信用村、信用户评定政策，以家庭信用为基础发放贷款，免抵押、无担保，低利率，_群众贷款难、贷款贵问题;关注民生焦点，缓解百姓烦忧。要学懂弄通习近平新时代中国特色社会主义思想，坚定新时代农信事业的发展方向。进一步坚定信心，把悟初心 和 守初心融入到践初心的全过程。结合我国金融业发展的大势，结合农信事业发展的规律，结合每个党员干部自身工作的实际，达到学思用贯通，知信行统一，真正做到往深里走。</w:t>
      </w:r>
    </w:p>
    <w:p>
      <w:pPr>
        <w:ind w:left="0" w:right="0" w:firstLine="560"/>
        <w:spacing w:before="450" w:after="450" w:line="312" w:lineRule="auto"/>
      </w:pPr>
      <w:r>
        <w:rPr>
          <w:rFonts w:ascii="宋体" w:hAnsi="宋体" w:eastAsia="宋体" w:cs="宋体"/>
          <w:color w:val="000"/>
          <w:sz w:val="28"/>
          <w:szCs w:val="28"/>
        </w:rPr>
        <w:t xml:space="preserve">不忘初心就是要坚守方向，牢记使命就是要创新发展。当前面对外部复杂严峻的经济金融形势和技术革命的浪潮，面对系统内部发展不平衡不充分问题，要进一步加强理论大学习、思想大洗礼，进一步对标先进、补齐短板，进一步开拓创新、转型升级。全体农信人要通过实打实的行动，围绕实现以人为核心的全方位普惠金融，建设全国一流社区银行的愿景，积极推进零售转型和数字化转型，推动主题教育往实里走。</w:t>
      </w:r>
    </w:p>
    <w:p>
      <w:pPr>
        <w:ind w:left="0" w:right="0" w:firstLine="560"/>
        <w:spacing w:before="450" w:after="450" w:line="312" w:lineRule="auto"/>
      </w:pPr>
      <w:r>
        <w:rPr>
          <w:rFonts w:ascii="宋体" w:hAnsi="宋体" w:eastAsia="宋体" w:cs="宋体"/>
          <w:color w:val="000"/>
          <w:sz w:val="28"/>
          <w:szCs w:val="28"/>
        </w:rPr>
        <w:t xml:space="preserve">比认识更重要的是决心，比方法更关键的是担当。作为基层党员干部，要常怀忧党之心、为党之责、强党之志，积极主动投身到主题教育中来，不忘殷切嘱托，坚守初心使命，奋力推进各项业务高质量发展。</w:t>
      </w:r>
    </w:p>
    <w:p>
      <w:pPr>
        <w:ind w:left="0" w:right="0" w:firstLine="560"/>
        <w:spacing w:before="450" w:after="450" w:line="312" w:lineRule="auto"/>
      </w:pPr>
      <w:r>
        <w:rPr>
          <w:rFonts w:ascii="宋体" w:hAnsi="宋体" w:eastAsia="宋体" w:cs="宋体"/>
          <w:color w:val="000"/>
          <w:sz w:val="28"/>
          <w:szCs w:val="28"/>
        </w:rPr>
        <w:t xml:space="preserve">“学思践悟守初心”学习心得体会5</w:t>
      </w:r>
    </w:p>
    <w:p>
      <w:pPr>
        <w:ind w:left="0" w:right="0" w:firstLine="560"/>
        <w:spacing w:before="450" w:after="450" w:line="312" w:lineRule="auto"/>
      </w:pPr>
      <w:r>
        <w:rPr>
          <w:rFonts w:ascii="宋体" w:hAnsi="宋体" w:eastAsia="宋体" w:cs="宋体"/>
          <w:color w:val="000"/>
          <w:sz w:val="28"/>
          <w:szCs w:val="28"/>
        </w:rPr>
        <w:t xml:space="preserve">通过认真阅读中纪委及各级纪委“学思践悟”栏目系列文章，认真对照自身及身边存在的各种问题，按照中央“八项规定”及反腐倡廉各项会议精神不断自查自纠、勤俭自律。对纪检干部如何实现转职能、转方式、转作风，落实各项具体纪检监察工作，提高履职能力，个人谈几点粗浅的体会。</w:t>
      </w:r>
    </w:p>
    <w:p>
      <w:pPr>
        <w:ind w:left="0" w:right="0" w:firstLine="560"/>
        <w:spacing w:before="450" w:after="450" w:line="312" w:lineRule="auto"/>
      </w:pPr>
      <w:r>
        <w:rPr>
          <w:rFonts w:ascii="宋体" w:hAnsi="宋体" w:eastAsia="宋体" w:cs="宋体"/>
          <w:color w:val="000"/>
          <w:sz w:val="28"/>
          <w:szCs w:val="28"/>
        </w:rPr>
        <w:t xml:space="preserve">1、坚持“两学”提素质。</w:t>
      </w:r>
    </w:p>
    <w:p>
      <w:pPr>
        <w:ind w:left="0" w:right="0" w:firstLine="560"/>
        <w:spacing w:before="450" w:after="450" w:line="312" w:lineRule="auto"/>
      </w:pPr>
      <w:r>
        <w:rPr>
          <w:rFonts w:ascii="宋体" w:hAnsi="宋体" w:eastAsia="宋体" w:cs="宋体"/>
          <w:color w:val="000"/>
          <w:sz w:val="28"/>
          <w:szCs w:val="28"/>
        </w:rPr>
        <w:t xml:space="preserve">组织纪检监察干部对照岗位职责和工作实际，认真开展党纪理论及工作规范学习。要求纪检监察干部将党章党规和习近平总书记系列重要讲话精神作为指导工作的理论标准，进一步规范监督执纪问责工作;全面推进“忠诚、干净、担当”的执纪队伍建设。今年累计组织开展集中学习5次，培训纪检监察干部10人次，购买发放学习读物30余本，开展自学活动20余次。通过学习提升了街居纪检干部的能力和素质。</w:t>
      </w:r>
    </w:p>
    <w:p>
      <w:pPr>
        <w:ind w:left="0" w:right="0" w:firstLine="560"/>
        <w:spacing w:before="450" w:after="450" w:line="312" w:lineRule="auto"/>
      </w:pPr>
      <w:r>
        <w:rPr>
          <w:rFonts w:ascii="宋体" w:hAnsi="宋体" w:eastAsia="宋体" w:cs="宋体"/>
          <w:color w:val="000"/>
          <w:sz w:val="28"/>
          <w:szCs w:val="28"/>
        </w:rPr>
        <w:t xml:space="preserve">2、坚持执纪严监督。</w:t>
      </w:r>
    </w:p>
    <w:p>
      <w:pPr>
        <w:ind w:left="0" w:right="0" w:firstLine="560"/>
        <w:spacing w:before="450" w:after="450" w:line="312" w:lineRule="auto"/>
      </w:pPr>
      <w:r>
        <w:rPr>
          <w:rFonts w:ascii="宋体" w:hAnsi="宋体" w:eastAsia="宋体" w:cs="宋体"/>
          <w:color w:val="000"/>
          <w:sz w:val="28"/>
          <w:szCs w:val="28"/>
        </w:rPr>
        <w:t xml:space="preserve">把执纪监督作为检查纪检工作的一项重要内容，切实督查到位、执纪到位、落实到位，将中央各项纪检规章与自身工作实际相结合，在具体工作中深入查处身边的腐败，做到预防为主、防治结合、惩防并举，严厉打击腐败苗头，切实做到“不敢腐、不能腐、不想腐”。今年来，街道纪工委开展作风专项巡查5次，进行廉政约谈2次，针对10名干部开展了任前谈话，全面推进了执纪宣传工作。</w:t>
      </w:r>
    </w:p>
    <w:p>
      <w:pPr>
        <w:ind w:left="0" w:right="0" w:firstLine="560"/>
        <w:spacing w:before="450" w:after="450" w:line="312" w:lineRule="auto"/>
      </w:pPr>
      <w:r>
        <w:rPr>
          <w:rFonts w:ascii="宋体" w:hAnsi="宋体" w:eastAsia="宋体" w:cs="宋体"/>
          <w:color w:val="000"/>
          <w:sz w:val="28"/>
          <w:szCs w:val="28"/>
        </w:rPr>
        <w:t xml:space="preserve">3、坚持修心防腐败。</w:t>
      </w:r>
    </w:p>
    <w:p>
      <w:pPr>
        <w:ind w:left="0" w:right="0" w:firstLine="560"/>
        <w:spacing w:before="450" w:after="450" w:line="312" w:lineRule="auto"/>
      </w:pPr>
      <w:r>
        <w:rPr>
          <w:rFonts w:ascii="宋体" w:hAnsi="宋体" w:eastAsia="宋体" w:cs="宋体"/>
          <w:color w:val="000"/>
          <w:sz w:val="28"/>
          <w:szCs w:val="28"/>
        </w:rPr>
        <w:t xml:space="preserve">把加强党性修养，提升党员思想素质、心理素质作为反腐工作的一道重要屏障，深入学习党章、党规、党纪，加大中纪委全会及市、区纪检专项工作会议精神的宣传力度，要求街居两级纪检干部做好牵头学习的表率作用、全体党员认真拟写心得体会。街道纪工委将部分党员干部的学习心得予以公示，不断营造浓厚的学习氛围、拓宽学习的覆盖面与热情。</w:t>
      </w:r>
    </w:p>
    <w:p>
      <w:pPr>
        <w:ind w:left="0" w:right="0" w:firstLine="560"/>
        <w:spacing w:before="450" w:after="450" w:line="312" w:lineRule="auto"/>
      </w:pPr>
      <w:r>
        <w:rPr>
          <w:rFonts w:ascii="宋体" w:hAnsi="宋体" w:eastAsia="宋体" w:cs="宋体"/>
          <w:color w:val="000"/>
          <w:sz w:val="28"/>
          <w:szCs w:val="28"/>
        </w:rPr>
        <w:t xml:space="preserve">“厚积夯根基，薄发卫清廉”。只要长期坚持，就一定能将中央及各级的工作精神深入人心，就一定能将预防与惩治腐败工作做得更加深入、更加扎实。</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w:t>
      </w:r>
    </w:p>
    <w:p>
      <w:pPr>
        <w:ind w:left="0" w:right="0" w:firstLine="560"/>
        <w:spacing w:before="450" w:after="450" w:line="312" w:lineRule="auto"/>
      </w:pPr>
      <w:r>
        <w:rPr>
          <w:rFonts w:ascii="宋体" w:hAnsi="宋体" w:eastAsia="宋体" w:cs="宋体"/>
          <w:color w:val="000"/>
          <w:sz w:val="28"/>
          <w:szCs w:val="28"/>
        </w:rPr>
        <w:t xml:space="preserve">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20**年10月18日，习近平总书记在十九大报告中，提出在全党开展“不忘初心、牢记使命”主题教育。今年 5 月 13 日，中共中央政治局召开会议，决定从 6月份开始，以县处级以上领导干部为重点，在全党自上而下分两批开展“不忘初心、牢记使命”主题教育。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是贯彻党的十九大精神的重要举措，是党保持永远年轻、始终铭记历史、不断开创未来的重要法宝、重要力量和重要基础。</w:t>
      </w:r>
    </w:p>
    <w:p>
      <w:pPr>
        <w:ind w:left="0" w:right="0" w:firstLine="560"/>
        <w:spacing w:before="450" w:after="450" w:line="312" w:lineRule="auto"/>
      </w:pPr>
      <w:r>
        <w:rPr>
          <w:rFonts w:ascii="宋体" w:hAnsi="宋体" w:eastAsia="宋体" w:cs="宋体"/>
          <w:color w:val="000"/>
          <w:sz w:val="28"/>
          <w:szCs w:val="28"/>
        </w:rPr>
        <w:t xml:space="preserve">作为一名国企员工，更作为一名党员，要始终初心不改，主动参与到主题教</w:t>
      </w:r>
    </w:p>
    <w:p>
      <w:pPr>
        <w:ind w:left="0" w:right="0" w:firstLine="560"/>
        <w:spacing w:before="450" w:after="450" w:line="312" w:lineRule="auto"/>
      </w:pPr>
      <w:r>
        <w:rPr>
          <w:rFonts w:ascii="宋体" w:hAnsi="宋体" w:eastAsia="宋体" w:cs="宋体"/>
          <w:color w:val="000"/>
          <w:sz w:val="28"/>
          <w:szCs w:val="28"/>
        </w:rPr>
        <w:t xml:space="preserve">育中，真正做到学有收获、思想深化、敢于担当、--难题、当好表率。归根结底，就是要“悟初心、守初心、践初心”，并将这“三心”，与具体的工作实践紧密结合起来。</w:t>
      </w:r>
    </w:p>
    <w:p>
      <w:pPr>
        <w:ind w:left="0" w:right="0" w:firstLine="560"/>
        <w:spacing w:before="450" w:after="450" w:line="312" w:lineRule="auto"/>
      </w:pPr>
      <w:r>
        <w:rPr>
          <w:rFonts w:ascii="宋体" w:hAnsi="宋体" w:eastAsia="宋体" w:cs="宋体"/>
          <w:color w:val="000"/>
          <w:sz w:val="28"/>
          <w:szCs w:val="28"/>
        </w:rPr>
        <w:t xml:space="preserve">首先是悟初心。这是“不忘初心”的前提。一个国家、一个政党，有自己的初心，一个企业、一名员工，也有自己的初心，并愿意为“初心”不懈奋斗。因此，我们不但要了解党的发展历程，学习党的方针政策、思想理论，还要了解企业的昨天、今天和明天，将个人的初心放到党的初心、企业的初心中来审视和把握，深刻领悟初心。今天重温入党誓词，过集体政治生日，学习习近平主席重要论述，就是要通过不同的形式和载体，进一步从思想和灵魂深处，悟透初心。</w:t>
      </w:r>
    </w:p>
    <w:p>
      <w:pPr>
        <w:ind w:left="0" w:right="0" w:firstLine="560"/>
        <w:spacing w:before="450" w:after="450" w:line="312" w:lineRule="auto"/>
      </w:pPr>
      <w:r>
        <w:rPr>
          <w:rFonts w:ascii="宋体" w:hAnsi="宋体" w:eastAsia="宋体" w:cs="宋体"/>
          <w:color w:val="000"/>
          <w:sz w:val="28"/>
          <w:szCs w:val="28"/>
        </w:rPr>
        <w:t xml:space="preserve">其次是守初心。这是“不忘初心”的重点。成就一项事业、干好一份工作，难的不是千沟万壑、弯急路险，也不是跋山涉水、举步维艰，而是坚守和执着。我们党之所以能成为世界上的第一大执政党，带领中国人民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2024-11-23T03:07:47+08:00</dcterms:created>
  <dcterms:modified xsi:type="dcterms:W3CDTF">2024-11-23T03:07:47+08:00</dcterms:modified>
</cp:coreProperties>
</file>

<file path=docProps/custom.xml><?xml version="1.0" encoding="utf-8"?>
<Properties xmlns="http://schemas.openxmlformats.org/officeDocument/2006/custom-properties" xmlns:vt="http://schemas.openxmlformats.org/officeDocument/2006/docPropsVTypes"/>
</file>