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大学生如何为实现中国梦作出自己的贡献（合集五篇）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为实现中国梦作出自己的贡献大学生如何为实现中国梦作出自己的贡献12012年11月8日至14日，中国共产党召开了第十八次全国代表大会，确定了我国的奋斗目标是：在中国共产党成立一百年时全面建成小康社会，在新中国成立一百年时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第一篇：大学生如何为实现中国梦作出自己的贡献</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大学生如何为实现中国梦作出自己的贡献1</w:t>
      </w:r>
    </w:p>
    <w:p>
      <w:pPr>
        <w:ind w:left="0" w:right="0" w:firstLine="560"/>
        <w:spacing w:before="450" w:after="450" w:line="312" w:lineRule="auto"/>
      </w:pPr>
      <w:r>
        <w:rPr>
          <w:rFonts w:ascii="宋体" w:hAnsi="宋体" w:eastAsia="宋体" w:cs="宋体"/>
          <w:color w:val="000"/>
          <w:sz w:val="28"/>
          <w:szCs w:val="28"/>
        </w:rPr>
        <w:t xml:space="preserve">2024年11月8日至14日，中国共产党召开了第十八次全国代表大会，确定了我国的奋斗目标是：在中国共产党成立一百年时全面建成小康社会，在新中国成立一百年时建成富强民主礼貌和谐的社会主义国家。同月15日至16日十八届一中全会选举产生了新一届中央领导机构;同月29日上午，习近平、李克强、张**、俞正声、刘云山、王**、张高丽等新一届中央领导同志来到国家博物馆，参观《复兴之路》基本陈列。参观中，中共中央总书记习近平发表了重要讲话。他讲：“每个人都有理想和追求，都有自我的梦想。此刻，大家都在讨论中国梦，我以为，实现中华民族的伟大复兴，就是中华民族近代以来最伟大的梦想。”习总书记同时强调指出：“中国梦凝聚了几代中国人的完美夙愿，体现了中华民族和人民群众的整体利益，同时也属于“个人梦”，因为这个梦还是每个人的所期所盼所愿。历史告诉我们，每个人的前途命运都与国家和民族的前途命运紧密相连。国家好，民族好，大家才会好。”</w:t>
      </w:r>
    </w:p>
    <w:p>
      <w:pPr>
        <w:ind w:left="0" w:right="0" w:firstLine="560"/>
        <w:spacing w:before="450" w:after="450" w:line="312" w:lineRule="auto"/>
      </w:pPr>
      <w:r>
        <w:rPr>
          <w:rFonts w:ascii="宋体" w:hAnsi="宋体" w:eastAsia="宋体" w:cs="宋体"/>
          <w:color w:val="000"/>
          <w:sz w:val="28"/>
          <w:szCs w:val="28"/>
        </w:rPr>
        <w:t xml:space="preserve">实现中华民族的伟大复兴是整个国家，整个民族的梦想，是我们伟大的“中国梦”。而每个人又都有自我的梦想，作为一名大学生志愿者，一名服务基层的工作人员，应当认真学习领会十八大精神，将党的十八大所做的重要部署，落实到自我的实际工作中，自觉履行岗位职责，发挥自我的价值，坚持为社区居民服务，为社会建设添砖添瓦，为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实现中国梦，我们要遵纪守法，讲礼貌、懂礼貌，讲道德，共同维持良好的社会秩序，优美的生活环境，就能保证国家长治久安，人民安居乐业。恪守做人的基本原则，就是要我们写好“人”这个大字，是中华民族历代传承的人文精髓，要求我们行为有节制，办事有策略，说话有尺度，交往有分寸，才能传承民族文化，发扬民族精神，才能作为实现真正好处的民族复兴的推动者。</w:t>
      </w:r>
    </w:p>
    <w:p>
      <w:pPr>
        <w:ind w:left="0" w:right="0" w:firstLine="560"/>
        <w:spacing w:before="450" w:after="450" w:line="312" w:lineRule="auto"/>
      </w:pPr>
      <w:r>
        <w:rPr>
          <w:rFonts w:ascii="宋体" w:hAnsi="宋体" w:eastAsia="宋体" w:cs="宋体"/>
          <w:color w:val="000"/>
          <w:sz w:val="28"/>
          <w:szCs w:val="28"/>
        </w:rPr>
        <w:t xml:space="preserve">实现中国梦，我们都需要树立崇高的理想信念，不断提高自我的思想认识水平和道德修养，坚定社会主义理想信念，树立科学的世界观、人生观、价值观，坚持为民服务的宗旨。要铭记历史，铭记中华民族近代以来所饱受的屈辱和磨难，了解“中国梦”的来龙去脉，感受祖国人民对民族复兴的渴望之情，体悟“中国梦”的伟大。要对我们的中国特色的社会主义道路、理论、制度树立高度的自信，相信我们的梦想定能实现。</w:t>
      </w:r>
    </w:p>
    <w:p>
      <w:pPr>
        <w:ind w:left="0" w:right="0" w:firstLine="560"/>
        <w:spacing w:before="450" w:after="450" w:line="312" w:lineRule="auto"/>
      </w:pPr>
      <w:r>
        <w:rPr>
          <w:rFonts w:ascii="宋体" w:hAnsi="宋体" w:eastAsia="宋体" w:cs="宋体"/>
          <w:color w:val="000"/>
          <w:sz w:val="28"/>
          <w:szCs w:val="28"/>
        </w:rPr>
        <w:t xml:space="preserve">实现中国梦，我要做实践者，就要有大局意识，看待问题站的高一些、看的远一些、想的深一些。当“个人梦”和“中国梦”发生冲突时，要善于从大局出发，做无私的人，个人梦想要服从国家复兴之梦。同时也需要勇于发挥奉献精神，把个人梦想融入到“中国梦”之中，融入到社会主义现代化进程当中，坚持深入基层，走进居民，在祖国最需要的地方发挥自我的价值，为“中国梦”的实现添砖加瓦。</w:t>
      </w:r>
    </w:p>
    <w:p>
      <w:pPr>
        <w:ind w:left="0" w:right="0" w:firstLine="560"/>
        <w:spacing w:before="450" w:after="450" w:line="312" w:lineRule="auto"/>
      </w:pPr>
      <w:r>
        <w:rPr>
          <w:rFonts w:ascii="宋体" w:hAnsi="宋体" w:eastAsia="宋体" w:cs="宋体"/>
          <w:color w:val="000"/>
          <w:sz w:val="28"/>
          <w:szCs w:val="28"/>
        </w:rPr>
        <w:t xml:space="preserve">实现中国梦，需要我们加强自身的学习，增强自身的素质，提高实现梦想的潜力。要加强对理论知识、文化知识、专业知识的学习，树立终身学习的理念，不断提高自我认识问题、解决问题的潜力。其次，在工作中要树立实干精神，不能好高骛远，辛勤工作，脚踏实地地做好自我的事情，兢兢业业的做好自我该做的事、能做的事。最后，要发挥自我的先锋模范作用，以自我的实际行动感染更多的人，用自我的工作热情来带动更多的人，构成上下一心，团结奋进的局面，共筑中国梦。</w:t>
      </w:r>
    </w:p>
    <w:p>
      <w:pPr>
        <w:ind w:left="0" w:right="0" w:firstLine="560"/>
        <w:spacing w:before="450" w:after="450" w:line="312" w:lineRule="auto"/>
      </w:pPr>
      <w:r>
        <w:rPr>
          <w:rFonts w:ascii="宋体" w:hAnsi="宋体" w:eastAsia="宋体" w:cs="宋体"/>
          <w:color w:val="000"/>
          <w:sz w:val="28"/>
          <w:szCs w:val="28"/>
        </w:rPr>
        <w:t xml:space="preserve">实现中国梦，需要我们立足本职岗位，扎扎实实做好自我的工作。“中国梦”需要行动和实干，需要每个人脚踏实地干好自我的事情，按照习近平总书记“空谈误国，实干兴邦”的要求，踏实肯干，务实创新，在本职岗位上创新思想，不断实践，为“中国梦”的实现贡献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我的事情，心往一处想，劲往一处使，要做推动经济发展、促进社会进步的实践者和促进派;要做依法表达诉求、维护社会稳定的实践者和促进派;要做加强院落综合治理，创造整洁有序安居乐业的居住环境的实践者和促进派;要做立足本职工作，凝聚居民力量，谱写中国梦四川篇章的实践者和促进派。</w:t>
      </w:r>
    </w:p>
    <w:p>
      <w:pPr>
        <w:ind w:left="0" w:right="0" w:firstLine="560"/>
        <w:spacing w:before="450" w:after="450" w:line="312" w:lineRule="auto"/>
      </w:pPr>
      <w:r>
        <w:rPr>
          <w:rFonts w:ascii="宋体" w:hAnsi="宋体" w:eastAsia="宋体" w:cs="宋体"/>
          <w:color w:val="000"/>
          <w:sz w:val="28"/>
          <w:szCs w:val="28"/>
        </w:rPr>
        <w:t xml:space="preserve">让我们在以习近平总书记的中央坚强领导下，团结一心、埋头苦干、锐意进取，奋力开启实现中国梦的新征程，奋力夺取中国特色社会主义新胜利，共同创造中国人民和中华民族更加幸福完美的未来!</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大学生如何为实现中国梦作出自己的贡献2</w:t>
      </w:r>
    </w:p>
    <w:p>
      <w:pPr>
        <w:ind w:left="0" w:right="0" w:firstLine="560"/>
        <w:spacing w:before="450" w:after="450" w:line="312" w:lineRule="auto"/>
      </w:pPr>
      <w:r>
        <w:rPr>
          <w:rFonts w:ascii="宋体" w:hAnsi="宋体" w:eastAsia="宋体" w:cs="宋体"/>
          <w:color w:val="000"/>
          <w:sz w:val="28"/>
          <w:szCs w:val="28"/>
        </w:rPr>
        <w:t xml:space="preserve">实现中国梦，首先必须坚定不移走中国特色社会主义道路。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一个民族、一个国家选择什么样的发展道路，直接关系着这个国家的前途和命运。</w:t>
      </w:r>
    </w:p>
    <w:p>
      <w:pPr>
        <w:ind w:left="0" w:right="0" w:firstLine="560"/>
        <w:spacing w:before="450" w:after="450" w:line="312" w:lineRule="auto"/>
      </w:pPr>
      <w:r>
        <w:rPr>
          <w:rFonts w:ascii="宋体" w:hAnsi="宋体" w:eastAsia="宋体" w:cs="宋体"/>
          <w:color w:val="000"/>
          <w:sz w:val="28"/>
          <w:szCs w:val="28"/>
        </w:rPr>
        <w:t xml:space="preserve">中国特色社会主义道路，是我们党在探索社会主义现代化建设过程中，把马克思主义基本原理同当代中国国情和时代特征相结合而形成的一条实现中华民族伟大复兴的正确道路。党的十八大报告明确指出：“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中国道路来之不易。习近平同志指出，中国特色社会主义道路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实践充分证明，只有社会主义才能救中国，只有中国特色社会主义才能发展中国、繁荣中国、振兴中国。</w:t>
      </w:r>
    </w:p>
    <w:p>
      <w:pPr>
        <w:ind w:left="0" w:right="0" w:firstLine="560"/>
        <w:spacing w:before="450" w:after="450" w:line="312" w:lineRule="auto"/>
      </w:pPr>
      <w:r>
        <w:rPr>
          <w:rFonts w:ascii="宋体" w:hAnsi="宋体" w:eastAsia="宋体" w:cs="宋体"/>
          <w:color w:val="000"/>
          <w:sz w:val="28"/>
          <w:szCs w:val="28"/>
        </w:rPr>
        <w:t xml:space="preserve">中国特色社会主义道路是引领中国走向繁荣富强、和谐幸福之路。改革开放30多年来，我国经济持续快速发展，远远高于同期世界经济平均增长速度。正是靠着改革开放，我国GDP从1978年的3624.1亿元增加到2024年的51.9万亿元，总规模居世界第二位。在经济持续快速发展的同时，我国的民主法制建设取得新进展，科技、教育、文化、卫生、体育等各项社会事业发展迅速，社会生活方式日益丰富多彩，人们的精神面貌发生巨大变化。改革开放以来的实践证明，中国特色社会主义道路是一条通向中华民族伟大复兴的必由之路，是中国梦得以实现的成功之路。</w:t>
      </w:r>
    </w:p>
    <w:p>
      <w:pPr>
        <w:ind w:left="0" w:right="0" w:firstLine="560"/>
        <w:spacing w:before="450" w:after="450" w:line="312" w:lineRule="auto"/>
      </w:pPr>
      <w:r>
        <w:rPr>
          <w:rFonts w:ascii="宋体" w:hAnsi="宋体" w:eastAsia="宋体" w:cs="宋体"/>
          <w:color w:val="000"/>
          <w:sz w:val="28"/>
          <w:szCs w:val="28"/>
        </w:rPr>
        <w:t xml:space="preserve">在当今中国，要实现中华民族伟大复兴的中国梦，必须继续毫不动摇地走中国特色社会主义道路。</w:t>
      </w:r>
    </w:p>
    <w:p>
      <w:pPr>
        <w:ind w:left="0" w:right="0" w:firstLine="560"/>
        <w:spacing w:before="450" w:after="450" w:line="312" w:lineRule="auto"/>
      </w:pPr>
      <w:r>
        <w:rPr>
          <w:rFonts w:ascii="宋体" w:hAnsi="宋体" w:eastAsia="宋体" w:cs="宋体"/>
          <w:color w:val="000"/>
          <w:sz w:val="28"/>
          <w:szCs w:val="28"/>
        </w:rPr>
        <w:t xml:space="preserve">大学生如何为实现中国梦作出自己的贡献3</w:t>
      </w:r>
    </w:p>
    <w:p>
      <w:pPr>
        <w:ind w:left="0" w:right="0" w:firstLine="560"/>
        <w:spacing w:before="450" w:after="450" w:line="312" w:lineRule="auto"/>
      </w:pPr>
      <w:r>
        <w:rPr>
          <w:rFonts w:ascii="宋体" w:hAnsi="宋体" w:eastAsia="宋体" w:cs="宋体"/>
          <w:color w:val="000"/>
          <w:sz w:val="28"/>
          <w:szCs w:val="28"/>
        </w:rPr>
        <w:t xml:space="preserve">社会在不断前进的同时，梦想也有了不同时期的特色，“中国梦”，一个全新的追梦足迹已然起步。2024年3月17日，习主席在十二届全国人大一次会议闭幕会上，号召人们为实现中国梦而努力奋斗，第二次详尽阐述中国梦。习近平坚定表示：“实现中国梦必须走中国道路，必须弘扬中国精神，必须凝聚中国力量”。这就是新世纪中国梦的新定义，一个新的征程的起点。</w:t>
      </w:r>
    </w:p>
    <w:p>
      <w:pPr>
        <w:ind w:left="0" w:right="0" w:firstLine="560"/>
        <w:spacing w:before="450" w:after="450" w:line="312" w:lineRule="auto"/>
      </w:pPr>
      <w:r>
        <w:rPr>
          <w:rFonts w:ascii="宋体" w:hAnsi="宋体" w:eastAsia="宋体" w:cs="宋体"/>
          <w:color w:val="000"/>
          <w:sz w:val="28"/>
          <w:szCs w:val="28"/>
        </w:rPr>
        <w:t xml:space="preserve">中国梦是习近平同志提出的指导思想。习近平把“中国梦”定义为：“实现伟大复兴，就是中华民族近代以来最伟大梦想”，并且表示这个梦“一定能实现”。习近平用“三个必须”来指明实现“中国梦”的路径：“实现中国梦必须走中国道路，必须弘扬中国精神，必须凝聚中国力量”。2024年3月习近平在接受金砖国家媒体联合采访时谈到，中国人民发自内心地拥护实现中国梦，因为中国梦首先是13亿中国人民的共同梦想。</w:t>
      </w:r>
    </w:p>
    <w:p>
      <w:pPr>
        <w:ind w:left="0" w:right="0" w:firstLine="560"/>
        <w:spacing w:before="450" w:after="450" w:line="312" w:lineRule="auto"/>
      </w:pPr>
      <w:r>
        <w:rPr>
          <w:rFonts w:ascii="宋体" w:hAnsi="宋体" w:eastAsia="宋体" w:cs="宋体"/>
          <w:color w:val="000"/>
          <w:sz w:val="28"/>
          <w:szCs w:val="28"/>
        </w:rPr>
        <w:t xml:space="preserve">中国梦的最大特点就是把国家、民族和个人作为一个命运的共同体，把国家利益、民族利益和每个人的具体利益都紧紧地联系在一起。凝聚13亿中国人力量，由党领导全国各族人民努力奋斗。坚持走中国特色社会主义道路，就是复兴之路、追梦之旅。所以习近平总书记说，“中国梦是民族的梦，也是每个中国人的梦。”“国家好，民族好，大家才会好。”“人民对美好生活的向往，就是我们的奋斗目标。”中国梦的出发点与落脚点是人民，这句话体现了以人为本、执政为民的根本价值。</w:t>
      </w:r>
    </w:p>
    <w:p>
      <w:pPr>
        <w:ind w:left="0" w:right="0" w:firstLine="560"/>
        <w:spacing w:before="450" w:after="450" w:line="312" w:lineRule="auto"/>
      </w:pPr>
      <w:r>
        <w:rPr>
          <w:rFonts w:ascii="宋体" w:hAnsi="宋体" w:eastAsia="宋体" w:cs="宋体"/>
          <w:color w:val="000"/>
          <w:sz w:val="28"/>
          <w:szCs w:val="28"/>
        </w:rPr>
        <w:t xml:space="preserve">每个梦想都有着不同的历史背景，反映着不一样的时代特征，逐鹿中原曾经是多少帝王的毕生梦想，岁月流转，在这个文明的现代都市，逐鹿不再是人们的至上追求，时代在变，梦想也在悄然变化着，中国梦的提出，也在很大程度上反映出了这个时代华夏子孙新的目标追求，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首先，中国梦的提出是综合国力进一步跃升的“实力特征”。“中国梦”的第一要义，就是实现综合国力进一步跃升。尽管我国经济总量已跃居世界第二位，但人口多、发展很不平衡的状况并未根本改变。党的十八大描绘了到2024年的宏伟目标，小康社会全面发展：经济持续健康发展，国内生产总值和城乡居民人均收入比2024年翻一番，科技进步对经济增长的贡献率大幅上升，进入创新型国家行列，人民民主不断扩大，文化软实力显著增强。这一指标体系，构成了现阶段“中国梦”的基本图景。</w:t>
      </w:r>
    </w:p>
    <w:p>
      <w:pPr>
        <w:ind w:left="0" w:right="0" w:firstLine="560"/>
        <w:spacing w:before="450" w:after="450" w:line="312" w:lineRule="auto"/>
      </w:pPr>
      <w:r>
        <w:rPr>
          <w:rFonts w:ascii="宋体" w:hAnsi="宋体" w:eastAsia="宋体" w:cs="宋体"/>
          <w:color w:val="000"/>
          <w:sz w:val="28"/>
          <w:szCs w:val="28"/>
        </w:rPr>
        <w:t xml:space="preserve">其次，中国梦是社会和谐进一步提升的“幸福特征”。党领导全国各族人民共圆“中国梦”的根本目的，就是要实现好、维护好、发展好最广大人民的根本利益，进而提升全社会的幸福指数。提升幸福指数既要考虑物质因素，又要考虑非物质因素，从根本上讲，就是要进一步提升社会和谐的水平。党的十八大着眼于提升人民的幸福指数，将“坚持维护社会公平正义”、“坚持走共同富裕道路”、“坚持促进社会和谐”纳入夺取中国特色社会主义新胜利的基本要求，将“保障和改善民生”作为社会建设的重点，等等。这些和谐因素地充实，对“中国梦”的阶段性特征作了更为清晰的描绘，也为“中国梦”增添了更加美丽的幸福光环。</w:t>
      </w:r>
    </w:p>
    <w:p>
      <w:pPr>
        <w:ind w:left="0" w:right="0" w:firstLine="560"/>
        <w:spacing w:before="450" w:after="450" w:line="312" w:lineRule="auto"/>
      </w:pPr>
      <w:r>
        <w:rPr>
          <w:rFonts w:ascii="宋体" w:hAnsi="宋体" w:eastAsia="宋体" w:cs="宋体"/>
          <w:color w:val="000"/>
          <w:sz w:val="28"/>
          <w:szCs w:val="28"/>
        </w:rPr>
        <w:t xml:space="preserve">再次，中国梦是中华文明在复兴中进一步演进的“文明特征”。中华民族五千多年源远流长的中华文化是世界上唯一几千年来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党的十八大将中国特色社会主义总布局从经济、政治、文化、社会建设“四位一体”升华为包括生态文明建设的“五位一体”，标志着中华文明格局开启了向物质文明、政治文明、精神文明、社会文明和生态文明全面发展的更高阶段演进的新里程。坚定不移地推进“中国梦”的实现，中华文明必将放射出更加灿烂的光芒。</w:t>
      </w:r>
    </w:p>
    <w:p>
      <w:pPr>
        <w:ind w:left="0" w:right="0" w:firstLine="560"/>
        <w:spacing w:before="450" w:after="450" w:line="312" w:lineRule="auto"/>
      </w:pPr>
      <w:r>
        <w:rPr>
          <w:rFonts w:ascii="宋体" w:hAnsi="宋体" w:eastAsia="宋体" w:cs="宋体"/>
          <w:color w:val="000"/>
          <w:sz w:val="28"/>
          <w:szCs w:val="28"/>
        </w:rPr>
        <w:t xml:space="preserve">最后，中国梦是促进人全面发展的“价值特征”。《共产党宣言》指出，共产党人的最终目标是建立“每个人的自由发展是一切人的自由发展的条件”的“联合体”。“中国梦”具有多个维度，而其价值维度就是要实现人的全面发展。</w:t>
      </w:r>
    </w:p>
    <w:p>
      <w:pPr>
        <w:ind w:left="0" w:right="0" w:firstLine="560"/>
        <w:spacing w:before="450" w:after="450" w:line="312" w:lineRule="auto"/>
      </w:pPr>
      <w:r>
        <w:rPr>
          <w:rFonts w:ascii="宋体" w:hAnsi="宋体" w:eastAsia="宋体" w:cs="宋体"/>
          <w:color w:val="000"/>
          <w:sz w:val="28"/>
          <w:szCs w:val="28"/>
        </w:rPr>
        <w:t xml:space="preserve">“中国梦”凝聚着亿万人民对美好生活的期盼，对民族复兴的希望。全国两会将把党的十八大指出的全面建成小康社会的前景、路径，更加清晰地呈现在全国人民面前。人民的期待需要转化为一项项具体措施，落实到一件件好事实事。唯有真抓，才能直面问题攻坚克难;唯有实干，才能托起民族复兴的伟大梦想。</w:t>
      </w:r>
    </w:p>
    <w:p>
      <w:pPr>
        <w:ind w:left="0" w:right="0" w:firstLine="560"/>
        <w:spacing w:before="450" w:after="450" w:line="312" w:lineRule="auto"/>
      </w:pPr>
      <w:r>
        <w:rPr>
          <w:rFonts w:ascii="宋体" w:hAnsi="宋体" w:eastAsia="宋体" w:cs="宋体"/>
          <w:color w:val="000"/>
          <w:sz w:val="28"/>
          <w:szCs w:val="28"/>
        </w:rPr>
        <w:t xml:space="preserve">习近平总书记说：“中国梦”归根到底是人民的梦。他说，“实现中华民族伟大复兴的中国梦，就是要实现国家富强、民族振兴、人民幸福。”“中国梦是民族的梦，也是每个中国人的梦”。</w:t>
      </w:r>
    </w:p>
    <w:p>
      <w:pPr>
        <w:ind w:left="0" w:right="0" w:firstLine="560"/>
        <w:spacing w:before="450" w:after="450" w:line="312" w:lineRule="auto"/>
      </w:pPr>
      <w:r>
        <w:rPr>
          <w:rFonts w:ascii="宋体" w:hAnsi="宋体" w:eastAsia="宋体" w:cs="宋体"/>
          <w:color w:val="000"/>
          <w:sz w:val="28"/>
          <w:szCs w:val="28"/>
        </w:rPr>
        <w:t xml:space="preserve">推动中国梦的实践是一个漫长而重要的过程，之间会存在诸多不可估量的困难，为了更好地实现中国梦这个宏伟目标，组织开展广泛深入的中国梦宣传教育，是重要途径，也是宣传思想文化战线义不容辞的使命和责任。切实加强对中国梦重大意义和精神实质的学习宣传，坚持用这一新的重大战略思想武装头脑，指导工作，推动实践，引导各界群众把个人梦融入民族梦，以“我的梦”托起中国梦。实现中华民族伟大复兴的中国梦，是以习近平为总书记的新一届中央领导集体对全体人民的庄重承诺，是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习近平总书记提出伟大“中国梦”的核心内容是实现中华民族的伟大复兴，内涵既包括内政也包括外交，即内有人民幸福安康的生活，外有尊严自主的国际地位。生活当然是丰富多彩的，把“中国梦”生活化和具象化也是正确的和必要的，但同时必须是健康的和积极向上的。</w:t>
      </w:r>
    </w:p>
    <w:p>
      <w:pPr>
        <w:ind w:left="0" w:right="0" w:firstLine="560"/>
        <w:spacing w:before="450" w:after="450" w:line="312" w:lineRule="auto"/>
      </w:pPr>
      <w:r>
        <w:rPr>
          <w:rFonts w:ascii="宋体" w:hAnsi="宋体" w:eastAsia="宋体" w:cs="宋体"/>
          <w:color w:val="000"/>
          <w:sz w:val="28"/>
          <w:szCs w:val="28"/>
        </w:rPr>
        <w:t xml:space="preserve">“如果一个目的是正当而必须做到，则达到这个目的的必要手段也是正当而必须采取的。”林肯的这句话，不难看出，一个正当的目的即梦想是对的，则为了实现梦想而采取的方法也要是正确的。对于中国梦，应该有一套正确的路线来确保它的实现。“中国梦”在群众中的宣讲还存在深入和浅出的问题，用农民的语言来宣讲“中国梦”还须加强。对于这个问题的解决，可以分为以下几点：首先，我们要吧“中国梦”浓缩成易懂好记的宣传口号和标语;其次，培养和选拔一定数量长期工作在基层一线的宣讲员，让他们用群众听得懂好理解的语言去宣讲;然后，摘其精要，印制成宣传卡片，在党员干部和群众中广泛散发。</w:t>
      </w:r>
    </w:p>
    <w:p>
      <w:pPr>
        <w:ind w:left="0" w:right="0" w:firstLine="560"/>
        <w:spacing w:before="450" w:after="450" w:line="312" w:lineRule="auto"/>
      </w:pPr>
      <w:r>
        <w:rPr>
          <w:rFonts w:ascii="宋体" w:hAnsi="宋体" w:eastAsia="宋体" w:cs="宋体"/>
          <w:color w:val="000"/>
          <w:sz w:val="28"/>
          <w:szCs w:val="28"/>
        </w:rPr>
        <w:t xml:space="preserve">中国梦，到底是一个人的梦，还是全中国每个人的梦，毋庸置疑，我认为梦想是没有界限无边际的，中国梦和我们个人梦是息息相关的。习近平总书记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为了实现这样一个梦想，要在全社会中营造一种氛围，把全民族的梦想和追求凝聚在一起。只有13亿人的智慧和力量汇集成不可战胜的磅礴力量，才能把历经苦难而又生生不息的中华民族送达梦想的彼岸，让每个人在“国家好，民族好，大家才会好”的逻辑中梦想成真。像习近平总书记说的那样，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个人的梦，人民的梦需要人民的行动来实现，而要让梦想成真，在实现中国梦中追求个人梦想，我认为以下三点非常重要。</w:t>
      </w:r>
    </w:p>
    <w:p>
      <w:pPr>
        <w:ind w:left="0" w:right="0" w:firstLine="560"/>
        <w:spacing w:before="450" w:after="450" w:line="312" w:lineRule="auto"/>
      </w:pPr>
      <w:r>
        <w:rPr>
          <w:rFonts w:ascii="宋体" w:hAnsi="宋体" w:eastAsia="宋体" w:cs="宋体"/>
          <w:color w:val="000"/>
          <w:sz w:val="28"/>
          <w:szCs w:val="28"/>
        </w:rPr>
        <w:t xml:space="preserve">一是用以爱国主义为核心的民族精神凝心聚力。中华民族经过几千年的沧桑岁月，既创造了博大精深的中华文化，为人类文明做出了不可磨灭的贡献，也经历过战乱纷飞、军阀割据和外敌入侵的屈辱历史。但是，中华民族之所以历经磨难而不屈，虽有列强瓜分而依然保持统一，并且是世界上唯一保持五千多年中华文化和文明连绵不断的伟大民族，一个重要原因就在于中华民族的民族精神，即以爱国主义为核心的民族精神，这是实现中国梦的重要精神动力。习近平总书记指出：实现中国梦必须弘扬中国精神，中国精神就是以爱国主义为核心的民族精神和以改革创新为核心的时代精神。自近代以来，实现中华民族的伟大复兴，实现国家富强、人民幸福，是每一位中国人梦寐以求的。今天我们距离实现这一梦想越来越近，而以爱国主义为核心的民族精神，是支撑中华民族生生不息、奋斗不止的重要精神力量，是把中华民族团结在一起的精神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是共享的价值观，是个人价值实现的基础和平台，只有在此基础上实现个人的价值理想，才能使每个人的天空更高远、世界更辽阔，才能最大化实现个人价值。因此，中国梦是人民梦，无数个人的梦汇集聚合成国家梦、民族梦，而要让每个人的梦想成为实现中国梦的正能量，弘扬以爱国主义为核心的民族精神非常重要。</w:t>
      </w:r>
    </w:p>
    <w:p>
      <w:pPr>
        <w:ind w:left="0" w:right="0" w:firstLine="560"/>
        <w:spacing w:before="450" w:after="450" w:line="312" w:lineRule="auto"/>
      </w:pPr>
      <w:r>
        <w:rPr>
          <w:rFonts w:ascii="宋体" w:hAnsi="宋体" w:eastAsia="宋体" w:cs="宋体"/>
          <w:color w:val="000"/>
          <w:sz w:val="28"/>
          <w:szCs w:val="28"/>
        </w:rPr>
        <w:t xml:space="preserve">二是国家好、民族好，大家才会好。个人梦只有以国家梦为基础，才能梦想成真并为国家梦、民族梦添砖加瓦。国家好、民族好，大家才会好。这是一个双向互动的关系：国家梦、民族梦成就个人梦，而色彩斑斓的个人梦促使国家梦、民族梦充满生机与活力。这就要求国家要为个人梦想的实现创造优越的条件和广阔的空间，坚持维护社会公平正义，逐步实现权利公平、机会公平、规则公平，让生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中国梦是民族的梦，是每个中国人的梦，而每个人梦想成真离不开中国梦、民族梦的实现。正如那首歌中唱道：“都说国很大，其实一个家”，“家是最小国，国是千万家”，在这朴素的语言中体现了对“国”与“家”、“国”与“个人”关系最本质的认知和中国人精神血脉中的“家国情怀”。“家国情怀”是个人对国家、对民族表现出来的深情大爱，是对国家和民族的高度认同感、责任感和使命感。因此，只有在实现中国梦中追求个人梦想，国家富强、民族振兴、人民幸福才能真正实现。</w:t>
      </w:r>
    </w:p>
    <w:p>
      <w:pPr>
        <w:ind w:left="0" w:right="0" w:firstLine="560"/>
        <w:spacing w:before="450" w:after="450" w:line="312" w:lineRule="auto"/>
      </w:pPr>
      <w:r>
        <w:rPr>
          <w:rFonts w:ascii="宋体" w:hAnsi="宋体" w:eastAsia="宋体" w:cs="宋体"/>
          <w:color w:val="000"/>
          <w:sz w:val="28"/>
          <w:szCs w:val="28"/>
        </w:rPr>
        <w:t xml:space="preserve">三是空谈误国、实干兴邦。梦想与现实是不可分离的：现实由于有梦想的导引，使现实从不完满逐步走向完满;梦想只有植根于现实，才能发挥梦想的导引作用。但是，也有一些梦想并不能对现实实践产生促进作用，相反还会起阻碍作用，这就是脱离实际、脱离客观条件的“黄粱梦”、“白日梦”。有梦想还要有行动，梦想才能变为现实。所以习近平总书记特别强调，有梦想，有机会，有奋斗，一切美好的东西都能创造出来。只要我们心往一处想，劲往一处使，就能用十三亿人的智慧和力量汇集起不可战胜的中国力量。</w:t>
      </w:r>
    </w:p>
    <w:p>
      <w:pPr>
        <w:ind w:left="0" w:right="0" w:firstLine="560"/>
        <w:spacing w:before="450" w:after="450" w:line="312" w:lineRule="auto"/>
      </w:pPr>
      <w:r>
        <w:rPr>
          <w:rFonts w:ascii="宋体" w:hAnsi="宋体" w:eastAsia="宋体" w:cs="宋体"/>
          <w:color w:val="000"/>
          <w:sz w:val="28"/>
          <w:szCs w:val="28"/>
        </w:rPr>
        <w:t xml:space="preserve">有梦想有行动，还有一个如何行动以及实现梦想的手段问题。建设富强民主文明和谐的现代化国家，必须坚持走科学发展之路。但是一些地方还在奉行唯GDP主义，甚至为了单纯的经济增长而不惜吃子孙饭、造子孙孽，引发人与环境的紧张和代际矛盾。从个人层面看，一些人为了一己私利而滥用手中职权贪污受贿、奢靡腐败;另外一些人则为了追求商业利益而坑蒙拐骗、假冒伪劣，甚至不惜毒害人民群众生命健康;还有一些人心目中只有“小我”而没有别人和“大我”，并由此生发出对他人和社会的不满。这些都是我们在实现中国梦的过程中应摒弃的行动方式。我们应经常反思：当我们抱怨雾霾天气的时候，我们为治理环境污染做了什么，或者至少我们不再增加环境污染?当我们谈论人际间缺乏爱心和责任感的时候，我们又为和谐社会建设贡献了什么样的物质与精神力量?因此还是那句话，“从我做起、从现在做起”，这是每个中国人的责任，也凝聚中国力量最深厚的基础所在。</w:t>
      </w:r>
    </w:p>
    <w:p>
      <w:pPr>
        <w:ind w:left="0" w:right="0" w:firstLine="560"/>
        <w:spacing w:before="450" w:after="450" w:line="312" w:lineRule="auto"/>
      </w:pPr>
      <w:r>
        <w:rPr>
          <w:rFonts w:ascii="宋体" w:hAnsi="宋体" w:eastAsia="宋体" w:cs="宋体"/>
          <w:color w:val="000"/>
          <w:sz w:val="28"/>
          <w:szCs w:val="28"/>
        </w:rPr>
        <w:t xml:space="preserve">个人梦和国家梦，有内在联系，个人的梦想就像一滴水，而中国梦就如同一片大海，只有把这滴水放进大海中，这滴水才不会干涸，这就意味着个人的奋斗离不开国家，离不开国家梦的实现。同时，国家梦的实现，特别是中华民族伟大复兴的实现，又有赖于每一个人最大限度地把自己的聪明才智和创造力发挥出来。实现中华民族伟大复兴是近代以来中华民族最大的梦想。“个人梦”要以“中国梦”为基础，在投身“中国梦”的伟大实践中实现“个人梦”。</w:t>
      </w:r>
    </w:p>
    <w:p>
      <w:pPr>
        <w:ind w:left="0" w:right="0" w:firstLine="560"/>
        <w:spacing w:before="450" w:after="450" w:line="312" w:lineRule="auto"/>
      </w:pPr>
      <w:r>
        <w:rPr>
          <w:rFonts w:ascii="宋体" w:hAnsi="宋体" w:eastAsia="宋体" w:cs="宋体"/>
          <w:color w:val="000"/>
          <w:sz w:val="28"/>
          <w:szCs w:val="28"/>
        </w:rPr>
        <w:t xml:space="preserve">总而言之，就如习近平主席所说的“中国梦是民族的梦，也是每个中国人的梦”。</w:t>
      </w:r>
    </w:p>
    <w:p>
      <w:pPr>
        <w:ind w:left="0" w:right="0" w:firstLine="560"/>
        <w:spacing w:before="450" w:after="450" w:line="312" w:lineRule="auto"/>
      </w:pPr>
      <w:r>
        <w:rPr>
          <w:rFonts w:ascii="黑体" w:hAnsi="黑体" w:eastAsia="黑体" w:cs="黑体"/>
          <w:color w:val="000000"/>
          <w:sz w:val="36"/>
          <w:szCs w:val="36"/>
          <w:b w:val="1"/>
          <w:bCs w:val="1"/>
        </w:rPr>
        <w:t xml:space="preserve">第二篇：论大学生为实现中国梦做贡献</w:t>
      </w:r>
    </w:p>
    <w:p>
      <w:pPr>
        <w:ind w:left="0" w:right="0" w:firstLine="560"/>
        <w:spacing w:before="450" w:after="450" w:line="312" w:lineRule="auto"/>
      </w:pPr>
      <w:r>
        <w:rPr>
          <w:rFonts w:ascii="宋体" w:hAnsi="宋体" w:eastAsia="宋体" w:cs="宋体"/>
          <w:color w:val="000"/>
          <w:sz w:val="28"/>
          <w:szCs w:val="28"/>
        </w:rPr>
        <w:t xml:space="preserve">论大学生为实现中国梦做贡献</w:t>
      </w:r>
    </w:p>
    <w:p>
      <w:pPr>
        <w:ind w:left="0" w:right="0" w:firstLine="560"/>
        <w:spacing w:before="450" w:after="450" w:line="312" w:lineRule="auto"/>
      </w:pPr>
      <w:r>
        <w:rPr>
          <w:rFonts w:ascii="宋体" w:hAnsi="宋体" w:eastAsia="宋体" w:cs="宋体"/>
          <w:color w:val="000"/>
          <w:sz w:val="28"/>
          <w:szCs w:val="28"/>
        </w:rPr>
        <w:t xml:space="preserve">【摘要】: 2024年11月29日，新一届中央领导集体走进国家博物馆，参观《复兴之路》展览。这是在十八届一中全会上和中外记者见面之后，新班子的又一次集体亮相。再次亮相，重温历史。回首百年，感慨良多。参观过程中，中共中央总书记、中央军委主席习近平发表了重要讲话。阐述了引发广泛共鸣的“中国梦”话题。作为新时代的大学生，每个人都有理想和追求，都有自己的梦想。</w:t>
      </w:r>
    </w:p>
    <w:p>
      <w:pPr>
        <w:ind w:left="0" w:right="0" w:firstLine="560"/>
        <w:spacing w:before="450" w:after="450" w:line="312" w:lineRule="auto"/>
      </w:pPr>
      <w:r>
        <w:rPr>
          <w:rFonts w:ascii="宋体" w:hAnsi="宋体" w:eastAsia="宋体" w:cs="宋体"/>
          <w:color w:val="000"/>
          <w:sz w:val="28"/>
          <w:szCs w:val="28"/>
        </w:rPr>
        <w:t xml:space="preserve">【关键词】: 大学生；社会主义核心价值观；内涵；培育；校园文化；中国梦</w:t>
      </w:r>
    </w:p>
    <w:p>
      <w:pPr>
        <w:ind w:left="0" w:right="0" w:firstLine="560"/>
        <w:spacing w:before="450" w:after="450" w:line="312" w:lineRule="auto"/>
      </w:pPr>
      <w:r>
        <w:rPr>
          <w:rFonts w:ascii="宋体" w:hAnsi="宋体" w:eastAsia="宋体" w:cs="宋体"/>
          <w:color w:val="000"/>
          <w:sz w:val="28"/>
          <w:szCs w:val="28"/>
        </w:rPr>
        <w:t xml:space="preserve">胡锦涛在十八大报告中指出，要坚持走中国特色社会主义政治发展道路和推进政治体制改革，政治体制改革是我国全面改革的重要组成部分。</w:t>
      </w:r>
    </w:p>
    <w:p>
      <w:pPr>
        <w:ind w:left="0" w:right="0" w:firstLine="560"/>
        <w:spacing w:before="450" w:after="450" w:line="312" w:lineRule="auto"/>
      </w:pPr>
      <w:r>
        <w:rPr>
          <w:rFonts w:ascii="宋体" w:hAnsi="宋体" w:eastAsia="宋体" w:cs="宋体"/>
          <w:color w:val="000"/>
          <w:sz w:val="28"/>
          <w:szCs w:val="28"/>
        </w:rPr>
        <w:t xml:space="preserve">一、大学生应培养社会主义核心价值观</w:t>
      </w:r>
    </w:p>
    <w:p>
      <w:pPr>
        <w:ind w:left="0" w:right="0" w:firstLine="560"/>
        <w:spacing w:before="450" w:after="450" w:line="312" w:lineRule="auto"/>
      </w:pPr>
      <w:r>
        <w:rPr>
          <w:rFonts w:ascii="宋体" w:hAnsi="宋体" w:eastAsia="宋体" w:cs="宋体"/>
          <w:color w:val="000"/>
          <w:sz w:val="28"/>
          <w:szCs w:val="28"/>
        </w:rPr>
        <w:t xml:space="preserve">核心价值观是一个社会中居统治地位、起支配作用的核心理念，也是一个社会必须长期普遍遵循的基本价值准则，具有相对稳定的特点。社会主义价值观是对社会主义价值的总的看法和最根本观点。青年大学生正处于人生观、价值观形成的关键时期，他们思想观念逐渐趋于成型，但仍具有较大的可塑性；他们接受新鲜事物的能力很强，但鉴别力明显欠缺。赢得青年就赢得未来，我们以社会主义核心价值观加强大学生思想教育，具有鲜明的时代意义和现实意义。应从以下几个方面进行社会主义核心价值观教育：</w:t>
      </w:r>
    </w:p>
    <w:p>
      <w:pPr>
        <w:ind w:left="0" w:right="0" w:firstLine="560"/>
        <w:spacing w:before="450" w:after="450" w:line="312" w:lineRule="auto"/>
      </w:pPr>
      <w:r>
        <w:rPr>
          <w:rFonts w:ascii="宋体" w:hAnsi="宋体" w:eastAsia="宋体" w:cs="宋体"/>
          <w:color w:val="000"/>
          <w:sz w:val="28"/>
          <w:szCs w:val="28"/>
        </w:rPr>
        <w:t xml:space="preserve">1.夯实思想政治理论课教学基础。高校思想政治理论课是大学生思想政治教育的主渠道，加强大学生思想政治理论课教育教学，首先科学的课程设置是其基本环节。应充分体现当代中国马克思主义发展的最新成果，全面反映党领导人民建设中国特色社会主义的生动实践</w:t>
      </w:r>
    </w:p>
    <w:p>
      <w:pPr>
        <w:ind w:left="0" w:right="0" w:firstLine="560"/>
        <w:spacing w:before="450" w:after="450" w:line="312" w:lineRule="auto"/>
      </w:pPr>
      <w:r>
        <w:rPr>
          <w:rFonts w:ascii="宋体" w:hAnsi="宋体" w:eastAsia="宋体" w:cs="宋体"/>
          <w:color w:val="000"/>
          <w:sz w:val="28"/>
          <w:szCs w:val="28"/>
        </w:rPr>
        <w:t xml:space="preserve">1和基本经验，全面反映在毛泽东思想、邓小平理论和“三个代表”重要思想、科学发展观指导下哲学社会科学研究的最新进展。</w:t>
      </w:r>
    </w:p>
    <w:p>
      <w:pPr>
        <w:ind w:left="0" w:right="0" w:firstLine="560"/>
        <w:spacing w:before="450" w:after="450" w:line="312" w:lineRule="auto"/>
      </w:pPr>
      <w:r>
        <w:rPr>
          <w:rFonts w:ascii="宋体" w:hAnsi="宋体" w:eastAsia="宋体" w:cs="宋体"/>
          <w:color w:val="000"/>
          <w:sz w:val="28"/>
          <w:szCs w:val="28"/>
        </w:rPr>
        <w:t xml:space="preserve">2.树立优秀大学生典型，通过学生感化学生</w:t>
      </w:r>
    </w:p>
    <w:p>
      <w:pPr>
        <w:ind w:left="0" w:right="0" w:firstLine="560"/>
        <w:spacing w:before="450" w:after="450" w:line="312" w:lineRule="auto"/>
      </w:pPr>
      <w:r>
        <w:rPr>
          <w:rFonts w:ascii="宋体" w:hAnsi="宋体" w:eastAsia="宋体" w:cs="宋体"/>
          <w:color w:val="000"/>
          <w:sz w:val="28"/>
          <w:szCs w:val="28"/>
        </w:rPr>
        <w:t xml:space="preserve">心理学家认为，人的行为往往被其内在动机和需要所驱动。树立典型，塑造榜样就是为了提供行为参照，确立行为目标。学习者有了目标参照，进而努力使自己的行为与榜样的行为一致。大学生身边的优秀典型，他们的精神比较容易为大学生们所接受。对校园中在思想品德方面涌现的优秀大学生典型要及时大力宣传，使良好的风气在大学校园中弘扬，成为大学校园中主导地位的风尚，使大学生们的行为有可仿效的行为作参照，从而见贤思齐。</w:t>
      </w:r>
    </w:p>
    <w:p>
      <w:pPr>
        <w:ind w:left="0" w:right="0" w:firstLine="560"/>
        <w:spacing w:before="450" w:after="450" w:line="312" w:lineRule="auto"/>
      </w:pPr>
      <w:r>
        <w:rPr>
          <w:rFonts w:ascii="宋体" w:hAnsi="宋体" w:eastAsia="宋体" w:cs="宋体"/>
          <w:color w:val="000"/>
          <w:sz w:val="28"/>
          <w:szCs w:val="28"/>
        </w:rPr>
        <w:t xml:space="preserve">二、营造积极向上的校园文化</w:t>
      </w:r>
    </w:p>
    <w:p>
      <w:pPr>
        <w:ind w:left="0" w:right="0" w:firstLine="560"/>
        <w:spacing w:before="450" w:after="450" w:line="312" w:lineRule="auto"/>
      </w:pPr>
      <w:r>
        <w:rPr>
          <w:rFonts w:ascii="宋体" w:hAnsi="宋体" w:eastAsia="宋体" w:cs="宋体"/>
          <w:color w:val="000"/>
          <w:sz w:val="28"/>
          <w:szCs w:val="28"/>
        </w:rPr>
        <w:t xml:space="preserve">学生是校园文化建设的主体，加强校园文化建设的研究与探索,将对培养大学生成长成才具有重要意义。作为一名学生干部我觉得要有扎实的理论基础、过硬的政治素质、很强的是 非观念、优秀的精神面貌，需要充分发挥先锋模范作用。我应该从以下几方面做起：</w:t>
      </w:r>
    </w:p>
    <w:p>
      <w:pPr>
        <w:ind w:left="0" w:right="0" w:firstLine="560"/>
        <w:spacing w:before="450" w:after="450" w:line="312" w:lineRule="auto"/>
      </w:pPr>
      <w:r>
        <w:rPr>
          <w:rFonts w:ascii="宋体" w:hAnsi="宋体" w:eastAsia="宋体" w:cs="宋体"/>
          <w:color w:val="000"/>
          <w:sz w:val="28"/>
          <w:szCs w:val="28"/>
        </w:rPr>
        <w:t xml:space="preserve">1、努力学习勤奋刻苦，善于合理利用学习时间，在学习中起表率作用。这是我作为一名学生党员首先应该做到的，在努力让自己做到优秀的同时，和大家共同进步，经常交流学习经验，不保留，乐于帮助后进的同学。另外，提高自己在知识的摄取方面的宽度和深度，在学好专业知识的同时还要注意个人文化修养的培养，增加自己的知识面，丰富自己的文化底蕴。与此同时，也应该学好理论，提高素质，在政治上带动同学进步。</w:t>
      </w:r>
    </w:p>
    <w:p>
      <w:pPr>
        <w:ind w:left="0" w:right="0" w:firstLine="560"/>
        <w:spacing w:before="450" w:after="450" w:line="312" w:lineRule="auto"/>
      </w:pPr>
      <w:r>
        <w:rPr>
          <w:rFonts w:ascii="宋体" w:hAnsi="宋体" w:eastAsia="宋体" w:cs="宋体"/>
          <w:color w:val="000"/>
          <w:sz w:val="28"/>
          <w:szCs w:val="28"/>
        </w:rPr>
        <w:t xml:space="preserve">2、增强党性修养，增强党性修养。要有坚定的马克思主义信仰，要讲政治道德，要自觉提高政治道德修养。要讲大局，在认真学习和积极宣传党的先进思想、政治理论的基础上，要从实际出发、发挥带头作用，勇于实践“三个 代表”重要思想，积极参加社会实践，在实践中检验所学的理论知识，并不断提高自己 的思想修养和理论水平。</w:t>
      </w:r>
    </w:p>
    <w:p>
      <w:pPr>
        <w:ind w:left="0" w:right="0" w:firstLine="560"/>
        <w:spacing w:before="450" w:after="450" w:line="312" w:lineRule="auto"/>
      </w:pPr>
      <w:r>
        <w:rPr>
          <w:rFonts w:ascii="宋体" w:hAnsi="宋体" w:eastAsia="宋体" w:cs="宋体"/>
          <w:color w:val="000"/>
          <w:sz w:val="28"/>
          <w:szCs w:val="28"/>
        </w:rPr>
        <w:t xml:space="preserve">3、注重带头作用，我们应当志存高远，心存澄洁。即要刻苦钻研，又要勇于实践，具有远大的理想和 强烈的爱国主义成长成才意识，不断提高自身思想健康道德素质，争做优秀的表率，用自己的行动和工作影响、带动同学们共同进步。我应当尊敬身边的老师和学生，全心全意为我们的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三、当代大学生要心存中国梦，为实现中国梦努力奋斗</w:t>
      </w:r>
    </w:p>
    <w:p>
      <w:pPr>
        <w:ind w:left="0" w:right="0" w:firstLine="560"/>
        <w:spacing w:before="450" w:after="450" w:line="312" w:lineRule="auto"/>
      </w:pPr>
      <w:r>
        <w:rPr>
          <w:rFonts w:ascii="宋体" w:hAnsi="宋体" w:eastAsia="宋体" w:cs="宋体"/>
          <w:color w:val="000"/>
          <w:sz w:val="28"/>
          <w:szCs w:val="28"/>
        </w:rPr>
        <w:t xml:space="preserve">2024年11月29日，总书记和其他中央领导同志来到国家博物馆，参观大型展览《复兴之路》并发表重要讲话。习总书记在讲话中指出：“每个人都有理想和追求，都有自己的梦想。实现中华民族伟大复兴，就是中华民族近代以来最伟大的梦想。这个梦想，凝聚了几代中国人的夙愿，体现了中华民族和中国人民的整体利益，是每一个中华儿女的共同期盼。每个人都有自己的梦想，把大家的梦想汇集到一起，就成了整个国家的梦想。”</w:t>
      </w:r>
    </w:p>
    <w:p>
      <w:pPr>
        <w:ind w:left="0" w:right="0" w:firstLine="560"/>
        <w:spacing w:before="450" w:after="450" w:line="312" w:lineRule="auto"/>
      </w:pPr>
      <w:r>
        <w:rPr>
          <w:rFonts w:ascii="宋体" w:hAnsi="宋体" w:eastAsia="宋体" w:cs="宋体"/>
          <w:color w:val="000"/>
          <w:sz w:val="28"/>
          <w:szCs w:val="28"/>
        </w:rPr>
        <w:t xml:space="preserve">习总书记对“中国梦”的深情阐述，激励着每一位中华儿女，触动并点燃了每个中国人内心深处的“中国梦”。有人说，中国梦是国</w:t>
      </w:r>
    </w:p>
    <w:p>
      <w:pPr>
        <w:ind w:left="0" w:right="0" w:firstLine="560"/>
        <w:spacing w:before="450" w:after="450" w:line="312" w:lineRule="auto"/>
      </w:pPr>
      <w:r>
        <w:rPr>
          <w:rFonts w:ascii="宋体" w:hAnsi="宋体" w:eastAsia="宋体" w:cs="宋体"/>
          <w:color w:val="000"/>
          <w:sz w:val="28"/>
          <w:szCs w:val="28"/>
        </w:rPr>
        <w:t xml:space="preserve">家的梦，是民族的梦，是人民的梦，但我认为更是青年学生的梦。大学生作为中国未来的建设者，更是中国梦的承担者与实现者。</w:t>
      </w:r>
    </w:p>
    <w:p>
      <w:pPr>
        <w:ind w:left="0" w:right="0" w:firstLine="560"/>
        <w:spacing w:before="450" w:after="450" w:line="312" w:lineRule="auto"/>
      </w:pPr>
      <w:r>
        <w:rPr>
          <w:rFonts w:ascii="宋体" w:hAnsi="宋体" w:eastAsia="宋体" w:cs="宋体"/>
          <w:color w:val="000"/>
          <w:sz w:val="28"/>
          <w:szCs w:val="28"/>
        </w:rPr>
        <w:t xml:space="preserve">大学生是“中国梦”的追寻者，回首19世纪，我们中华民族那段波澜壮阔的的历史征程，是与一批又一批有志青年学生的不断探索和英勇奋斗紧密相连的，他们抛头颅、撒热血，前赴后继、可歌可泣，只为寻求救亡图存之路。中国共产党成立以后，青年学生运动在党的领导下，沿着马克思主义的正确方向继续前进，无数青年为了民族独立、人民解放和国家富强，用生命唤醒无知，用热血点燃青春，谱写出中国青年运动的壮丽篇章。年代日新月异，历史阔步向前，21世纪的青年学生肩负着实现中华民族伟大复兴的历史使命，他们流淌着“先烈的血脉”，凝结着“民族的精神”，汇聚着“中国的力量”„„大家有一个共同的梦想，那就是“中国梦”！</w:t>
      </w:r>
    </w:p>
    <w:p>
      <w:pPr>
        <w:ind w:left="0" w:right="0" w:firstLine="560"/>
        <w:spacing w:before="450" w:after="450" w:line="312" w:lineRule="auto"/>
      </w:pPr>
      <w:r>
        <w:rPr>
          <w:rFonts w:ascii="宋体" w:hAnsi="宋体" w:eastAsia="宋体" w:cs="宋体"/>
          <w:color w:val="000"/>
          <w:sz w:val="28"/>
          <w:szCs w:val="28"/>
        </w:rPr>
        <w:t xml:space="preserve">大学生是“中国梦”的寄托者，“中国梦”的本质内涵是实现国家富强、民族复兴、人民幸福，而青年学生是祖国的未来、民族的希望，是党和人民事业发展朝气蓬勃的推动力量。成长在发展时代的青年，是幸运的；追逐复兴梦想的青年，是光荣的。看当代青年学生，思想主流积极、健康、向上，他们热爱党，热爱祖国，热爱人民，坚决拥护党的路线方针政策，高度认同邓小平理论、“三个代表”重要思想，忠实践行科学发展观，对坚持走中国特色社会主义道路、实现全面建设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大学生是“中国梦”的成就者。实现中华民族伟大复兴，既有着</w:t>
      </w:r>
    </w:p>
    <w:p>
      <w:pPr>
        <w:ind w:left="0" w:right="0" w:firstLine="560"/>
        <w:spacing w:before="450" w:after="450" w:line="312" w:lineRule="auto"/>
      </w:pPr>
      <w:r>
        <w:rPr>
          <w:rFonts w:ascii="宋体" w:hAnsi="宋体" w:eastAsia="宋体" w:cs="宋体"/>
          <w:color w:val="000"/>
          <w:sz w:val="28"/>
          <w:szCs w:val="28"/>
        </w:rPr>
        <w:t xml:space="preserve">辉煌灿烂的前景，也是我们党矢志不渝的奋斗目标，但这又是一个长期奋斗的历史过程。青年学生一定要树立崇高的理想和信念，坚定中国特色社会主义的道路自信、理论自信、制度自信，将“个人梦”和“中国梦”相结合，担负起自己的使命与责任；一定要刻苦学习、全面发展，把创新精神同科学态度结合起来，把仰望星空与脚踏实地结合起来，不断增强民族文化认同感，切实掌握现代文明和技术成果；一定要自觉地到祖国最需要的地方去，到条件艰苦的地方去，在改革开放和现代化建设的伟大实践中经风雨、见世面、长才干，为实现中华民族的伟大复兴贡献自己的青春、智慧和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和改进大学生思想政治教育的意见》(中发[2024]16号文件).[2]刁桂芸.《论加强当代大学生人生价值观教育》，光明日报，2024,（6－20）.[3]彭仲生.《榜样激励在大学生思政教育中的运用》，中国成人教育，2024,（9）.</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第三篇：大学生为中国梦的做的贡献</w:t>
      </w:r>
    </w:p>
    <w:p>
      <w:pPr>
        <w:ind w:left="0" w:right="0" w:firstLine="560"/>
        <w:spacing w:before="450" w:after="450" w:line="312" w:lineRule="auto"/>
      </w:pPr>
      <w:r>
        <w:rPr>
          <w:rFonts w:ascii="宋体" w:hAnsi="宋体" w:eastAsia="宋体" w:cs="宋体"/>
          <w:color w:val="000"/>
          <w:sz w:val="28"/>
          <w:szCs w:val="28"/>
        </w:rPr>
        <w:t xml:space="preserve">大学生为中国梦的贡献</w:t>
      </w:r>
    </w:p>
    <w:p>
      <w:pPr>
        <w:ind w:left="0" w:right="0" w:firstLine="560"/>
        <w:spacing w:before="450" w:after="450" w:line="312" w:lineRule="auto"/>
      </w:pPr>
      <w:r>
        <w:rPr>
          <w:rFonts w:ascii="宋体" w:hAnsi="宋体" w:eastAsia="宋体" w:cs="宋体"/>
          <w:color w:val="000"/>
          <w:sz w:val="28"/>
          <w:szCs w:val="28"/>
        </w:rPr>
        <w:t xml:space="preserve">2024年11月29日，总书记在参观中国国家博物馆“复兴之路”时创造性地提出了“中国梦”一词。今年3月17日，总书记在第十二届全国人大一次会议闭幕会上发表重要讲话，再次阐述“中国梦”。他指出，实现全面建成小康社会、建成富强民主文明和谐的社会主义现代化国家的奋斗目标，实现中华民族伟大复兴的“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中国梦，是我们的梦，是国家的梦，是时代的梦，也是所有中国人民的梦！我作为一名中国人，我认为中国梦是我们历代人的目标，从日本侵略中国直到现在，人们都心怀有梦，并且通过不懈的努力得以实现，我们要从一点一滴做起，从我做起，也要学习弗莱明的钻研、爱迪生的勤问、周恩来的志向等。我们现在比历史任何时期都更加接近中华民族伟大复兴这个目标。一代又一代，有浪淘不尽的风流人物，有黄河冲不垮的伟大目标。我们要学习周恩来的“为中华之崛起而读书”；要学习冼星海那“我的音乐，要献给祖国，献给劳动人民，为挽救民族危机而服务”的爱国之心；更要学习肖楚女那“人生应该如蜡烛一样，从顶燃到底，一直都是光明的”的坚持。这处处体现出中国人的梦。</w:t>
      </w:r>
    </w:p>
    <w:p>
      <w:pPr>
        <w:ind w:left="0" w:right="0" w:firstLine="560"/>
        <w:spacing w:before="450" w:after="450" w:line="312" w:lineRule="auto"/>
      </w:pPr>
      <w:r>
        <w:rPr>
          <w:rFonts w:ascii="宋体" w:hAnsi="宋体" w:eastAsia="宋体" w:cs="宋体"/>
          <w:color w:val="000"/>
          <w:sz w:val="28"/>
          <w:szCs w:val="28"/>
        </w:rPr>
        <w:t xml:space="preserve">俗话说：“少年智则中国智，少年强则中国强”。我作为一名教育工作者，我的梦想就是：穷尽我所有的努力和智慧，教育引导孩子们健康快乐的成长。我们用同样的方式，努力的实现着同一个梦想，用爱心带来温暖，用智慧传递希望，并竭尽全力，培育花朵，孕育希望！；让全校师生将梦想转化为每一天的具体行动，化做一种无形的动力，让教师快乐教学，让学生健康快乐成长。</w:t>
      </w:r>
    </w:p>
    <w:p>
      <w:pPr>
        <w:ind w:left="0" w:right="0" w:firstLine="560"/>
        <w:spacing w:before="450" w:after="450" w:line="312" w:lineRule="auto"/>
      </w:pPr>
      <w:r>
        <w:rPr>
          <w:rFonts w:ascii="宋体" w:hAnsi="宋体" w:eastAsia="宋体" w:cs="宋体"/>
          <w:color w:val="000"/>
          <w:sz w:val="28"/>
          <w:szCs w:val="28"/>
        </w:rPr>
        <w:t xml:space="preserve">大力培育选树学生先进典型。我校高度重视学生先进典型的培育选树工作，抓好用好典型，传播放大立德树人的正能量，用“中国梦”凝聚强大精神能量，激励广大学生学习先进、崇尚先进、争当先进，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在这个神圣的地方，我将奉献我全部的爱给那一群天真可爱的孩子们，从点滴做起，从教育教学做起，从关心帮助孩子生活小事做起，立前路之明灯，燃燎原之星火。为孩子的明天放飞我心中的爱！</w:t>
      </w:r>
    </w:p>
    <w:p>
      <w:pPr>
        <w:ind w:left="0" w:right="0" w:firstLine="560"/>
        <w:spacing w:before="450" w:after="450" w:line="312" w:lineRule="auto"/>
      </w:pPr>
      <w:r>
        <w:rPr>
          <w:rFonts w:ascii="宋体" w:hAnsi="宋体" w:eastAsia="宋体" w:cs="宋体"/>
          <w:color w:val="000"/>
          <w:sz w:val="28"/>
          <w:szCs w:val="28"/>
        </w:rPr>
        <w:t xml:space="preserve">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四海翻腾云水怒，五洲震荡风雷激。”“中国梦”像熊熊燃烧的火炬，照耀着人民前进的道路；“中国梦”像展翅高飞的海燕，呼唤着人民向黑暗腐朽的势力冲击；“中国梦”像嘹亮的号角，鼓舞着我们奋勇杀敌；现在的“中国梦”则像振奋人心的金鼓，催促着我们乘风破浪，锐意改革，创造属于我们的奇迹！</w:t>
      </w:r>
    </w:p>
    <w:p>
      <w:pPr>
        <w:ind w:left="0" w:right="0" w:firstLine="560"/>
        <w:spacing w:before="450" w:after="450" w:line="312" w:lineRule="auto"/>
      </w:pPr>
      <w:r>
        <w:rPr>
          <w:rFonts w:ascii="宋体" w:hAnsi="宋体" w:eastAsia="宋体" w:cs="宋体"/>
          <w:color w:val="000"/>
          <w:sz w:val="28"/>
          <w:szCs w:val="28"/>
        </w:rPr>
        <w:t xml:space="preserve">作为一名青年大学生，中国梦归根结底是全体中国人的梦，也是我们每一名青年大学生的梦，要实现中华民族的伟大复兴这一中国梦，需要广大大学生的接力奋斗。作为新时代的青年，不但心中要有梦，更要坚定这个梦，怀着坚定不移的信念，紧跟党的步伐，不断提高自身素质，勇于创新，艰苦奋斗，锤炼出高尚的品格，成为祖国栋梁。青年大学生一定要坚定理想信念，勤奋学习练好本领，提升道德品格和人文素养，在实现中国梦的伟大实践中贡献青春和力量。吾辈青年应时刻铭记“少年强则国强”的警言，培养社会责任感、创新精神、实践能力，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青年大学生如何为实现中国梦做自己的贡献？</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【国际经济与贸易 李 聪】</w:t>
      </w:r>
    </w:p>
    <w:p>
      <w:pPr>
        <w:ind w:left="0" w:right="0" w:firstLine="560"/>
        <w:spacing w:before="450" w:after="450" w:line="312" w:lineRule="auto"/>
      </w:pPr>
      <w:r>
        <w:rPr>
          <w:rFonts w:ascii="宋体" w:hAnsi="宋体" w:eastAsia="宋体" w:cs="宋体"/>
          <w:color w:val="000"/>
          <w:sz w:val="28"/>
          <w:szCs w:val="28"/>
        </w:rPr>
        <w:t xml:space="preserve">梦，是一个人头脑中的虚幻；中国，是一个人成长、发展的现实之地。那么，“中国梦”，则将二者结合在一起，既给了梦以现实的依存，又赋予中国美好的畅想——同时，每个人在中国这个大家庭中扮演的角色不同，因而每个人的立足点、着眼点也不同，所以，“中国梦”也因人而异。我，作为一名大学生，作为一个能够做梦的人，作为一个中国人，也有着自己的“中国梦”。</w:t>
      </w:r>
    </w:p>
    <w:p>
      <w:pPr>
        <w:ind w:left="0" w:right="0" w:firstLine="560"/>
        <w:spacing w:before="450" w:after="450" w:line="312" w:lineRule="auto"/>
      </w:pPr>
      <w:r>
        <w:rPr>
          <w:rFonts w:ascii="宋体" w:hAnsi="宋体" w:eastAsia="宋体" w:cs="宋体"/>
          <w:color w:val="000"/>
          <w:sz w:val="28"/>
          <w:szCs w:val="28"/>
        </w:rPr>
        <w:t xml:space="preserve">首先，我们来认识一个问题，何为“中国梦”？中国梦是习近平同志提出的指导思想。总书记把“中国梦”定义为“实现伟大复兴，就是中华民族近代以来最伟大梦想”，并且表示这个梦“一定能实现”。习主席还强调：“到中国共产党成立100年时全面建成小康社会的目标一定能实现，到新中国成立100年时中华民族伟大复兴的梦想一定能实现”。按此计算，全面建成小康社会于2024年实现，距今（2024）还有8年；中华民族伟大复兴于2024年实现，距今还有36年。总书记还用“三个必须”来指明实现“中国梦”的路径：“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那么，其中有一点是必须凝聚中国力量，那么作为社会主义接班人的大学生更是要发挥自觉性，为中国梦而做出自己应有的贡献，正如梁启超的少年中国说少年智则国智，少年富则国富，少年强则国强，少年独立则国独立，少年自由则国自由，少年进步则国进步，少年胜于欧洲，则国胜于欧洲，少年雄于地球，则国雄于地球；作为正处于人生观、价值观形成的关键时期的青年大学生，我们作为未来的支柱，要有敢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从黄帝开创历史到如今的我们诵读历史，我看到太多太多的事迹，每个中国人都拥有着同样的中国梦。中国梦流淌过每个日日夜夜、每个中国人的内心。不管有多大的困难，地震、泥石流、洪灾，总是会有饱经沧桑后的微笑。或许，我们真的太渺小，太举无轻重，但我们应当坚信滴水会有穿石日，长风破浪会有时 直挂云帆济沧海！</w:t>
      </w:r>
    </w:p>
    <w:p>
      <w:pPr>
        <w:ind w:left="0" w:right="0" w:firstLine="560"/>
        <w:spacing w:before="450" w:after="450" w:line="312" w:lineRule="auto"/>
      </w:pPr>
      <w:r>
        <w:rPr>
          <w:rFonts w:ascii="宋体" w:hAnsi="宋体" w:eastAsia="宋体" w:cs="宋体"/>
          <w:color w:val="000"/>
          <w:sz w:val="28"/>
          <w:szCs w:val="28"/>
        </w:rPr>
        <w:t xml:space="preserve">循序渐进才能赢得时间，细水长流方能直达永恒，对于“中国梦”，我应该在以下几方面下功夫：</w:t>
      </w:r>
    </w:p>
    <w:p>
      <w:pPr>
        <w:ind w:left="0" w:right="0" w:firstLine="560"/>
        <w:spacing w:before="450" w:after="450" w:line="312" w:lineRule="auto"/>
      </w:pPr>
      <w:r>
        <w:rPr>
          <w:rFonts w:ascii="宋体" w:hAnsi="宋体" w:eastAsia="宋体" w:cs="宋体"/>
          <w:color w:val="000"/>
          <w:sz w:val="28"/>
          <w:szCs w:val="28"/>
        </w:rPr>
        <w:t xml:space="preserve">①努力学习专业知识，勤奋刻苦，善于合理利用学习时间，在学习中起表率作用，这是我作为学生党支部书首先应该做到的，在努力让自己做到优秀的同时，和大家共同进步。</w:t>
      </w:r>
    </w:p>
    <w:p>
      <w:pPr>
        <w:ind w:left="0" w:right="0" w:firstLine="560"/>
        <w:spacing w:before="450" w:after="450" w:line="312" w:lineRule="auto"/>
      </w:pPr>
      <w:r>
        <w:rPr>
          <w:rFonts w:ascii="宋体" w:hAnsi="宋体" w:eastAsia="宋体" w:cs="宋体"/>
          <w:color w:val="000"/>
          <w:sz w:val="28"/>
          <w:szCs w:val="28"/>
        </w:rPr>
        <w:t xml:space="preserve">②增强党性修养，增强党性认识。要有坚定的马克思主义信仰，要自觉提高政治道德修养。在认真学习和积极宣传党的先进思想、政治理论的基础上，要从实际出发、发挥带头作用，勇于实践“党的群众路线”重要思想，积极参加社会实践，在实践中检验所学的理论知识，并不断提高自己的思想修养和理论水平。</w:t>
      </w:r>
    </w:p>
    <w:p>
      <w:pPr>
        <w:ind w:left="0" w:right="0" w:firstLine="560"/>
        <w:spacing w:before="450" w:after="450" w:line="312" w:lineRule="auto"/>
      </w:pPr>
      <w:r>
        <w:rPr>
          <w:rFonts w:ascii="宋体" w:hAnsi="宋体" w:eastAsia="宋体" w:cs="宋体"/>
          <w:color w:val="000"/>
          <w:sz w:val="28"/>
          <w:szCs w:val="28"/>
        </w:rPr>
        <w:t xml:space="preserve">③注重带头作用，我们应当志存高远。即要刻苦钻研，又要勇于实践，具有远大的理想和强烈的爱国主义成长成才意识，不断提高自身思想健康道德素质，争做优秀的表率，用自己的行动和工作影响、带动同学们共同进步。尊敬身边的师长和学弟学妹，全心全意为集体、为师生服务，热心社会工作，热情服务需要帮助的人和群体，奉献点点滴滴，要永怀大爱之心。</w:t>
      </w:r>
    </w:p>
    <w:p>
      <w:pPr>
        <w:ind w:left="0" w:right="0" w:firstLine="560"/>
        <w:spacing w:before="450" w:after="450" w:line="312" w:lineRule="auto"/>
      </w:pPr>
      <w:r>
        <w:rPr>
          <w:rFonts w:ascii="宋体" w:hAnsi="宋体" w:eastAsia="宋体" w:cs="宋体"/>
          <w:color w:val="000"/>
          <w:sz w:val="28"/>
          <w:szCs w:val="28"/>
        </w:rPr>
        <w:t xml:space="preserve">今后我将进一步提高思想认识，在党组织的指导下，同志们的帮助下，转变工作作风，加强政治理论学习，增强对党性的认识与理解，结合自身情况加倍努力，出色完成各项学习与任务，为服务党员同志、服务群众多作贡献，公开承诺并以实际行动履约践诺，为实现伟大“中国梦”而尽绵薄之力，时刻接受党组织的检查与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第五篇：当代大学生如何为实现中国梦做出自己的贡献</w:t>
      </w:r>
    </w:p>
    <w:p>
      <w:pPr>
        <w:ind w:left="0" w:right="0" w:firstLine="560"/>
        <w:spacing w:before="450" w:after="450" w:line="312" w:lineRule="auto"/>
      </w:pPr>
      <w:r>
        <w:rPr>
          <w:rFonts w:ascii="宋体" w:hAnsi="宋体" w:eastAsia="宋体" w:cs="宋体"/>
          <w:color w:val="000"/>
          <w:sz w:val="28"/>
          <w:szCs w:val="28"/>
        </w:rPr>
        <w:t xml:space="preserve">当代大学生如何为实现中国梦做出自己的贡献 改革开放以来我国经济不断发展，国际地位不断提高，各个领域飞速发展。当代大学生作为我国新一代的技术性人才，就像一股新鲜的血液注入各个领域。作为大学生我们应该为实现中国梦做贡献。</w:t>
      </w:r>
    </w:p>
    <w:p>
      <w:pPr>
        <w:ind w:left="0" w:right="0" w:firstLine="560"/>
        <w:spacing w:before="450" w:after="450" w:line="312" w:lineRule="auto"/>
      </w:pPr>
      <w:r>
        <w:rPr>
          <w:rFonts w:ascii="宋体" w:hAnsi="宋体" w:eastAsia="宋体" w:cs="宋体"/>
          <w:color w:val="000"/>
          <w:sz w:val="28"/>
          <w:szCs w:val="28"/>
        </w:rPr>
        <w:t xml:space="preserve">一、我们要有正确的奋斗方向，这个正确的奋斗方向则必须要有引领青年学生前进的力量。中国共产党作为领导全国各族人民建设中国特色社会主义的核心力量，则必然会引领高校青年学生朝着正确的奋斗方向前进。因此，高校青年学生必须热爱中国共产党，坚定共产主义信仰，认真学习党的基本理论知识，为实现“中国梦”寻求精神支柱。</w:t>
      </w:r>
    </w:p>
    <w:p>
      <w:pPr>
        <w:ind w:left="0" w:right="0" w:firstLine="560"/>
        <w:spacing w:before="450" w:after="450" w:line="312" w:lineRule="auto"/>
      </w:pPr>
      <w:r>
        <w:rPr>
          <w:rFonts w:ascii="宋体" w:hAnsi="宋体" w:eastAsia="宋体" w:cs="宋体"/>
          <w:color w:val="000"/>
          <w:sz w:val="28"/>
          <w:szCs w:val="28"/>
        </w:rPr>
        <w:t xml:space="preserve">二、高校青年学生必须利用周末和节假日，去走入社会，根据各自的专业实际，去参加各类社会实践，去发现问题，解决问题，让“中国梦”的实现越来越近。</w:t>
      </w:r>
    </w:p>
    <w:p>
      <w:pPr>
        <w:ind w:left="0" w:right="0" w:firstLine="560"/>
        <w:spacing w:before="450" w:after="450" w:line="312" w:lineRule="auto"/>
      </w:pPr>
      <w:r>
        <w:rPr>
          <w:rFonts w:ascii="宋体" w:hAnsi="宋体" w:eastAsia="宋体" w:cs="宋体"/>
          <w:color w:val="000"/>
          <w:sz w:val="28"/>
          <w:szCs w:val="28"/>
        </w:rPr>
        <w:t xml:space="preserve">三、实现中国梦，高校青年学生必须脚踏实地，立足国情，立足现实，刻苦学习专业知识。无论是在学习上还是生活中，都要脚踏实地，一步一个脚印，扎扎实实做事。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实现中国梦，说到底就是学生首先要把自己的事情做好。青年人只有脚踏实地的实干，才能把美丽的梦想变成光辉的现实。中共中央总书记、国家主席习近平指出：“全国广大青少年要志存高远，增长知识，锤炼意志，让青春在时代进步中焕发出绚丽的光彩。”作为高校青年学生要牢总书记的教诲，永远热爱我们伟大的祖国，永远热爱我们伟大的人民，永远热爱我们伟大的中华民族，刻苦学习、勇于实践，求真务实、艰苦奋斗，与时俱进、开拓创新，用自己勤劳的双手收获成功、托起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