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“弘扬爱国主义精神、用奋斗奉献追梦新时代”主题党课讲稿（共5则范文）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弘扬爱国主义精神、用奋斗奉献追梦新时代”主题党课讲稿（共）“弘扬爱国主义精神、用奋斗奉献追梦新时代”主题党课讲稿今年是全面建成小康社会的关键之年，是“十三五”发展规划的收官之年，打赢三大攻坚战，夺取全面建成小康社会是历史赋予我们...</w:t>
      </w:r>
    </w:p>
    <w:p>
      <w:pPr>
        <w:ind w:left="0" w:right="0" w:firstLine="560"/>
        <w:spacing w:before="450" w:after="450" w:line="312" w:lineRule="auto"/>
      </w:pPr>
      <w:r>
        <w:rPr>
          <w:rFonts w:ascii="黑体" w:hAnsi="黑体" w:eastAsia="黑体" w:cs="黑体"/>
          <w:color w:val="000000"/>
          <w:sz w:val="36"/>
          <w:szCs w:val="36"/>
          <w:b w:val="1"/>
          <w:bCs w:val="1"/>
        </w:rPr>
        <w:t xml:space="preserve">第一篇：“弘扬爱国主义精神、用奋斗奉献追梦新时代”主题党课讲稿（共）</w:t>
      </w:r>
    </w:p>
    <w:p>
      <w:pPr>
        <w:ind w:left="0" w:right="0" w:firstLine="560"/>
        <w:spacing w:before="450" w:after="450" w:line="312" w:lineRule="auto"/>
      </w:pPr>
      <w:r>
        <w:rPr>
          <w:rFonts w:ascii="宋体" w:hAnsi="宋体" w:eastAsia="宋体" w:cs="宋体"/>
          <w:color w:val="000"/>
          <w:sz w:val="28"/>
          <w:szCs w:val="28"/>
        </w:rPr>
        <w:t xml:space="preserve">“弘扬爱国主义精神、用奋斗奉献追梦新时代”主题党课讲稿</w:t>
      </w:r>
    </w:p>
    <w:p>
      <w:pPr>
        <w:ind w:left="0" w:right="0" w:firstLine="560"/>
        <w:spacing w:before="450" w:after="450" w:line="312" w:lineRule="auto"/>
      </w:pPr>
      <w:r>
        <w:rPr>
          <w:rFonts w:ascii="宋体" w:hAnsi="宋体" w:eastAsia="宋体" w:cs="宋体"/>
          <w:color w:val="000"/>
          <w:sz w:val="28"/>
          <w:szCs w:val="28"/>
        </w:rPr>
        <w:t xml:space="preserve">今年是全面建成小康社会的关键之年，是“十三五”发展规划的收官之年，打赢三大攻坚战，夺取全面建成小康社会是历史赋予我们的职责使命。明年是十四五规划开局之年，是建党100周年，是“两个一百年”奋斗目标的历史交汇点，是中华民族实现伟大复兴“中国梦”的征程中具有里程碑意义的年份。作为这段历史的创造者、参与者、见证者，我们每个中国人都应当为这段历史奉献自己的智慧和力量，这就是历史责任感。</w:t>
      </w:r>
    </w:p>
    <w:p>
      <w:pPr>
        <w:ind w:left="0" w:right="0" w:firstLine="560"/>
        <w:spacing w:before="450" w:after="450" w:line="312" w:lineRule="auto"/>
      </w:pPr>
      <w:r>
        <w:rPr>
          <w:rFonts w:ascii="宋体" w:hAnsi="宋体" w:eastAsia="宋体" w:cs="宋体"/>
          <w:color w:val="000"/>
          <w:sz w:val="28"/>
          <w:szCs w:val="28"/>
        </w:rPr>
        <w:t xml:space="preserve">今天在座的都是党员同志，站在历史交汇点上，我们该如何提升历史责任感，在各自的岗位上，激发“正能量”，为实现第二个百年奋斗目标贡献智慧和力量?在此，我送给大家六个字：爱国、奋斗、奉献。具体来说：</w:t>
      </w:r>
    </w:p>
    <w:p>
      <w:pPr>
        <w:ind w:left="0" w:right="0" w:firstLine="560"/>
        <w:spacing w:before="450" w:after="450" w:line="312" w:lineRule="auto"/>
      </w:pPr>
      <w:r>
        <w:rPr>
          <w:rFonts w:ascii="宋体" w:hAnsi="宋体" w:eastAsia="宋体" w:cs="宋体"/>
          <w:color w:val="000"/>
          <w:sz w:val="28"/>
          <w:szCs w:val="28"/>
        </w:rPr>
        <w:t xml:space="preserve">一、要把爱国主义摆在首位，这是实现第二个百年奋斗目标的成功之本</w:t>
      </w:r>
    </w:p>
    <w:p>
      <w:pPr>
        <w:ind w:left="0" w:right="0" w:firstLine="560"/>
        <w:spacing w:before="450" w:after="450" w:line="312" w:lineRule="auto"/>
      </w:pPr>
      <w:r>
        <w:rPr>
          <w:rFonts w:ascii="宋体" w:hAnsi="宋体" w:eastAsia="宋体" w:cs="宋体"/>
          <w:color w:val="000"/>
          <w:sz w:val="28"/>
          <w:szCs w:val="28"/>
        </w:rPr>
        <w:t xml:space="preserve">“你是中国人吗?你爱中国吗?你愿意中国好吗?”1935年，南开大学老校长张伯苓用“爱国三问”点燃了师生爱国斗志，激励有志青年发愤图强。习近平总书记在南开大学考察调研期间特别指出：“这既是历史之问，也是时代之问、未来之问。我们要把这个事情做好。”</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爱国，是人世间最深层、最持久的情感，这种感情在历史的长河中孕育流淌、绵延不绝，在时代的场域里扎根生长、释放能量。它是一个人的立德之源、立功之本，是我们民族精神的核心和砥砺前行的精神依靠。</w:t>
      </w:r>
    </w:p>
    <w:p>
      <w:pPr>
        <w:ind w:left="0" w:right="0" w:firstLine="560"/>
        <w:spacing w:before="450" w:after="450" w:line="312" w:lineRule="auto"/>
      </w:pPr>
      <w:r>
        <w:rPr>
          <w:rFonts w:ascii="宋体" w:hAnsi="宋体" w:eastAsia="宋体" w:cs="宋体"/>
          <w:color w:val="000"/>
          <w:sz w:val="28"/>
          <w:szCs w:val="28"/>
        </w:rPr>
        <w:t xml:space="preserve">2024年5月30日，习近平总书记来到北京市海淀区民族小学参加少先队主题队日活动，看到一个学生写了“精忠报国”四个墨笔字时，讲起了自己从小听“精忠报国、岳母刺字”的故事。“诚既勇兮又以武，终刚强兮不可凌。身既死兮神以灵，魂魄毅兮为鬼雄。”2024年9月3日，在纪念中国人民抗日战争暨世界反法西斯战争胜利69周年座谈会上，习近平引用屈原的诗句，高度评价了一批抗日将领和英雄群体的爱国精神。他曾在2024年一下飞机，就驱车一个半小时奔赴大别山深处的金寨县，向烈士纪念塔敬献花篮；他也曾两个月内两次前往卢沟桥，在抗战纪念馆内的英烈环廊仔细查找张自忠、左权、杨靖宇等抗日名将的名字。</w:t>
      </w:r>
    </w:p>
    <w:p>
      <w:pPr>
        <w:ind w:left="0" w:right="0" w:firstLine="560"/>
        <w:spacing w:before="450" w:after="450" w:line="312" w:lineRule="auto"/>
      </w:pPr>
      <w:r>
        <w:rPr>
          <w:rFonts w:ascii="宋体" w:hAnsi="宋体" w:eastAsia="宋体" w:cs="宋体"/>
          <w:color w:val="000"/>
          <w:sz w:val="28"/>
          <w:szCs w:val="28"/>
        </w:rPr>
        <w:t xml:space="preserve">爱国主义精神是维护国家统一、促进民族团结的强大内生动力，是实现中华民族伟大复兴中国梦的精神源泉。虽然爱国主义精神在不同的历史时期有着不同的主题和使命，但其本质却从未发生改变，即始终饱含着人们对国家强烈的归属感和认同感，这种精神是中华民族虽久经磨难但却依旧能够以雄伟的姿态屹立于世界民族之林的关键所在。在新的历史时代，作为一名党员，我们应该从四个方面入手，弘扬爱国主义精神，为中华民族伟大复兴中国梦的实现提供共同精神支柱和强大精神动力。</w:t>
      </w:r>
    </w:p>
    <w:p>
      <w:pPr>
        <w:ind w:left="0" w:right="0" w:firstLine="560"/>
        <w:spacing w:before="450" w:after="450" w:line="312" w:lineRule="auto"/>
      </w:pPr>
      <w:r>
        <w:rPr>
          <w:rFonts w:ascii="宋体" w:hAnsi="宋体" w:eastAsia="宋体" w:cs="宋体"/>
          <w:color w:val="000"/>
          <w:sz w:val="28"/>
          <w:szCs w:val="28"/>
        </w:rPr>
        <w:t xml:space="preserve">（一）要把个人理想与祖国前途、民族命运联系起来。在中国人的精神谱系里，个人与国家从来都是密不可分的，个人前途和国家命运从来都是相辅相成、有机统一的。如果个人理想脱离了国家发展，就会迷失方向、偏离航道；如果国家发展离开了个人努力，就会流于空谈、失去根基。“共和国勋章”获得者于敏，在原子核理论研究的巅峰时期，为了国家需要，转而从事氢弹理论的探索研究工作。“共和国勋章”获得者孙家栋在75岁高龄时毅然接下了首任探月工程总设计师的重担，对于别人的不理解，孙家栋只有一句话：“国家需要，我就去做。”“最美奋斗者”林巧稚，称自己是“一辈子的值班医生”，将全身心奉献给祖国医学事业，亲手迎接了5万多个新生命。事实证明，只有胸怀忧国忧民之心、爱国爱民之情，以一生的真情投入、一辈子的顽强奋斗来践行爱国主义精神，才能成为“最美奋斗者”，才能让个人梦随中国梦一起璀璨、一起光彩。</w:t>
      </w:r>
    </w:p>
    <w:p>
      <w:pPr>
        <w:ind w:left="0" w:right="0" w:firstLine="560"/>
        <w:spacing w:before="450" w:after="450" w:line="312" w:lineRule="auto"/>
      </w:pPr>
      <w:r>
        <w:rPr>
          <w:rFonts w:ascii="宋体" w:hAnsi="宋体" w:eastAsia="宋体" w:cs="宋体"/>
          <w:color w:val="000"/>
          <w:sz w:val="28"/>
          <w:szCs w:val="28"/>
        </w:rPr>
        <w:t xml:space="preserve">（二）要把爱国与爱党、爱社会主义统一起来。在当代中国，爱国主义始终围绕着实现民族富强、人民幸福而发展，最终汇流于中国特色社会主义。新中国是中国共产党领导的社会主义国家，祖国的命运与党的命运、社会主义的命运密不可分。只有坚持爱国和爱党、爱社会主义相统一，爱国主义才是鲜活的、真实的。邓小平同志曾说：“有人说不爱社会主义不等于不爱国。难道祖国是抽象的吗?不爱共产党领导的社会主义的新中国，爱什么呢?”我们要深刻认识党的领导是中国特色社会主义最本质特征和最大制度优势，坚持党的领导、坚持走中国特色社会主义道路是实现国家富强的根本保障和必由之路。在新的时代条件下，弘扬爱国主义精神，必须坚持以维护祖国统一和民族团结作为着力点和落脚点，同一切分裂国家、危害国家安全的行为作斗争，同一切歪曲祖国发展历史、抹黑党的形象的错误言论作斗争。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三）要把爱国主义同弘扬中华民族优秀文化结合起来。习近平总书记指出：“在中华民族几千年绵延发展的历史长河中，爱国主义始终是激昂的主旋律，始终是激励我国各族人民自强不息的强大力量。”弘扬爱国主义精神，必须尊重和传承中华民族历史和文化，理解和接受祖国悠久历史、深厚文化。“苟利国家生死以，岂因祸福避趋之；天下兴亡、匹夫有责；以身许国，何事不敢为?只解沙场为国死，何须马革裹尸还。”可以说，中华民族传统文化蕴含着的以身许国的爱国主义精神，是中华民族不畏艰难险阻，不断铸就辉煌的精神力量。我们要从中华民族悠久的历史和灿烂的文化中汲取营养和智慧，自觉延续文化基因，不断增强民族自尊心、自信心和自豪感。要坚守正道、弘扬大道，树立和坚持正确的历史观、民族观、国家观、文化观，不断增强中华民族的归属感、认同感、尊严感、荣誉感。</w:t>
      </w:r>
    </w:p>
    <w:p>
      <w:pPr>
        <w:ind w:left="0" w:right="0" w:firstLine="560"/>
        <w:spacing w:before="450" w:after="450" w:line="312" w:lineRule="auto"/>
      </w:pPr>
      <w:r>
        <w:rPr>
          <w:rFonts w:ascii="宋体" w:hAnsi="宋体" w:eastAsia="宋体" w:cs="宋体"/>
          <w:color w:val="000"/>
          <w:sz w:val="28"/>
          <w:szCs w:val="28"/>
        </w:rPr>
        <w:t xml:space="preserve">（四）要把爱国主义与立足民族、面向世界结合起来。习近平总书记强调指出：“弘扬爱国主义精神，必须坚持立足民族又面向世界。”“立足民族”是强调爱国主义在自身的民族性，而“面向世界”则是把爱国主义这一情感提升到更宽广的层次。当前，中国正日益走近世界舞台中央，中国命运与世界命运紧密相关。站在中国与世界关系历史性变迁的路口，世界秩序调整、国家实力消长、历史文化积淀，在不断拓展着爱国主义的视野和胸怀。新时代的爱国主义不是固步自封、唯我独尊的，而是具有强烈的民族自信心和自豪感的同时，又尊重各国的历史特点和文化传统；就是要积极地同世界各国交流互鉴，善于从不同文明中寻求智慧、汲取营养，积极促进人类和平与发展的崇高事业，共同推动人类文明发展进步。</w:t>
      </w:r>
    </w:p>
    <w:p>
      <w:pPr>
        <w:ind w:left="0" w:right="0" w:firstLine="560"/>
        <w:spacing w:before="450" w:after="450" w:line="312" w:lineRule="auto"/>
      </w:pPr>
      <w:r>
        <w:rPr>
          <w:rFonts w:ascii="宋体" w:hAnsi="宋体" w:eastAsia="宋体" w:cs="宋体"/>
          <w:color w:val="000"/>
          <w:sz w:val="28"/>
          <w:szCs w:val="28"/>
        </w:rPr>
        <w:t xml:space="preserve">二、要把不懈奋斗摆在重要位置，这是实现第二个百年奋斗目标的成功之基</w:t>
      </w:r>
    </w:p>
    <w:p>
      <w:pPr>
        <w:ind w:left="0" w:right="0" w:firstLine="560"/>
        <w:spacing w:before="450" w:after="450" w:line="312" w:lineRule="auto"/>
      </w:pPr>
      <w:r>
        <w:rPr>
          <w:rFonts w:ascii="宋体" w:hAnsi="宋体" w:eastAsia="宋体" w:cs="宋体"/>
          <w:color w:val="000"/>
          <w:sz w:val="28"/>
          <w:szCs w:val="28"/>
        </w:rPr>
        <w:t xml:space="preserve">近期我梳理了一下习近平总书记从2024年到2024年连续7年的新年贺词，发现了一个共同点，那就是始终提倡不懈奋斗精神。我们一起来看一下：2024年提到了“生活总是充满希望的，成功总是属于积极进取、不懈追求的人民。”2024年指出：“我们的蓝图是宏伟的，我们的奋斗必将是艰巨的。”2024年强调：“幸福不会从天降，我们要梳理必胜信念，继续埋头苦干。”2024年提出：“天上不会掉馅饼，努力奋斗才能梦想成真。”“撸起袖子加油干，我们就一定能够走好我们这一代人的长征路。”2024年的金句是：“幸福都是奋斗出来的。”“不驰于空想，不鹜于虚声，一步一个脚印，踏踏实实干好工作。”2024年提到了：“我们都在努力奔跑，我们都是追梦人。”“要紧紧依靠人民，坚持自力更生、艰苦奋斗，以坚如磐石的信心、只争朝夕的劲头、坚韧不拔的毅力，一步一个脚印把前无古人的伟大事业推向前进。”2024年贺词指出：“万众一心加油干，越是艰险越向前。”“只争朝夕，不负韶华。”</w:t>
      </w:r>
    </w:p>
    <w:p>
      <w:pPr>
        <w:ind w:left="0" w:right="0" w:firstLine="560"/>
        <w:spacing w:before="450" w:after="450" w:line="312" w:lineRule="auto"/>
      </w:pPr>
      <w:r>
        <w:rPr>
          <w:rFonts w:ascii="宋体" w:hAnsi="宋体" w:eastAsia="宋体" w:cs="宋体"/>
          <w:color w:val="000"/>
          <w:sz w:val="28"/>
          <w:szCs w:val="28"/>
        </w:rPr>
        <w:t xml:space="preserve">可以说，奋斗，是幸福生活的源泉。生活中的一饭一蔬，离不开辛勤耕耘的农民；孩子们健康茁壮成长，离不开教师们的谆谆教诲；便捷舒适的出行，离不开司乘人员的坚守岗位；守护岁月静好，离不开用生命和热血筑牢安全“防线”的消防员和军人们……生活因奋斗而更精彩，正是因为各行各业劳动者的奋斗，才有了我们今天安居乐业的幸福生活，才有了站起来、富起来、强起来的中国。</w:t>
      </w:r>
    </w:p>
    <w:p>
      <w:pPr>
        <w:ind w:left="0" w:right="0" w:firstLine="560"/>
        <w:spacing w:before="450" w:after="450" w:line="312" w:lineRule="auto"/>
      </w:pPr>
      <w:r>
        <w:rPr>
          <w:rFonts w:ascii="宋体" w:hAnsi="宋体" w:eastAsia="宋体" w:cs="宋体"/>
          <w:color w:val="000"/>
          <w:sz w:val="28"/>
          <w:szCs w:val="28"/>
        </w:rPr>
        <w:t xml:space="preserve">首先，我们从五个维度来解析一下中国共产党人的奋斗内涵。一是接力奋斗。实现共产主义是中国共产党的最高理想和最终目标，实现这个远大理想是一个漫长的历史过程，需要一代代共产党人坚持不懈接力奋斗。接力奋斗既指围绕一个共同奋斗目标接续努力的状态，也是一代人接一代人长期奋斗的历史过程。正如习近平总书记所指出的：“中国的伟大发展成就是中国人民用自己的双手创造的，是一代又一代中国人接力奋斗创造的。”二是共同奋斗。共同奋斗，是指中国共产党团结带领人民群众为伟大事业一起努力奋斗。与人民群众共同奋斗，是中国共产党具有无与伦比的强大力量的根源所在。三是顽强奋斗。顽强奋斗就要不畏艰难险阻，不屈不挠、英勇奋斗、不怕牺牲，要有百折不挠的斗争精神、宁死不屈的革命精神和坚韧不拔的钉钉子精神。四是艰苦奋斗。艰苦奋斗是中国共产党的优良传统和作风，指在任何条件下都不怕困难、不辱使命，反对铺张浪费，勤俭办一切事业。毛泽东同志曾提出，艰苦奋斗是我们的政治本色。习近平总书记多次强调艰苦奋斗，指出要把艰苦奋斗精神一代一代传承下去。五是永远奋斗。习近平总书记在瞻仰上海中共一大会址和浙江嘉兴南湖红船时强调，只有不忘初心、牢记使命、永远奋斗，才能让中国共产党永远年轻。只有每一名党员终身奋斗、永远奋斗，中华民族伟大复兴才能实现。</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实现中华民族伟大复兴，但是行百里者半九十，距离目标越近，我们越不能懈怠，越要加倍努力，越要动员广大党员为之奋斗。对于我们在座的党员同志来说，不懈奋斗就是要做好五个方面的工作：</w:t>
      </w:r>
    </w:p>
    <w:p>
      <w:pPr>
        <w:ind w:left="0" w:right="0" w:firstLine="560"/>
        <w:spacing w:before="450" w:after="450" w:line="312" w:lineRule="auto"/>
      </w:pPr>
      <w:r>
        <w:rPr>
          <w:rFonts w:ascii="宋体" w:hAnsi="宋体" w:eastAsia="宋体" w:cs="宋体"/>
          <w:color w:val="000"/>
          <w:sz w:val="28"/>
          <w:szCs w:val="28"/>
        </w:rPr>
        <w:t xml:space="preserve">（一）要志存高远而奋斗。崇高的理想、坚定的信念，永远是中国共产党人的政治灵魂。习近平总书记指出：“无论过去、现在还是将来，对马克思主义的信仰，对中国特色社会主义的信念，对实现中华民族伟大复兴中国梦的信心，都是指引和支撑中国人民站起来、富起来、强起来的强大精神力量。”建党近百年来，我们党之所以能够经受一次次挫折而又一次次奋起，归根到底是因为我们党有远大理想和崇高追求。新时代弘扬奋斗精神，就要以坚定的理想信念筑牢精神之基。</w:t>
      </w:r>
    </w:p>
    <w:p>
      <w:pPr>
        <w:ind w:left="0" w:right="0" w:firstLine="560"/>
        <w:spacing w:before="450" w:after="450" w:line="312" w:lineRule="auto"/>
      </w:pPr>
      <w:r>
        <w:rPr>
          <w:rFonts w:ascii="宋体" w:hAnsi="宋体" w:eastAsia="宋体" w:cs="宋体"/>
          <w:color w:val="000"/>
          <w:sz w:val="28"/>
          <w:szCs w:val="28"/>
        </w:rPr>
        <w:t xml:space="preserve">（二）要脚踏实地而奋斗。空谈误国，实干兴邦。身处“两个一百年”奋斗目标的历史交汇期，身处中国日益走近世界舞台中央的时代背景，中国共产党人必须发扬实干精神，不驰于空想、不骛于虚声，做到刚健有为、自强不息，对工作任劳任怨、尽心竭力、善始善终、善作善成，为初心和使命奋斗，为共产主义事业奋斗。当前，我们的工作中还有很多短板不足，既有机制体制方面的，有服务意识和工作理念方面的，也有能力素质方面的。坚持不懈奋斗，就是要坚持问题导向，聚焦短板不足，从自己做起，从点滴入手，补齐短板，弥补不足，脚踏实地服务发展，确保经济社会取得更多更大的成绩。</w:t>
      </w:r>
    </w:p>
    <w:p>
      <w:pPr>
        <w:ind w:left="0" w:right="0" w:firstLine="560"/>
        <w:spacing w:before="450" w:after="450" w:line="312" w:lineRule="auto"/>
      </w:pPr>
      <w:r>
        <w:rPr>
          <w:rFonts w:ascii="宋体" w:hAnsi="宋体" w:eastAsia="宋体" w:cs="宋体"/>
          <w:color w:val="000"/>
          <w:sz w:val="28"/>
          <w:szCs w:val="28"/>
        </w:rPr>
        <w:t xml:space="preserve">（三）团结一致而奋斗。团结是凝聚人心、成就伟业的重要保证。在为中华民族伟大复兴而奋斗的征程中，一定要巩固全国各族人民大团结，增强各各方面的团结，要凝聚起人民智慧和力量，激发出全社会创造活力和发展动力，让全体中华儿女万众一心、团结奋斗迸发出来的磅礴力量成为实现中华民族伟大复兴的强大动力。具体到实际工作中，就是要从本职岗位入手，从本单位本部门做起，打破小部门、小圈子意识，以更高的站位、更大的力度，增强团队协作意识，主动配合、密切配合，形成工作合力，啃骨头、攻难关，以团结激发更大奋斗动力，实现更大进步。</w:t>
      </w:r>
    </w:p>
    <w:p>
      <w:pPr>
        <w:ind w:left="0" w:right="0" w:firstLine="560"/>
        <w:spacing w:before="450" w:after="450" w:line="312" w:lineRule="auto"/>
      </w:pPr>
      <w:r>
        <w:rPr>
          <w:rFonts w:ascii="宋体" w:hAnsi="宋体" w:eastAsia="宋体" w:cs="宋体"/>
          <w:color w:val="000"/>
          <w:sz w:val="28"/>
          <w:szCs w:val="28"/>
        </w:rPr>
        <w:t xml:space="preserve">（四）要敢于斗争而奋斗。我们党团结带领人民有效应对重大挑战、抵御重大风险、克服重大阻力、解决重大矛盾，必须进行具有许多新的历史特点的伟大斗争，任何贪图享受、消极懈怠、回避矛盾的思想和行为都是错误的。敢于斗争要从内外两个层面入手，对内要敢于同削弱、歪曲、否定党的领导和我国社会主义制度的言行做斗争，同损害人民利益、脱离群众的行为做斗争，同顽瘴痼疾做斗争；对外要敢于同分裂祖国、破坏民族团结和社会和谐稳定的行为作斗争，同企图遏制中国发展的外部势力做斗争，同自然界出现的困难和挑战做斗争，在斗争中彰显奋斗精神，取得斗争胜利，推动更大发展。</w:t>
      </w:r>
    </w:p>
    <w:p>
      <w:pPr>
        <w:ind w:left="0" w:right="0" w:firstLine="560"/>
        <w:spacing w:before="450" w:after="450" w:line="312" w:lineRule="auto"/>
      </w:pPr>
      <w:r>
        <w:rPr>
          <w:rFonts w:ascii="宋体" w:hAnsi="宋体" w:eastAsia="宋体" w:cs="宋体"/>
          <w:color w:val="000"/>
          <w:sz w:val="28"/>
          <w:szCs w:val="28"/>
        </w:rPr>
        <w:t xml:space="preserve">（五）要自我革命而奋斗。刮骨疗毒、自我革命需要勇气和魄力，但这是不懈奋斗的必经过程。当前，我们的队伍中还存在着很多问题，还有很多顽瘴痼疾制约着发展进步，还有很多思想认识层面的偏差，影响和制约着奋斗的成效。因此，我们务必要以勇于自我革命的气魄、坚忍不拔的毅力推进改革，敢于向积存多年的顽瘴痼疾开刀，敢于触及深层次利益关系和矛盾，坚决冲破思想观念束缚，坚决破除利益固化藩篱，坚决清除妨碍发展的体制机制障碍。要以只争朝夕、敢于担当、不懈奋斗的精神，将改革进行到底，不断实现人民对美好生活的向往，在新时代创造中华民族新的更大奇迹，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三、要把牺牲奉献摆在关键位置，这是实现第二个百年奋斗目标的成功之要</w:t>
      </w:r>
    </w:p>
    <w:p>
      <w:pPr>
        <w:ind w:left="0" w:right="0" w:firstLine="560"/>
        <w:spacing w:before="450" w:after="450" w:line="312" w:lineRule="auto"/>
      </w:pPr>
      <w:r>
        <w:rPr>
          <w:rFonts w:ascii="宋体" w:hAnsi="宋体" w:eastAsia="宋体" w:cs="宋体"/>
          <w:color w:val="000"/>
          <w:sz w:val="28"/>
          <w:szCs w:val="28"/>
        </w:rPr>
        <w:t xml:space="preserve">在几千年的历史长河中，中国人民守望相助、勇于付出，留下了许多关于奉献的经典传说故事。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w:t>
      </w:r>
    </w:p>
    <w:p>
      <w:pPr>
        <w:ind w:left="0" w:right="0" w:firstLine="560"/>
        <w:spacing w:before="450" w:after="450" w:line="312" w:lineRule="auto"/>
      </w:pPr>
      <w:r>
        <w:rPr>
          <w:rFonts w:ascii="宋体" w:hAnsi="宋体" w:eastAsia="宋体" w:cs="宋体"/>
          <w:color w:val="000"/>
          <w:sz w:val="28"/>
          <w:szCs w:val="28"/>
        </w:rPr>
        <w:t xml:space="preserve">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在长期的奋斗实践中，形成的井冈山精神、长征精神、延安精神、西柏坡精神、铁人精神、“两弹一星”精神、抗震救灾精神、载人航天精神等一系列伟大精神，无一不包含着奉献。刘胡兰、江竹筠、董存瑞、邱少云、雷锋、王进喜、焦裕禄、孔繁森、甘祖昌、谷文昌、杨善洲、沈浩、郭明义、邹碧华、南仁东等一大批英雄模范，也无一不体现着奉献。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w:t>
      </w:r>
    </w:p>
    <w:p>
      <w:pPr>
        <w:ind w:left="0" w:right="0" w:firstLine="560"/>
        <w:spacing w:before="450" w:after="450" w:line="312" w:lineRule="auto"/>
      </w:pPr>
      <w:r>
        <w:rPr>
          <w:rFonts w:ascii="宋体" w:hAnsi="宋体" w:eastAsia="宋体" w:cs="宋体"/>
          <w:color w:val="000"/>
          <w:sz w:val="28"/>
          <w:szCs w:val="28"/>
        </w:rPr>
        <w:t xml:space="preserve">可以说，奉献是我们党的鲜明底色，是共产党人的重要精神特质。离开了奉献，我们党就不可能有今天的事业成就和辉煌，也不可能得到人民的衷心支持和拥护。所以，作为一名党员，我们更应该做无私奉献的“排头兵”，具体做到：</w:t>
      </w:r>
    </w:p>
    <w:p>
      <w:pPr>
        <w:ind w:left="0" w:right="0" w:firstLine="560"/>
        <w:spacing w:before="450" w:after="450" w:line="312" w:lineRule="auto"/>
      </w:pPr>
      <w:r>
        <w:rPr>
          <w:rFonts w:ascii="宋体" w:hAnsi="宋体" w:eastAsia="宋体" w:cs="宋体"/>
          <w:color w:val="000"/>
          <w:sz w:val="28"/>
          <w:szCs w:val="28"/>
        </w:rPr>
        <w:t xml:space="preserve">（一）用坚定的理想信念捍卫奉献。理想是人生的灯塔。没有理想，人生就会偏离方向，奉献就没有动力，也不能持久。在实现中国梦的伟大实践中，每个中国人都不是局外人，每个共产党员更应该作为积极参与者，要应把自己的工作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习近平总书记当年在陕北贫瘠的黄土地上，就深入思考人生间题，最后立下为祖国、为人民奉献自已的信念。他在离开工作生活7年的梁家河时心里想的是，今后如果有机会从政，就要一辈子为老百姓办好事。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用绝对忠诚的本色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我们要在忠诚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我们要坚决维护习近平总书记党中央的核心、全党的核心地位，坚决维护以习近平同志为核心的党中央权威和集中统一领导，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用淡泊名利的胸怀彰显奉献。“非淡泊无以明志，非宁静无以致远。”我们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有了这份淡泊，我们才能正确对待组织，正确对待同志，正确对待自己，以平和之心对待名，以知足之心对待利，有功劳的时候不伸手，有苦劳的时候不计较，有疲劳的时候不抱怨。</w:t>
      </w:r>
    </w:p>
    <w:p>
      <w:pPr>
        <w:ind w:left="0" w:right="0" w:firstLine="560"/>
        <w:spacing w:before="450" w:after="450" w:line="312" w:lineRule="auto"/>
      </w:pPr>
      <w:r>
        <w:rPr>
          <w:rFonts w:ascii="宋体" w:hAnsi="宋体" w:eastAsia="宋体" w:cs="宋体"/>
          <w:color w:val="000"/>
          <w:sz w:val="28"/>
          <w:szCs w:val="28"/>
        </w:rPr>
        <w:t xml:space="preserve">（四）用科学完善的机制激励奉献。一个人的奉献，主要取决于自己的境界和能力，也与社会环境特别是身边环境有关。通过有效的工作机制、管理机制、奖惩机制，来倡导奉献、支持奉献、保障奉献，各级领导干部要带头讲奉献，在义与利、公与私、苦与乐、得与失进与退等关系的对待和处理上以身作则，形成有困难有危险“跟我上”、有名誉有利益“我先让”的浓厚氛围。要及时总结和宣传讲奉献的先进团队、先进人物先进事迹，发挥榜样的示范带动作用，形成“奉献精神天天见、奉献人物聚身边”的良好局面。要更好发挥干部考核选拔“指挥棒”作用，树立鲜明正确的用人导向，使奉献与收获成正比。</w:t>
      </w:r>
    </w:p>
    <w:p>
      <w:pPr>
        <w:ind w:left="0" w:right="0" w:firstLine="560"/>
        <w:spacing w:before="450" w:after="450" w:line="312" w:lineRule="auto"/>
      </w:pPr>
      <w:r>
        <w:rPr>
          <w:rFonts w:ascii="宋体" w:hAnsi="宋体" w:eastAsia="宋体" w:cs="宋体"/>
          <w:color w:val="000"/>
          <w:sz w:val="28"/>
          <w:szCs w:val="28"/>
        </w:rPr>
        <w:t xml:space="preserve">“弘扬爱国奋斗精神、建功立业新时代”心得体会</w:t>
      </w:r>
    </w:p>
    <w:p>
      <w:pPr>
        <w:ind w:left="0" w:right="0" w:firstLine="560"/>
        <w:spacing w:before="450" w:after="450" w:line="312" w:lineRule="auto"/>
      </w:pPr>
      <w:r>
        <w:rPr>
          <w:rFonts w:ascii="宋体" w:hAnsi="宋体" w:eastAsia="宋体" w:cs="宋体"/>
          <w:color w:val="000"/>
          <w:sz w:val="28"/>
          <w:szCs w:val="28"/>
        </w:rPr>
        <w:t xml:space="preserve">近日，中央组织部、中央宣传部印发《关于在广大知识分子中深入开展“弘扬爱国奋斗精神、建功立业新时代”活动的通知》，《通知》指出，近年来，习近平总书记对弘扬爱国奋斗精神作出一系列重要指示，深刻阐明了爱国奋斗精神对当代中国的重大意义，对在全社会弘扬爱国奋斗精神提出了明确要求。目前，中国特色社会主义进入新时代，面临着新机遇和挑战，此时中组部、中宣部提出弘扬爱国主义精神是必要且具有着深远的时代意义。</w:t>
      </w:r>
    </w:p>
    <w:p>
      <w:pPr>
        <w:ind w:left="0" w:right="0" w:firstLine="560"/>
        <w:spacing w:before="450" w:after="450" w:line="312" w:lineRule="auto"/>
      </w:pPr>
      <w:r>
        <w:rPr>
          <w:rFonts w:ascii="宋体" w:hAnsi="宋体" w:eastAsia="宋体" w:cs="宋体"/>
          <w:color w:val="000"/>
          <w:sz w:val="28"/>
          <w:szCs w:val="28"/>
        </w:rPr>
        <w:t xml:space="preserve">新时代赋予了爱国奋斗新的精神内涵，那就是把个人梦融入中国梦，在祖国最需要的地方建功立业。新时代让每一个人都大有可为，更为知识分子的发展提供了广阔的舞台，是知识分子的黄金时代。</w:t>
      </w:r>
    </w:p>
    <w:p>
      <w:pPr>
        <w:ind w:left="0" w:right="0" w:firstLine="560"/>
        <w:spacing w:before="450" w:after="450" w:line="312" w:lineRule="auto"/>
      </w:pPr>
      <w:r>
        <w:rPr>
          <w:rFonts w:ascii="宋体" w:hAnsi="宋体" w:eastAsia="宋体" w:cs="宋体"/>
          <w:color w:val="000"/>
          <w:sz w:val="28"/>
          <w:szCs w:val="28"/>
        </w:rPr>
        <w:t xml:space="preserve">广大知识分子是社会的精英、国家的栋梁、人民的骄傲。在我们党和新中国奋进的征程中，知识分子建立了彪炳史册的功勋。在改革开放40年的进程中，知识分子是我国经济发展的中流砥柱，在社会主义的新时代，知识分子更是国家发展的人才支撑、智力支撑、创新支撑。党的十八大以来，以习近平同志为核心的党中央明确提出“聚天下英才而用之”的战略目标。</w:t>
      </w:r>
    </w:p>
    <w:p>
      <w:pPr>
        <w:ind w:left="0" w:right="0" w:firstLine="560"/>
        <w:spacing w:before="450" w:after="450" w:line="312" w:lineRule="auto"/>
      </w:pPr>
      <w:r>
        <w:rPr>
          <w:rFonts w:ascii="宋体" w:hAnsi="宋体" w:eastAsia="宋体" w:cs="宋体"/>
          <w:color w:val="000"/>
          <w:sz w:val="28"/>
          <w:szCs w:val="28"/>
        </w:rPr>
        <w:t xml:space="preserve">我国知识分子历来有浓厚的家国情怀，不同年代的知识分子爱国方式不同，但他们有着相同责任感和使命感。</w:t>
      </w:r>
    </w:p>
    <w:p>
      <w:pPr>
        <w:ind w:left="0" w:right="0" w:firstLine="560"/>
        <w:spacing w:before="450" w:after="450" w:line="312" w:lineRule="auto"/>
      </w:pPr>
      <w:r>
        <w:rPr>
          <w:rFonts w:ascii="宋体" w:hAnsi="宋体" w:eastAsia="宋体" w:cs="宋体"/>
          <w:color w:val="000"/>
          <w:sz w:val="28"/>
          <w:szCs w:val="28"/>
        </w:rPr>
        <w:t xml:space="preserve">爱国是知识分子的高尚情怀，更是一种责任和担当，爱国不是空洞的、抽象的，而是现实的、具体的，需要用奋斗书写。</w:t>
      </w:r>
    </w:p>
    <w:p>
      <w:pPr>
        <w:ind w:left="0" w:right="0" w:firstLine="560"/>
        <w:spacing w:before="450" w:after="450" w:line="312" w:lineRule="auto"/>
      </w:pPr>
      <w:r>
        <w:rPr>
          <w:rFonts w:ascii="宋体" w:hAnsi="宋体" w:eastAsia="宋体" w:cs="宋体"/>
          <w:color w:val="000"/>
          <w:sz w:val="28"/>
          <w:szCs w:val="28"/>
        </w:rPr>
        <w:t xml:space="preserve">奋斗是知识分子的必备精神，新中国跨越式的发展，是一代又一代知识分子接力奋斗所创造的。没有奋斗就没有如今的成就，更不会有来日中华民族的伟大复兴。青春是用来奋斗的，一代人有一代人的奋斗，一个时代有一个时代的担当。</w:t>
      </w:r>
    </w:p>
    <w:p>
      <w:pPr>
        <w:ind w:left="0" w:right="0" w:firstLine="560"/>
        <w:spacing w:before="450" w:after="450" w:line="312" w:lineRule="auto"/>
      </w:pPr>
      <w:r>
        <w:rPr>
          <w:rFonts w:ascii="宋体" w:hAnsi="宋体" w:eastAsia="宋体" w:cs="宋体"/>
          <w:color w:val="000"/>
          <w:sz w:val="28"/>
          <w:szCs w:val="28"/>
        </w:rPr>
        <w:t xml:space="preserve">创新是知识分子的使命担当，新时代，惟创新者进、惟创新者强、惟创新者胜，对创新的需要也更为迫切，但创新引领之路注定不平坦，知识分子要勇于担当、敢于攻坚克难，争做爱国奋斗、引领创新的时代先锋。</w:t>
      </w:r>
    </w:p>
    <w:p>
      <w:pPr>
        <w:ind w:left="0" w:right="0" w:firstLine="560"/>
        <w:spacing w:before="450" w:after="450" w:line="312" w:lineRule="auto"/>
      </w:pPr>
      <w:r>
        <w:rPr>
          <w:rFonts w:ascii="宋体" w:hAnsi="宋体" w:eastAsia="宋体" w:cs="宋体"/>
          <w:color w:val="000"/>
          <w:sz w:val="28"/>
          <w:szCs w:val="28"/>
        </w:rPr>
        <w:t xml:space="preserve">爱国奋斗精神是中华民族从站起来、富起来到强起来的精神动力，新时代呼唤新担当新作为，党和国家历来有关心重视和爱护知识分子的优良传统，本次“弘扬爱国奋斗精神、建功立业新时代”活动，让广大知识分子为之振奋，也深感重任在肩，同时更激发了强大动力。爱国奋斗是中华民族的光荣传统，是推动社会前进的巨大力量。弘扬爱国奋斗精神，重在行动，作为当代青年，爱国奋斗正当时。我们要坚定“四个自信”，坚持国家至上、民族至上、人民至上，把爱国奋斗精神和实际工作相结合，以功成不必在我、功成必定有我的境界，投身到新时代的伟大事业之中，勇于担当民族复兴大任，不辱时代使命，争做新时代的奋斗者，从而更好的弘扬爱国奋斗精神，让奋斗成为新时代中国特色社会主义建设的主旋律，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第二篇：国庆节主题党课讲稿：弘扬爱国主义精神</w:t>
      </w:r>
    </w:p>
    <w:p>
      <w:pPr>
        <w:ind w:left="0" w:right="0" w:firstLine="560"/>
        <w:spacing w:before="450" w:after="450" w:line="312" w:lineRule="auto"/>
      </w:pPr>
      <w:r>
        <w:rPr>
          <w:rFonts w:ascii="宋体" w:hAnsi="宋体" w:eastAsia="宋体" w:cs="宋体"/>
          <w:color w:val="000"/>
          <w:sz w:val="28"/>
          <w:szCs w:val="28"/>
        </w:rPr>
        <w:t xml:space="preserve">国庆节主题党课：弘扬爱国主义精神</w:t>
      </w:r>
    </w:p>
    <w:p>
      <w:pPr>
        <w:ind w:left="0" w:right="0" w:firstLine="560"/>
        <w:spacing w:before="450" w:after="450" w:line="312" w:lineRule="auto"/>
      </w:pPr>
      <w:r>
        <w:rPr>
          <w:rFonts w:ascii="宋体" w:hAnsi="宋体" w:eastAsia="宋体" w:cs="宋体"/>
          <w:color w:val="000"/>
          <w:sz w:val="28"/>
          <w:szCs w:val="28"/>
        </w:rPr>
        <w:t xml:space="preserve">根据xx的安排，我要就“爱国主义教育”主题与大家一起来探讨学习。我认为，开展这个活动正当其时。</w:t>
      </w:r>
    </w:p>
    <w:p>
      <w:pPr>
        <w:ind w:left="0" w:right="0" w:firstLine="560"/>
        <w:spacing w:before="450" w:after="450" w:line="312" w:lineRule="auto"/>
      </w:pPr>
      <w:r>
        <w:rPr>
          <w:rFonts w:ascii="宋体" w:hAnsi="宋体" w:eastAsia="宋体" w:cs="宋体"/>
          <w:color w:val="000"/>
          <w:sz w:val="28"/>
          <w:szCs w:val="28"/>
        </w:rPr>
        <w:t xml:space="preserve">就像一千个人有一千个哈姆莱特一样，人们对爱国主义理解也是千差万别的。不同的阶级、不同的社会、不同历史发展时期、甚至不同的人对爱国主义理解各不一样，比如：从社会性质来看，有奴隶封建社会的爱国主义、有资本主义的爱国主义，有社会主义爱国主义;从民族特性来看，每个国家和民族都有自己的爱国主义传统和观念;从思想情感来看，存在着朴素的爱国主义情感、盲目的爱国主义情绪、理性的爱国主义观点和系统化的爱国主义思想;从历史发展来看，不同历史时期爱国主义的主题也是不一样的。</w:t>
      </w:r>
    </w:p>
    <w:p>
      <w:pPr>
        <w:ind w:left="0" w:right="0" w:firstLine="560"/>
        <w:spacing w:before="450" w:after="450" w:line="312" w:lineRule="auto"/>
      </w:pPr>
      <w:r>
        <w:rPr>
          <w:rFonts w:ascii="宋体" w:hAnsi="宋体" w:eastAsia="宋体" w:cs="宋体"/>
          <w:color w:val="000"/>
          <w:sz w:val="28"/>
          <w:szCs w:val="28"/>
        </w:rPr>
        <w:t xml:space="preserve">今天，利用这个机会，围绕爱国主义教育，我想从溯源、明理、晰义、践行四个层面与大家分享几点个人的认识和体会，与大家共勉。</w:t>
      </w:r>
    </w:p>
    <w:p>
      <w:pPr>
        <w:ind w:left="0" w:right="0" w:firstLine="560"/>
        <w:spacing w:before="450" w:after="450" w:line="312" w:lineRule="auto"/>
      </w:pPr>
      <w:r>
        <w:rPr>
          <w:rFonts w:ascii="宋体" w:hAnsi="宋体" w:eastAsia="宋体" w:cs="宋体"/>
          <w:color w:val="000"/>
          <w:sz w:val="28"/>
          <w:szCs w:val="28"/>
        </w:rPr>
        <w:t xml:space="preserve">一、溯源：爱国主义是中华民族生生不息的重要精神基因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习近平总书记指出，历史深刻表明，爱国主义自古以来就流淌在中华民族血脉之中，去不掉，打不破，灭不了，是中国人民和中华民族维护民族独立和民族尊严的强大精神动力。</w:t>
      </w:r>
    </w:p>
    <w:p>
      <w:pPr>
        <w:ind w:left="0" w:right="0" w:firstLine="560"/>
        <w:spacing w:before="450" w:after="450" w:line="312" w:lineRule="auto"/>
      </w:pPr>
      <w:r>
        <w:rPr>
          <w:rFonts w:ascii="宋体" w:hAnsi="宋体" w:eastAsia="宋体" w:cs="宋体"/>
          <w:color w:val="000"/>
          <w:sz w:val="28"/>
          <w:szCs w:val="28"/>
        </w:rPr>
        <w:t xml:space="preserve">纵观中华民族5000多年发展历史，爱国主义内涵之所以如此丰富，爱国主义传统之所以源远流长，成为中华民族生生不息的精神“脐带”，就在于中华民族的爱国主义有着深厚的文化根基和独特的文化土壤。</w:t>
      </w:r>
    </w:p>
    <w:p>
      <w:pPr>
        <w:ind w:left="0" w:right="0" w:firstLine="560"/>
        <w:spacing w:before="450" w:after="450" w:line="312" w:lineRule="auto"/>
      </w:pPr>
      <w:r>
        <w:rPr>
          <w:rFonts w:ascii="宋体" w:hAnsi="宋体" w:eastAsia="宋体" w:cs="宋体"/>
          <w:color w:val="000"/>
          <w:sz w:val="28"/>
          <w:szCs w:val="28"/>
        </w:rPr>
        <w:t xml:space="preserve">在中华民族几千年绵延发展的历史长河中，虽然朝代不断更迭，天下分分合合，但最后都归于一统，屹立于世界民族之林，成为“四大文明古国”唯一延续至今而文化不断的，首先就源于爱国主义的“根”之深、“蒂”之固。</w:t>
      </w:r>
    </w:p>
    <w:p>
      <w:pPr>
        <w:ind w:left="0" w:right="0" w:firstLine="560"/>
        <w:spacing w:before="450" w:after="450" w:line="312" w:lineRule="auto"/>
      </w:pPr>
      <w:r>
        <w:rPr>
          <w:rFonts w:ascii="宋体" w:hAnsi="宋体" w:eastAsia="宋体" w:cs="宋体"/>
          <w:color w:val="000"/>
          <w:sz w:val="28"/>
          <w:szCs w:val="28"/>
        </w:rPr>
        <w:t xml:space="preserve">中国，一个伟大而又多灾多难的文明古国，她之所以能屡仆而屡兴、愈挫而愈勇，千百年来淬炼的爱国主义传统作为重要的精神支柱，无疑发挥着巨大作用。</w:t>
      </w:r>
    </w:p>
    <w:p>
      <w:pPr>
        <w:ind w:left="0" w:right="0" w:firstLine="560"/>
        <w:spacing w:before="450" w:after="450" w:line="312" w:lineRule="auto"/>
      </w:pPr>
      <w:r>
        <w:rPr>
          <w:rFonts w:ascii="宋体" w:hAnsi="宋体" w:eastAsia="宋体" w:cs="宋体"/>
          <w:color w:val="000"/>
          <w:sz w:val="28"/>
          <w:szCs w:val="28"/>
        </w:rPr>
        <w:t xml:space="preserve">中国共产党是爱国主义精神最坚定的弘扬者和实践者，始终把为中国人民谋幸福、为中华民族谋复兴，作为自己的初心和使命。</w:t>
      </w:r>
    </w:p>
    <w:p>
      <w:pPr>
        <w:ind w:left="0" w:right="0" w:firstLine="560"/>
        <w:spacing w:before="450" w:after="450" w:line="312" w:lineRule="auto"/>
      </w:pPr>
      <w:r>
        <w:rPr>
          <w:rFonts w:ascii="宋体" w:hAnsi="宋体" w:eastAsia="宋体" w:cs="宋体"/>
          <w:color w:val="000"/>
          <w:sz w:val="28"/>
          <w:szCs w:val="28"/>
        </w:rPr>
        <w:t xml:space="preserve">从王进喜、雷锋到焦裕禄、孔繁森;从邓稼先、郭永怀到黄大年、罗阳，一代代共产党人为国家、为民族、为人民赴汤蹈火，他们以坚定信念、无畏气概和高尚人格，诠释了共产党人的初心和使命，展现了高尚的爱国情怀。</w:t>
      </w:r>
    </w:p>
    <w:p>
      <w:pPr>
        <w:ind w:left="0" w:right="0" w:firstLine="560"/>
        <w:spacing w:before="450" w:after="450" w:line="312" w:lineRule="auto"/>
      </w:pPr>
      <w:r>
        <w:rPr>
          <w:rFonts w:ascii="宋体" w:hAnsi="宋体" w:eastAsia="宋体" w:cs="宋体"/>
          <w:color w:val="000"/>
          <w:sz w:val="28"/>
          <w:szCs w:val="28"/>
        </w:rPr>
        <w:t xml:space="preserve">二、明理：准确把握新时代爱国主义精神的丰富内涵</w:t>
      </w:r>
    </w:p>
    <w:p>
      <w:pPr>
        <w:ind w:left="0" w:right="0" w:firstLine="560"/>
        <w:spacing w:before="450" w:after="450" w:line="312" w:lineRule="auto"/>
      </w:pPr>
      <w:r>
        <w:rPr>
          <w:rFonts w:ascii="宋体" w:hAnsi="宋体" w:eastAsia="宋体" w:cs="宋体"/>
          <w:color w:val="000"/>
          <w:sz w:val="28"/>
          <w:szCs w:val="28"/>
        </w:rPr>
        <w:t xml:space="preserve">(一)时代主题：实现中华民族伟大复兴中国梦</w:t>
      </w:r>
    </w:p>
    <w:p>
      <w:pPr>
        <w:ind w:left="0" w:right="0" w:firstLine="560"/>
        <w:spacing w:before="450" w:after="450" w:line="312" w:lineRule="auto"/>
      </w:pPr>
      <w:r>
        <w:rPr>
          <w:rFonts w:ascii="宋体" w:hAnsi="宋体" w:eastAsia="宋体" w:cs="宋体"/>
          <w:color w:val="000"/>
          <w:sz w:val="28"/>
          <w:szCs w:val="28"/>
        </w:rPr>
        <w:t xml:space="preserve">爱国主义是一个历史范畴，在社会发展的不同阶段、不同时期有不同的具体内涵。习近平总书记深刻指出：“实现中华民族伟大复兴的中国梦，是当代中国爱国主义的鲜明主题。”</w:t>
      </w:r>
    </w:p>
    <w:p>
      <w:pPr>
        <w:ind w:left="0" w:right="0" w:firstLine="560"/>
        <w:spacing w:before="450" w:after="450" w:line="312" w:lineRule="auto"/>
      </w:pPr>
      <w:r>
        <w:rPr>
          <w:rFonts w:ascii="宋体" w:hAnsi="宋体" w:eastAsia="宋体" w:cs="宋体"/>
          <w:color w:val="000"/>
          <w:sz w:val="28"/>
          <w:szCs w:val="28"/>
        </w:rPr>
        <w:t xml:space="preserve">中国梦把国家、民族和个人作为一个“命运共同体”，体现了国家追求、民族向往、人民期盼的有机统一，彰显了中华民族和中国人民的整体利益，表达了华夏儿女的共同期盼，成为海内外全体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(二)爱国和爱党、爱社会主义高度统一</w:t>
      </w:r>
    </w:p>
    <w:p>
      <w:pPr>
        <w:ind w:left="0" w:right="0" w:firstLine="560"/>
        <w:spacing w:before="450" w:after="450" w:line="312" w:lineRule="auto"/>
      </w:pPr>
      <w:r>
        <w:rPr>
          <w:rFonts w:ascii="宋体" w:hAnsi="宋体" w:eastAsia="宋体" w:cs="宋体"/>
          <w:color w:val="000"/>
          <w:sz w:val="28"/>
          <w:szCs w:val="28"/>
        </w:rPr>
        <w:t xml:space="preserve">今日之中国，国家、民族的命运和党的命运、社会主义的命运密不可分习近平总书记指出：“我国爱国主义始终围绕着实现民族富强、人民幸福而发展，最终汇流于中国特色社会主义。祖国的命运和党的命运、社会主义的命运是密不可分的。只有坚持爱国和爱党、爱社会主义相统一，爱国主义才是鲜活的、真实的，这是当代中国爱国主义精神最重要的体现。”</w:t>
      </w:r>
    </w:p>
    <w:p>
      <w:pPr>
        <w:ind w:left="0" w:right="0" w:firstLine="560"/>
        <w:spacing w:before="450" w:after="450" w:line="312" w:lineRule="auto"/>
      </w:pPr>
      <w:r>
        <w:rPr>
          <w:rFonts w:ascii="宋体" w:hAnsi="宋体" w:eastAsia="宋体" w:cs="宋体"/>
          <w:color w:val="000"/>
          <w:sz w:val="28"/>
          <w:szCs w:val="28"/>
        </w:rPr>
        <w:t xml:space="preserve">(三)社会主义核心价值观中最深层、最根本、最永恒的内容</w:t>
      </w:r>
    </w:p>
    <w:p>
      <w:pPr>
        <w:ind w:left="0" w:right="0" w:firstLine="560"/>
        <w:spacing w:before="450" w:after="450" w:line="312" w:lineRule="auto"/>
      </w:pPr>
      <w:r>
        <w:rPr>
          <w:rFonts w:ascii="宋体" w:hAnsi="宋体" w:eastAsia="宋体" w:cs="宋体"/>
          <w:color w:val="000"/>
          <w:sz w:val="28"/>
          <w:szCs w:val="28"/>
        </w:rPr>
        <w:t xml:space="preserve">社会主义核心价值观12个范畴，犹如一朵花上的花瓣，瓣瓣同香、瓣瓣同心。“同香”，同在都蕴含着一种爱国情怀;“同心”，同在都滚烫着一颗爱国之心。</w:t>
      </w:r>
    </w:p>
    <w:p>
      <w:pPr>
        <w:ind w:left="0" w:right="0" w:firstLine="560"/>
        <w:spacing w:before="450" w:after="450" w:line="312" w:lineRule="auto"/>
      </w:pPr>
      <w:r>
        <w:rPr>
          <w:rFonts w:ascii="宋体" w:hAnsi="宋体" w:eastAsia="宋体" w:cs="宋体"/>
          <w:color w:val="000"/>
          <w:sz w:val="28"/>
          <w:szCs w:val="28"/>
        </w:rPr>
        <w:t xml:space="preserve">习近平总书记指出：“在社会主义核心价值观中，最深层、最根本、最永恒的是爱国主义。”“我们常讲，做人要有气节、要有人格。气节也好，人格也好，爱国是第一位的。”</w:t>
      </w:r>
    </w:p>
    <w:p>
      <w:pPr>
        <w:ind w:left="0" w:right="0" w:firstLine="560"/>
        <w:spacing w:before="450" w:after="450" w:line="312" w:lineRule="auto"/>
      </w:pPr>
      <w:r>
        <w:rPr>
          <w:rFonts w:ascii="宋体" w:hAnsi="宋体" w:eastAsia="宋体" w:cs="宋体"/>
          <w:color w:val="000"/>
          <w:sz w:val="28"/>
          <w:szCs w:val="28"/>
        </w:rPr>
        <w:t xml:space="preserve">(四)维护祖国统一和民族团结</w:t>
      </w:r>
    </w:p>
    <w:p>
      <w:pPr>
        <w:ind w:left="0" w:right="0" w:firstLine="560"/>
        <w:spacing w:before="450" w:after="450" w:line="312" w:lineRule="auto"/>
      </w:pPr>
      <w:r>
        <w:rPr>
          <w:rFonts w:ascii="宋体" w:hAnsi="宋体" w:eastAsia="宋体" w:cs="宋体"/>
          <w:color w:val="000"/>
          <w:sz w:val="28"/>
          <w:szCs w:val="28"/>
        </w:rPr>
        <w:t xml:space="preserve">祖国统一是中华民族的福祉，民族团结是各族人民的生命线。维护国家主权和领土完整，实现祖国完全统一，是全体中华儿女的共同愿望和神圣职责，是中华民族根本利益所在。</w:t>
      </w:r>
    </w:p>
    <w:p>
      <w:pPr>
        <w:ind w:left="0" w:right="0" w:firstLine="560"/>
        <w:spacing w:before="450" w:after="450" w:line="312" w:lineRule="auto"/>
      </w:pPr>
      <w:r>
        <w:rPr>
          <w:rFonts w:ascii="宋体" w:hAnsi="宋体" w:eastAsia="宋体" w:cs="宋体"/>
          <w:color w:val="000"/>
          <w:sz w:val="28"/>
          <w:szCs w:val="28"/>
        </w:rPr>
        <w:t xml:space="preserve">习近平总书记指出：“在新的时代条件下，弘扬爱国主义精神，必须把维护祖国统一和民族团结作为重要着力点和落脚点。”</w:t>
      </w:r>
    </w:p>
    <w:p>
      <w:pPr>
        <w:ind w:left="0" w:right="0" w:firstLine="560"/>
        <w:spacing w:before="450" w:after="450" w:line="312" w:lineRule="auto"/>
      </w:pPr>
      <w:r>
        <w:rPr>
          <w:rFonts w:ascii="宋体" w:hAnsi="宋体" w:eastAsia="宋体" w:cs="宋体"/>
          <w:color w:val="000"/>
          <w:sz w:val="28"/>
          <w:szCs w:val="28"/>
        </w:rPr>
        <w:t xml:space="preserve">祖国统一大势所趋，民族团结来之不易，要像珍视自己的生命一样珍视祖国统一，像爱护自己的眼睛一样爱护民族团结，筑牢中华民族共同体意识，让各民族像石榴籽一样紧紧抱在一起。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三、晰义：从三个维度把握新时代爱国主义精神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时代历史方位，系统阐释了新时代爱国主义精神的思想内涵、历史传承和价值取向，在团结和凝聚中华儿女应对风云变幻的风险挑战中显示出强大的中国精神、中国力量。准确把握新时代爱国主义精神，应从理论、历史、实践三个维度去参悟。</w:t>
      </w:r>
    </w:p>
    <w:p>
      <w:pPr>
        <w:ind w:left="0" w:right="0" w:firstLine="560"/>
        <w:spacing w:before="450" w:after="450" w:line="312" w:lineRule="auto"/>
      </w:pPr>
      <w:r>
        <w:rPr>
          <w:rFonts w:ascii="宋体" w:hAnsi="宋体" w:eastAsia="宋体" w:cs="宋体"/>
          <w:color w:val="000"/>
          <w:sz w:val="28"/>
          <w:szCs w:val="28"/>
        </w:rPr>
        <w:t xml:space="preserve">(一)要遵循理论逻辑，领会新时代爱国主义精神的继承和发展</w:t>
      </w:r>
    </w:p>
    <w:p>
      <w:pPr>
        <w:ind w:left="0" w:right="0" w:firstLine="560"/>
        <w:spacing w:before="450" w:after="450" w:line="312" w:lineRule="auto"/>
      </w:pPr>
      <w:r>
        <w:rPr>
          <w:rFonts w:ascii="宋体" w:hAnsi="宋体" w:eastAsia="宋体" w:cs="宋体"/>
          <w:color w:val="000"/>
          <w:sz w:val="28"/>
          <w:szCs w:val="28"/>
        </w:rPr>
        <w:t xml:space="preserve">习近平总书记旗帜鲜明地指出了新时代爱国主义“实现中华民族伟大复兴的中国梦”的鲜明主题及“坚持爱国和爱党、爱社会主义高度统一”的本质。爱国主义在中国的内涵及表现随着中华民族的不同境遇而不断变迁。</w:t>
      </w:r>
    </w:p>
    <w:p>
      <w:pPr>
        <w:ind w:left="0" w:right="0" w:firstLine="560"/>
        <w:spacing w:before="450" w:after="450" w:line="312" w:lineRule="auto"/>
      </w:pPr>
      <w:r>
        <w:rPr>
          <w:rFonts w:ascii="宋体" w:hAnsi="宋体" w:eastAsia="宋体" w:cs="宋体"/>
          <w:color w:val="000"/>
          <w:sz w:val="28"/>
          <w:szCs w:val="28"/>
        </w:rPr>
        <w:t xml:space="preserve">在新时代，中华儿女只有坚持爱国和爱党、爱社会主义的高度统一，唱响实现中华民族伟大复兴中国梦的鲜明主题，才能在中华民族从站起来、富起来到强起来的伟大飞跃中绽放出绚丽光芒。</w:t>
      </w:r>
    </w:p>
    <w:p>
      <w:pPr>
        <w:ind w:left="0" w:right="0" w:firstLine="560"/>
        <w:spacing w:before="450" w:after="450" w:line="312" w:lineRule="auto"/>
      </w:pPr>
      <w:r>
        <w:rPr>
          <w:rFonts w:ascii="宋体" w:hAnsi="宋体" w:eastAsia="宋体" w:cs="宋体"/>
          <w:color w:val="000"/>
          <w:sz w:val="28"/>
          <w:szCs w:val="28"/>
        </w:rPr>
        <w:t xml:space="preserve">(二)要遵循历史逻辑，领会新时代爱国主义精神的理性和情怀</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习近平总书记在纪念五四运动100周年大会上说：“对每一个中国人来说，爱国是本分，也是职责，是心之所系、情之所归。”</w:t>
      </w:r>
    </w:p>
    <w:p>
      <w:pPr>
        <w:ind w:left="0" w:right="0" w:firstLine="560"/>
        <w:spacing w:before="450" w:after="450" w:line="312" w:lineRule="auto"/>
      </w:pPr>
      <w:r>
        <w:rPr>
          <w:rFonts w:ascii="宋体" w:hAnsi="宋体" w:eastAsia="宋体" w:cs="宋体"/>
          <w:color w:val="000"/>
          <w:sz w:val="28"/>
          <w:szCs w:val="28"/>
        </w:rPr>
        <w:t xml:space="preserve">中华儿女只有将国家核心利益、民族长远利益作为爱国言行的最高追求，把对祖国的无限热情转化为对国家忠诚、对民族热爱、对人民关切的实际行动，才能真正在实现国家富强、民族复兴、人民幸福的伟大征程中发挥作用。</w:t>
      </w:r>
    </w:p>
    <w:p>
      <w:pPr>
        <w:ind w:left="0" w:right="0" w:firstLine="560"/>
        <w:spacing w:before="450" w:after="450" w:line="312" w:lineRule="auto"/>
      </w:pPr>
      <w:r>
        <w:rPr>
          <w:rFonts w:ascii="宋体" w:hAnsi="宋体" w:eastAsia="宋体" w:cs="宋体"/>
          <w:color w:val="000"/>
          <w:sz w:val="28"/>
          <w:szCs w:val="28"/>
        </w:rPr>
        <w:t xml:space="preserve">爱国不仅有感性的表达，更要有理性的行动。面对国内外环境变化带来的新挑战，中华儿女只有深植爱国情怀，保持爱国理性，坚定不移地“走好自己的路”“办好自己的事”“从自己做起，从本职岗位做起”，“扎根人民，奉献国家”，真正为中华民族爱国主义精神的辉煌篇章增辉添彩。</w:t>
      </w:r>
    </w:p>
    <w:p>
      <w:pPr>
        <w:ind w:left="0" w:right="0" w:firstLine="560"/>
        <w:spacing w:before="450" w:after="450" w:line="312" w:lineRule="auto"/>
      </w:pPr>
      <w:r>
        <w:rPr>
          <w:rFonts w:ascii="宋体" w:hAnsi="宋体" w:eastAsia="宋体" w:cs="宋体"/>
          <w:color w:val="000"/>
          <w:sz w:val="28"/>
          <w:szCs w:val="28"/>
        </w:rPr>
        <w:t xml:space="preserve">(三)遵循实践逻辑，领会新时代爱国主义精神的价值和担当</w:t>
      </w:r>
    </w:p>
    <w:p>
      <w:pPr>
        <w:ind w:left="0" w:right="0" w:firstLine="560"/>
        <w:spacing w:before="450" w:after="450" w:line="312" w:lineRule="auto"/>
      </w:pPr>
      <w:r>
        <w:rPr>
          <w:rFonts w:ascii="宋体" w:hAnsi="宋体" w:eastAsia="宋体" w:cs="宋体"/>
          <w:color w:val="000"/>
          <w:sz w:val="28"/>
          <w:szCs w:val="28"/>
        </w:rPr>
        <w:t xml:space="preserve">习近平总书记关于爱国主义的重要论述是凝聚和引领中华民族继往开来的精神纽带，在中华民族伟大复兴中国梦的生动实践中显示出非凡价值和巨大担当。</w:t>
      </w:r>
    </w:p>
    <w:p>
      <w:pPr>
        <w:ind w:left="0" w:right="0" w:firstLine="560"/>
        <w:spacing w:before="450" w:after="450" w:line="312" w:lineRule="auto"/>
      </w:pPr>
      <w:r>
        <w:rPr>
          <w:rFonts w:ascii="宋体" w:hAnsi="宋体" w:eastAsia="宋体" w:cs="宋体"/>
          <w:color w:val="000"/>
          <w:sz w:val="28"/>
          <w:szCs w:val="28"/>
        </w:rPr>
        <w:t xml:space="preserve">深刻领会习近平总书记关于爱国主义的重要论述，就要科学认识中国崛起、民族振兴和世界繁荣、人类进步的关系，推动构建人类命运共同体，为解决国际社会面临的共同问题、推进全球治理体系变革、推动人类社会发展进步和世界大同提供中国智慧和中国方案。</w:t>
      </w:r>
    </w:p>
    <w:p>
      <w:pPr>
        <w:ind w:left="0" w:right="0" w:firstLine="560"/>
        <w:spacing w:before="450" w:after="450" w:line="312" w:lineRule="auto"/>
      </w:pPr>
      <w:r>
        <w:rPr>
          <w:rFonts w:ascii="宋体" w:hAnsi="宋体" w:eastAsia="宋体" w:cs="宋体"/>
          <w:color w:val="000"/>
          <w:sz w:val="28"/>
          <w:szCs w:val="28"/>
        </w:rPr>
        <w:t xml:space="preserve">四、践行：把爱国主义精神内化于心、外化于行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不管树的影子有多长，根永远扎在土里;每位国人不管走得有多远，都要把祖国和人民放在心中。如何让爱国主义传统代代传承、发扬光大?教育是永恒主题，践行是根本目的。要在教育中激发爱国热情，在践行中养成爱国自觉。</w:t>
      </w:r>
    </w:p>
    <w:p>
      <w:pPr>
        <w:ind w:left="0" w:right="0" w:firstLine="560"/>
        <w:spacing w:before="450" w:after="450" w:line="312" w:lineRule="auto"/>
      </w:pPr>
      <w:r>
        <w:rPr>
          <w:rFonts w:ascii="宋体" w:hAnsi="宋体" w:eastAsia="宋体" w:cs="宋体"/>
          <w:color w:val="000"/>
          <w:sz w:val="28"/>
          <w:szCs w:val="28"/>
        </w:rPr>
        <w:t xml:space="preserve">(一)让爱国主义成为每一个中国人的坚定信念和精神支撑</w:t>
      </w:r>
    </w:p>
    <w:p>
      <w:pPr>
        <w:ind w:left="0" w:right="0" w:firstLine="560"/>
        <w:spacing w:before="450" w:after="450" w:line="312" w:lineRule="auto"/>
      </w:pPr>
      <w:r>
        <w:rPr>
          <w:rFonts w:ascii="宋体" w:hAnsi="宋体" w:eastAsia="宋体" w:cs="宋体"/>
          <w:color w:val="000"/>
          <w:sz w:val="28"/>
          <w:szCs w:val="28"/>
        </w:rPr>
        <w:t xml:space="preserve">对祖国的热爱，源自一个人的自然情感，但也需要培育和滋养。如果缺乏有效的爱国主义教育，这种朴实的“爱”就可能失去温度、消解能量。</w:t>
      </w:r>
    </w:p>
    <w:p>
      <w:pPr>
        <w:ind w:left="0" w:right="0" w:firstLine="560"/>
        <w:spacing w:before="450" w:after="450" w:line="312" w:lineRule="auto"/>
      </w:pPr>
      <w:r>
        <w:rPr>
          <w:rFonts w:ascii="宋体" w:hAnsi="宋体" w:eastAsia="宋体" w:cs="宋体"/>
          <w:color w:val="000"/>
          <w:sz w:val="28"/>
          <w:szCs w:val="28"/>
        </w:rPr>
        <w:t xml:space="preserve">习近平总书记强调：“弘扬爱国主义精神，必须把爱国主义教育作为永恒主题。要把爱国主义教育贯穿国民教育和精神文明建设全过程。”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(二)让爱国主义成为每个孩子的人生关键一课</w:t>
      </w:r>
    </w:p>
    <w:p>
      <w:pPr>
        <w:ind w:left="0" w:right="0" w:firstLine="560"/>
        <w:spacing w:before="450" w:after="450" w:line="312" w:lineRule="auto"/>
      </w:pPr>
      <w:r>
        <w:rPr>
          <w:rFonts w:ascii="宋体" w:hAnsi="宋体" w:eastAsia="宋体" w:cs="宋体"/>
          <w:color w:val="000"/>
          <w:sz w:val="28"/>
          <w:szCs w:val="28"/>
        </w:rPr>
        <w:t xml:space="preserve">习近平总书记指出：“弘扬爱国主义精神，要从青少年做起，这方面工作是管长久的、管根本的。”爱国主义思想、情感与觉悟不是与生俱来的，而是在一定的环境条件下经过一定时间的培养、体验和熏陶逐渐形成的。一个人在青少年时期获得的教育，在很大程度上会影响整个人生。</w:t>
      </w:r>
    </w:p>
    <w:p>
      <w:pPr>
        <w:ind w:left="0" w:right="0" w:firstLine="560"/>
        <w:spacing w:before="450" w:after="450" w:line="312" w:lineRule="auto"/>
      </w:pPr>
      <w:r>
        <w:rPr>
          <w:rFonts w:ascii="宋体" w:hAnsi="宋体" w:eastAsia="宋体" w:cs="宋体"/>
          <w:color w:val="000"/>
          <w:sz w:val="28"/>
          <w:szCs w:val="28"/>
        </w:rPr>
        <w:t xml:space="preserve">家长特别是父母要把美好的道德观念从小就传递给孩子，引导他们有做人的气节和骨气，帮助他们形成美好心灵，帮助孩子扣好人生的第一粒扣子，迈好人生的第一个台阶，促使他们健康成长，让他们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(三)让爱国主义成为每名中国人的行动自觉</w:t>
      </w:r>
    </w:p>
    <w:p>
      <w:pPr>
        <w:ind w:left="0" w:right="0" w:firstLine="560"/>
        <w:spacing w:before="450" w:after="450" w:line="312" w:lineRule="auto"/>
      </w:pPr>
      <w:r>
        <w:rPr>
          <w:rFonts w:ascii="宋体" w:hAnsi="宋体" w:eastAsia="宋体" w:cs="宋体"/>
          <w:color w:val="000"/>
          <w:sz w:val="28"/>
          <w:szCs w:val="28"/>
        </w:rPr>
        <w:t xml:space="preserve">习近平总书记指出：“爱国，不能停留在口号上，而是要把自己的理想同祖国的前途、把自己的人生同民族的命运紧密联系在一起，扎根人民，奉献国家。”</w:t>
      </w:r>
    </w:p>
    <w:p>
      <w:pPr>
        <w:ind w:left="0" w:right="0" w:firstLine="560"/>
        <w:spacing w:before="450" w:after="450" w:line="312" w:lineRule="auto"/>
      </w:pPr>
      <w:r>
        <w:rPr>
          <w:rFonts w:ascii="宋体" w:hAnsi="宋体" w:eastAsia="宋体" w:cs="宋体"/>
          <w:color w:val="000"/>
          <w:sz w:val="28"/>
          <w:szCs w:val="28"/>
        </w:rPr>
        <w:t xml:space="preserve">判断一个人是不是真正的爱国主义者，主要不是听他说什么，而是要看他做什么，看他对社会是否有贡献，对国家、对人民是否做了有益的工作。</w:t>
      </w:r>
    </w:p>
    <w:p>
      <w:pPr>
        <w:ind w:left="0" w:right="0" w:firstLine="560"/>
        <w:spacing w:before="450" w:after="450" w:line="312" w:lineRule="auto"/>
      </w:pPr>
      <w:r>
        <w:rPr>
          <w:rFonts w:ascii="宋体" w:hAnsi="宋体" w:eastAsia="宋体" w:cs="宋体"/>
          <w:color w:val="000"/>
          <w:sz w:val="28"/>
          <w:szCs w:val="28"/>
        </w:rPr>
        <w:t xml:space="preserve">“把爱国之情、报国之志融入祖国改革发展的伟大事业之中、融入人民创造历史的伟大奋斗之中，从自己做起，从本职岗位做起”。困难和压力，往往更能检验一个人的爱国情怀。</w:t>
      </w:r>
    </w:p>
    <w:p>
      <w:pPr>
        <w:ind w:left="0" w:right="0" w:firstLine="560"/>
        <w:spacing w:before="450" w:after="450" w:line="312" w:lineRule="auto"/>
      </w:pPr>
      <w:r>
        <w:rPr>
          <w:rFonts w:ascii="宋体" w:hAnsi="宋体" w:eastAsia="宋体" w:cs="宋体"/>
          <w:color w:val="000"/>
          <w:sz w:val="28"/>
          <w:szCs w:val="28"/>
        </w:rPr>
        <w:t xml:space="preserve">我们要大力弘扬爱国主义精神，激发爱国热情，不畏压力、攻坚克难，越压越勇、越压越强，首先做好自己的事，把发展主动权牢牢掌握在自己手中。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(四)让爱国主义成为我们务实前行的不竭动力</w:t>
      </w:r>
    </w:p>
    <w:p>
      <w:pPr>
        <w:ind w:left="0" w:right="0" w:firstLine="560"/>
        <w:spacing w:before="450" w:after="450" w:line="312" w:lineRule="auto"/>
      </w:pPr>
      <w:r>
        <w:rPr>
          <w:rFonts w:ascii="宋体" w:hAnsi="宋体" w:eastAsia="宋体" w:cs="宋体"/>
          <w:color w:val="000"/>
          <w:sz w:val="28"/>
          <w:szCs w:val="28"/>
        </w:rPr>
        <w:t xml:space="preserve">民族复兴的使命要靠奋斗来实现，人生理想的风帆要靠奋斗来扬起。没有广大人民特别是一代代青年前赴后继、艰苦卓绝的接续奋斗，就没有中国特色社会主义新时代的今天，更不会有实现中华民族伟大复兴的明天。</w:t>
      </w:r>
    </w:p>
    <w:p>
      <w:pPr>
        <w:ind w:left="0" w:right="0" w:firstLine="560"/>
        <w:spacing w:before="450" w:after="450" w:line="312" w:lineRule="auto"/>
      </w:pPr>
      <w:r>
        <w:rPr>
          <w:rFonts w:ascii="宋体" w:hAnsi="宋体" w:eastAsia="宋体" w:cs="宋体"/>
          <w:color w:val="000"/>
          <w:sz w:val="28"/>
          <w:szCs w:val="28"/>
        </w:rPr>
        <w:t xml:space="preserve">在新时代，践行爱国奋斗精神的最终落脚点即是在自身的本职岗位上踏实肯干，兢兢业业，艰苦奋斗，任劳任怨。</w:t>
      </w:r>
    </w:p>
    <w:p>
      <w:pPr>
        <w:ind w:left="0" w:right="0" w:firstLine="560"/>
        <w:spacing w:before="450" w:after="450" w:line="312" w:lineRule="auto"/>
      </w:pPr>
      <w:r>
        <w:rPr>
          <w:rFonts w:ascii="宋体" w:hAnsi="宋体" w:eastAsia="宋体" w:cs="宋体"/>
          <w:color w:val="000"/>
          <w:sz w:val="28"/>
          <w:szCs w:val="28"/>
        </w:rPr>
        <w:t xml:space="preserve">摒弃英雄无用武之地的悲观心态。做到真正静下心来，在普通的工作岗位上，奉献自己的聪明才智和满腔热血，发光发热，从一点一滴做起，工作中不拉后腿，不满腹牢骚抱怨，不好高骛远，不斤斤计较，为国家的发展和荣辱贡献自己的青春力量。</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要坚定不移听党话、跟党走，胸怀忧国忧民之心、爱国爱民之情，不断奉献祖国、奉献人民，以一生的真情投入、一辈子的顽强奋斗来体现爱国主义情怀，让爱国主义的伟大旗帜始终在心中高高飘扬!</w:t>
      </w:r>
    </w:p>
    <w:p>
      <w:pPr>
        <w:ind w:left="0" w:right="0" w:firstLine="560"/>
        <w:spacing w:before="450" w:after="450" w:line="312" w:lineRule="auto"/>
      </w:pPr>
      <w:r>
        <w:rPr>
          <w:rFonts w:ascii="宋体" w:hAnsi="宋体" w:eastAsia="宋体" w:cs="宋体"/>
          <w:color w:val="000"/>
          <w:sz w:val="28"/>
          <w:szCs w:val="28"/>
        </w:rPr>
        <w:t xml:space="preserve">今天授课到此结束，谢谢大家!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第三篇：党课讲稿：弘扬爱国主义精神践行爱国奋斗精神</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第四篇：2024年弘扬爱国主义精神党课讲稿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在国庆节即将到来之际，我就以“弘扬爱国主义”为题材，为大家上一节党课，和同志们共同学习，与大家共勉。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w:t>
      </w:r>
    </w:p>
    <w:p>
      <w:pPr>
        <w:ind w:left="0" w:right="0" w:firstLine="560"/>
        <w:spacing w:before="450" w:after="450" w:line="312" w:lineRule="auto"/>
      </w:pPr>
      <w:r>
        <w:rPr>
          <w:rFonts w:ascii="宋体" w:hAnsi="宋体" w:eastAsia="宋体" w:cs="宋体"/>
          <w:color w:val="000"/>
          <w:sz w:val="28"/>
          <w:szCs w:val="28"/>
        </w:rPr>
        <w:t xml:space="preserve">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2024年7月7日，在纪念全民族抗战爆发七十七周年仪式上，再次回顾这段历史，习近平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2024年3月，习近平总书记在河南兰考调研时谈起了这段往事：“我当时上初中一年级，政治课老师在念这篇通讯的过程中几度哽咽，多次泣不成声，同学们也流下眼泪……”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w:t>
      </w:r>
    </w:p>
    <w:p>
      <w:pPr>
        <w:ind w:left="0" w:right="0" w:firstLine="560"/>
        <w:spacing w:before="450" w:after="450" w:line="312" w:lineRule="auto"/>
      </w:pPr>
      <w:r>
        <w:rPr>
          <w:rFonts w:ascii="宋体" w:hAnsi="宋体" w:eastAsia="宋体" w:cs="宋体"/>
          <w:color w:val="000"/>
          <w:sz w:val="28"/>
          <w:szCs w:val="28"/>
        </w:rPr>
        <w:t xml:space="preserve">意味着凡事求真务实、“吃别人嚼过的馍没有味道”的求实作风；</w:t>
      </w:r>
    </w:p>
    <w:p>
      <w:pPr>
        <w:ind w:left="0" w:right="0" w:firstLine="560"/>
        <w:spacing w:before="450" w:after="450" w:line="312" w:lineRule="auto"/>
      </w:pPr>
      <w:r>
        <w:rPr>
          <w:rFonts w:ascii="宋体" w:hAnsi="宋体" w:eastAsia="宋体" w:cs="宋体"/>
          <w:color w:val="000"/>
          <w:sz w:val="28"/>
          <w:szCs w:val="28"/>
        </w:rPr>
        <w:t xml:space="preserve">意味着“敢教日月换新天”“革命者要在困难面前逞英雄”的奋斗精神；</w:t>
      </w:r>
    </w:p>
    <w:p>
      <w:pPr>
        <w:ind w:left="0" w:right="0" w:firstLine="560"/>
        <w:spacing w:before="450" w:after="450" w:line="312" w:lineRule="auto"/>
      </w:pPr>
      <w:r>
        <w:rPr>
          <w:rFonts w:ascii="宋体" w:hAnsi="宋体" w:eastAsia="宋体" w:cs="宋体"/>
          <w:color w:val="000"/>
          <w:sz w:val="28"/>
          <w:szCs w:val="28"/>
        </w:rPr>
        <w:t xml:space="preserve">意味着艰苦朴素、廉洁奉公、“任何时候都不搞特殊化”的道德情操；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“革命战争年代我们党同敌人作斗争，一刻也离不开老百姓的保护和支持，党执政了是不是能做到一刻也离不开老百姓？”习近平总书记的发问令人深思。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去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2024年9月8日，抗击疫情表彰大会--中华人民共和国国家勋章和国家荣誉称号颁授仪式在京隆重举行，习近平向国家勋章和国家荣誉称号获得者颁受勋章奖章，钟南山等四位“战士”，被授予“人民英雄”和“共和国勋章”。习近平总书记讲“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纪检监察干部，我们要对党和人民负责，敬业奉献，严格要求自己，扎实做好监督执纪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国旗下的演讲——弘扬爱国主义精神争做新时代追梦人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大家早上好。今天，我非常的荣幸，能够站在庄严的国旗下为大家演讲。我演讲的题目是《弘扬爱国主义精神争做新时代追梦人》。</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泉源。”在中华民族几千年绵延发展的历史长河中，爱国主义始终是激昂的主旋律，始终是激励我国各族人民自强不息的强大力量。回顾中华民族的历史，无数为国家抛头颅、洒热血的民族英雄至今仍活在我们心中。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2024年是中国社会发展中意义非凡的一年——新中国迎来70周年华诞，全面建成小康社会步入关键之年，中国经济总量突破90万亿元大关。中国已经走向世界舞台的中心，创造了举世瞩目的中国奇迹。2024年也是我校建校70周年，自1949年创建以来，我校就与中华民族同呼吸、共命运，立足辽宁，面向全国，服务区域经济社会与地矿行业发展，秉承“诚朴求是，博学笃行”之校训，弘扬朴实无华、坚韧顽强、无私奉献的“太阳石精神”，培养出一批又一批的大国工匠。</w:t>
      </w:r>
    </w:p>
    <w:p>
      <w:pPr>
        <w:ind w:left="0" w:right="0" w:firstLine="560"/>
        <w:spacing w:before="450" w:after="450" w:line="312" w:lineRule="auto"/>
      </w:pPr>
      <w:r>
        <w:rPr>
          <w:rFonts w:ascii="宋体" w:hAnsi="宋体" w:eastAsia="宋体" w:cs="宋体"/>
          <w:color w:val="000"/>
          <w:sz w:val="28"/>
          <w:szCs w:val="28"/>
        </w:rPr>
        <w:t xml:space="preserve">爱国，是人世间最深层、最持久的情感，是一个人立德之源、立功之本。孙中山先生说，做人最大的事情“就是要知道怎么样爱国”。同学们，作为新时代的青年人，你们是祖国的希望，祖国的未来必将属于你们。因此，大家更要继承和发扬崇高的爱国主义精神，增强爱国的情感和振兴祖国的责任感，树立民族自尊心与自信心，高举爱国主义旗帜，锐意进取，自强不息，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同学们，爱国，不能停留在口号上，而是要把自己的理想同祖国的前途、把自己的人生同民族的命运紧密联系在一起，从自己做起，弘扬伟大的民族精神和时代精神，我坚信通过你们的不懈努力，大家的目标一定能实现。最后，祝全体老师在新的学期里工作顺利，实现自我价值;希望同学们在新的学期里破浪前行，展现学子风采。亲爱的老师、同学们，让我们一起憧憬更美好的明天，让我们努力奔跑，成为新时代的追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