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关于沈阳建筑大学大学生通讯社简介怎么写</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沈阳建筑大学大学生通讯社简介怎么写一乙方：______甲乙双方本着平等、互利、自愿、诚实信用的原则，经友好协商一致，达成如下合同条款，承诺共同遵守。第一条、乙方为甲方承建____市____区____街道路__区__号__有限公司内办公楼...</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_年7月5日开始，到11月30日结束，河南三建集团责任有限公司实习，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第一条、乙方为甲方承建____市____区____街道路__区__号__有限公司内办公楼第__层的彩钢结构房屋支架和彩钢房顶(具体建筑设计、建筑材料及规格、型号、材质等见附表)。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第二条、乙方承建房屋的建筑面积：____平方米。</w:t>
      </w:r>
    </w:p>
    <w:p>
      <w:pPr>
        <w:ind w:left="0" w:right="0" w:firstLine="560"/>
        <w:spacing w:before="450" w:after="450" w:line="312" w:lineRule="auto"/>
      </w:pPr>
      <w:r>
        <w:rPr>
          <w:rFonts w:ascii="宋体" w:hAnsi="宋体" w:eastAsia="宋体" w:cs="宋体"/>
          <w:color w:val="000"/>
          <w:sz w:val="28"/>
          <w:szCs w:val="28"/>
        </w:rPr>
        <w:t xml:space="preserve">第三条、建筑工期：____年__月__日—____年__月__日。</w:t>
      </w:r>
    </w:p>
    <w:p>
      <w:pPr>
        <w:ind w:left="0" w:right="0" w:firstLine="560"/>
        <w:spacing w:before="450" w:after="450" w:line="312" w:lineRule="auto"/>
      </w:pPr>
      <w:r>
        <w:rPr>
          <w:rFonts w:ascii="宋体" w:hAnsi="宋体" w:eastAsia="宋体" w:cs="宋体"/>
          <w:color w:val="000"/>
          <w:sz w:val="28"/>
          <w:szCs w:val="28"/>
        </w:rPr>
        <w:t xml:space="preserve">第四条、合同金额：人民币__万元整。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第五条、付款方式：建房开始前，甲方支付乙方预付款__万元整，建房竣工后，甲方支付乙方__万元整，合同剩余金额__万元作为质量保证金，期间建筑物没有出现质量问题，甲方在____年__月支付给乙方。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2，乙方提供本合同工程完工之日起__年的保修服务。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关于沈阳建筑大学大学生通讯社简介怎么写五</w:t>
      </w:r>
    </w:p>
    <w:p>
      <w:pPr>
        <w:ind w:left="0" w:right="0" w:firstLine="560"/>
        <w:spacing w:before="450" w:after="450" w:line="312" w:lineRule="auto"/>
      </w:pPr>
      <w:r>
        <w:rPr>
          <w:rFonts w:ascii="宋体" w:hAnsi="宋体" w:eastAsia="宋体" w:cs="宋体"/>
          <w:color w:val="000"/>
          <w:sz w:val="28"/>
          <w:szCs w:val="28"/>
        </w:rPr>
        <w:t xml:space="preserve">沈阳建筑大学学生联合会</w:t>
      </w:r>
    </w:p>
    <w:p>
      <w:pPr>
        <w:ind w:left="0" w:right="0" w:firstLine="560"/>
        <w:spacing w:before="450" w:after="450" w:line="312" w:lineRule="auto"/>
      </w:pPr>
      <w:r>
        <w:rPr>
          <w:rFonts w:ascii="宋体" w:hAnsi="宋体" w:eastAsia="宋体" w:cs="宋体"/>
          <w:color w:val="000"/>
          <w:sz w:val="28"/>
          <w:szCs w:val="28"/>
        </w:rPr>
        <w:t xml:space="preserve">沈阳建筑大学学生联合会（简称校学联）隶属于校团委，独立开展工作的学生组织，秉承为学生组织以及各二级学生组织服务的原则，对全校学生组织的建设和发展进行引导、监督、服务和管理工作。是联系学生与学校的桥梁和纽带。是一个通过组织各类活动提高广大同学的思想道德意识，促进同学全面发展；通过竞赛、科研学术交流、社会实践等活动提高学生的学习热情，增强同学解决实际问题的能力；开展健康有益、丰富多彩的课余活动，丰富同学的校园文化生活。</w:t>
      </w:r>
    </w:p>
    <w:p>
      <w:pPr>
        <w:ind w:left="0" w:right="0" w:firstLine="560"/>
        <w:spacing w:before="450" w:after="450" w:line="312" w:lineRule="auto"/>
      </w:pPr>
      <w:r>
        <w:rPr>
          <w:rFonts w:ascii="宋体" w:hAnsi="宋体" w:eastAsia="宋体" w:cs="宋体"/>
          <w:color w:val="000"/>
          <w:sz w:val="28"/>
          <w:szCs w:val="28"/>
        </w:rPr>
        <w:t xml:space="preserve">·沈阳建筑大学学生联合会秘书处</w:t>
      </w:r>
    </w:p>
    <w:p>
      <w:pPr>
        <w:ind w:left="0" w:right="0" w:firstLine="560"/>
        <w:spacing w:before="450" w:after="450" w:line="312" w:lineRule="auto"/>
      </w:pPr>
      <w:r>
        <w:rPr>
          <w:rFonts w:ascii="宋体" w:hAnsi="宋体" w:eastAsia="宋体" w:cs="宋体"/>
          <w:color w:val="000"/>
          <w:sz w:val="28"/>
          <w:szCs w:val="28"/>
        </w:rPr>
        <w:t xml:space="preserve">沈阳建筑大学学生联合会（以下简称校学联）秘书处直属于校学联主席团，是校学联下设的日常理事机构，是连接校学联主席团和校学联下辖组织及分会的纽带。服务于校学联下辖组织及分会，统筹规划校内学生组织活动，沟通联络各级学生组织单位。其主要职能为：协助校学联主席团开展日常工作，制定和修改校学联各项制度及章程，召集校学联日常会议并作记录存档工作，管理维护“建大青年”网站，定期收集并整理下辖组织及分会活动资料，定期或不定期对下辖组织及分会工作情况进行监督和评价。</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沈阳建筑大学学生社团联合会（简称校社联）隶属于校学生联合会，秉承为学生社团及社员服务的原则，对全校师生的社团建设和发展进行引导、监督、服务和管理工作。自成立以来，校社联坚持“联合，发展，务实，创新”的精神；坚持“定位工作、越位思考”的服务理念，具有独特的内部文化建设和有效的管理机制；校社联现管理学校121个社团，负责学校与各学生社团之间的相互协调及统一调度工作；所举办的大型活动如沈阳建筑大学社团文化节、内部成员的培训讲座、“校友杯”环校3000米健康跑、一年一度的趣味运动会、社团经验交流会等都受到老师和同学们的肯定和好评。</w:t>
      </w:r>
    </w:p>
    <w:p>
      <w:pPr>
        <w:ind w:left="0" w:right="0" w:firstLine="560"/>
        <w:spacing w:before="450" w:after="450" w:line="312" w:lineRule="auto"/>
      </w:pPr>
      <w:r>
        <w:rPr>
          <w:rFonts w:ascii="宋体" w:hAnsi="宋体" w:eastAsia="宋体" w:cs="宋体"/>
          <w:color w:val="000"/>
          <w:sz w:val="28"/>
          <w:szCs w:val="28"/>
        </w:rPr>
        <w:t xml:space="preserve">•大学生科技创新协会</w:t>
      </w:r>
    </w:p>
    <w:p>
      <w:pPr>
        <w:ind w:left="0" w:right="0" w:firstLine="560"/>
        <w:spacing w:before="450" w:after="450" w:line="312" w:lineRule="auto"/>
      </w:pPr>
      <w:r>
        <w:rPr>
          <w:rFonts w:ascii="宋体" w:hAnsi="宋体" w:eastAsia="宋体" w:cs="宋体"/>
          <w:color w:val="000"/>
          <w:sz w:val="28"/>
          <w:szCs w:val="28"/>
        </w:rPr>
        <w:t xml:space="preserve">沈阳建筑大学大学生科技创新协会(简称科协),隶属于校学生联合会，科协是由热衷研究性学习和创新性实验的学生组成的学术性学生团体，下设六个部门，在校团委具体指导下开展工作。科协的活动宗旨是弘扬科学精神，培养拔尖人才。科协自成立以来一直组织全校同学广泛深入地开展具有学术性、创新性、实践性的课外科技活动，激发创新意识，营造学术氛围，提供交流平台。组织“挑战杯”辽宁省创业计划大赛和学术科技作品大赛校内选拔工作，培育出许多学生科研项目成果，培养出一大批拔尖创新型人才。</w:t>
      </w:r>
    </w:p>
    <w:p>
      <w:pPr>
        <w:ind w:left="0" w:right="0" w:firstLine="560"/>
        <w:spacing w:before="450" w:after="450" w:line="312" w:lineRule="auto"/>
      </w:pPr>
      <w:r>
        <w:rPr>
          <w:rFonts w:ascii="宋体" w:hAnsi="宋体" w:eastAsia="宋体" w:cs="宋体"/>
          <w:color w:val="000"/>
          <w:sz w:val="28"/>
          <w:szCs w:val="28"/>
        </w:rPr>
        <w:t xml:space="preserve">•大学生志愿者协会</w:t>
      </w:r>
    </w:p>
    <w:p>
      <w:pPr>
        <w:ind w:left="0" w:right="0" w:firstLine="560"/>
        <w:spacing w:before="450" w:after="450" w:line="312" w:lineRule="auto"/>
      </w:pPr>
      <w:r>
        <w:rPr>
          <w:rFonts w:ascii="宋体" w:hAnsi="宋体" w:eastAsia="宋体" w:cs="宋体"/>
          <w:color w:val="000"/>
          <w:sz w:val="28"/>
          <w:szCs w:val="28"/>
        </w:rPr>
        <w:t xml:space="preserve">沈阳建筑大学大学生志愿者协会（简称志协），隶属于校学生联合会。志协秉承“奉献、友爱、团结、互助”的宗旨，下设公共、专项两大类共九个部门，组织体系完备，团队充满活力，在环境保护、医药卫生、慈善事业、体育文化、学生权益等多个方面，开展过一系列形式多样，内容丰富的志愿服务活动。先后承办过美国大使馆与我校共同开展的“世界地球日”主题活动、省级“世界艾滋病日”主题活动，“迎全运阳光走”等大型公益活动。</w:t>
      </w:r>
    </w:p>
    <w:p>
      <w:pPr>
        <w:ind w:left="0" w:right="0" w:firstLine="560"/>
        <w:spacing w:before="450" w:after="450" w:line="312" w:lineRule="auto"/>
      </w:pPr>
      <w:r>
        <w:rPr>
          <w:rFonts w:ascii="宋体" w:hAnsi="宋体" w:eastAsia="宋体" w:cs="宋体"/>
          <w:color w:val="000"/>
          <w:sz w:val="28"/>
          <w:szCs w:val="28"/>
        </w:rPr>
        <w:t xml:space="preserve">•大学生自律管理委员会简介</w:t>
      </w:r>
    </w:p>
    <w:p>
      <w:pPr>
        <w:ind w:left="0" w:right="0" w:firstLine="560"/>
        <w:spacing w:before="450" w:after="450" w:line="312" w:lineRule="auto"/>
      </w:pPr>
      <w:r>
        <w:rPr>
          <w:rFonts w:ascii="宋体" w:hAnsi="宋体" w:eastAsia="宋体" w:cs="宋体"/>
          <w:color w:val="000"/>
          <w:sz w:val="28"/>
          <w:szCs w:val="28"/>
        </w:rPr>
        <w:t xml:space="preserve">大学生自律管理委员会（简称自律委）成立于20_年，隶属于校学生联合会。自律委立足于学生公寓，旨在建设公寓新面貌，协调促进公寓和谐发展，建立了“自我管理，自我教育，自我服务”的三自机制，是公寓中心和学生之间沟通的重要枢纽。下设办公室、公寓建设部、活动部、外联部和策划工作室五个部门。特色活动为公寓文化节，包括优秀（免检）寝室评比、毕业生书籍捐赠及义卖活动、母亲节活动、公寓体育竞赛等具有浓厚文化节日色彩的活动。</w:t>
      </w:r>
    </w:p>
    <w:p>
      <w:pPr>
        <w:ind w:left="0" w:right="0" w:firstLine="560"/>
        <w:spacing w:before="450" w:after="450" w:line="312" w:lineRule="auto"/>
      </w:pPr>
      <w:r>
        <w:rPr>
          <w:rFonts w:ascii="宋体" w:hAnsi="宋体" w:eastAsia="宋体" w:cs="宋体"/>
          <w:color w:val="000"/>
          <w:sz w:val="28"/>
          <w:szCs w:val="28"/>
        </w:rPr>
        <w:t xml:space="preserve">•大学生励志服务中心</w:t>
      </w:r>
    </w:p>
    <w:p>
      <w:pPr>
        <w:ind w:left="0" w:right="0" w:firstLine="560"/>
        <w:spacing w:before="450" w:after="450" w:line="312" w:lineRule="auto"/>
      </w:pPr>
      <w:r>
        <w:rPr>
          <w:rFonts w:ascii="宋体" w:hAnsi="宋体" w:eastAsia="宋体" w:cs="宋体"/>
          <w:color w:val="000"/>
          <w:sz w:val="28"/>
          <w:szCs w:val="28"/>
        </w:rPr>
        <w:t xml:space="preserve">大学生励志服务中心成立于20_年3月，隶属于校学生联合会，以“自立自强，服务同学”为宗旨，在学校学生工作部、学生资助管理中心的指导下，为全校家庭经济困难学生服务。我们主要负责校内外勤工助学、阳光超市、特困定餐等工作的辅助管理，以及开展励志、感恩、诚信等相关校园文化活动，同时配合学生资助管理中心做好奖助学金和国家助学贷款等工作。</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沈阳建筑大学大学生艺术团是在学校党委领导下，校团委直接指导的，由全校爱好文艺并有一定艺术专长的学生组成的大学生艺术团体。艺术团由行政部和演艺部两部分组成，行政部成员纳入学校学生干部管理体系，演艺部纳入学生社团管理体系。主要承办学校迎新晚会，老校友庆，毕业生晚会等全校大型文艺活动。</w:t>
      </w:r>
    </w:p>
    <w:p>
      <w:pPr>
        <w:ind w:left="0" w:right="0" w:firstLine="560"/>
        <w:spacing w:before="450" w:after="450" w:line="312" w:lineRule="auto"/>
      </w:pPr>
      <w:r>
        <w:rPr>
          <w:rFonts w:ascii="宋体" w:hAnsi="宋体" w:eastAsia="宋体" w:cs="宋体"/>
          <w:color w:val="000"/>
          <w:sz w:val="28"/>
          <w:szCs w:val="28"/>
        </w:rPr>
        <w:t xml:space="preserve">沈阳建筑大学学生联合会 20_.9.26</w:t>
      </w:r>
    </w:p>
    <w:p>
      <w:pPr>
        <w:ind w:left="0" w:right="0" w:firstLine="560"/>
        <w:spacing w:before="450" w:after="450" w:line="312" w:lineRule="auto"/>
      </w:pPr>
      <w:r>
        <w:rPr>
          <w:rFonts w:ascii="黑体" w:hAnsi="黑体" w:eastAsia="黑体" w:cs="黑体"/>
          <w:color w:val="000000"/>
          <w:sz w:val="36"/>
          <w:szCs w:val="36"/>
          <w:b w:val="1"/>
          <w:bCs w:val="1"/>
        </w:rPr>
        <w:t xml:space="preserve">关于沈阳建筑大学大学生通讯社简介怎么写六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甲乙双方本着平等、互利、自愿、诚实信用的原则，经友好协商一致，达成如下合同条款，承诺共同遵守。</w:t>
      </w:r>
    </w:p>
    <w:p>
      <w:pPr>
        <w:ind w:left="0" w:right="0" w:firstLine="560"/>
        <w:spacing w:before="450" w:after="450" w:line="312" w:lineRule="auto"/>
      </w:pPr>
      <w:r>
        <w:rPr>
          <w:rFonts w:ascii="宋体" w:hAnsi="宋体" w:eastAsia="宋体" w:cs="宋体"/>
          <w:color w:val="000"/>
          <w:sz w:val="28"/>
          <w:szCs w:val="28"/>
        </w:rPr>
        <w:t xml:space="preserve">第一条，乙方为甲方承建xx市xx区xx街道路x区x号()x有限公司内办公楼第x层的彩钢结构房屋支架和彩钢房顶(具体建筑设计、建筑材料及规格、型号、材质等见附表);</w:t>
      </w:r>
    </w:p>
    <w:p>
      <w:pPr>
        <w:ind w:left="0" w:right="0" w:firstLine="560"/>
        <w:spacing w:before="450" w:after="450" w:line="312" w:lineRule="auto"/>
      </w:pPr>
      <w:r>
        <w:rPr>
          <w:rFonts w:ascii="宋体" w:hAnsi="宋体" w:eastAsia="宋体" w:cs="宋体"/>
          <w:color w:val="000"/>
          <w:sz w:val="28"/>
          <w:szCs w:val="28"/>
        </w:rPr>
        <w:t xml:space="preserve">第二条，乙方承建房屋的建筑面积：xx平方米;</w:t>
      </w:r>
    </w:p>
    <w:p>
      <w:pPr>
        <w:ind w:left="0" w:right="0" w:firstLine="560"/>
        <w:spacing w:before="450" w:after="450" w:line="312" w:lineRule="auto"/>
      </w:pPr>
      <w:r>
        <w:rPr>
          <w:rFonts w:ascii="宋体" w:hAnsi="宋体" w:eastAsia="宋体" w:cs="宋体"/>
          <w:color w:val="000"/>
          <w:sz w:val="28"/>
          <w:szCs w:val="28"/>
        </w:rPr>
        <w:t xml:space="preserve">第三条，建筑工期：xx年x月 日—xx年x月 日;</w:t>
      </w:r>
    </w:p>
    <w:p>
      <w:pPr>
        <w:ind w:left="0" w:right="0" w:firstLine="560"/>
        <w:spacing w:before="450" w:after="450" w:line="312" w:lineRule="auto"/>
      </w:pPr>
      <w:r>
        <w:rPr>
          <w:rFonts w:ascii="宋体" w:hAnsi="宋体" w:eastAsia="宋体" w:cs="宋体"/>
          <w:color w:val="000"/>
          <w:sz w:val="28"/>
          <w:szCs w:val="28"/>
        </w:rPr>
        <w:t xml:space="preserve">第四条，合同金额：人民币x万元整;</w:t>
      </w:r>
    </w:p>
    <w:p>
      <w:pPr>
        <w:ind w:left="0" w:right="0" w:firstLine="560"/>
        <w:spacing w:before="450" w:after="450" w:line="312" w:lineRule="auto"/>
      </w:pPr>
      <w:r>
        <w:rPr>
          <w:rFonts w:ascii="宋体" w:hAnsi="宋体" w:eastAsia="宋体" w:cs="宋体"/>
          <w:color w:val="000"/>
          <w:sz w:val="28"/>
          <w:szCs w:val="28"/>
        </w:rPr>
        <w:t xml:space="preserve">第五条，付款方式：建房开始前，甲方支付乙方预付款x万元整，建房竣工后，甲方支付乙方x万元整，合同剩余金额x万元作为质量保证金，期间建筑物没有出现质量问题，甲方在xx年x月支付给乙方;</w:t>
      </w:r>
    </w:p>
    <w:p>
      <w:pPr>
        <w:ind w:left="0" w:right="0" w:firstLine="560"/>
        <w:spacing w:before="450" w:after="450" w:line="312" w:lineRule="auto"/>
      </w:pPr>
      <w:r>
        <w:rPr>
          <w:rFonts w:ascii="宋体" w:hAnsi="宋体" w:eastAsia="宋体" w:cs="宋体"/>
          <w:color w:val="000"/>
          <w:sz w:val="28"/>
          <w:szCs w:val="28"/>
        </w:rPr>
        <w:t xml:space="preserve">第六条，甲方责任：甲方负责提供乙方施工前的开工条件，并保证施工中需要的水、电等正常;</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保证在规定时间内按照合同约定的质量、数量完成全部建筑的安装和施工;在施工期间负责施工工人、安装工人(含乙方雇佣的机械和临时工人)的人身安全，发生任何人身伤害及各种伤害事故并因此造成的任何损失与甲方没有任何关系，均由乙方负责,</w:t>
      </w:r>
    </w:p>
    <w:p>
      <w:pPr>
        <w:ind w:left="0" w:right="0" w:firstLine="560"/>
        <w:spacing w:before="450" w:after="450" w:line="312" w:lineRule="auto"/>
      </w:pPr>
      <w:r>
        <w:rPr>
          <w:rFonts w:ascii="宋体" w:hAnsi="宋体" w:eastAsia="宋体" w:cs="宋体"/>
          <w:color w:val="000"/>
          <w:sz w:val="28"/>
          <w:szCs w:val="28"/>
        </w:rPr>
        <w:t xml:space="preserve">2，乙方提供本合同工程完工之日起x年的保修服务;</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第八条，本合同未尽事宜，甲乙双方协商解决直至诉诸沈阳市于洪区人民法院裁决;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