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有关学习雷锋心得体会范文(精)(5篇)</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学习雷锋心得体会范文(精)一血，又带着伤回到家乡种田。1944年雷明亮被日寇拉去做挑夫，由于反抗遭受毒打，吐血越来越厉害，也没有钱医治，于1945年春天病死。雷锋的哥哥雷振德，12岁时离家到几百里外的天津市一家工厂做童工，得了童子痨（肺...</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有关学习雷锋心得体会范文(精)一</w:t>
      </w:r>
    </w:p>
    <w:p>
      <w:pPr>
        <w:ind w:left="0" w:right="0" w:firstLine="560"/>
        <w:spacing w:before="450" w:after="450" w:line="312" w:lineRule="auto"/>
      </w:pPr>
      <w:r>
        <w:rPr>
          <w:rFonts w:ascii="宋体" w:hAnsi="宋体" w:eastAsia="宋体" w:cs="宋体"/>
          <w:color w:val="000"/>
          <w:sz w:val="28"/>
          <w:szCs w:val="28"/>
        </w:rPr>
        <w:t xml:space="preserve">血，又带着伤回到家乡种田。1944年雷明亮被日寇拉去做挑夫，由于反抗遭受毒打，吐血越来越厉害，也没有钱医治，于1945年春天病死。雷锋的哥哥雷振德，12岁时离家到几百里外的天津市一家工厂做童工，得了童子痨（肺结核）。由于身染重病，工作时突然昏倒在机器旁，被轧伤了胳膊和手指，随后被老板辞掉。雷振德带着病残回到家乡，又到一家印染作坊做童工。由于劳累</w:t>
      </w:r>
    </w:p>
    <w:p>
      <w:pPr>
        <w:ind w:left="0" w:right="0" w:firstLine="560"/>
        <w:spacing w:before="450" w:after="450" w:line="312" w:lineRule="auto"/>
      </w:pPr>
      <w:r>
        <w:rPr>
          <w:rFonts w:ascii="宋体" w:hAnsi="宋体" w:eastAsia="宋体" w:cs="宋体"/>
          <w:color w:val="000"/>
          <w:sz w:val="28"/>
          <w:szCs w:val="28"/>
        </w:rPr>
        <w:t xml:space="preserve">过度，肺病一天天加重，又没钱医治，1946年也死去了。雷锋还有一个未成年的弟弟，也是连饿带病死在妈妈的怀里。雷锋6岁的时候，家里只剩下了他和妈妈两个人。雷锋的妈妈也是一个受尽折磨的苦命人。她是铁匠的女儿，生下来几天，由于贫穷，父母无力抚养，就把她送进长沙一家育婴堂，简家塘一个姓杨的妇女把她抱回家抚养，6岁时把她送给雷家做</w:t>
      </w:r>
    </w:p>
    <w:p>
      <w:pPr>
        <w:ind w:left="0" w:right="0" w:firstLine="560"/>
        <w:spacing w:before="450" w:after="450" w:line="312" w:lineRule="auto"/>
      </w:pPr>
      <w:r>
        <w:rPr>
          <w:rFonts w:ascii="宋体" w:hAnsi="宋体" w:eastAsia="宋体" w:cs="宋体"/>
          <w:color w:val="000"/>
          <w:sz w:val="28"/>
          <w:szCs w:val="28"/>
        </w:rPr>
        <w:t xml:space="preserve">了童养媳。后来，雷锋的母亲被地主唐四滚子凌辱而自尽。雷锋在不满七岁时就成了孤儿。邻居家的六叔奶奶收养了他。他为了帮助六叔奶奶家，常常上山砍柴，可是，当地的柴山全都被地主婆霸占了，不许穷人去砍柴。有一天雷锋到蛇形山砍柴，被徐家地主婆看见了，这个地主婆指着雷锋破口大骂，</w:t>
      </w:r>
    </w:p>
    <w:p>
      <w:pPr>
        <w:ind w:left="0" w:right="0" w:firstLine="560"/>
        <w:spacing w:before="450" w:after="450" w:line="312" w:lineRule="auto"/>
      </w:pPr>
      <w:r>
        <w:rPr>
          <w:rFonts w:ascii="宋体" w:hAnsi="宋体" w:eastAsia="宋体" w:cs="宋体"/>
          <w:color w:val="000"/>
          <w:sz w:val="28"/>
          <w:szCs w:val="28"/>
        </w:rPr>
        <w:t xml:space="preserve">要雷锋把柴运到她家,并抢走了柴刀，雷锋哭喊着要夺回</w:t>
      </w:r>
    </w:p>
    <w:p>
      <w:pPr>
        <w:ind w:left="0" w:right="0" w:firstLine="560"/>
        <w:spacing w:before="450" w:after="450" w:line="312" w:lineRule="auto"/>
      </w:pPr>
      <w:r>
        <w:rPr>
          <w:rFonts w:ascii="宋体" w:hAnsi="宋体" w:eastAsia="宋体" w:cs="宋体"/>
          <w:color w:val="000"/>
          <w:sz w:val="28"/>
          <w:szCs w:val="28"/>
        </w:rPr>
        <w:t xml:space="preserve">砍柴刀，可那地主婆竟举起柴刀在雷锋的左手背上连砍三刀，鲜血顺着手指滴落在山路上1949年8月，湖南解放时，小雷锋便找到路过的解放军连长要求当兵。连长没同意，但把一支钢笔送给他。1950年，雷锋当了儿童团团长，积极参加</w:t>
      </w:r>
    </w:p>
    <w:p>
      <w:pPr>
        <w:ind w:left="0" w:right="0" w:firstLine="560"/>
        <w:spacing w:before="450" w:after="450" w:line="312" w:lineRule="auto"/>
      </w:pPr>
      <w:r>
        <w:rPr>
          <w:rFonts w:ascii="宋体" w:hAnsi="宋体" w:eastAsia="宋体" w:cs="宋体"/>
          <w:color w:val="000"/>
          <w:sz w:val="28"/>
          <w:szCs w:val="28"/>
        </w:rPr>
        <w:t xml:space="preserve">土改。同年夏，乡政府的党支书供他免费读书，后来加入</w:t>
      </w:r>
    </w:p>
    <w:p>
      <w:pPr>
        <w:ind w:left="0" w:right="0" w:firstLine="560"/>
        <w:spacing w:before="450" w:after="450" w:line="312" w:lineRule="auto"/>
      </w:pPr>
      <w:r>
        <w:rPr>
          <w:rFonts w:ascii="宋体" w:hAnsi="宋体" w:eastAsia="宋体" w:cs="宋体"/>
          <w:color w:val="000"/>
          <w:sz w:val="28"/>
          <w:szCs w:val="28"/>
        </w:rPr>
        <w:t xml:space="preserve">少先队。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辽宁鞍</w:t>
      </w:r>
    </w:p>
    <w:p>
      <w:pPr>
        <w:ind w:left="0" w:right="0" w:firstLine="560"/>
        <w:spacing w:before="450" w:after="450" w:line="312" w:lineRule="auto"/>
      </w:pPr>
      <w:r>
        <w:rPr>
          <w:rFonts w:ascii="宋体" w:hAnsi="宋体" w:eastAsia="宋体" w:cs="宋体"/>
          <w:color w:val="000"/>
          <w:sz w:val="28"/>
          <w:szCs w:val="28"/>
        </w:rPr>
        <w:t xml:space="preserve">山做了一名推土机手。翌年8月，他又来到条件艰苦的</w:t>
      </w:r>
    </w:p>
    <w:p>
      <w:pPr>
        <w:ind w:left="0" w:right="0" w:firstLine="560"/>
        <w:spacing w:before="450" w:after="450" w:line="312" w:lineRule="auto"/>
      </w:pPr>
      <w:r>
        <w:rPr>
          <w:rFonts w:ascii="宋体" w:hAnsi="宋体" w:eastAsia="宋体" w:cs="宋体"/>
          <w:color w:val="000"/>
          <w:sz w:val="28"/>
          <w:szCs w:val="28"/>
        </w:rPr>
        <w:t xml:space="preserve">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w:t>
      </w:r>
    </w:p>
    <w:p>
      <w:pPr>
        <w:ind w:left="0" w:right="0" w:firstLine="560"/>
        <w:spacing w:before="450" w:after="450" w:line="312" w:lineRule="auto"/>
      </w:pPr>
      <w:r>
        <w:rPr>
          <w:rFonts w:ascii="宋体" w:hAnsi="宋体" w:eastAsia="宋体" w:cs="宋体"/>
          <w:color w:val="000"/>
          <w:sz w:val="28"/>
          <w:szCs w:val="28"/>
        </w:rPr>
        <w:t xml:space="preserve">的光荣称号。1959年12月征兵开始，雷锋迫切要求参军，焦化厂领导舍不得放他走。雷锋跑了几十里路来到辽阳市兵役局（现人民武装部）表明参军的决心。他身高只有1．54米，体重不足55公斤，均不符合征兵条件，但因政治素质过硬和有经验技术，最后被破例批准</w:t>
      </w:r>
    </w:p>
    <w:p>
      <w:pPr>
        <w:ind w:left="0" w:right="0" w:firstLine="560"/>
        <w:spacing w:before="450" w:after="450" w:line="312" w:lineRule="auto"/>
      </w:pPr>
      <w:r>
        <w:rPr>
          <w:rFonts w:ascii="宋体" w:hAnsi="宋体" w:eastAsia="宋体" w:cs="宋体"/>
          <w:color w:val="000"/>
          <w:sz w:val="28"/>
          <w:szCs w:val="28"/>
        </w:rPr>
        <w:t xml:space="preserve">入伍。参加人民解放军后，编入工程兵某部运输连四班，任班长。他全心全意为人民服务，只要是对人民有利的事，他都心甘情愿地去做。他曾多次立功，被评为节约标兵和模范共青团员。1960年11月入党，并被选为抚顺市人民代表。1962年8月因公殉职。因公殉职后，1963年1月7日，国防部命名他生前所在班为雷锋班。1963年3月1日，朱德题词：学习雷锋做毛主席的好战士。1963年3月5日，毛泽东同志亲笔题词：向雷锋同志学习。刘少奇题词：学习雷锋同志平凡而伟大的共产主义精神。</w:t>
      </w:r>
    </w:p>
    <w:p>
      <w:pPr>
        <w:ind w:left="0" w:right="0" w:firstLine="560"/>
        <w:spacing w:before="450" w:after="450" w:line="312" w:lineRule="auto"/>
      </w:pPr>
      <w:r>
        <w:rPr>
          <w:rFonts w:ascii="宋体" w:hAnsi="宋体" w:eastAsia="宋体" w:cs="宋体"/>
          <w:color w:val="000"/>
          <w:sz w:val="28"/>
          <w:szCs w:val="28"/>
        </w:rPr>
        <w:t xml:space="preserve">周恩来题词：向雷锋同志学习：憎爱分明的阶级立场，言行一致的革命精神，公而忘私的共产主义风格，奋不顾身的无产阶级斗志。此后，掀起全国人民特别是青少年向雷锋学习的热潮。此后，每年三月五日便成了全民学雷锋的日子。雷锋是一位伟大的共产主义战士、全心全意为人民服务的楷模。</w:t>
      </w:r>
    </w:p>
    <w:p>
      <w:pPr>
        <w:ind w:left="0" w:right="0" w:firstLine="560"/>
        <w:spacing w:before="450" w:after="450" w:line="312" w:lineRule="auto"/>
      </w:pPr>
      <w:r>
        <w:rPr>
          <w:rFonts w:ascii="宋体" w:hAnsi="宋体" w:eastAsia="宋体" w:cs="宋体"/>
          <w:color w:val="000"/>
          <w:sz w:val="28"/>
          <w:szCs w:val="28"/>
        </w:rPr>
        <w:t xml:space="preserve">雷锋离开我们虽然已经很久了，但他那共产主义闪光的精神在现代人心中永存。他好像就在我们面前，我们仿佛看到他那矮小而高大的身影，我们好像听到他那乐观、豪爽的笑声。他那闪光的精神，平凡而伟大的动人事迹一直展现在我们眼前：有一年春节期间，火车站里一位老大娘正要上车，无奈包袱过大过重，使她行动迟缓。正在心急如焚的时候，是他--雷锋接过包袱并将老大娘搀扶进车厢中。老大娘激动万分，连连夸奖人民子弟兵。在热烈的劳动工地上，在工人群众当中，雷锋正带着病坚持劳动，为社会主义建设添砖加瓦。他推着小车跑得飞快，脸上的汗珠直淌，衣服全湿透了。当别人问他叫什么名字时，他却说：我该回去了。雷锋拔腿就走。在冰天雪地里，他紧握方向盘，保证汽车安全行驶在营区道路上。突然他弯腰在雪地上捡起一个螺丝钉，哈，节约箱里有多了一名伙伴，添了一份热能。雷锋永远活在我们心中。我们永远向您学习，学习您对同志向春天般的温暖，对待个人主义像秋风扫落叶一样，对待敌人向严冬一样无情。我们长大后，像您那样把有限的生命投入到无限的为人民服务之中去，让千万个小雷锋涌现在中国的大地上。</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有关学习雷锋心得体会范文(精)二</w:t>
      </w:r>
    </w:p>
    <w:p>
      <w:pPr>
        <w:ind w:left="0" w:right="0" w:firstLine="560"/>
        <w:spacing w:before="450" w:after="450" w:line="312" w:lineRule="auto"/>
      </w:pPr>
      <w:r>
        <w:rPr>
          <w:rFonts w:ascii="宋体" w:hAnsi="宋体" w:eastAsia="宋体" w:cs="宋体"/>
          <w:color w:val="000"/>
          <w:sz w:val="28"/>
          <w:szCs w:val="28"/>
        </w:rPr>
        <w:t xml:space="preserve">3月，正值百花争艳的季节，但在五十几年，这个欣欣向荣的季节里，一个伟大的生命却悄然离去。抬头，看着照片里依然朝气蓬勃的他，心中不禁默默地念道：“雷锋同志，我们向您学习。”</w:t>
      </w:r>
    </w:p>
    <w:p>
      <w:pPr>
        <w:ind w:left="0" w:right="0" w:firstLine="560"/>
        <w:spacing w:before="450" w:after="450" w:line="312" w:lineRule="auto"/>
      </w:pPr>
      <w:r>
        <w:rPr>
          <w:rFonts w:ascii="宋体" w:hAnsi="宋体" w:eastAsia="宋体" w:cs="宋体"/>
          <w:color w:val="000"/>
          <w:sz w:val="28"/>
          <w:szCs w:val="28"/>
        </w:rPr>
        <w:t xml:space="preserve">与一场淅淅沥沥的春雨邂逅，看着雨水挂在枝头，晶莹剔透……</w:t>
      </w:r>
    </w:p>
    <w:p>
      <w:pPr>
        <w:ind w:left="0" w:right="0" w:firstLine="560"/>
        <w:spacing w:before="450" w:after="450" w:line="312" w:lineRule="auto"/>
      </w:pPr>
      <w:r>
        <w:rPr>
          <w:rFonts w:ascii="宋体" w:hAnsi="宋体" w:eastAsia="宋体" w:cs="宋体"/>
          <w:color w:val="000"/>
          <w:sz w:val="28"/>
          <w:szCs w:val="28"/>
        </w:rPr>
        <w:t xml:space="preserve">回到家，身上湿濛濛的，却感觉春天的气息围绕在身边，坐在沙发上，拿出一本《向雷锋同志学习》，开始慢慢品味……</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雷锋是一个孤儿，但他却以一颗超出平常的心对待生活，对待社会。雷锋出生在一个战乱的年代——抗日时期，人民生活在水深火热之中，他是一个解放军，一位真正的解放军，为人民着想，服务的解放军，为老奶奶寻找儿女，帮工人们一起建造学堂，为妇女寻找火车票……一件件小事，一颗颗善心，连接起来，渐渐地，汇成一条爱的河流，深入人心……</w:t>
      </w:r>
    </w:p>
    <w:p>
      <w:pPr>
        <w:ind w:left="0" w:right="0" w:firstLine="560"/>
        <w:spacing w:before="450" w:after="450" w:line="312" w:lineRule="auto"/>
      </w:pPr>
      <w:r>
        <w:rPr>
          <w:rFonts w:ascii="宋体" w:hAnsi="宋体" w:eastAsia="宋体" w:cs="宋体"/>
          <w:color w:val="000"/>
          <w:sz w:val="28"/>
          <w:szCs w:val="28"/>
        </w:rPr>
        <w:t xml:space="preserve">望向窗外，一群红领巾欢快地唱着：“学习雷锋好榜样，忠于革命忠于党……”蹦跳着向敬老院的方向走去……清脆的声音，天真的神情……</w:t>
      </w:r>
    </w:p>
    <w:p>
      <w:pPr>
        <w:ind w:left="0" w:right="0" w:firstLine="560"/>
        <w:spacing w:before="450" w:after="450" w:line="312" w:lineRule="auto"/>
      </w:pPr>
      <w:r>
        <w:rPr>
          <w:rFonts w:ascii="宋体" w:hAnsi="宋体" w:eastAsia="宋体" w:cs="宋体"/>
          <w:color w:val="000"/>
          <w:sz w:val="28"/>
          <w:szCs w:val="28"/>
        </w:rPr>
        <w:t xml:space="preserve">还记得，前几个月，有一位“最美妈妈”用手双托住了一个从高楼摔向地面的女孩，虽然只是举手之劳，却挽救了一个年轻的生命，雷锋精神还在……</w:t>
      </w:r>
    </w:p>
    <w:p>
      <w:pPr>
        <w:ind w:left="0" w:right="0" w:firstLine="560"/>
        <w:spacing w:before="450" w:after="450" w:line="312" w:lineRule="auto"/>
      </w:pPr>
      <w:r>
        <w:rPr>
          <w:rFonts w:ascii="宋体" w:hAnsi="宋体" w:eastAsia="宋体" w:cs="宋体"/>
          <w:color w:val="000"/>
          <w:sz w:val="28"/>
          <w:szCs w:val="28"/>
        </w:rPr>
        <w:t xml:space="preserve">雷锋的名字对有些人来说似乎已经陌生，雷锋精神对有些人来说已经很遥远，但在生活中，哪怕是一件小事，足以让爱永恒，让世界更美好……</w:t>
      </w:r>
    </w:p>
    <w:p>
      <w:pPr>
        <w:ind w:left="0" w:right="0" w:firstLine="560"/>
        <w:spacing w:before="450" w:after="450" w:line="312" w:lineRule="auto"/>
      </w:pPr>
      <w:r>
        <w:rPr>
          <w:rFonts w:ascii="宋体" w:hAnsi="宋体" w:eastAsia="宋体" w:cs="宋体"/>
          <w:color w:val="000"/>
          <w:sz w:val="28"/>
          <w:szCs w:val="28"/>
        </w:rPr>
        <w:t xml:space="preserve">3月，百花依然争艳，春雨依然淅沥……</w:t>
      </w:r>
    </w:p>
    <w:p>
      <w:pPr>
        <w:ind w:left="0" w:right="0" w:firstLine="560"/>
        <w:spacing w:before="450" w:after="450" w:line="312" w:lineRule="auto"/>
      </w:pPr>
      <w:r>
        <w:rPr>
          <w:rFonts w:ascii="宋体" w:hAnsi="宋体" w:eastAsia="宋体" w:cs="宋体"/>
          <w:color w:val="000"/>
          <w:sz w:val="28"/>
          <w:szCs w:val="28"/>
        </w:rPr>
        <w:t xml:space="preserve">雷锋精神，一件件小事，何时何地……</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我是高一(3)班的，今天我为大家演讲的题目是《向雷锋学习》。</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孕育了有用的生命?如果你是一颗小小的螺丝钉，你是否永远坚守你生活的岗位每一次想起雷锋，就想起这段话。有多少人回首往事的时候，曾为自己碌碌无为而感到悔恨，为自己曾经虚度年华而感到悲哀。有多少人能像雷锋一样，永远的那么真诚善良，永远像一颗小小的螺丝钉。今日的世界由于经济的高速发展而表现出更为开阔的空间，然而，我们曾经火热的心灵却开始变得冷漠，有些本不应该变的东西也在变：亲情冷了，友谊馊了曾经我们几十年来所景仰，所崇拜，所学习的榜样已经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然而时空如何变化，那些决定人类发展的基本要素没有变，那些人类任何时候在追求的美好事物没有在变。尽管在我们身边，雷锋精神已经被越来越多的人们所淡忘。</w:t>
      </w:r>
    </w:p>
    <w:p>
      <w:pPr>
        <w:ind w:left="0" w:right="0" w:firstLine="560"/>
        <w:spacing w:before="450" w:after="450" w:line="312" w:lineRule="auto"/>
      </w:pPr>
      <w:r>
        <w:rPr>
          <w:rFonts w:ascii="宋体" w:hAnsi="宋体" w:eastAsia="宋体" w:cs="宋体"/>
          <w:color w:val="000"/>
          <w:sz w:val="28"/>
          <w:szCs w:val="28"/>
        </w:rPr>
        <w:t xml:space="preserve">而生活中，我们需要有雷锋精神，只有我们自己发扬的助人为乐的精神，与人为善，我们才能得到别人的尊敬与帮助，才能在互动的真诚感到真正的快乐。一个时刻只看到自己利益的人是很难体会到生活中的快乐的，真正的快乐只有一种，那就是，为他人付出。这样做，你将获得生命的最高荣誉。</w:t>
      </w:r>
    </w:p>
    <w:p>
      <w:pPr>
        <w:ind w:left="0" w:right="0" w:firstLine="560"/>
        <w:spacing w:before="450" w:after="450" w:line="312" w:lineRule="auto"/>
      </w:pPr>
      <w:r>
        <w:rPr>
          <w:rFonts w:ascii="宋体" w:hAnsi="宋体" w:eastAsia="宋体" w:cs="宋体"/>
          <w:color w:val="000"/>
          <w:sz w:val="28"/>
          <w:szCs w:val="28"/>
        </w:rPr>
        <w:t xml:space="preserve">今年cctv感动中国中有这样一位人物深深感动着我，她叫陈晓兰。一个身穿白大褂，年过五旬的普通医生。为了证明仪器出了问题，不惜任何代价，努力证明。今天，让所有人见证了她的成果。她的坚持，让更多的病人减轻了痛苦，不用再受到生命的威胁。这难道不是小小的螺丝钉精神吗?</w:t>
      </w:r>
    </w:p>
    <w:p>
      <w:pPr>
        <w:ind w:left="0" w:right="0" w:firstLine="560"/>
        <w:spacing w:before="450" w:after="450" w:line="312" w:lineRule="auto"/>
      </w:pPr>
      <w:r>
        <w:rPr>
          <w:rFonts w:ascii="宋体" w:hAnsi="宋体" w:eastAsia="宋体" w:cs="宋体"/>
          <w:color w:val="000"/>
          <w:sz w:val="28"/>
          <w:szCs w:val="28"/>
        </w:rPr>
        <w:t xml:space="preserve">四十多年了，雷锋这个名字曾经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应该永远刻在我们的心头，他的精神应该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向雷锋学习!不仅仅是一个中学生的指南，更是一个民族，一个国家的指南，不是吗?向雷锋学习!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有关学习雷锋心得体会范文(精)五</w:t>
      </w:r>
    </w:p>
    <w:p>
      <w:pPr>
        <w:ind w:left="0" w:right="0" w:firstLine="560"/>
        <w:spacing w:before="450" w:after="450" w:line="312" w:lineRule="auto"/>
      </w:pPr>
      <w:r>
        <w:rPr>
          <w:rFonts w:ascii="宋体" w:hAnsi="宋体" w:eastAsia="宋体" w:cs="宋体"/>
          <w:color w:val="000"/>
          <w:sz w:val="28"/>
          <w:szCs w:val="28"/>
        </w:rPr>
        <w:t xml:space="preserve">40多年前，毛泽东等老一辈无产阶级革命者发出号召“向雷锋同志学习”，从此每年的3月5日，是我们“向雷锋同志学习”纪念日;每年的三月就成了“学雷锋活动月”。</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我们应把弘扬雷锋精神同校园环境建设结合起来，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希望我校的每一位少先队员都能够弘扬雷锋精神，从现在做起、从小做起、从自我做起，努力提高自己的思想素质，为学校、为家乡、为社会贡献自己的一份力量。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在这个特殊的日子里，我校少先大队部向全体少先队员发出倡议：</w:t>
      </w:r>
    </w:p>
    <w:p>
      <w:pPr>
        <w:ind w:left="0" w:right="0" w:firstLine="560"/>
        <w:spacing w:before="450" w:after="450" w:line="312" w:lineRule="auto"/>
      </w:pPr>
      <w:r>
        <w:rPr>
          <w:rFonts w:ascii="宋体" w:hAnsi="宋体" w:eastAsia="宋体" w:cs="宋体"/>
          <w:color w:val="000"/>
          <w:sz w:val="28"/>
          <w:szCs w:val="28"/>
        </w:rPr>
        <w:t xml:space="preserve">一、热爱集体，维护集体利益，热心帮助有困难的队员。</w:t>
      </w:r>
    </w:p>
    <w:p>
      <w:pPr>
        <w:ind w:left="0" w:right="0" w:firstLine="560"/>
        <w:spacing w:before="450" w:after="450" w:line="312" w:lineRule="auto"/>
      </w:pPr>
      <w:r>
        <w:rPr>
          <w:rFonts w:ascii="宋体" w:hAnsi="宋体" w:eastAsia="宋体" w:cs="宋体"/>
          <w:color w:val="000"/>
          <w:sz w:val="28"/>
          <w:szCs w:val="28"/>
        </w:rPr>
        <w:t xml:space="preserve">二、保护校园环境，不乱丢垃圾，不在学校吃零食</w:t>
      </w:r>
    </w:p>
    <w:p>
      <w:pPr>
        <w:ind w:left="0" w:right="0" w:firstLine="560"/>
        <w:spacing w:before="450" w:after="450" w:line="312" w:lineRule="auto"/>
      </w:pPr>
      <w:r>
        <w:rPr>
          <w:rFonts w:ascii="宋体" w:hAnsi="宋体" w:eastAsia="宋体" w:cs="宋体"/>
          <w:color w:val="000"/>
          <w:sz w:val="28"/>
          <w:szCs w:val="28"/>
        </w:rPr>
        <w:t xml:space="preserve">三、在校园内不乱吐痰，主动清理地面和墙壁的污垢。</w:t>
      </w:r>
    </w:p>
    <w:p>
      <w:pPr>
        <w:ind w:left="0" w:right="0" w:firstLine="560"/>
        <w:spacing w:before="450" w:after="450" w:line="312" w:lineRule="auto"/>
      </w:pPr>
      <w:r>
        <w:rPr>
          <w:rFonts w:ascii="宋体" w:hAnsi="宋体" w:eastAsia="宋体" w:cs="宋体"/>
          <w:color w:val="000"/>
          <w:sz w:val="28"/>
          <w:szCs w:val="28"/>
        </w:rPr>
        <w:t xml:space="preserve">四、不践踏草坪，不毁坏校园绿化。</w:t>
      </w:r>
    </w:p>
    <w:p>
      <w:pPr>
        <w:ind w:left="0" w:right="0" w:firstLine="560"/>
        <w:spacing w:before="450" w:after="450" w:line="312" w:lineRule="auto"/>
      </w:pPr>
      <w:r>
        <w:rPr>
          <w:rFonts w:ascii="宋体" w:hAnsi="宋体" w:eastAsia="宋体" w:cs="宋体"/>
          <w:color w:val="000"/>
          <w:sz w:val="28"/>
          <w:szCs w:val="28"/>
        </w:rPr>
        <w:t xml:space="preserve">五、讲文明礼貌，注意礼仪规范。</w:t>
      </w:r>
    </w:p>
    <w:p>
      <w:pPr>
        <w:ind w:left="0" w:right="0" w:firstLine="560"/>
        <w:spacing w:before="450" w:after="450" w:line="312" w:lineRule="auto"/>
      </w:pPr>
      <w:r>
        <w:rPr>
          <w:rFonts w:ascii="宋体" w:hAnsi="宋体" w:eastAsia="宋体" w:cs="宋体"/>
          <w:color w:val="000"/>
          <w:sz w:val="28"/>
          <w:szCs w:val="28"/>
        </w:rPr>
        <w:t xml:space="preserve">六、主动捡起地上的垃圾，养成“文明卫生”的习惯，共同创建一个美丽的校园。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2025-04-21T14:32:00+08:00</dcterms:created>
  <dcterms:modified xsi:type="dcterms:W3CDTF">2025-04-21T14:32:00+08:00</dcterms:modified>
</cp:coreProperties>
</file>

<file path=docProps/custom.xml><?xml version="1.0" encoding="utf-8"?>
<Properties xmlns="http://schemas.openxmlformats.org/officeDocument/2006/custom-properties" xmlns:vt="http://schemas.openxmlformats.org/officeDocument/2006/docPropsVTypes"/>
</file>