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最新艺术实践活动心得体会(三篇)</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艺术实践活动心得体会一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艺术实践活动心得体会一</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我会继续努力的，在以后的暑假会使自己更加的充实，继续在社会实践中锻炼自己。暑假时间比较短，然而，对时间的合理安排和对自身的合理调整，却足以让我认识到;暑假除了和亲友团聚，还有更为丰富多彩的内容。暑假时间是__天，在亲友的帮助下，我来到__有限公司，进行了为期两个星期的社会实践活动。</w:t>
      </w:r>
    </w:p>
    <w:p>
      <w:pPr>
        <w:ind w:left="0" w:right="0" w:firstLine="560"/>
        <w:spacing w:before="450" w:after="450" w:line="312" w:lineRule="auto"/>
      </w:pPr>
      <w:r>
        <w:rPr>
          <w:rFonts w:ascii="宋体" w:hAnsi="宋体" w:eastAsia="宋体" w:cs="宋体"/>
          <w:color w:val="000"/>
          <w:sz w:val="28"/>
          <w:szCs w:val="28"/>
        </w:rPr>
        <w:t xml:space="preserve">这家公司主要是进行室内外装修工作的。由于接近过年，我没有机会参与直接的装饰工程，而是在该公司的办公室中做一些实习的活动。工作期间，我得到了该公司员工的善意接待，从这两个星期的实习中，掌握了一些办公软件的使用，也让我认识到了办公室生活的优点和一定的局限性。当刚刚来到公司办公室的时候，不从事第一线生产的人都在一个办公室里办公，我没有固定的位置，因此为了不让自己看起来的多余，我开始看找些事情干一下。然而除了打打扫扫，似乎看不出来有什么可以让我插手的地方。但是，随着时间的推移，我终于发现了可以让我有一定作用的地方了。</w:t>
      </w:r>
    </w:p>
    <w:p>
      <w:pPr>
        <w:ind w:left="0" w:right="0" w:firstLine="560"/>
        <w:spacing w:before="450" w:after="450" w:line="312" w:lineRule="auto"/>
      </w:pPr>
      <w:r>
        <w:rPr>
          <w:rFonts w:ascii="宋体" w:hAnsi="宋体" w:eastAsia="宋体" w:cs="宋体"/>
          <w:color w:val="000"/>
          <w:sz w:val="28"/>
          <w:szCs w:val="28"/>
        </w:rPr>
        <w:t xml:space="preserve">虽然如此，但是从现在看来，我并没有深入的涉足到这家公司的真正工作中，看起来这次社会实践并不是很深入。由于我参加了这家公司的一次工作总结会议，我于是对公司的运转还是有了一定的了解。如下是我在这次社会实践中总结出来的经验。在工作中，一定要多积累平时的运作经验，多观察，动脑再使用技巧，才能够制作出独一无二的工作总结。工作者要求在平常的时候多多积累素材，为在工作中有出色的发挥做好准备工作。要多多关注工作中的主要事情，因为在工作的总结中，为了使自己的直接上司看清楚自己的工作，真的要做出来很详细的报表，而这中间，如果不能突出工作的重点，只能让上司提点着，是很危险的。</w:t>
      </w:r>
    </w:p>
    <w:p>
      <w:pPr>
        <w:ind w:left="0" w:right="0" w:firstLine="560"/>
        <w:spacing w:before="450" w:after="450" w:line="312" w:lineRule="auto"/>
      </w:pPr>
      <w:r>
        <w:rPr>
          <w:rFonts w:ascii="宋体" w:hAnsi="宋体" w:eastAsia="宋体" w:cs="宋体"/>
          <w:color w:val="000"/>
          <w:sz w:val="28"/>
          <w:szCs w:val="28"/>
        </w:rPr>
        <w:t xml:space="preserve">我看到一个工作人员就因为这个原因被狠狠批评了一次。工作中一定要有自己的观点态度，要用心投入到工作中去。曾有人说：“如果只想做好一个雇员，听到公车的声音就可以收拾工作了，但是如果要成功的为自己的未来做出准备，这公交车的汽笛声则仅仅是开始深入思考的信号”我想这句话是很有道理的。虽然在工作中，倒不至于每天都要拼命，但是我看到很多优秀的有效率的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些让他们的工作报表至少在我看来有着很明显的远见性。据我所知，这家公司有员工参股，尽管他看起来更像一家合伙制的企业。每个人都很明白他们的职责，也把公司的未来前途看得很清楚，因此我想，这家公司在未来的道路一定会越来越宽阔平坦。在两个星期的工作中，我有着太多的感受和触动，我更加明白的看到了生活和工作两者之间的关系，也明白了工作的重要，对工作要担负的责任，对家人的恶人，还有很多很多，总之，在这次社会实践中，我学到了很多知识，这些知识也将会对我以后的学习树立起明确的目标，伴我向前进步。</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社会实践是每个大学生必须拥有的一段经历，他使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艺术实践活动心得体会二</w:t>
      </w:r>
    </w:p>
    <w:p>
      <w:pPr>
        <w:ind w:left="0" w:right="0" w:firstLine="560"/>
        <w:spacing w:before="450" w:after="450" w:line="312" w:lineRule="auto"/>
      </w:pPr>
      <w:r>
        <w:rPr>
          <w:rFonts w:ascii="宋体" w:hAnsi="宋体" w:eastAsia="宋体" w:cs="宋体"/>
          <w:color w:val="000"/>
          <w:sz w:val="28"/>
          <w:szCs w:val="28"/>
        </w:rPr>
        <w:t xml:space="preserve">首先，学生先阐明一点，艺术创作的源泉是生活，这是显而易见的、老生常谈的话题了。艺术创作的源泉离不开生活 、离不开基于生活环境而衍生的想象。所谓想象，是艺术创作的源泉。想象引发情感，而情感推动想象，二者结合，才体现出作品的“意”。搞艺术创作是要经常深入生活的，从生活到艺术是不断熟悉艺术规律和驾驭艺术规律的过程。在这里插一句话，在艺术领域里，我想我永远是一名学生。因为我的欣赏水平、对生活的认知以及社会经历是远远不够的，甚至说是极度匮乏。不过在此我还是愿意谈谈我对艺术创作源泉的一点理解。</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 ，想起20xx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560"/>
        <w:spacing w:before="450" w:after="450" w:line="312" w:lineRule="auto"/>
      </w:pPr>
      <w:r>
        <w:rPr>
          <w:rFonts w:ascii="黑体" w:hAnsi="黑体" w:eastAsia="黑体" w:cs="黑体"/>
          <w:color w:val="000000"/>
          <w:sz w:val="36"/>
          <w:szCs w:val="36"/>
          <w:b w:val="1"/>
          <w:bCs w:val="1"/>
        </w:rPr>
        <w:t xml:space="preserve">艺术实践活动心得体会三</w:t>
      </w:r>
    </w:p>
    <w:p>
      <w:pPr>
        <w:ind w:left="0" w:right="0" w:firstLine="560"/>
        <w:spacing w:before="450" w:after="450" w:line="312" w:lineRule="auto"/>
      </w:pPr>
      <w:r>
        <w:rPr>
          <w:rFonts w:ascii="宋体" w:hAnsi="宋体" w:eastAsia="宋体" w:cs="宋体"/>
          <w:color w:val="000"/>
          <w:sz w:val="28"/>
          <w:szCs w:val="28"/>
        </w:rPr>
        <w:t xml:space="preserve">(一)精心部署，全面策划——起航篇</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党政领导高度重视，精心部署，成立了经贸学院服务队“三下乡”社会实践活动领导小组，并要求每一小组都要有老师带队，将责任落实到人。领导小组下设新闻报道组、宣传组、后勤组、科技服务组，各组组员为学生党员及优秀学生干部。7月6日下午，服务队全体成员召开服务队成立大会，对活动前期准备的工作进行了统一安排，为我院暑期“三下乡”活动奠定了坚实的基础。7月11日，我院再次召开20xx暑期“三下乡”筹备大会，制定了有关实践活动的详细计划，从科技支农、文化服务、社会调查、义务劳动、企业挂职等方面开展丰富多彩的社会实践活动。</w:t>
      </w:r>
    </w:p>
    <w:p>
      <w:pPr>
        <w:ind w:left="0" w:right="0" w:firstLine="560"/>
        <w:spacing w:before="450" w:after="450" w:line="312" w:lineRule="auto"/>
      </w:pPr>
      <w:r>
        <w:rPr>
          <w:rFonts w:ascii="宋体" w:hAnsi="宋体" w:eastAsia="宋体" w:cs="宋体"/>
          <w:color w:val="000"/>
          <w:sz w:val="28"/>
          <w:szCs w:val="28"/>
        </w:rPr>
        <w:t xml:space="preserve">7月13召开了社会实践动员大会，会上明确指出“三下乡”活动要以实践“三个代表”重要思想为指导，做好有关三农政策的宣传工作，做好有关青少年思想道德建设的宣传工作;同时要结合学生科研、学院专业特色发展的实际，积极参加支教、扶贫、调研等工作，体现当代大学生的精神风貌，用心实践、用心感受、用心学习，通过实践真正发展与完善自我。</w:t>
      </w:r>
    </w:p>
    <w:p>
      <w:pPr>
        <w:ind w:left="0" w:right="0" w:firstLine="560"/>
        <w:spacing w:before="450" w:after="450" w:line="312" w:lineRule="auto"/>
      </w:pPr>
      <w:r>
        <w:rPr>
          <w:rFonts w:ascii="宋体" w:hAnsi="宋体" w:eastAsia="宋体" w:cs="宋体"/>
          <w:color w:val="000"/>
          <w:sz w:val="28"/>
          <w:szCs w:val="28"/>
        </w:rPr>
        <w:t xml:space="preserve">(二)、“讲正气、树新风”----思想教育篇</w:t>
      </w:r>
    </w:p>
    <w:p>
      <w:pPr>
        <w:ind w:left="0" w:right="0" w:firstLine="560"/>
        <w:spacing w:before="450" w:after="450" w:line="312" w:lineRule="auto"/>
      </w:pPr>
      <w:r>
        <w:rPr>
          <w:rFonts w:ascii="宋体" w:hAnsi="宋体" w:eastAsia="宋体" w:cs="宋体"/>
          <w:color w:val="000"/>
          <w:sz w:val="28"/>
          <w:szCs w:val="28"/>
        </w:rPr>
        <w:t xml:space="preserve">思想政治教育工作关系到大学生人生观、价值观的树立，对个人及社会都会产生很大影响，因此必须常抓不懈。为迎接xx大的胜利召开、深入学习党的先进理论知识、提高学生党员思想政治水平，7月12日我院学生党支部在会议室针对胡书记“6.25”讲话的有关精神进行学习。会上，学生党员结合自身发展深入交流和探讨，纷纷表示要科学定位、坚定目标、抓住机遇、努力实现质变，也像共产党一样做一个坚定、智慧、高超的人，早日实现人生价值。</w:t>
      </w:r>
    </w:p>
    <w:p>
      <w:pPr>
        <w:ind w:left="0" w:right="0" w:firstLine="560"/>
        <w:spacing w:before="450" w:after="450" w:line="312" w:lineRule="auto"/>
      </w:pPr>
      <w:r>
        <w:rPr>
          <w:rFonts w:ascii="宋体" w:hAnsi="宋体" w:eastAsia="宋体" w:cs="宋体"/>
          <w:color w:val="000"/>
          <w:sz w:val="28"/>
          <w:szCs w:val="28"/>
        </w:rPr>
        <w:t xml:space="preserve">另外，我们以建军80周年为契机，与郑州烈士陵园合作，理论联系实际，组织学生前去缅怀革命先烈、重温不朽的革命精神，并建立了“大学生思想政治教育基地”，使学生能够更好的认清历史、珍惜今天、发奋图强，以积极的心态去迎接xx大的召开。通过此次活动大家的思想得到了一次刻骨铭心的洗礼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2025-04-17T23:33:49+08:00</dcterms:created>
  <dcterms:modified xsi:type="dcterms:W3CDTF">2025-04-17T23:33:49+08:00</dcterms:modified>
</cp:coreProperties>
</file>

<file path=docProps/custom.xml><?xml version="1.0" encoding="utf-8"?>
<Properties xmlns="http://schemas.openxmlformats.org/officeDocument/2006/custom-properties" xmlns:vt="http://schemas.openxmlformats.org/officeDocument/2006/docPropsVTypes"/>
</file>