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如何写学生会活动策划书模版简短</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学生会活动策划书模版简短一大家好!我叫赵明远，来自国际教育学院赴加计算机06级3班。今天，我本着“服务、发展”之目的走上这个演讲台。一是满怀对我院的炽热、钟爱之心为了更好地服务于同学，以尽学院管理“桥梁”、“纽带”之责，二是为了借助学...</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如何写学生会活动策划书模版简短三</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