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如何写房地产财务主管个人年终总结(推荐)(六篇)</w:t>
      </w:r>
      <w:bookmarkEnd w:id="1"/>
    </w:p>
    <w:p>
      <w:pPr>
        <w:jc w:val="center"/>
        <w:spacing w:before="0" w:after="450"/>
      </w:pPr>
      <w:r>
        <w:rPr>
          <w:rFonts w:ascii="Arial" w:hAnsi="Arial" w:eastAsia="Arial" w:cs="Arial"/>
          <w:color w:val="999999"/>
          <w:sz w:val="20"/>
          <w:szCs w:val="20"/>
        </w:rPr>
        <w:t xml:space="preserve">来源：网络  作者：落花时节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如何写房地产财务主管个人年终总结(推荐)一为确保_______________年__________月__________日签定的________________(以下称主合同)的履行，抵押人(以下简称甲方)愿意以其有权处分的房地产作抵押。...</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如何写房地产财务主管个人年终总结(推荐)一</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甲方用作抵押的房地产座落于_____________区_____________街(路、小区)___________号___________栋___________单元___________层___________户号，其房屋建筑面________________㎡，占地面积________________㎡.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大写)，_________________(小写)根据主合同，双方确认：_________________乙方债权标的额(本金)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公司做销售已经半年的时间了，这段时间我一直都在，成长自己都在学习，通过这样的方式去打磨自己，我认为作为一个人就应该需要学习，就应该要让自己不断的强大起来，给自己一个合理的心态去保持好这个状态，现在我也很负责任的，把这些东西给体现了出来，让自己时刻处在一个可持续稳定发展的状态，下面我对自己还是非常有信心的，在工作当中，无论是什么时候我都会保持好清醒，保持好一个动力，不会因为别的事情而让自己感到失落，感到失望，这次我向您来辞职，也是经过深思熟虑的，对于这份工作，我现在也有一个客观地看待，我觉得自己还是不适合做销售工作。</w:t>
      </w:r>
    </w:p>
    <w:p>
      <w:pPr>
        <w:ind w:left="0" w:right="0" w:firstLine="560"/>
        <w:spacing w:before="450" w:after="450" w:line="312" w:lineRule="auto"/>
      </w:pPr>
      <w:r>
        <w:rPr>
          <w:rFonts w:ascii="宋体" w:hAnsi="宋体" w:eastAsia="宋体" w:cs="宋体"/>
          <w:color w:val="000"/>
          <w:sz w:val="28"/>
          <w:szCs w:val="28"/>
        </w:rPr>
        <w:t xml:space="preserve">更多的时候，我还是希望给自己多留一点余地，让自己的未来更加的圆满，更加的充实，现在不是我需要去想的问题，当然，首先要做的就是现有的工作当中，我能做好，所以我射射向你来辞职也是因为这一点，因为我对现有的工作没有足够的信心，不知道自己能不能处理好自己现阶段的工作，一旦是出了问题了，那就有麻烦了，这不是我想看到的，也不是我希望自己做到的，我希望自己能够合理的保持好心态，保持好心态，保持好态度当中续保持合理的一个发展状态，我也希望能够给自己一个理由，坚持下去，在这件事情上面是我做的不够好，是我没有让你满意，没让大家满意，因为好几个月来我一直业绩都不好，都是在垫底，这让我对这份工作失去了很多信心，也让我越来越没有动力工作下去了，作为一名销售最重要的就是包括了业绩，连业绩都做不好的话，那么就没有动力，就不知道自己应该怎么去发展，这是很严重的，也很现实的，所以我真的是希望自己能够不耽误自己的工作，也不耽误了，我们公司不耽误了自己未来的时间，及时的退出也是一个好的解决方式吧！</w:t>
      </w:r>
    </w:p>
    <w:p>
      <w:pPr>
        <w:ind w:left="0" w:right="0" w:firstLine="560"/>
        <w:spacing w:before="450" w:after="450" w:line="312" w:lineRule="auto"/>
      </w:pPr>
      <w:r>
        <w:rPr>
          <w:rFonts w:ascii="宋体" w:hAnsi="宋体" w:eastAsia="宋体" w:cs="宋体"/>
          <w:color w:val="000"/>
          <w:sz w:val="28"/>
          <w:szCs w:val="28"/>
        </w:rPr>
        <w:t xml:space="preserve">我真的是思考了两个角，作为一名房地产销售，我真的是足够的认真了，我也知道自己在这工作方面肯定是做不好了，没有一个合理的工作安排，没有对自己的足够规划，是做不好这份工作的，我的这份销售工作已经失去了信心，对自己也没有了一个乐观的态度，所以我不希望这种心态影响到的后续的工作，一旦造成了一些问题，我会非常内疚的，也会影响到公司，这是我不希望看到的，所以现在我向你来此人也是决定的\'，合着也是考虑了很久的，请您相信我，请您也理解我，更多的时候，我是希望能有一个美好的句号，在这里我真的很感激公司，给我的这个机会，让我能够锻炼这么多，让我能够在销售工作当中领悟到很多技巧，成长自己的很多，强大的自己，很多也是未来，我坚定不移的一个信念，我一定会好好的珍惜的，回复这段工作经历，我真的很感激做别人的每一个人都帮助过我，我会用心的感激，用一个稳定的心态去回报，也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的房地产开发工作会议，与我们各开发企业的经理们和有关部门一起，研究分析全县房地产业发展的形势，共同探讨加快房地产业发展的有效措施，促进全县房地产业又好又快发展。下面，我讲几点意见，与大家一起探讨。</w:t>
      </w:r>
    </w:p>
    <w:p>
      <w:pPr>
        <w:ind w:left="0" w:right="0" w:firstLine="560"/>
        <w:spacing w:before="450" w:after="450" w:line="312" w:lineRule="auto"/>
      </w:pPr>
      <w:r>
        <w:rPr>
          <w:rFonts w:ascii="宋体" w:hAnsi="宋体" w:eastAsia="宋体" w:cs="宋体"/>
          <w:color w:val="000"/>
          <w:sz w:val="28"/>
          <w:szCs w:val="28"/>
        </w:rPr>
        <w:t xml:space="preserve">一、全县房地产业保持健康发展态势，对全县经济社会发展贡献很大220xx年，我县高度重视房地产业发展，积极培育、规范和发展房地产市场，房地产开发工作取得了可喜成绩，对全县作出了很大贡献</w:t>
      </w:r>
    </w:p>
    <w:p>
      <w:pPr>
        <w:ind w:left="0" w:right="0" w:firstLine="560"/>
        <w:spacing w:before="450" w:after="450" w:line="312" w:lineRule="auto"/>
      </w:pPr>
      <w:r>
        <w:rPr>
          <w:rFonts w:ascii="宋体" w:hAnsi="宋体" w:eastAsia="宋体" w:cs="宋体"/>
          <w:color w:val="000"/>
          <w:sz w:val="28"/>
          <w:szCs w:val="28"/>
        </w:rPr>
        <w:t xml:space="preserve">一是开发总量和规模较大。全县房地产开发投资完成亿元，完成施工面积万平方米，竣工面积万平方米，财税贡献突破亿元，在我县缴纳各项税多万元，继续保持快速增长的态势。二是整体开发实力明显提高。全县38家房地产开发企业均顺利通过国家年检，房地产开发公司晋升为国家一级开发企业，三家公司晋升为国家二级开发企业，全县二级企业总数达到了9家。三是企业市场开拓能力显著增强。房地产开发公司推出的高层、小高层住宅，大大减少了占地面积，体现了节能环保住宅的理念;同发公司开发的普通住宅，高质不高价，迎合大众化，在市区叫响了品牌，站稳了脚跟，深受普通百姓的青睐。四是房地产业对经济发展的拉动作用不断增强。房地产业的发展，推动了土地资源的大幅增值，增加了城区的人流、物流、信息流，在加快城乡建设、拉动经济增长、带动相关产业发展、提升群众居住水平等方面做出了新的贡献。五是房地产市场秩序进一步规范。我县成立并健全了房地产联席会制度，深入整顿规范房地产市场秩序，狠抓项目质量管理，商品房合同纠纷、质量投诉数量大幅度降低。同时，积极推行以需定产，不断调整供地结构和住房结构，初步形成了以普通住房为主的供应体系，以经济适用房、廉租房和公积金制度为主要内容的住房保障体系。</w:t>
      </w:r>
    </w:p>
    <w:p>
      <w:pPr>
        <w:ind w:left="0" w:right="0" w:firstLine="560"/>
        <w:spacing w:before="450" w:after="450" w:line="312" w:lineRule="auto"/>
      </w:pPr>
      <w:r>
        <w:rPr>
          <w:rFonts w:ascii="宋体" w:hAnsi="宋体" w:eastAsia="宋体" w:cs="宋体"/>
          <w:color w:val="000"/>
          <w:sz w:val="28"/>
          <w:szCs w:val="28"/>
        </w:rPr>
        <w:t xml:space="preserve">二、正确分析形势，增强加快房地产业发展的信心和决心</w:t>
      </w:r>
    </w:p>
    <w:p>
      <w:pPr>
        <w:ind w:left="0" w:right="0" w:firstLine="560"/>
        <w:spacing w:before="450" w:after="450" w:line="312" w:lineRule="auto"/>
      </w:pPr>
      <w:r>
        <w:rPr>
          <w:rFonts w:ascii="宋体" w:hAnsi="宋体" w:eastAsia="宋体" w:cs="宋体"/>
          <w:color w:val="000"/>
          <w:sz w:val="28"/>
          <w:szCs w:val="28"/>
        </w:rPr>
        <w:t xml:space="preserve">近年来，针对房价畸高、房产市场秩序混乱的状况，国家加大了宏观调控力度，相继出台了以稳定房价、调整住房结构为主要内容的房产新政。对这一宏观调控政策，我们要正确看待，辩证分析，积极应对。应该说，房产新政对房地产业近期的发展带来了一些影响，对部分企业也形成了一定制约。但是从长期来看，这些政策的出台，有利于规范房地产业市场秩序，有利于提升开发企业竞争力，有利于促进房地产业持续健康发展。国家加强房地产市场调控，主要目的是稳定房价，防止房价过快增长，出现大起大落，而不是刻意的打压房价。可以预见，的房地产业仍将保持快速发展的态势。只要我们积极顺应政策调控要求，把宏观调控作为促进行业健康发展、提升企业自身素质的重大机遇来抓，优先发展群众欢迎的中低价位、中小户型的住宅，全县房地产开发业就一定能够保持健康发展的良好态势。</w:t>
      </w:r>
    </w:p>
    <w:p>
      <w:pPr>
        <w:ind w:left="0" w:right="0" w:firstLine="560"/>
        <w:spacing w:before="450" w:after="450" w:line="312" w:lineRule="auto"/>
      </w:pPr>
      <w:r>
        <w:rPr>
          <w:rFonts w:ascii="宋体" w:hAnsi="宋体" w:eastAsia="宋体" w:cs="宋体"/>
          <w:color w:val="000"/>
          <w:sz w:val="28"/>
          <w:szCs w:val="28"/>
        </w:rPr>
        <w:t xml:space="preserve">三、抢抓新县城建设机遇，开创我县房地产业发展新局面</w:t>
      </w:r>
    </w:p>
    <w:p>
      <w:pPr>
        <w:ind w:left="0" w:right="0" w:firstLine="560"/>
        <w:spacing w:before="450" w:after="450" w:line="312" w:lineRule="auto"/>
      </w:pPr>
      <w:r>
        <w:rPr>
          <w:rFonts w:ascii="宋体" w:hAnsi="宋体" w:eastAsia="宋体" w:cs="宋体"/>
          <w:color w:val="000"/>
          <w:sz w:val="28"/>
          <w:szCs w:val="28"/>
        </w:rPr>
        <w:t xml:space="preserve">县经过10多年的发展，总人口已达万人，建成区面积达到平方公里，已经发展成为全县政治经济文化中心和推动全县跨越发展的主要增长极。去年5月份，我县委托规划设计院编制了城区新一轮总体规划，进一步拓展了城区的发展空间。去年以来启动实施了一大批城市建设重点工程，这些工程在完善城市功能、提升城区形象、增强承载能力等方面将发挥重大作用，从而进一步提高城区对优质生产要素的集聚吸纳能力。在推进城建重点工程的同时，加大现代服务业发展力度，着力引进高档宾馆、商务办公楼、大型超市等项目，城区的人气得到了很大提升，这都为我县房地地产业发展提供了前所未有的重大机遇。房地产业是城区重点发展的产业之一，发展空间广阔，潜力巨大。建设新县城，需要全县人民的共同努力，更需要在座各位的积极参与。希望我们各家开发企业进一步提高开发资质，多开发一批精品楼盘和高档小区，注重品牌培育，诚信规范经营，增强市场竞争力，在为家乡建设建功立业的同时，把企业规模做大，实力做强。</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如何写房地产财务主管个人年终总结(推荐)五</w:t>
      </w:r>
    </w:p>
    <w:p>
      <w:pPr>
        <w:ind w:left="0" w:right="0" w:firstLine="560"/>
        <w:spacing w:before="450" w:after="450" w:line="312" w:lineRule="auto"/>
      </w:pPr>
      <w:r>
        <w:rPr>
          <w:rFonts w:ascii="宋体" w:hAnsi="宋体" w:eastAsia="宋体" w:cs="宋体"/>
          <w:color w:val="000"/>
          <w:sz w:val="28"/>
          <w:szCs w:val="28"/>
        </w:rPr>
        <w:t xml:space="preserve">被代理人(甲方)：_________ 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2025-04-18T00:50:42+08:00</dcterms:created>
  <dcterms:modified xsi:type="dcterms:W3CDTF">2025-04-18T00:50:42+08:00</dcterms:modified>
</cp:coreProperties>
</file>

<file path=docProps/custom.xml><?xml version="1.0" encoding="utf-8"?>
<Properties xmlns="http://schemas.openxmlformats.org/officeDocument/2006/custom-properties" xmlns:vt="http://schemas.openxmlformats.org/officeDocument/2006/docPropsVTypes"/>
</file>