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如何写北京景山公园的导游词(精)(八篇)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北京景山公园的导游词(精)一北京烤鸭制作简单。首先把表皮无破损，色泽洁白的鸭子用开水均匀浇制。然后将烤鸭放进烤炉。四、五十分钟后。原先洁白无瑕的鸭子转眼变成了金光闪闪的烤鸭。烤鸭刚端到桌上时，一股浓厚的香味扑面而来。烤鸭吃起来外酥里嫩...</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如何写北京景山公园的导游词(精)一</w:t>
      </w:r>
    </w:p>
    <w:p>
      <w:pPr>
        <w:ind w:left="0" w:right="0" w:firstLine="560"/>
        <w:spacing w:before="450" w:after="450" w:line="312" w:lineRule="auto"/>
      </w:pPr>
      <w:r>
        <w:rPr>
          <w:rFonts w:ascii="宋体" w:hAnsi="宋体" w:eastAsia="宋体" w:cs="宋体"/>
          <w:color w:val="000"/>
          <w:sz w:val="28"/>
          <w:szCs w:val="28"/>
        </w:rPr>
        <w:t xml:space="preserve">北京烤鸭制作简单。首先把表皮无破损，色泽洁白的鸭子用开水均匀浇制。然后将烤鸭放进烤炉。四、五十分钟后。原先洁白无瑕的鸭子转眼变成了金光闪闪的烤鸭。</w:t>
      </w:r>
    </w:p>
    <w:p>
      <w:pPr>
        <w:ind w:left="0" w:right="0" w:firstLine="560"/>
        <w:spacing w:before="450" w:after="450" w:line="312" w:lineRule="auto"/>
      </w:pPr>
      <w:r>
        <w:rPr>
          <w:rFonts w:ascii="宋体" w:hAnsi="宋体" w:eastAsia="宋体" w:cs="宋体"/>
          <w:color w:val="000"/>
          <w:sz w:val="28"/>
          <w:szCs w:val="28"/>
        </w:rPr>
        <w:t xml:space="preserve">烤鸭刚端到桌上时，一股浓厚的香味扑面而来。烤鸭吃起来外酥里嫩，味道鲜美。令人垂涎三尺。一般大家都习惯直接把烤鸭肉撕下来吃。其实，吃烤鸭还有一种吃法——荷叶饼。首先要准备白面薄饼﹑葱段﹑烤鸭片和甜面酱。接着，拿出一块面饼，将烤鸭片和葱段夹在里面。最后将面饼蘸点甜面酱。这样吃起来就更美味了。</w:t>
      </w:r>
    </w:p>
    <w:p>
      <w:pPr>
        <w:ind w:left="0" w:right="0" w:firstLine="560"/>
        <w:spacing w:before="450" w:after="450" w:line="312" w:lineRule="auto"/>
      </w:pPr>
      <w:r>
        <w:rPr>
          <w:rFonts w:ascii="宋体" w:hAnsi="宋体" w:eastAsia="宋体" w:cs="宋体"/>
          <w:color w:val="000"/>
          <w:sz w:val="28"/>
          <w:szCs w:val="28"/>
        </w:rPr>
        <w:t xml:space="preserve">正是因为北京烤鸭的美味和出名，才吸引了中外人民来品尝。</w:t>
      </w:r>
    </w:p>
    <w:p>
      <w:pPr>
        <w:ind w:left="0" w:right="0" w:firstLine="560"/>
        <w:spacing w:before="450" w:after="450" w:line="312" w:lineRule="auto"/>
      </w:pPr>
      <w:r>
        <w:rPr>
          <w:rFonts w:ascii="宋体" w:hAnsi="宋体" w:eastAsia="宋体" w:cs="宋体"/>
          <w:color w:val="000"/>
          <w:sz w:val="28"/>
          <w:szCs w:val="28"/>
        </w:rPr>
        <w:t xml:space="preserve">有一次我去北京游玩时，正巧来到一条美食街上，这里到处都是大大小小的烤鸭店。每个店的生意都忙的不可开交。我来到一家烤鸭店，买了半只烤鸭，顺便要了一份面饼﹑葱段和甜面酱。用荷叶饼吃法，轻轻咬了一口，金色的油汁四射。再咬一口，感觉美味到要升天了。</w:t>
      </w:r>
    </w:p>
    <w:p>
      <w:pPr>
        <w:ind w:left="0" w:right="0" w:firstLine="560"/>
        <w:spacing w:before="450" w:after="450" w:line="312" w:lineRule="auto"/>
      </w:pPr>
      <w:r>
        <w:rPr>
          <w:rFonts w:ascii="宋体" w:hAnsi="宋体" w:eastAsia="宋体" w:cs="宋体"/>
          <w:color w:val="000"/>
          <w:sz w:val="28"/>
          <w:szCs w:val="28"/>
        </w:rPr>
        <w:t xml:space="preserve">听了我的介绍，你有没有一种特别想吃北京烤鸭的欲望？想吃的话要来吃，不想吃的话就更要来吃。因为它美味到爆了。</w:t>
      </w:r>
    </w:p>
    <w:p>
      <w:pPr>
        <w:ind w:left="0" w:right="0" w:firstLine="560"/>
        <w:spacing w:before="450" w:after="450" w:line="312" w:lineRule="auto"/>
      </w:pPr>
      <w:r>
        <w:rPr>
          <w:rFonts w:ascii="宋体" w:hAnsi="宋体" w:eastAsia="宋体" w:cs="宋体"/>
          <w:color w:val="000"/>
          <w:sz w:val="28"/>
          <w:szCs w:val="28"/>
        </w:rPr>
        <w:t xml:space="preserve">对于北京烤鸭，我还编了一首诗：</w:t>
      </w:r>
    </w:p>
    <w:p>
      <w:pPr>
        <w:ind w:left="0" w:right="0" w:firstLine="560"/>
        <w:spacing w:before="450" w:after="450" w:line="312" w:lineRule="auto"/>
      </w:pPr>
      <w:r>
        <w:rPr>
          <w:rFonts w:ascii="宋体" w:hAnsi="宋体" w:eastAsia="宋体" w:cs="宋体"/>
          <w:color w:val="000"/>
          <w:sz w:val="28"/>
          <w:szCs w:val="28"/>
        </w:rPr>
        <w:t xml:space="preserve">《 北京烤鸭 》</w:t>
      </w:r>
    </w:p>
    <w:p>
      <w:pPr>
        <w:ind w:left="0" w:right="0" w:firstLine="560"/>
        <w:spacing w:before="450" w:after="450" w:line="312" w:lineRule="auto"/>
      </w:pPr>
      <w:r>
        <w:rPr>
          <w:rFonts w:ascii="宋体" w:hAnsi="宋体" w:eastAsia="宋体" w:cs="宋体"/>
          <w:color w:val="000"/>
          <w:sz w:val="28"/>
          <w:szCs w:val="28"/>
        </w:rPr>
        <w:t xml:space="preserve">古都北京历史久，北京烤鸭味道美。</w:t>
      </w:r>
    </w:p>
    <w:p>
      <w:pPr>
        <w:ind w:left="0" w:right="0" w:firstLine="560"/>
        <w:spacing w:before="450" w:after="450" w:line="312" w:lineRule="auto"/>
      </w:pPr>
      <w:r>
        <w:rPr>
          <w:rFonts w:ascii="宋体" w:hAnsi="宋体" w:eastAsia="宋体" w:cs="宋体"/>
          <w:color w:val="000"/>
          <w:sz w:val="28"/>
          <w:szCs w:val="28"/>
        </w:rPr>
        <w:t xml:space="preserve">一饼两葱三鸭肉，蘸点酱来更美味。</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如何写北京景山公园的导游词(精)二</w:t>
      </w:r>
    </w:p>
    <w:p>
      <w:pPr>
        <w:ind w:left="0" w:right="0" w:firstLine="560"/>
        <w:spacing w:before="450" w:after="450" w:line="312" w:lineRule="auto"/>
      </w:pPr>
      <w:r>
        <w:rPr>
          <w:rFonts w:ascii="宋体" w:hAnsi="宋体" w:eastAsia="宋体" w:cs="宋体"/>
          <w:color w:val="000"/>
          <w:sz w:val="28"/>
          <w:szCs w:val="28"/>
        </w:rPr>
        <w:t xml:space="preserve">(故宫午门前)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这里就是世界闻名的故宫博物馆，一般大家都简称它为故宫，清朝末代皇帝爱新觉罗.溥仪被迫宣告退位上溯至1420年明朝第三代永乐皇帝朱棣迁都于此，先后有明朝的14位，清朝的10位，共24位皇帝在这座金碧辉煌的宫城里统治中国长达五个世纪之久。帝王之家，自然规模宏大，气势磅礴，时至今日这里不仅在中国，在世界上也是规模最大，保存最完整的古代皇家宫殿建筑群。由于这座宫城集中体现了我国古代建筑艺术的优秀传统和独特风格，所以在建筑史上具有十分重要的地位，是建筑艺术的经典之作，1987年已被联合国教科文组织评定为世界文化遗产。</w:t>
      </w:r>
    </w:p>
    <w:p>
      <w:pPr>
        <w:ind w:left="0" w:right="0" w:firstLine="560"/>
        <w:spacing w:before="450" w:after="450" w:line="312" w:lineRule="auto"/>
      </w:pPr>
      <w:r>
        <w:rPr>
          <w:rFonts w:ascii="宋体" w:hAnsi="宋体" w:eastAsia="宋体" w:cs="宋体"/>
          <w:color w:val="000"/>
          <w:sz w:val="28"/>
          <w:szCs w:val="28"/>
        </w:rPr>
        <w:t xml:space="preserve">故宫又称紫禁城，究其由来，是由天文学说和民间传说相互交融而形成的。中国古代天文学家将天上所有的星宿分为三垣、二十八宿、三十一天区。其中的三垣是指太微垣、紫微垣和天市垣。紫微垣在三垣的中央，正符合紫微居中”的说法。因此，古人认为紫外线微垣是天帝之座，故被称为紫宫。皇帝是天帝之子、人间至尊，因此他们也要模仿天帝，在自己宫殿的名字上冠其紫字，以表现其位居中央，环视天下的帝王气概。还有一个说法就是指紫气东来”。传说老子出函谷关，关令尹喜见有紫气从东来，知道将有圣人过关。果然老子骑了青牛前来，喜便请他写下了《道德经》。后人因此以紫气东来”表示祥瑞。帝王之家当然希望出祥瑞天象，那么用紫”字来命名也就顺理成章了。禁”字的意思就比较明显了，那就是皇宫禁地，戒备森严，万民莫近。此话决无半个虚字，在1924年末代皇帝被逐出宫后这里正式开放以前平民百姓别想踏近半步，大家可以想像紫禁城过去是多么崇高威严，神圣不可侵犯啊!</w:t>
      </w:r>
    </w:p>
    <w:p>
      <w:pPr>
        <w:ind w:left="0" w:right="0" w:firstLine="560"/>
        <w:spacing w:before="450" w:after="450" w:line="312" w:lineRule="auto"/>
      </w:pPr>
      <w:r>
        <w:rPr>
          <w:rFonts w:ascii="宋体" w:hAnsi="宋体" w:eastAsia="宋体" w:cs="宋体"/>
          <w:color w:val="000"/>
          <w:sz w:val="28"/>
          <w:szCs w:val="28"/>
        </w:rPr>
        <w:t xml:space="preserve">紫禁城建在北京，是有其历史的，也因为这里是一块风水宝地，说起来话长。故宫从明永乐四年(1406)开始修建，用了14年的时间才基本建成，到今天已有570多年的历史。大家看到了，故宫是一级红墙黄瓦的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得在服饰和建筑上使用。而红色，则寓意着美满，吉祥和富贵，正由于这些原因，故宫建筑的基本色调便采用了红，黄两种颜色。</w:t>
      </w:r>
    </w:p>
    <w:p>
      <w:pPr>
        <w:ind w:left="0" w:right="0" w:firstLine="560"/>
        <w:spacing w:before="450" w:after="450" w:line="312" w:lineRule="auto"/>
      </w:pPr>
      <w:r>
        <w:rPr>
          <w:rFonts w:ascii="宋体" w:hAnsi="宋体" w:eastAsia="宋体" w:cs="宋体"/>
          <w:color w:val="000"/>
          <w:sz w:val="28"/>
          <w:szCs w:val="28"/>
        </w:rPr>
        <w:t xml:space="preserve">故宫占地72万多平方米，有宫殿楼阁9900多间，建筑面积约15万平方米。四周有高9.9米，号称10米的城墙，墙外一周是52米宽的护城河，俗称筒子河。城南北长约960米，东西宽约760米，城上四角各有一座结构奇异，和谐美观的角楼，呈八角形，人称九梁十八柱，七十二条脊。城四周各设一门，南面的正门是午门，北门叫神武门，东门叫东华门，西门叫西华门。故宫在施工中共征集了全国著名的工匠23万，民夫100万人。所用的建筑材料来自全国各地。比如汉白玉石料来自北京房山县，五色虎皮石来自河北蓟县的盘山，花岗石采自河北曲阳县。宫殿内墁地的方砖，烧制在苏州，砌墙用砖是山东临清烧的。宫殿墙壁上所用的红色，原料产自山东宣化(今高青县)的烟筒山。木料则主要来自湖广，江西，山西等省。由此也可以看出当时工程之浩大。</w:t>
      </w:r>
    </w:p>
    <w:p>
      <w:pPr>
        <w:ind w:left="0" w:right="0" w:firstLine="560"/>
        <w:spacing w:before="450" w:after="450" w:line="312" w:lineRule="auto"/>
      </w:pPr>
      <w:r>
        <w:rPr>
          <w:rFonts w:ascii="宋体" w:hAnsi="宋体" w:eastAsia="宋体" w:cs="宋体"/>
          <w:color w:val="000"/>
          <w:sz w:val="28"/>
          <w:szCs w:val="28"/>
        </w:rPr>
        <w:t xml:space="preserve">我们眼前的建筑叫午门。午门是紫禁城的正门，俗称五凤楼。明代，每年正月十五，午门都要悬灯赐食百官。到了清代这种活动就取消了。每年农历十月初一，都要在这里举行颁布次年年历仪式，清代乾隆年间因避乾隆帝弘历”的名字，故将颁历”改称颁朔”。清代，皇帝举行朝会或大祀，以及元旦，冬至，万寿，大婚等重大节日，都要在这里陈设卤簿，仪仗。此外，国家凡有征战凯旋时，皇帝在午门接受献俘典礼，如果皇帝亲征也从午门出驾。</w:t>
      </w:r>
    </w:p>
    <w:p>
      <w:pPr>
        <w:ind w:left="0" w:right="0" w:firstLine="560"/>
        <w:spacing w:before="450" w:after="450" w:line="312" w:lineRule="auto"/>
      </w:pPr>
      <w:r>
        <w:rPr>
          <w:rFonts w:ascii="宋体" w:hAnsi="宋体" w:eastAsia="宋体" w:cs="宋体"/>
          <w:color w:val="000"/>
          <w:sz w:val="28"/>
          <w:szCs w:val="28"/>
        </w:rPr>
        <w:t xml:space="preserve">关于推出午门斩首”的说法，可能是由于戏剧午台上及野史小说敷衍而来的。实际上是明代朝廷命官犯罪，有的在午门廷杖，当然严重的可能也有被当场打死的。</w:t>
      </w:r>
    </w:p>
    <w:p>
      <w:pPr>
        <w:ind w:left="0" w:right="0" w:firstLine="560"/>
        <w:spacing w:before="450" w:after="450" w:line="312" w:lineRule="auto"/>
      </w:pPr>
      <w:r>
        <w:rPr>
          <w:rFonts w:ascii="宋体" w:hAnsi="宋体" w:eastAsia="宋体" w:cs="宋体"/>
          <w:color w:val="000"/>
          <w:sz w:val="28"/>
          <w:szCs w:val="28"/>
        </w:rPr>
        <w:t xml:space="preserve">(进午门后金水桥前)</w:t>
      </w:r>
    </w:p>
    <w:p>
      <w:pPr>
        <w:ind w:left="0" w:right="0" w:firstLine="560"/>
        <w:spacing w:before="450" w:after="450" w:line="312" w:lineRule="auto"/>
      </w:pPr>
      <w:r>
        <w:rPr>
          <w:rFonts w:ascii="宋体" w:hAnsi="宋体" w:eastAsia="宋体" w:cs="宋体"/>
          <w:color w:val="000"/>
          <w:sz w:val="28"/>
          <w:szCs w:val="28"/>
        </w:rPr>
        <w:t xml:space="preserve">现在我们已经到了故宫里面，在正式游览之前，我先介绍一下故宫的布局和参观路线。故宫占地72万多平方米，在这样大的面积上，集各种建筑手法，建造一组规模如此宏大的建筑群，不但没有纷杂现象，反而给人以结构严谨，色彩辉煌和布局规整的感觉，最主要的手段是建造中突出了一条极为明显的中轴红，这条中轴线和整座北京城有机地结为一体，北从钟楼，南至永定门，总长度约8公里，皇家禁区苑内的部分约占三分之一。宫内重要建筑都在这条中轴线上，其它建筑分东西对称分布。整个宫殿的设计和布局都表现了封建君主的尊严”和对封建等级制度的森严。</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(在太和门前)</w:t>
      </w:r>
    </w:p>
    <w:p>
      <w:pPr>
        <w:ind w:left="0" w:right="0" w:firstLine="560"/>
        <w:spacing w:before="450" w:after="450" w:line="312" w:lineRule="auto"/>
      </w:pPr>
      <w:r>
        <w:rPr>
          <w:rFonts w:ascii="宋体" w:hAnsi="宋体" w:eastAsia="宋体" w:cs="宋体"/>
          <w:color w:val="000"/>
          <w:sz w:val="28"/>
          <w:szCs w:val="28"/>
        </w:rPr>
        <w:t xml:space="preserve">故宫建筑分为外朝”与内廷”两大部分。由午门到乾清门之间的部分分为外朝”，以太和、中和、保和三大殿为中心，东西两侧有文华、武英两组宫殿，左右对称，形成外朝”雄伟壮观的格局。三大殿前后排列在同一个庞大的工”字型汉白玉石殿基上，殿基高8米，分为三层，每层有汉白玉石刻栏杆围绕，三台中有三层石雕御路”。太和殿俗称金銮殿，是故宫最高大的一座建筑物，也是国内最高大、最壮丽的古代木结构建筑。乾清门以内为内廷”，建筑布局也是左右对称。中部为乾清宫，交泰殿、坤宁宫，是封建皇帝居住和处理日常政务的地方。两侧的东、西六宫是嫔妃的住所，东、西一所是皇子的住所。内廷”还有为皇家游玩的三处花园——御花园、慈宁花园、乾隆花园。内金水河沿内廷”西边蜿蜒绕过英武殿、太和门、文华殿流出宫外，河上有白玉石桥，沿河两岸有曲折多姿的白玉雕栏杆，形似玉带。故宫建筑绝大部分以黄琉璃瓦为顶，在阳光下金碧辉煌，庄严美观。</w:t>
      </w:r>
    </w:p>
    <w:p>
      <w:pPr>
        <w:ind w:left="0" w:right="0" w:firstLine="560"/>
        <w:spacing w:before="450" w:after="450" w:line="312" w:lineRule="auto"/>
      </w:pPr>
      <w:r>
        <w:rPr>
          <w:rFonts w:ascii="宋体" w:hAnsi="宋体" w:eastAsia="宋体" w:cs="宋体"/>
          <w:color w:val="000"/>
          <w:sz w:val="28"/>
          <w:szCs w:val="28"/>
        </w:rPr>
        <w:t xml:space="preserve">故宫中的建筑除了突出中轴线外，还用了各种手法，使宫城中各组建筑独具特色。比如殿基的处理，殿顶的形式，吻兽和垂脊兽的数目，彩绘图案的规制等等。这样，不仅使主要建筑更显得高大，壮观，而且还表现了宫中建筑的等级差别。民间传说故宫有房9999间半，说天上的皇宫一共有房10000间，地上的皇帝自称天子”，不敢与其同数，所以就少了半间。这半间房在哪儿呢?它指的便是文渊阁西头那一小间。实际上紫禁城有房9000余间，所谓的这半间是根本不存在的。文渊阁西头一间，面积虽小，仅能容纳一个楼梯，但它仍是一整间。文渊阁楼下是藏我国第一部《四库全书》的地方，为了照顾布局上的美观，所以把西头一间建造的格外小。</w:t>
      </w:r>
    </w:p>
    <w:p>
      <w:pPr>
        <w:ind w:left="0" w:right="0" w:firstLine="560"/>
        <w:spacing w:before="450" w:after="450" w:line="312" w:lineRule="auto"/>
      </w:pPr>
      <w:r>
        <w:rPr>
          <w:rFonts w:ascii="宋体" w:hAnsi="宋体" w:eastAsia="宋体" w:cs="宋体"/>
          <w:color w:val="000"/>
          <w:sz w:val="28"/>
          <w:szCs w:val="28"/>
        </w:rPr>
        <w:t xml:space="preserve">(经过太和门之后)</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清朝末代皇帝溥仪1908年底登基时，年仅3岁，由他父亲摄政王载沣把他抱扶到宝座上。当大典开始时差，突然鼓乐齐鸣，吓得小皇帝哭闹不止，嚷着要回家去。载沣急得满头大汗，只好哄着小皇帝说：别哭，别哭，快完了，快完了!”大臣们认为此话不吉祥，说来也巧，3年后清朝果真就灭亡了，从而结束了我国20__多年的封建统治。</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我们现在已经来到了天安门广场。大家可以看一下，我们现在的位置是在天安门广场南北方向的中轴线上，距我们南面的人民英雄纪念碑大约有100米左右的距离。 我们今天在天安门广场游览的时间是30分钟。</w:t>
      </w:r>
    </w:p>
    <w:p>
      <w:pPr>
        <w:ind w:left="0" w:right="0" w:firstLine="560"/>
        <w:spacing w:before="450" w:after="450" w:line="312" w:lineRule="auto"/>
      </w:pPr>
      <w:r>
        <w:rPr>
          <w:rFonts w:ascii="宋体" w:hAnsi="宋体" w:eastAsia="宋体" w:cs="宋体"/>
          <w:color w:val="000"/>
          <w:sz w:val="28"/>
          <w:szCs w:val="28"/>
        </w:rPr>
        <w:t xml:space="preserve">大家向我这里聚一下，我先给大家简要介绍一下天安门广场的主要景观。 (手势，向北指)大家先向这边看。(稍停顿，待游客目光集中于手指方向)我爱北京--天-安-门。一会儿，我会向大家详细介绍天安门的的沧桑历史。除了天安门城楼外，我还要向您介绍天安门前的金水桥、以及桥前的华表和石狮。 大家回一下头，您看到了，这就是庄严挺拔的人民英雄纪念碑了，随后我也将向您讲一讲她的故事。纪念碑南边的建筑就是\"毛主席纪念堂\"，我们今天的行程没有安排大家瞻仰毛主席遗容，如果您有意去的话，可以告诉我，我会尽量满足您的愿望。 天安门广场东侧的建筑是中国革命历史博物馆，这里陈列了大量珍贵的革命历史文物。和她相对着的，(手势，向西指)西边的这座建筑，就是非常著名的\"人民大会堂\"。关于她，一会儿我也会向您做详细介绍。</w:t>
      </w:r>
    </w:p>
    <w:p>
      <w:pPr>
        <w:ind w:left="0" w:right="0" w:firstLine="560"/>
        <w:spacing w:before="450" w:after="450" w:line="312" w:lineRule="auto"/>
      </w:pPr>
      <w:r>
        <w:rPr>
          <w:rFonts w:ascii="宋体" w:hAnsi="宋体" w:eastAsia="宋体" w:cs="宋体"/>
          <w:color w:val="000"/>
          <w:sz w:val="28"/>
          <w:szCs w:val="28"/>
        </w:rPr>
        <w:t xml:space="preserve">好好好，大家现在可以在广场上拍照留念。拍照前我给大家提个醒，大家尽量避免站在这条中轴线上拍照，旗杆可能会影响您的拍摄效果。另外，大家如果在纪念碑前拍照的话，建议您到纪念碑的那一侧去拍，在这边是逆光，会影响照片的效果。给大家10分钟时间，拍完照请到这里集合，我在这里等大家.</w:t>
      </w:r>
    </w:p>
    <w:p>
      <w:pPr>
        <w:ind w:left="0" w:right="0" w:firstLine="560"/>
        <w:spacing w:before="450" w:after="450" w:line="312" w:lineRule="auto"/>
      </w:pPr>
      <w:r>
        <w:rPr>
          <w:rFonts w:ascii="宋体" w:hAnsi="宋体" w:eastAsia="宋体" w:cs="宋体"/>
          <w:color w:val="000"/>
          <w:sz w:val="28"/>
          <w:szCs w:val="28"/>
        </w:rPr>
        <w:t xml:space="preserve">下面我首先为大家介绍一下天安门城楼。 天安门原为明清两代皇城的正门，始建于明永乐十五年(1417)，最初叫做承天门，取\"承天启运，受命于天\"之意。清顺治八年(1651年)重修而改名天安门，含\"受命于天\"和\"安邦治民\"的意思。至今已有580多年的历史了，是全国重点文物保护单位。 天安门城楼，建筑在巨大条石砌成的须弥座式城台上，造型庄重浑厚，宏伟典雅，是中国传统建筑艺术的典型代表作之一。城楼通高34.7米。城台上的大殿宽九楹(62.77米)，进深五楹(27.25米)，象征封建帝王的\"九五\"至尊。大殿为重檐歇山式，朱墙黄琉璃瓦顶。南面设有菱花隔扇门、窗36扇，殿内外立有直径2米的巨柱60根，天花、斗拱、梁枋等处、均绘满了最高等级的金龙和玺彩画，金碧辉煌，极为雄伟壮观。</w:t>
      </w:r>
    </w:p>
    <w:p>
      <w:pPr>
        <w:ind w:left="0" w:right="0" w:firstLine="560"/>
        <w:spacing w:before="450" w:after="450" w:line="312" w:lineRule="auto"/>
      </w:pPr>
      <w:r>
        <w:rPr>
          <w:rFonts w:ascii="宋体" w:hAnsi="宋体" w:eastAsia="宋体" w:cs="宋体"/>
          <w:color w:val="000"/>
          <w:sz w:val="28"/>
          <w:szCs w:val="28"/>
        </w:rPr>
        <w:t xml:space="preserve">1988年的元旦，天安门城楼正式对外向游客开放。 在天安门高大的暗红城墙中辟有五个券洞门，明清时代，这里的门、桥行走规制森严，中门为皇帝进出专用。皇帝每年冬至往天坛祭天，夏至去地坛祭地，孟春赴先农坛耕籍田，都要出入天安门。那么，在当时，是不是只有皇帝一人才能进出中门呢?这位朋友答的对，不是。大家知道还有什么人可以走这里吗?(稍做停顿)让我来告诉大家。此外，皇帝的父母可从中门入宫;皇帝大婚，皇后可从中门进入一次;新科状元等\"金殿传胪\"后，可从中门出宫一回。除此之外，严禁任何人进出，否则是要治重罪的。中门左右的两座旁门，供宗室王公和三品以上文武百官通行。过去天安门是座只进喜，不出丧的吉祥之门</w:t>
      </w:r>
    </w:p>
    <w:p>
      <w:pPr>
        <w:ind w:left="0" w:right="0" w:firstLine="560"/>
        <w:spacing w:before="450" w:after="450" w:line="312" w:lineRule="auto"/>
      </w:pPr>
      <w:r>
        <w:rPr>
          <w:rFonts w:ascii="宋体" w:hAnsi="宋体" w:eastAsia="宋体" w:cs="宋体"/>
          <w:color w:val="000"/>
          <w:sz w:val="28"/>
          <w:szCs w:val="28"/>
        </w:rPr>
        <w:t xml:space="preserve">好好天安门的设计者是蒯(kuǎi)祥。蒯祥是江苏吴县人，明初洪武年间生于木匠家庭，他的父亲是一位有名望的木工师傅，能主建大型工程。蒯祥受父亲影响，从小学艺，勤奋好学，聪慧过人，三十来岁时，已成为才华出众的木工匠师了。 燕王朱棣，也就是后来的永乐皇帝，经\"靖难之役\"取得帝位后，决定从南京迁都北京。永乐四年至十八年(1406-1420)，明成祖朱棣调集全国各地的能工巧匠前来北京营建工程巨大、难度极高的天安门(初名承天门)等宏伟建筑。蒯祥以高超的设计方案和精湛的建筑技艺，被推选为皇宫工程的建筑设计师。当时人们尊称他为\"蒯鲁班\"。蒯祥曾担任建筑皇家宫殿的官吏，直至工部左侍郎等官职，为中国的民族建筑艺术创下了光辉的业绩。</w:t>
      </w:r>
    </w:p>
    <w:p>
      <w:pPr>
        <w:ind w:left="0" w:right="0" w:firstLine="560"/>
        <w:spacing w:before="450" w:after="450" w:line="312" w:lineRule="auto"/>
      </w:pPr>
      <w:r>
        <w:rPr>
          <w:rFonts w:ascii="宋体" w:hAnsi="宋体" w:eastAsia="宋体" w:cs="宋体"/>
          <w:color w:val="000"/>
          <w:sz w:val="28"/>
          <w:szCs w:val="28"/>
        </w:rPr>
        <w:t xml:space="preserve">天安门是明清两朝历代帝王\"金凤颁诏\"的重地，凡遇国家庆典、新帝即位、皇帝结婚、册立皇后，都需要在此举行\"颁诏\"仪式。届时于城楼大殿前正中设立宣诏台。由礼部尚书在紫禁城太和殿奉接皇帝诏书，盖上御宝，把诏书敬放在云盘内，捧出太和门，置于抬着的龙亭内，再出午门，登上天安门城楼。然后将诏书恭放于宣诏台上，由宣诏官进行宣读。文武百官按等级依次排列于金水桥南，面北而跪恭听。宣诏完毕，就把皇帝诏书衔放在一只木雕金凤的嘴里，再用黄绒绳从上系下，礼部官员托着朵云盘在下跪接，接着用龙亭将诏书抬到礼部，经黄纸誊写，分送各地，布告天下。这种颁发封建帝王圣旨礼仪的全过程，就叫做\"金凤颁诏\"。</w:t>
      </w:r>
    </w:p>
    <w:p>
      <w:pPr>
        <w:ind w:left="0" w:right="0" w:firstLine="560"/>
        <w:spacing w:before="450" w:after="450" w:line="312" w:lineRule="auto"/>
      </w:pPr>
      <w:r>
        <w:rPr>
          <w:rFonts w:ascii="宋体" w:hAnsi="宋体" w:eastAsia="宋体" w:cs="宋体"/>
          <w:color w:val="000"/>
          <w:sz w:val="28"/>
          <w:szCs w:val="28"/>
        </w:rPr>
        <w:t xml:space="preserve">好好我国古代有\"人生四喜\"的说法，也就是\"久旱逢甘霖，他乡遇故知，洞房花烛夜，金榜题名时。现在，问大家一个有意思的问题，哪位朋友知道，金榜题名的金榜张贴在什么地方?(稍停，待游客猜测)到底在哪里呢?请听我下文分解。 明清时代盛行科举制度，每逢殿试后的第三天，新考中的进士们恭立于天安门金水桥南，等候传呼他们进太和殿朝拜皇帝的礼仪，名叫\"金殿传胪\"。当在太和殿传胪唱名后，礼部官员捧着皇帝钦定的\"黄榜\"，带领新科状元、榜眼、探花们出午门，再将黄榜放在龙亭内，在鼓乐仪仗的簇拥下抬出天安门，将黄榜张贴于\"龙门\"，也就是当时的长安左门外的\"龙棚\"里，公布天下，这里就是张贴金榜的地方，长安左门的位置大致是现在的劳动人民文化宫门前东南侧。 天安门历经沧桑，在新中国成立后，更焕发出了耀人的光彩。1949年的10月1日，毛泽东主席在天安门城楼上向全世界宣布了社会主义新中国的诞生，天安门不再是至高无上的封建皇权的象征，而成为了一个新生的人民民主国家的标志，在国徽图案的中央，我们可以看到这座庄严雄伟的建筑。建国以后，这里成为国家举行重大庆典活动的场所，特别是每逢国庆，党和国家领导人都要登上天安门城楼主持庆典并和各界群众联欢。</w:t>
      </w:r>
    </w:p>
    <w:p>
      <w:pPr>
        <w:ind w:left="0" w:right="0" w:firstLine="560"/>
        <w:spacing w:before="450" w:after="450" w:line="312" w:lineRule="auto"/>
      </w:pPr>
      <w:r>
        <w:rPr>
          <w:rFonts w:ascii="宋体" w:hAnsi="宋体" w:eastAsia="宋体" w:cs="宋体"/>
          <w:color w:val="000"/>
          <w:sz w:val="28"/>
          <w:szCs w:val="28"/>
        </w:rPr>
        <w:t xml:space="preserve">天安门前的金水河又称御河、外金水河。河上横跨七座石桥，中桥正对天安门的中门，叫御路桥，最宽大，雕龙修饰，供帝、后专用。两旁桥名\"王公桥\"，为宗室王公行走。外侧的两桥称\"品级桥\"，供三品以上官员通行。以上五桥均为三孔。位于太庙(今劳动人民文化宫)和社稷坛(今中山公园)门前的单孔石桥，叫\"公生桥\"，为四品以下官员过往。那时门、桥行走等级森严，不得有丝毫触犯。</w:t>
      </w:r>
    </w:p>
    <w:p>
      <w:pPr>
        <w:ind w:left="0" w:right="0" w:firstLine="560"/>
        <w:spacing w:before="450" w:after="450" w:line="312" w:lineRule="auto"/>
      </w:pPr>
      <w:r>
        <w:rPr>
          <w:rFonts w:ascii="宋体" w:hAnsi="宋体" w:eastAsia="宋体" w:cs="宋体"/>
          <w:color w:val="000"/>
          <w:sz w:val="28"/>
          <w:szCs w:val="28"/>
        </w:rPr>
        <w:t xml:space="preserve">天安门前，也是明清两代进行\"秋审\"和\"朝审\"的地方。封建王朝的最高执法机关--刑部衙门，每年五月要把全国各省被判死刑的囚犯名单汇集起来，敬呈皇帝过目。八月中旬，皇帝诏令有关官员在天安门前进行最后判决，这叫秋审。朝审则在霜降后举行，主要终审在北京刑部监狱里关押的死刑犯。这就是为什么以前被判处死刑的人要\"秋后问斩\"。凡经\"秋审\"、\"朝审\"判处死刑的人，立即推出\"虎门\"--长安右门，押赴宣武门外的菜市口等刑场处决。因此人们对长安左、右门，有\"龙门\"与虎门之称。即凡出\"\'龙门\"者，荣登金榜，前程似锦;而押出\"虎门\"者，则被终判死罪，毫无生还之望。长安右门的位置大致是在现中山公园门前西南侧。</w:t>
      </w:r>
    </w:p>
    <w:p>
      <w:pPr>
        <w:ind w:left="0" w:right="0" w:firstLine="560"/>
        <w:spacing w:before="450" w:after="450" w:line="312" w:lineRule="auto"/>
      </w:pPr>
      <w:r>
        <w:rPr>
          <w:rFonts w:ascii="宋体" w:hAnsi="宋体" w:eastAsia="宋体" w:cs="宋体"/>
          <w:color w:val="000"/>
          <w:sz w:val="28"/>
          <w:szCs w:val="28"/>
        </w:rPr>
        <w:t xml:space="preserve">在天安门南北门外，分别耸立有一对雕刻精美、挺拔秀丽的云龙华表。据《淮南子·主术训》记载，远在尧舜时代就有街头设\"表木\"的做法，用以王者\"纳谏\"，征求民众意见以治天下。到秦汉时期，表木被改为指路标，叫华表。后来华表经不断美化，便逐渐演变成为中国独具民族建筑特色的艺术装饰品，深为世人所青睐。 \" \"系神话传说中的神异物，用汉白玉石雕成蹲于每支华表顶端的承露盘中，双目炯炯有神，密切注视前方。于天安门里的\" \"脸朝北，双目紧盯皇宫，名\"望君出\"，它提醒皇帝不要迷恋深宫生活，而应及时出宫巡视，以利治理天下。在天安门外一对华表的\" \"则脸朝南，双目向远方眺望，名\"望君归\"。它时时关注皇帝外巡中的行为举止，如不检点或时间长了，\"望君归\"就呼唤帝王不得沉米山水、野趣、而应早日回宫，料理国家大事。</w:t>
      </w:r>
    </w:p>
    <w:p>
      <w:pPr>
        <w:ind w:left="0" w:right="0" w:firstLine="560"/>
        <w:spacing w:before="450" w:after="450" w:line="312" w:lineRule="auto"/>
      </w:pPr>
      <w:r>
        <w:rPr>
          <w:rFonts w:ascii="宋体" w:hAnsi="宋体" w:eastAsia="宋体" w:cs="宋体"/>
          <w:color w:val="000"/>
          <w:sz w:val="28"/>
          <w:szCs w:val="28"/>
        </w:rPr>
        <w:t xml:space="preserve">好好天安门金水桥前的这一对大石狮，雕工精绝，造型逼真，威武异常。它们的双目都紧紧注视着天安门前正中的御道(中轴线)，以体现它们是封建帝王忠实的卫士身份。 朋友们来看西边的这一只石狮，它的肚皮上有一个深深的洞，这是怎么回事呢?这里有一个很有传奇色彩的故事，据说明代崇祯十七年(1644年)四月，农民起义军首领闯王李自成攻打北京时，当他率军冲进天安门前的\"t\"形广场后，只见皇城的大门--\"承天门\"就在眼前。对此，他愤怒地拈弓搭箭，只听\"嗖….\"的一声，正射中承天门匾额的\"天\"字，顿时众军喝彩，欢声雷动，随后李闯王收起硬弓，挺枪跃马一直奔金水桥冲杀过去。突然，桥头的两只大石狮张牙舞爪，凶猛阻挡去路。闯王见此怒不可遏，挺枪刺去，即刻火花四溅，长枪戳向了一只狮子的腹部。双狮见势不妙，拖着悲惨的哀鸣声，各自退回了原位。现在的这个洞，就是枪伤疤了。</w:t>
      </w:r>
    </w:p>
    <w:p>
      <w:pPr>
        <w:ind w:left="0" w:right="0" w:firstLine="560"/>
        <w:spacing w:before="450" w:after="450" w:line="312" w:lineRule="auto"/>
      </w:pPr>
      <w:r>
        <w:rPr>
          <w:rFonts w:ascii="宋体" w:hAnsi="宋体" w:eastAsia="宋体" w:cs="宋体"/>
          <w:color w:val="000"/>
          <w:sz w:val="28"/>
          <w:szCs w:val="28"/>
        </w:rPr>
        <w:t xml:space="preserve">朋友们，我们面前的这条街就是有\"神州第一街\"美誉的长安街。 长安街，当年从长安左门至东单牌楼，名东长安街;从长安右门至西单牌楼，叫西长安街。古时东西长安街仅3.7公里，有十里长街之称，这是京城历史上有名的\"天街\"，其名取自盛唐时代的大都城--\"长安\"，含长治久安的之意。 长安街修筑于明朝永乐四年至十八年(1406-1420)，与皇城同时建造，是明代兴建北京城总体规划的重要组成部分之一。东西平行走向的长安街，与纵横南北八公里长的御道中轴线，在天安门前正好垂直相交成准确的\"十\"字型经纬座标中心点，从而构成了北京城座北朝南，街巷纵横的总体布局。 原东、西长安左、右门前分别均竖有巨型下马碑，上刻\"官员人等，到此下马。\"古代皇宫内是严禁骑马的，除非是\"金殿传胪\"时的新科状元，可骑皇帝御赐的高头大马，在长安街上走过，以示\"皇恩浩荡\"。 清王朝灭亡后，内城墙中东西两侧的建国门与复兴门在民国二十九年(1940)被打开的。 新中国成立以后，街面被展宽为50-100米，东西长安街的延伸线东达通州，西抵石景山，总长50公里，有百里长街的美称。 大家现在随我通过地下通道去天安门广场，上下台阶时请您注意安全。</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 乙 方： 经办人： 电 话： 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如何写北京景山公园的导游词(精)七</w:t>
      </w:r>
    </w:p>
    <w:p>
      <w:pPr>
        <w:ind w:left="0" w:right="0" w:firstLine="560"/>
        <w:spacing w:before="450" w:after="450" w:line="312" w:lineRule="auto"/>
      </w:pPr>
      <w:r>
        <w:rPr>
          <w:rFonts w:ascii="宋体" w:hAnsi="宋体" w:eastAsia="宋体" w:cs="宋体"/>
          <w:color w:val="000"/>
          <w:sz w:val="28"/>
          <w:szCs w:val="28"/>
        </w:rPr>
        <w:t xml:space="preserve">亲爱的游客朋友：</w:t>
      </w:r>
    </w:p>
    <w:p>
      <w:pPr>
        <w:ind w:left="0" w:right="0" w:firstLine="560"/>
        <w:spacing w:before="450" w:after="450" w:line="312" w:lineRule="auto"/>
      </w:pPr>
      <w:r>
        <w:rPr>
          <w:rFonts w:ascii="宋体" w:hAnsi="宋体" w:eastAsia="宋体" w:cs="宋体"/>
          <w:color w:val="000"/>
          <w:sz w:val="28"/>
          <w:szCs w:val="28"/>
        </w:rPr>
        <w:t xml:space="preserve">今日，由我带领大家来游览故宫。</w:t>
      </w:r>
    </w:p>
    <w:p>
      <w:pPr>
        <w:ind w:left="0" w:right="0" w:firstLine="560"/>
        <w:spacing w:before="450" w:after="450" w:line="312" w:lineRule="auto"/>
      </w:pPr>
      <w:r>
        <w:rPr>
          <w:rFonts w:ascii="宋体" w:hAnsi="宋体" w:eastAsia="宋体" w:cs="宋体"/>
          <w:color w:val="000"/>
          <w:sz w:val="28"/>
          <w:szCs w:val="28"/>
        </w:rPr>
        <w:t xml:space="preserve">故宫位于北京市中心，是明、清两代的皇宫，又称紫禁城。故宫始建于明永乐四年至十八年，也就是此刻说的1406年至1420年。北京故宫为世界五大宫殿之首，其它四殿分别是法国凡尔赛宫、英国白金汉宫、俄罗斯克里姆林宫和美国白宫。故宫南北长961米，东西宽753米，面积约为725，000平方米。建筑面积15。5万平方米。故宫够大吧!</w:t>
      </w:r>
    </w:p>
    <w:p>
      <w:pPr>
        <w:ind w:left="0" w:right="0" w:firstLine="560"/>
        <w:spacing w:before="450" w:after="450" w:line="312" w:lineRule="auto"/>
      </w:pPr>
      <w:r>
        <w:rPr>
          <w:rFonts w:ascii="宋体" w:hAnsi="宋体" w:eastAsia="宋体" w:cs="宋体"/>
          <w:color w:val="000"/>
          <w:sz w:val="28"/>
          <w:szCs w:val="28"/>
        </w:rPr>
        <w:t xml:space="preserve">相传故宫有9999。5间房，有人做过形象比喻：如果有人从刚出生就开始住，要住到27岁才能够住完。实际据1973专家现场测量故宫的房间有8704间。</w:t>
      </w:r>
    </w:p>
    <w:p>
      <w:pPr>
        <w:ind w:left="0" w:right="0" w:firstLine="560"/>
        <w:spacing w:before="450" w:after="450" w:line="312" w:lineRule="auto"/>
      </w:pPr>
      <w:r>
        <w:rPr>
          <w:rFonts w:ascii="宋体" w:hAnsi="宋体" w:eastAsia="宋体" w:cs="宋体"/>
          <w:color w:val="000"/>
          <w:sz w:val="28"/>
          <w:szCs w:val="28"/>
        </w:rPr>
        <w:t xml:space="preserve">故宫有四个门，正门名为午门。午门有五个洞。其平面为凹形，宏伟壮丽。午门后有五座精巧的汉白玉拱桥通往太和门。东门名东华门，西门名西华门，北门名神武门。故宫的四个城角都有精巧玲珑的角楼，角楼高27。5米，十字屋脊，三重檐迭出，四面亮山，多角交错，是结构奇丽的建筑。</w:t>
      </w:r>
    </w:p>
    <w:p>
      <w:pPr>
        <w:ind w:left="0" w:right="0" w:firstLine="560"/>
        <w:spacing w:before="450" w:after="450" w:line="312" w:lineRule="auto"/>
      </w:pPr>
      <w:r>
        <w:rPr>
          <w:rFonts w:ascii="宋体" w:hAnsi="宋体" w:eastAsia="宋体" w:cs="宋体"/>
          <w:color w:val="000"/>
          <w:sz w:val="28"/>
          <w:szCs w:val="28"/>
        </w:rPr>
        <w:t xml:space="preserve">后门“神武门”，明朝时为“玄武门”，玄武为古代四神兽之一，从方位上讲，左青龙，右白虎，前朱雀，后玄武，玄武主北方，所以帝王宫殿的北宫门多取名“玄武”。清康熙年间因避讳改称“神武门”。神武门也是一座城门楼形式，用的最高等级的重檐庑殿式屋顶，但它的大殿仅有五开间加围廊，没有左右向前伸展的两翼，所以在形制上要比午门低一个等级。神武门是宫内日常出入的门禁。现神武门为故宫博物院正门。</w:t>
      </w:r>
    </w:p>
    <w:p>
      <w:pPr>
        <w:ind w:left="0" w:right="0" w:firstLine="560"/>
        <w:spacing w:before="450" w:after="450" w:line="312" w:lineRule="auto"/>
      </w:pPr>
      <w:r>
        <w:rPr>
          <w:rFonts w:ascii="宋体" w:hAnsi="宋体" w:eastAsia="宋体" w:cs="宋体"/>
          <w:color w:val="000"/>
          <w:sz w:val="28"/>
          <w:szCs w:val="28"/>
        </w:rPr>
        <w:t xml:space="preserve">东华门与西华门遥相对应，门外设有下马碑石，门内金水河南北流向，上架石桥1座，桥北为三座门。东华门与西华门形制相同，平面矩形，红色城台，白玉须弥座，当中辟3座券门，券洞外方内圆。城台上建有城楼，黄琉璃瓦重檐庑殿顶，城楼面阔5间，进深3间，四周出廊。</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前三殿是全宫最大的建筑群，占地面积有达8。5万平方米，是宫城的12%，后三供则为前三殿的25%，期于宫殿依次递减，主要突出前三殿、后三宫的主要地位。1961年定位中国第一批全国重点文物保护单位。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好了，大家能够自由活动了，游玩时注意安全，注意坚持景点卫生，祝大家玩得愉快。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如何写北京景山公园的导游词(精)八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2025-01-23T03:12:58+08:00</dcterms:created>
  <dcterms:modified xsi:type="dcterms:W3CDTF">2025-01-23T03:12:58+08:00</dcterms:modified>
</cp:coreProperties>
</file>

<file path=docProps/custom.xml><?xml version="1.0" encoding="utf-8"?>
<Properties xmlns="http://schemas.openxmlformats.org/officeDocument/2006/custom-properties" xmlns:vt="http://schemas.openxmlformats.org/officeDocument/2006/docPropsVTypes"/>
</file>