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2024年管理工作失职检讨书范本(9篇)</w:t>
      </w:r>
      <w:bookmarkEnd w:id="1"/>
    </w:p>
    <w:p>
      <w:pPr>
        <w:jc w:val="center"/>
        <w:spacing w:before="0" w:after="450"/>
      </w:pPr>
      <w:r>
        <w:rPr>
          <w:rFonts w:ascii="Arial" w:hAnsi="Arial" w:eastAsia="Arial" w:cs="Arial"/>
          <w:color w:val="999999"/>
          <w:sz w:val="20"/>
          <w:szCs w:val="20"/>
        </w:rPr>
        <w:t xml:space="preserve">来源：网络  作者：寂静之音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管理工作失职检讨书范本一（一）增强应急预案实用操作性。提升应急预案管理水平，加强应急预案有效衔接；注重预案的实用性，重点提高预案编制的质量，大力推广应急预案桌面模拟演练和实战演练，提高应急预案的演练率。目前，全县各部门、各镇、村（居...</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20_年管理工作失职检讨书范本一</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（四）深化应急管理法制建设。深入贯彻落实《中华人民共和国突发事件应对法》和《xx省突发事件应对条例》，加强执法督查力度，不断深化应急管理法制建设。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（一）严格落实《xx省突发事件应对条例》，加强对各部门、各镇人民政府应急管理工作进行考核。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20_年管理工作失职检讨书范本二</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短暂的寒假已经离我们而去了，在新的201x年里我们即将迎来新的挑战。各项工作已经紧锣密鼓的展开， 我也将饱满的精神面貌做好新学期的公寓文化宣传工作。为了在去年的工作基础上再进一步，我作出了公寓管理中心新学期的个人工作计划内容如下：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led宣传栏】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20_年管理工作失职检讨书范本三</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为确保无事故灾害，充分认识安全生产工作的重要性和紧迫性，我们要在总结上一年工作经验教训的基础上，重点做以下工作：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20_年管理工作失职检讨书范本四</w:t>
      </w:r>
    </w:p>
    <w:p>
      <w:pPr>
        <w:ind w:left="0" w:right="0" w:firstLine="560"/>
        <w:spacing w:before="450" w:after="450" w:line="312" w:lineRule="auto"/>
      </w:pPr>
      <w:r>
        <w:rPr>
          <w:rFonts w:ascii="宋体" w:hAnsi="宋体" w:eastAsia="宋体" w:cs="宋体"/>
          <w:color w:val="000"/>
          <w:sz w:val="28"/>
          <w:szCs w:val="28"/>
        </w:rPr>
        <w:t xml:space="preserve">虽然从最高管理层到最低管理层，大家普遍都认识到了计划工作的重要性，但是更常见的情况是各级管理者对计划工作没有真正承担起来。他们有一种自然的倾向，就是让今天存在问题排挤为明天的机会而进行的计划工作。也宁愿去“救火”、“应急”、“打蛇”，也不愿去做计划，因为这些活动看起来似乎更重要一些，也更能引起人们的注意，而且不经思考而做出火速的决策也似乎更富有情趣。这就意味着，我们需要在管理工作的各个方面都创造一种推动人们致力于计划工作的气氛。</w:t>
      </w:r>
    </w:p>
    <w:p>
      <w:pPr>
        <w:ind w:left="0" w:right="0" w:firstLine="560"/>
        <w:spacing w:before="450" w:after="450" w:line="312" w:lineRule="auto"/>
      </w:pPr>
      <w:r>
        <w:rPr>
          <w:rFonts w:ascii="宋体" w:hAnsi="宋体" w:eastAsia="宋体" w:cs="宋体"/>
          <w:color w:val="000"/>
          <w:sz w:val="28"/>
          <w:szCs w:val="28"/>
        </w:rPr>
        <w:t xml:space="preserve">混淆了计划研究工作和计划工作本身</w:t>
      </w:r>
    </w:p>
    <w:p>
      <w:pPr>
        <w:ind w:left="0" w:right="0" w:firstLine="560"/>
        <w:spacing w:before="450" w:after="450" w:line="312" w:lineRule="auto"/>
      </w:pPr>
      <w:r>
        <w:rPr>
          <w:rFonts w:ascii="宋体" w:hAnsi="宋体" w:eastAsia="宋体" w:cs="宋体"/>
          <w:color w:val="000"/>
          <w:sz w:val="28"/>
          <w:szCs w:val="28"/>
        </w:rPr>
        <w:t xml:space="preserve">其实，如果计划不包括某种决策，那么它就不是计划。然而，许多企业及管理者都认为他们具有了计划工作，而他们所做的却只不过是计划研究工作。这样的情况非常普遍，而且，这种情况往往导致计划工作流于书面和形式，很难落实和执行。</w:t>
      </w:r>
    </w:p>
    <w:p>
      <w:pPr>
        <w:ind w:left="0" w:right="0" w:firstLine="560"/>
        <w:spacing w:before="450" w:after="450" w:line="312" w:lineRule="auto"/>
      </w:pPr>
      <w:r>
        <w:rPr>
          <w:rFonts w:ascii="宋体" w:hAnsi="宋体" w:eastAsia="宋体" w:cs="宋体"/>
          <w:color w:val="000"/>
          <w:sz w:val="28"/>
          <w:szCs w:val="28"/>
        </w:rPr>
        <w:t xml:space="preserve">不能拟订和实施妥善的战略</w:t>
      </w:r>
    </w:p>
    <w:p>
      <w:pPr>
        <w:ind w:left="0" w:right="0" w:firstLine="560"/>
        <w:spacing w:before="450" w:after="450" w:line="312" w:lineRule="auto"/>
      </w:pPr>
      <w:r>
        <w:rPr>
          <w:rFonts w:ascii="宋体" w:hAnsi="宋体" w:eastAsia="宋体" w:cs="宋体"/>
          <w:color w:val="000"/>
          <w:sz w:val="28"/>
          <w:szCs w:val="28"/>
        </w:rPr>
        <w:t xml:space="preserve">事实上，战略也是一种计划，它给企业的计划工作的指出了一个统一的方向。如果没有健全的战略。就会经常出现计划工作走错了方向的情况。此外，如果战略不用行动计划去实现。它亦只是成了一种愿望或希望的表达而已。国内企业管理者在这一点上应给予足够的重视。</w:t>
      </w:r>
    </w:p>
    <w:p>
      <w:pPr>
        <w:ind w:left="0" w:right="0" w:firstLine="560"/>
        <w:spacing w:before="450" w:after="450" w:line="312" w:lineRule="auto"/>
      </w:pPr>
      <w:r>
        <w:rPr>
          <w:rFonts w:ascii="宋体" w:hAnsi="宋体" w:eastAsia="宋体" w:cs="宋体"/>
          <w:color w:val="000"/>
          <w:sz w:val="28"/>
          <w:szCs w:val="28"/>
        </w:rPr>
        <w:t xml:space="preserve">缺乏有意义的目标</w:t>
      </w:r>
    </w:p>
    <w:p>
      <w:pPr>
        <w:ind w:left="0" w:right="0" w:firstLine="560"/>
        <w:spacing w:before="450" w:after="450" w:line="312" w:lineRule="auto"/>
      </w:pPr>
      <w:r>
        <w:rPr>
          <w:rFonts w:ascii="宋体" w:hAnsi="宋体" w:eastAsia="宋体" w:cs="宋体"/>
          <w:color w:val="000"/>
          <w:sz w:val="28"/>
          <w:szCs w:val="28"/>
        </w:rPr>
        <w:t xml:space="preserve">如果计划目标不明确（人们能够理解这些目标）、不能达到（能够实现它们吗？）、不能付诸实现（能否可以采取行动实现它吗？）、或不能考核（我们能否知道是不是实现了这些目标），那么，计划工作就不可能是有效的，与辅助计划一样，计划目标必须根据本企业的长处和弱点以及会影响目标实现的许多内部环境因素来确定。</w:t>
      </w:r>
    </w:p>
    <w:p>
      <w:pPr>
        <w:ind w:left="0" w:right="0" w:firstLine="560"/>
        <w:spacing w:before="450" w:after="450" w:line="312" w:lineRule="auto"/>
      </w:pPr>
      <w:r>
        <w:rPr>
          <w:rFonts w:ascii="宋体" w:hAnsi="宋体" w:eastAsia="宋体" w:cs="宋体"/>
          <w:color w:val="000"/>
          <w:sz w:val="28"/>
          <w:szCs w:val="28"/>
        </w:rPr>
        <w:t xml:space="preserve">低估计划工作前提条件的重要性的倾向</w:t>
      </w:r>
    </w:p>
    <w:p>
      <w:pPr>
        <w:ind w:left="0" w:right="0" w:firstLine="560"/>
        <w:spacing w:before="450" w:after="450" w:line="312" w:lineRule="auto"/>
      </w:pPr>
      <w:r>
        <w:rPr>
          <w:rFonts w:ascii="宋体" w:hAnsi="宋体" w:eastAsia="宋体" w:cs="宋体"/>
          <w:color w:val="000"/>
          <w:sz w:val="28"/>
          <w:szCs w:val="28"/>
        </w:rPr>
        <w:t xml:space="preserve">要使一个企业的计划和决策保持一致，即相互配合，就必须要根据统一的，大家都能够理解的计划工作的前提条件来拟订。在这一点上，许多管理者往往关注甚少。</w:t>
      </w:r>
    </w:p>
    <w:p>
      <w:pPr>
        <w:ind w:left="0" w:right="0" w:firstLine="560"/>
        <w:spacing w:before="450" w:after="450" w:line="312" w:lineRule="auto"/>
      </w:pPr>
      <w:r>
        <w:rPr>
          <w:rFonts w:ascii="宋体" w:hAnsi="宋体" w:eastAsia="宋体" w:cs="宋体"/>
          <w:color w:val="000"/>
          <w:sz w:val="28"/>
          <w:szCs w:val="28"/>
        </w:rPr>
        <w:t xml:space="preserve">看不清有多少种计划</w:t>
      </w:r>
    </w:p>
    <w:p>
      <w:pPr>
        <w:ind w:left="0" w:right="0" w:firstLine="560"/>
        <w:spacing w:before="450" w:after="450" w:line="312" w:lineRule="auto"/>
      </w:pPr>
      <w:r>
        <w:rPr>
          <w:rFonts w:ascii="宋体" w:hAnsi="宋体" w:eastAsia="宋体" w:cs="宋体"/>
          <w:color w:val="000"/>
          <w:sz w:val="28"/>
          <w:szCs w:val="28"/>
        </w:rPr>
        <w:t xml:space="preserve">有些管理人员在拟订各种主要和次要规划的具体工作中，看不到还有许多其他种类的计划，如任务或目标，一定时期的目标或具体目标、战略、政策、规则、程序、预算以及方案。一个企业的计划工作体系如果是完善的，就必须对上述诸种形式的计划进行分析、决策，并付诸实施。</w:t>
      </w:r>
    </w:p>
    <w:p>
      <w:pPr>
        <w:ind w:left="0" w:right="0" w:firstLine="560"/>
        <w:spacing w:before="450" w:after="450" w:line="312" w:lineRule="auto"/>
      </w:pPr>
      <w:r>
        <w:rPr>
          <w:rFonts w:ascii="宋体" w:hAnsi="宋体" w:eastAsia="宋体" w:cs="宋体"/>
          <w:color w:val="000"/>
          <w:sz w:val="28"/>
          <w:szCs w:val="28"/>
        </w:rPr>
        <w:t xml:space="preserve">看不到计划工作是一个理性的过程</w:t>
      </w:r>
    </w:p>
    <w:p>
      <w:pPr>
        <w:ind w:left="0" w:right="0" w:firstLine="560"/>
        <w:spacing w:before="450" w:after="450" w:line="312" w:lineRule="auto"/>
      </w:pPr>
      <w:r>
        <w:rPr>
          <w:rFonts w:ascii="宋体" w:hAnsi="宋体" w:eastAsia="宋体" w:cs="宋体"/>
          <w:color w:val="000"/>
          <w:sz w:val="28"/>
          <w:szCs w:val="28"/>
        </w:rPr>
        <w:t xml:space="preserve">计划工作是一种合乎理性的实际应用。它要求有明确的目标，对可选择方案有所了解；并有能力按照所要达到的目标，所选择的信息资料和要求得到结果美满的愿望来分析各个抉择方案。</w:t>
      </w:r>
    </w:p>
    <w:p>
      <w:pPr>
        <w:ind w:left="0" w:right="0" w:firstLine="560"/>
        <w:spacing w:before="450" w:after="450" w:line="312" w:lineRule="auto"/>
      </w:pPr>
      <w:r>
        <w:rPr>
          <w:rFonts w:ascii="宋体" w:hAnsi="宋体" w:eastAsia="宋体" w:cs="宋体"/>
          <w:color w:val="000"/>
          <w:sz w:val="28"/>
          <w:szCs w:val="28"/>
        </w:rPr>
        <w:t xml:space="preserve">过分依赖经验</w:t>
      </w:r>
    </w:p>
    <w:p>
      <w:pPr>
        <w:ind w:left="0" w:right="0" w:firstLine="560"/>
        <w:spacing w:before="450" w:after="450" w:line="312" w:lineRule="auto"/>
      </w:pPr>
      <w:r>
        <w:rPr>
          <w:rFonts w:ascii="宋体" w:hAnsi="宋体" w:eastAsia="宋体" w:cs="宋体"/>
          <w:color w:val="000"/>
          <w:sz w:val="28"/>
          <w:szCs w:val="28"/>
        </w:rPr>
        <w:t xml:space="preserve">经验并不总是有效的，也可能是一个危险的教员，仅仅是因为在过去发生的事情不可能适应将来的情况。</w:t>
      </w:r>
    </w:p>
    <w:p>
      <w:pPr>
        <w:ind w:left="0" w:right="0" w:firstLine="560"/>
        <w:spacing w:before="450" w:after="450" w:line="312" w:lineRule="auto"/>
      </w:pPr>
      <w:r>
        <w:rPr>
          <w:rFonts w:ascii="宋体" w:hAnsi="宋体" w:eastAsia="宋体" w:cs="宋体"/>
          <w:color w:val="000"/>
          <w:sz w:val="28"/>
          <w:szCs w:val="28"/>
        </w:rPr>
        <w:t xml:space="preserve">不能运用限定因素的原则</w:t>
      </w:r>
    </w:p>
    <w:p>
      <w:pPr>
        <w:ind w:left="0" w:right="0" w:firstLine="560"/>
        <w:spacing w:before="450" w:after="450" w:line="312" w:lineRule="auto"/>
      </w:pPr>
      <w:r>
        <w:rPr>
          <w:rFonts w:ascii="宋体" w:hAnsi="宋体" w:eastAsia="宋体" w:cs="宋体"/>
          <w:color w:val="000"/>
          <w:sz w:val="28"/>
          <w:szCs w:val="28"/>
        </w:rPr>
        <w:t xml:space="preserve">一般地，管理者研究问题时往往要找出严重影响问题解决结果的主要因素（通常是一个因素），然后首先处理它，因为在大多数情况中，变量总是多到无人能够一一解决的程度。</w:t>
      </w:r>
    </w:p>
    <w:p>
      <w:pPr>
        <w:ind w:left="0" w:right="0" w:firstLine="560"/>
        <w:spacing w:before="450" w:after="450" w:line="312" w:lineRule="auto"/>
      </w:pPr>
      <w:r>
        <w:rPr>
          <w:rFonts w:ascii="宋体" w:hAnsi="宋体" w:eastAsia="宋体" w:cs="宋体"/>
          <w:color w:val="000"/>
          <w:sz w:val="28"/>
          <w:szCs w:val="28"/>
        </w:rPr>
        <w:t xml:space="preserve">缺少最高管理者的支持</w:t>
      </w:r>
    </w:p>
    <w:p>
      <w:pPr>
        <w:ind w:left="0" w:right="0" w:firstLine="560"/>
        <w:spacing w:before="450" w:after="450" w:line="312" w:lineRule="auto"/>
      </w:pPr>
      <w:r>
        <w:rPr>
          <w:rFonts w:ascii="宋体" w:hAnsi="宋体" w:eastAsia="宋体" w:cs="宋体"/>
          <w:color w:val="000"/>
          <w:sz w:val="28"/>
          <w:szCs w:val="28"/>
        </w:rPr>
        <w:t xml:space="preserve">如果最高管理者不计划工作，不进行计划工作，也不拟订必要的决策以使他们的下属拟订自己的计划，那么，计划工作是不可能非常有效的。尽管如此，下属人员还是可以在这些方面做一些工作的。</w:t>
      </w:r>
    </w:p>
    <w:p>
      <w:pPr>
        <w:ind w:left="0" w:right="0" w:firstLine="560"/>
        <w:spacing w:before="450" w:after="450" w:line="312" w:lineRule="auto"/>
      </w:pPr>
      <w:r>
        <w:rPr>
          <w:rFonts w:ascii="宋体" w:hAnsi="宋体" w:eastAsia="宋体" w:cs="宋体"/>
          <w:color w:val="000"/>
          <w:sz w:val="28"/>
          <w:szCs w:val="28"/>
        </w:rPr>
        <w:t xml:space="preserve">缺乏明确的授权</w:t>
      </w:r>
    </w:p>
    <w:p>
      <w:pPr>
        <w:ind w:left="0" w:right="0" w:firstLine="560"/>
        <w:spacing w:before="450" w:after="450" w:line="312" w:lineRule="auto"/>
      </w:pPr>
      <w:r>
        <w:rPr>
          <w:rFonts w:ascii="宋体" w:hAnsi="宋体" w:eastAsia="宋体" w:cs="宋体"/>
          <w:color w:val="000"/>
          <w:sz w:val="28"/>
          <w:szCs w:val="28"/>
        </w:rPr>
        <w:t xml:space="preserve">显然，如果管理者不知道他们的工作是什么，如果他们没有认识到他们的工作与企业中其他工作的关系，并且没有明确拟订计划的权力，那么，他们就很难拟订计划。</w:t>
      </w:r>
    </w:p>
    <w:p>
      <w:pPr>
        <w:ind w:left="0" w:right="0" w:firstLine="560"/>
        <w:spacing w:before="450" w:after="450" w:line="312" w:lineRule="auto"/>
      </w:pPr>
      <w:r>
        <w:rPr>
          <w:rFonts w:ascii="宋体" w:hAnsi="宋体" w:eastAsia="宋体" w:cs="宋体"/>
          <w:color w:val="000"/>
          <w:sz w:val="28"/>
          <w:szCs w:val="28"/>
        </w:rPr>
        <w:t xml:space="preserve">缺少足够的控制技术和信息资料</w:t>
      </w:r>
    </w:p>
    <w:p>
      <w:pPr>
        <w:ind w:left="0" w:right="0" w:firstLine="560"/>
        <w:spacing w:before="450" w:after="450" w:line="312" w:lineRule="auto"/>
      </w:pPr>
      <w:r>
        <w:rPr>
          <w:rFonts w:ascii="宋体" w:hAnsi="宋体" w:eastAsia="宋体" w:cs="宋体"/>
          <w:color w:val="000"/>
          <w:sz w:val="28"/>
          <w:szCs w:val="28"/>
        </w:rPr>
        <w:t xml:space="preserve">管理控制工作的任务是跟随着计划工作而来的，它要确保计划在实际工作中得以持续地发挥其作用。所以，如果负责实行计划的人们不知道他们做的怎么样，那么计划工作多半也不是很有效的。</w:t>
      </w:r>
    </w:p>
    <w:p>
      <w:pPr>
        <w:ind w:left="0" w:right="0" w:firstLine="560"/>
        <w:spacing w:before="450" w:after="450" w:line="312" w:lineRule="auto"/>
      </w:pPr>
      <w:r>
        <w:rPr>
          <w:rFonts w:ascii="宋体" w:hAnsi="宋体" w:eastAsia="宋体" w:cs="宋体"/>
          <w:color w:val="000"/>
          <w:sz w:val="28"/>
          <w:szCs w:val="28"/>
        </w:rPr>
        <w:t xml:space="preserve">抵制变革</w:t>
      </w:r>
    </w:p>
    <w:p>
      <w:pPr>
        <w:ind w:left="0" w:right="0" w:firstLine="560"/>
        <w:spacing w:before="450" w:after="450" w:line="312" w:lineRule="auto"/>
      </w:pPr>
      <w:r>
        <w:rPr>
          <w:rFonts w:ascii="宋体" w:hAnsi="宋体" w:eastAsia="宋体" w:cs="宋体"/>
          <w:color w:val="000"/>
          <w:sz w:val="28"/>
          <w:szCs w:val="28"/>
        </w:rPr>
        <w:t xml:space="preserve">计划工作中包含着一些意味着变革的新内容。众所周知，人们一般很保守，抵制变革。正如伟大的物理学家爱德华?泰勒所说的那样：“在我一生的科学探索中，我所发现的惰性最强的材料就是认得头脑——只有一个例外，就是人类群体的头脑。”因而可以说，管理者就是与科学领域中已知的最具有抵制变革性的材料打交道。</w:t>
      </w:r>
    </w:p>
    <w:p>
      <w:pPr>
        <w:ind w:left="0" w:right="0" w:firstLine="560"/>
        <w:spacing w:before="450" w:after="450" w:line="312" w:lineRule="auto"/>
      </w:pPr>
      <w:r>
        <w:rPr>
          <w:rFonts w:ascii="宋体" w:hAnsi="宋体" w:eastAsia="宋体" w:cs="宋体"/>
          <w:color w:val="000"/>
          <w:sz w:val="28"/>
          <w:szCs w:val="28"/>
        </w:rPr>
        <w:t xml:space="preserve">当然，导致管理者在计划工作中的原因并不止于此。这些失误只是更具有代表性和普遍性。每一管理者在计划管理中，可能有自己的特殊的原因而导致计划的。因此，每一位管理者都应该找出自己在管理计划过程中的不足和的原因。</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20_年管理工作失职检讨书范本五</w:t>
      </w:r>
    </w:p>
    <w:p>
      <w:pPr>
        <w:ind w:left="0" w:right="0" w:firstLine="560"/>
        <w:spacing w:before="450" w:after="450" w:line="312" w:lineRule="auto"/>
      </w:pPr>
      <w:r>
        <w:rPr>
          <w:rFonts w:ascii="宋体" w:hAnsi="宋体" w:eastAsia="宋体" w:cs="宋体"/>
          <w:color w:val="000"/>
          <w:sz w:val="28"/>
          <w:szCs w:val="28"/>
        </w:rPr>
        <w:t xml:space="preserve">为贯彻落实卫生院消防安全管理责任制，做好卫生院夏季防火工作，预防火灾事故，保障卫生院公共财产和医务人员及患者生命财产安全，我院根据卫生局相关通知，对我院进行消防安全自查,现将我院消防安全自查工作情况汇报如下：</w:t>
      </w:r>
    </w:p>
    <w:p>
      <w:pPr>
        <w:ind w:left="0" w:right="0" w:firstLine="560"/>
        <w:spacing w:before="450" w:after="450" w:line="312" w:lineRule="auto"/>
      </w:pPr>
      <w:r>
        <w:rPr>
          <w:rFonts w:ascii="宋体" w:hAnsi="宋体" w:eastAsia="宋体" w:cs="宋体"/>
          <w:color w:val="000"/>
          <w:sz w:val="28"/>
          <w:szCs w:val="28"/>
        </w:rPr>
        <w:t xml:space="preserve">消防安全是卫生院工作的重要内容，是关系到卫生院公共财产和医务人员及患者生命财产安全的头等大事。对此，我院成立了消防安全领导小组，对我院的消防安全工作全面负责。年初以来，我院严格按照县卫生局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我院领导高度重视，认真贯彻执行消防法规，保障本单位的消防安全符合规定，掌握消防安全情况，做好防火宣传教育工作，积极学习消防安全相关知识，切实提高了全院职工的消防安全意识，树立了“人人都是消防员，消防工作人人有责”的观念。</w:t>
      </w:r>
    </w:p>
    <w:p>
      <w:pPr>
        <w:ind w:left="0" w:right="0" w:firstLine="560"/>
        <w:spacing w:before="450" w:after="450" w:line="312" w:lineRule="auto"/>
      </w:pPr>
      <w:r>
        <w:rPr>
          <w:rFonts w:ascii="宋体" w:hAnsi="宋体" w:eastAsia="宋体" w:cs="宋体"/>
          <w:color w:val="000"/>
          <w:sz w:val="28"/>
          <w:szCs w:val="28"/>
        </w:rPr>
        <w:t xml:space="preserve">排查消除火灾隐患根据要求，立即动员全院职工彻底对电源线路、电脑、打印机、医疗设备、插座等进行全面自查，均未发现电源线路老化，x露、烧焦、存在易燃易爆物品、耗电设备超负荷运转等现象。下班后我院对所有电器设备、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今后我院将继续加强对全院职工消防安全知识的宣传教育，确保每位职工都能熟练地使用消防器材，具备初起火灾扑救及逃生自救常识，切实把消防安全工作贯穿到日常管理中。认真落实安全责任制，不断完善消防安全措施，确保医务人员及患者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20_年管理工作失职检讨书范本六</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年--月--日我结束了实习，开始正式进入制面车间，做--班长，那时--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班的现状，但是在20--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20--年下半年，我还要不断努力，争取更大的进步，我知道自己还有很多不懂得，在20--年工作中要不断的学习，多读一些管理学习的书籍，掌握一些管理方法，并用于实际中，所学用于实践，才是学习的目的。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20_年管理工作失职检讨书范本七</w:t>
      </w:r>
    </w:p>
    <w:p>
      <w:pPr>
        <w:ind w:left="0" w:right="0" w:firstLine="560"/>
        <w:spacing w:before="450" w:after="450" w:line="312" w:lineRule="auto"/>
      </w:pPr>
      <w:r>
        <w:rPr>
          <w:rFonts w:ascii="宋体" w:hAnsi="宋体" w:eastAsia="宋体" w:cs="宋体"/>
          <w:color w:val="000"/>
          <w:sz w:val="28"/>
          <w:szCs w:val="28"/>
        </w:rPr>
        <w:t xml:space="preserve">为扎实抓好党员队伍建设这一基础工程，坚持不懈地提高党员素质，根据中央、省、市、区有关要求，结合全镇党员教育管理工作实际，提出如下意见。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以学习贯彻中国特色社会主义理论体系和《党章》为重点，围绕党的中心任务，结合服务型党组织创建要求，不断丰富教育内容，创新教育方式，落实教育责任，努力建设学习型政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教育管理，培养造就一支政治立场坚定、理论水平高、开拓创新意识强的党员队伍，提高党员队伍整体素质，健全让党员经常受教育、永葆先进性长效机制，使党员真正成为牢记宗旨、心系群众的先进分子，使党群、干群关系更加和谐，促进各项工作整体推进。</w:t>
      </w:r>
    </w:p>
    <w:p>
      <w:pPr>
        <w:ind w:left="0" w:right="0" w:firstLine="560"/>
        <w:spacing w:before="450" w:after="450" w:line="312" w:lineRule="auto"/>
      </w:pPr>
      <w:r>
        <w:rPr>
          <w:rFonts w:ascii="宋体" w:hAnsi="宋体" w:eastAsia="宋体" w:cs="宋体"/>
          <w:color w:val="000"/>
          <w:sz w:val="28"/>
          <w:szCs w:val="28"/>
        </w:rPr>
        <w:t xml:space="preserve">三、围绕中心，突出重点，明确党员教育工作的主要内容</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将学习中国特色社会主义理论体系作为巩固先进性教育成果、建立党员学习管理长效机制的重要内容，组织广大党员深入学习马克思列宁主义、毛泽东思想、邓小平理论、“三个代表”重要思想以及科学发展观，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加强社会学科综合知识学习。积极推动党员干部学习现代化建设需要涉及的经济、政治、文化、科技、社会和国际等各方面知识。学习反映当代世界发展趋势的现代市场经济、现代国际关系、现代社会管理和现代信息技术等方面知识，不断优化知识结构、开阔思路，创新思维，切实提高综合素质和实践能力。</w:t>
      </w:r>
    </w:p>
    <w:p>
      <w:pPr>
        <w:ind w:left="0" w:right="0" w:firstLine="560"/>
        <w:spacing w:before="450" w:after="450" w:line="312" w:lineRule="auto"/>
      </w:pPr>
      <w:r>
        <w:rPr>
          <w:rFonts w:ascii="宋体" w:hAnsi="宋体" w:eastAsia="宋体" w:cs="宋体"/>
          <w:color w:val="000"/>
          <w:sz w:val="28"/>
          <w:szCs w:val="28"/>
        </w:rPr>
        <w:t xml:space="preserve">3、认真学习领会中央、省、市、区重大决定和重要会议精神。认真贯彻落实中共中央《关于加强和改进新形势下党的建设若干重大问题的决定》精神，组织党员深刻领会中央精神，要把学习贯彻《决定》和省委十届七次全会精神与推动当前各项工作结合起来，引导党员关注全区镇发展大局，增强机遇意识和加快发展的紧迫感、责任感，进一步统一思想、振奋精神、凝聚力量，为全镇加快发展多做贡献。</w:t>
      </w:r>
    </w:p>
    <w:p>
      <w:pPr>
        <w:ind w:left="0" w:right="0" w:firstLine="560"/>
        <w:spacing w:before="450" w:after="450" w:line="312" w:lineRule="auto"/>
      </w:pPr>
      <w:r>
        <w:rPr>
          <w:rFonts w:ascii="宋体" w:hAnsi="宋体" w:eastAsia="宋体" w:cs="宋体"/>
          <w:color w:val="000"/>
          <w:sz w:val="28"/>
          <w:szCs w:val="28"/>
        </w:rPr>
        <w:t xml:space="preserve">4、强化党风廉政宣传教育。认真学习贯彻中央纪委xx届五次全会和省、市、区纪委会议精神，深入开展党风党纪教育，引导全体党员加强学习，以基层党员干部为重点，以解决基层党员干部思想和作风上的问题为目的，以加强党的执政能力和先进性建设为主线，继续在全体组工干部中开展“讲党性、重品行、作表率”活动，在全镇党员干部中开展“学、比、创”活动。</w:t>
      </w:r>
    </w:p>
    <w:p>
      <w:pPr>
        <w:ind w:left="0" w:right="0" w:firstLine="560"/>
        <w:spacing w:before="450" w:after="450" w:line="312" w:lineRule="auto"/>
      </w:pPr>
      <w:r>
        <w:rPr>
          <w:rFonts w:ascii="宋体" w:hAnsi="宋体" w:eastAsia="宋体" w:cs="宋体"/>
          <w:color w:val="000"/>
          <w:sz w:val="28"/>
          <w:szCs w:val="28"/>
        </w:rPr>
        <w:t xml:space="preserve">四、拓宽渠道，丰富载体，抓好党员分类教育</w:t>
      </w:r>
    </w:p>
    <w:p>
      <w:pPr>
        <w:ind w:left="0" w:right="0" w:firstLine="560"/>
        <w:spacing w:before="450" w:after="450" w:line="312" w:lineRule="auto"/>
      </w:pPr>
      <w:r>
        <w:rPr>
          <w:rFonts w:ascii="宋体" w:hAnsi="宋体" w:eastAsia="宋体" w:cs="宋体"/>
          <w:color w:val="000"/>
          <w:sz w:val="28"/>
          <w:szCs w:val="28"/>
        </w:rPr>
        <w:t xml:space="preserve">各基层党组织要根据党员生产工作生活实际，坚持分类指导，坚持党员教育与创新相结合，坚持党员教育与党员目标管理相结合，坚持党员教育与改进管理、严肃党纪相结合，拓宽党员教育渠道，丰富党员活动载体，有针对性地做好各类党员的教育管理工作。</w:t>
      </w:r>
    </w:p>
    <w:p>
      <w:pPr>
        <w:ind w:left="0" w:right="0" w:firstLine="560"/>
        <w:spacing w:before="450" w:after="450" w:line="312" w:lineRule="auto"/>
      </w:pPr>
      <w:r>
        <w:rPr>
          <w:rFonts w:ascii="宋体" w:hAnsi="宋体" w:eastAsia="宋体" w:cs="宋体"/>
          <w:color w:val="000"/>
          <w:sz w:val="28"/>
          <w:szCs w:val="28"/>
        </w:rPr>
        <w:t xml:space="preserve">1、抓好机关党员的教育管理。结合“四型机关”创建和“学、比、创”活动的开展，突出履行岗位职责所必备的政策法律知识、技能知识和职业道德教育，不断提高机关、事业单位党员服务经济发展的能力，联系和服务群众的能力，以及处理复杂局面的能力。机关、事业单位党员参加教育培训的时间不得少于24学时，党组织领导班子成员不得少于40学时。</w:t>
      </w:r>
    </w:p>
    <w:p>
      <w:pPr>
        <w:ind w:left="0" w:right="0" w:firstLine="560"/>
        <w:spacing w:before="450" w:after="450" w:line="312" w:lineRule="auto"/>
      </w:pPr>
      <w:r>
        <w:rPr>
          <w:rFonts w:ascii="宋体" w:hAnsi="宋体" w:eastAsia="宋体" w:cs="宋体"/>
          <w:color w:val="000"/>
          <w:sz w:val="28"/>
          <w:szCs w:val="28"/>
        </w:rPr>
        <w:t xml:space="preserve">2、抓好社区党员的教育管理。结合服务型党组织和“四民社区”创建，通过组织“党员志愿者服务队”、“党员连心小组”等特色项目和服务，把党员责任与创建和谐社区、文明楼院、安全小区等紧密结合起来，在提高居民素质、帮扶困难家庭、协调邻里关系、维护社会治安、促进社区和谐等方面，积极发挥先锋模范作用。街道社区党员参加教育培训的时间不得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3、抓好农村党员的教育管理。结合服务型党组织和“四在农家”建设的深入推进，以建设社会主义新农村为目标，通过划分党员责任区、无职党员设岗定责等形式，落实帮扶责任制，引导党员带头创办项目、增收致富，做发展先进生产力、带领群众共同致富的先锋。农村党员参加教育培训的时间不得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4、抓好非公企业党员的教育管理。在非公企业，组织党员开展“先锋工程”活动。引导党员立足本职，无私奉献，发挥好示范表率作用。时时刻刻维护业主的正当权益，维护职工的合法权益，想职工所想、急职工所急，做职工权益的维护者，服务职工的贴心人。在落实“三会一课”的基础上，注重量不少、质不变，实践、内容和形式上灵活多样，确保每名党员参加教育培训的时间不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5、抓好流动党员的教育管理。继续加强与公安机关、计生部门的配合，密切协作，在流动人口管理中共同做好流动党员信息采集工作，做到数据清、情况明。建立健全流动党员信息库，做好流动党员活动证的发放、组织关系接收和流动党员咨询服务电话受理工作。各流动党员服务中心(站)要主动引导、教育流动党员积极参加党组织生活，及时派人与流动党员开展谈心活动，详细了解党员工作生活情况，帮助解决实际困难。要结合流动党员的学习需求，建立网上党校和开辟网上党员论坛，有针对性地开展形势政策、市场经济、法律法规、维权保障、就业技能等知识的教育培训。</w:t>
      </w:r>
    </w:p>
    <w:p>
      <w:pPr>
        <w:ind w:left="0" w:right="0" w:firstLine="560"/>
        <w:spacing w:before="450" w:after="450" w:line="312" w:lineRule="auto"/>
      </w:pPr>
      <w:r>
        <w:rPr>
          <w:rFonts w:ascii="宋体" w:hAnsi="宋体" w:eastAsia="宋体" w:cs="宋体"/>
          <w:color w:val="000"/>
          <w:sz w:val="28"/>
          <w:szCs w:val="28"/>
        </w:rPr>
        <w:t xml:space="preserve">五、抓好重点工程，强化专题培训，提高党员队伍素质</w:t>
      </w:r>
    </w:p>
    <w:p>
      <w:pPr>
        <w:ind w:left="0" w:right="0" w:firstLine="560"/>
        <w:spacing w:before="450" w:after="450" w:line="312" w:lineRule="auto"/>
      </w:pPr>
      <w:r>
        <w:rPr>
          <w:rFonts w:ascii="宋体" w:hAnsi="宋体" w:eastAsia="宋体" w:cs="宋体"/>
          <w:color w:val="000"/>
          <w:sz w:val="28"/>
          <w:szCs w:val="28"/>
        </w:rPr>
        <w:t xml:space="preserve">1、农村党组织书记培训。围绕建设一支守信念、讲奉献、有本领、重品行的农村党组织带头人队伍，切实抓好农村党组织书记培训，教育培训时间不得少于40学时。</w:t>
      </w:r>
    </w:p>
    <w:p>
      <w:pPr>
        <w:ind w:left="0" w:right="0" w:firstLine="560"/>
        <w:spacing w:before="450" w:after="450" w:line="312" w:lineRule="auto"/>
      </w:pPr>
      <w:r>
        <w:rPr>
          <w:rFonts w:ascii="宋体" w:hAnsi="宋体" w:eastAsia="宋体" w:cs="宋体"/>
          <w:color w:val="000"/>
          <w:sz w:val="28"/>
          <w:szCs w:val="28"/>
        </w:rPr>
        <w:t xml:space="preserve">2、新党员培训。按照增强党员意识、发挥先锋模范作用的要求，切实抓好新发展党员的教育培训工作。每名新党员在入党后一年内至少要参加一次集中培训，时间不得少于24学时。</w:t>
      </w:r>
    </w:p>
    <w:p>
      <w:pPr>
        <w:ind w:left="0" w:right="0" w:firstLine="560"/>
        <w:spacing w:before="450" w:after="450" w:line="312" w:lineRule="auto"/>
      </w:pPr>
      <w:r>
        <w:rPr>
          <w:rFonts w:ascii="宋体" w:hAnsi="宋体" w:eastAsia="宋体" w:cs="宋体"/>
          <w:color w:val="000"/>
          <w:sz w:val="28"/>
          <w:szCs w:val="28"/>
        </w:rPr>
        <w:t xml:space="preserve">3、党员创业就业培训。立足于提高党员“双带”能力，切实加强党员的创业就业技能培训。镇劳保所要将党员创业就业技能培训纳入新型农民科技培训工程、绿色证书培训工程、农村劳动力转移培训阳光工程，成人继续教育和再就业培训工程等，努力使他们至少掌握1门以上实用技术，切实提高创业就业本领。重点抓好农村党员的实用技术培训和流动党员特别是农民工党员、下岗失业党员、退伍转业军人党员的创业就业技能培训。</w:t>
      </w:r>
    </w:p>
    <w:p>
      <w:pPr>
        <w:ind w:left="0" w:right="0" w:firstLine="560"/>
        <w:spacing w:before="450" w:after="450" w:line="312" w:lineRule="auto"/>
      </w:pPr>
      <w:r>
        <w:rPr>
          <w:rFonts w:ascii="宋体" w:hAnsi="宋体" w:eastAsia="宋体" w:cs="宋体"/>
          <w:color w:val="000"/>
          <w:sz w:val="28"/>
          <w:szCs w:val="28"/>
        </w:rPr>
        <w:t xml:space="preserve">4、党员志愿者队伍培训。按照建立一批“素质高、业务熟、能力强、服务优”的党员志愿者服务队的要求，整合现有教学资源，根据党员志愿者职业和特长，有针对性地开展综合业务培训，不断提高服务能力。</w:t>
      </w:r>
    </w:p>
    <w:p>
      <w:pPr>
        <w:ind w:left="0" w:right="0" w:firstLine="560"/>
        <w:spacing w:before="450" w:after="450" w:line="312" w:lineRule="auto"/>
      </w:pPr>
      <w:r>
        <w:rPr>
          <w:rFonts w:ascii="宋体" w:hAnsi="宋体" w:eastAsia="宋体" w:cs="宋体"/>
          <w:color w:val="000"/>
          <w:sz w:val="28"/>
          <w:szCs w:val="28"/>
        </w:rPr>
        <w:t xml:space="preserve">六、完善机制，强化措施，落实党员教育工作的保障措施</w:t>
      </w:r>
    </w:p>
    <w:p>
      <w:pPr>
        <w:ind w:left="0" w:right="0" w:firstLine="560"/>
        <w:spacing w:before="450" w:after="450" w:line="312" w:lineRule="auto"/>
      </w:pPr>
      <w:r>
        <w:rPr>
          <w:rFonts w:ascii="宋体" w:hAnsi="宋体" w:eastAsia="宋体" w:cs="宋体"/>
          <w:color w:val="000"/>
          <w:sz w:val="28"/>
          <w:szCs w:val="28"/>
        </w:rPr>
        <w:t xml:space="preserve">1、巩固完善党员教育管理机制。坚持党内集中教育制度，有针对性地制定重点突出、内容丰富的教育培训计划，分期分批地开展集中培训。坚持领导干部讲党课制度，党员领导干部至少至少要讲2次党课，时间不得少于4学时。完善党员主题教育实践活动制度，结合服务型党组织、“四在农家”、“四民社区”和“四型机关”创建，坚持开展党员干部“下基层送温暖”、“学、比、创”和“先锋工程”活动，不断强化党员服务意识。</w:t>
      </w:r>
    </w:p>
    <w:p>
      <w:pPr>
        <w:ind w:left="0" w:right="0" w:firstLine="560"/>
        <w:spacing w:before="450" w:after="450" w:line="312" w:lineRule="auto"/>
      </w:pPr>
      <w:r>
        <w:rPr>
          <w:rFonts w:ascii="宋体" w:hAnsi="宋体" w:eastAsia="宋体" w:cs="宋体"/>
          <w:color w:val="000"/>
          <w:sz w:val="28"/>
          <w:szCs w:val="28"/>
        </w:rPr>
        <w:t xml:space="preserve">2、巩固完善党员教育分类培训机制。要进一步改善村级组织活动场所，发挥党员活动中心(站、点)和远程教育接收站(点)全覆盖的优势，加快党建工作信息化建设步伐，利用电子党务等新手段丰富党员教育的形式。要整合现有劳动就业培训场所，加强就业技能培养。</w:t>
      </w:r>
    </w:p>
    <w:p>
      <w:pPr>
        <w:ind w:left="0" w:right="0" w:firstLine="560"/>
        <w:spacing w:before="450" w:after="450" w:line="312" w:lineRule="auto"/>
      </w:pPr>
      <w:r>
        <w:rPr>
          <w:rFonts w:ascii="宋体" w:hAnsi="宋体" w:eastAsia="宋体" w:cs="宋体"/>
          <w:color w:val="000"/>
          <w:sz w:val="28"/>
          <w:szCs w:val="28"/>
        </w:rPr>
        <w:t xml:space="preserve">3、巩固完善党员教育经费保障机制。各基层党组织要将党员教育培训所需经费纳入财政预算，镇党委将为党员教育培训统筹安排专项经费，各基层党组织要结合党员教育培训的需要按规定合理安排党员教育培训经费。</w:t>
      </w:r>
    </w:p>
    <w:p>
      <w:pPr>
        <w:ind w:left="0" w:right="0" w:firstLine="560"/>
        <w:spacing w:before="450" w:after="450" w:line="312" w:lineRule="auto"/>
      </w:pPr>
      <w:r>
        <w:rPr>
          <w:rFonts w:ascii="宋体" w:hAnsi="宋体" w:eastAsia="宋体" w:cs="宋体"/>
          <w:color w:val="000"/>
          <w:sz w:val="28"/>
          <w:szCs w:val="28"/>
        </w:rPr>
        <w:t xml:space="preserve">4、巩固完善党员教育激励考核机制。各基层党组织要把党员教育工作纳入党建工作责任制，加强检查指导，明确工作责任。基层党组织要切实履行自身职责，健全工作制度，落实各项任务，认真做好党员教育日常工作。要对党员参加教育情况进行跟踪管理，严格考核，并把考核结果作为民主评议、评选先进和使用干部的重要依据。对无正当理由不参加党员集体教育活动的，给予批评教育，必要时给予处分。</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20_年管理工作失职检讨书范本八</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20_年管理工作失职检讨书范本九</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(4)协同政教处,加强学生候车、乘车的道路安全、和人身自我保护的教育和安全管理工作。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2025-04-26T09:10:42+08:00</dcterms:created>
  <dcterms:modified xsi:type="dcterms:W3CDTF">2025-04-26T09:10:42+08:00</dcterms:modified>
</cp:coreProperties>
</file>

<file path=docProps/custom.xml><?xml version="1.0" encoding="utf-8"?>
<Properties xmlns="http://schemas.openxmlformats.org/officeDocument/2006/custom-properties" xmlns:vt="http://schemas.openxmlformats.org/officeDocument/2006/docPropsVTypes"/>
</file>