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精选北京十渡的导游词</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北京十渡的导游词一我是你们的导游，你们可以叫我押颖慧。先感谢你们来北京旅游，我们从大港出发到北京一共大约要用五个来小时。今天我们先去北京的水立方和鸟巢游玩。下面呢，我就给大家讲一下鸟巢。你们知道“鸟巢”象征的意义吗?还是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精选北京十渡的导游词一</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 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 1、乙方应在签订《北京市房屋买卖合同》时，支付相当于总房款的10%的定金。 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 第七条 房屋交付 甲乙双方就房屋交付达成以下细目： 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精选北京十渡的导游词三</w:t>
      </w:r>
    </w:p>
    <w:p>
      <w:pPr>
        <w:ind w:left="0" w:right="0" w:firstLine="560"/>
        <w:spacing w:before="450" w:after="450" w:line="312" w:lineRule="auto"/>
      </w:pPr>
      <w:r>
        <w:rPr>
          <w:rFonts w:ascii="宋体" w:hAnsi="宋体" w:eastAsia="宋体" w:cs="宋体"/>
          <w:color w:val="000"/>
          <w:sz w:val="28"/>
          <w:szCs w:val="28"/>
        </w:rPr>
        <w:t xml:space="preserve">大家好，大家有来过北京的吗?</w:t>
      </w:r>
    </w:p>
    <w:p>
      <w:pPr>
        <w:ind w:left="0" w:right="0" w:firstLine="560"/>
        <w:spacing w:before="450" w:after="450" w:line="312" w:lineRule="auto"/>
      </w:pPr>
      <w:r>
        <w:rPr>
          <w:rFonts w:ascii="宋体" w:hAnsi="宋体" w:eastAsia="宋体" w:cs="宋体"/>
          <w:color w:val="000"/>
          <w:sz w:val="28"/>
          <w:szCs w:val="28"/>
        </w:rPr>
        <w:t xml:space="preserve">感觉北京的天气怎么样?</w:t>
      </w:r>
    </w:p>
    <w:p>
      <w:pPr>
        <w:ind w:left="0" w:right="0" w:firstLine="560"/>
        <w:spacing w:before="450" w:after="450" w:line="312" w:lineRule="auto"/>
      </w:pPr>
      <w:r>
        <w:rPr>
          <w:rFonts w:ascii="宋体" w:hAnsi="宋体" w:eastAsia="宋体" w:cs="宋体"/>
          <w:color w:val="000"/>
          <w:sz w:val="28"/>
          <w:szCs w:val="28"/>
        </w:rPr>
        <w:t xml:space="preserve">北京的天气冷不冷不是看外面出不出太阳，看什么呢?看风!只要吹风，天气就会比较冷。冬天吹什么风呢?夏天又吹什么风呢?小学的老师讲过夏天刮东南风，冬天刮西北风，请记住。有个学生站起来说：不对，我妈说跟我爸结了婚一年四季都喝西北风……</w:t>
      </w:r>
    </w:p>
    <w:p>
      <w:pPr>
        <w:ind w:left="0" w:right="0" w:firstLine="560"/>
        <w:spacing w:before="450" w:after="450" w:line="312" w:lineRule="auto"/>
      </w:pPr>
      <w:r>
        <w:rPr>
          <w:rFonts w:ascii="宋体" w:hAnsi="宋体" w:eastAsia="宋体" w:cs="宋体"/>
          <w:color w:val="000"/>
          <w:sz w:val="28"/>
          <w:szCs w:val="28"/>
        </w:rPr>
        <w:t xml:space="preserve">大家选择十月底这个时间来北京，总的来说时间还是很好的，不冷也不热，是北京一个比较理想的旅游季节。俗话说：在好的旅游时间，遇见好的导游，是一种幸福;在好的旅游时间，遇见差的导游，是一种悲伤。在差的旅游时间，遇见好的导游，是一声叹息;在差的旅游时间，遇见差的导游，是一种无奈。大家在北京的这几天，都是由我小李给大家导游的，我希望我们有一个很好的旅游时间，更希望我是一个很好的导游。</w:t>
      </w:r>
    </w:p>
    <w:p>
      <w:pPr>
        <w:ind w:left="0" w:right="0" w:firstLine="560"/>
        <w:spacing w:before="450" w:after="450" w:line="312" w:lineRule="auto"/>
      </w:pPr>
      <w:r>
        <w:rPr>
          <w:rFonts w:ascii="宋体" w:hAnsi="宋体" w:eastAsia="宋体" w:cs="宋体"/>
          <w:color w:val="000"/>
          <w:sz w:val="28"/>
          <w:szCs w:val="28"/>
        </w:rPr>
        <w:t xml:space="preserve">介绍一下我自己，我姓李，名天运，就是大家见了我之后，从此呢，祝大家天天好运的意思。李是木子李，大家可以叫我李导，但不要反过来叫，反过来就叫导李，也可以叫我小李，但不要加个子字，小李子是慈禧太后身边的太监李莲英。太监是一个不完整的男人，本人除了比较瘦之外，身体其他各部分的功能都相当正常。本人12月26日出生，这个日子有什么特别的意义呢?我妈妈也是这天生日，还有本朝太祖也是12月26日生日，我想跟伟人同一天生日，这辈子不会差到哪里去吧?但是活了二十几年，才发现自己不高不矮偏矮，不肥不瘦偏瘦，不老不嫩偏嫩，也就这个样子了，到目前为止还没发生过什么奇迹在我身上，但是不要紧，俗话说身高不是距离，体重不是压力，年龄不是问题，所以本人还是要很自信地把大家这几天在北京的活动带好了。</w:t>
      </w:r>
    </w:p>
    <w:p>
      <w:pPr>
        <w:ind w:left="0" w:right="0" w:firstLine="560"/>
        <w:spacing w:before="450" w:after="450" w:line="312" w:lineRule="auto"/>
      </w:pPr>
      <w:r>
        <w:rPr>
          <w:rFonts w:ascii="宋体" w:hAnsi="宋体" w:eastAsia="宋体" w:cs="宋体"/>
          <w:color w:val="000"/>
          <w:sz w:val="28"/>
          <w:szCs w:val="28"/>
        </w:rPr>
        <w:t xml:space="preserve">关于北京导游词介绍4</w:t>
      </w:r>
    </w:p>
    <w:p>
      <w:pPr>
        <w:ind w:left="0" w:right="0" w:firstLine="560"/>
        <w:spacing w:before="450" w:after="450" w:line="312" w:lineRule="auto"/>
      </w:pPr>
      <w:r>
        <w:rPr>
          <w:rFonts w:ascii="宋体" w:hAnsi="宋体" w:eastAsia="宋体" w:cs="宋体"/>
          <w:color w:val="000"/>
          <w:sz w:val="28"/>
          <w:szCs w:val="28"/>
        </w:rPr>
        <w:t xml:space="preserve">除了我带着大家游玩，还有负责我们交通的师傅____，我们的师傅有着十几年的驾龄，平时接待人大代表，奥运会时接待贵宾和运动员，十几年来零事故，非常专业，非常安全。在北京游玩的时间里都是有___师傅为我们驾车，接下来的几天都要辛苦他，我们先给师傅来点掌声!</w:t>
      </w:r>
    </w:p>
    <w:p>
      <w:pPr>
        <w:ind w:left="0" w:right="0" w:firstLine="560"/>
        <w:spacing w:before="450" w:after="450" w:line="312" w:lineRule="auto"/>
      </w:pPr>
      <w:r>
        <w:rPr>
          <w:rFonts w:ascii="宋体" w:hAnsi="宋体" w:eastAsia="宋体" w:cs="宋体"/>
          <w:color w:val="000"/>
          <w:sz w:val="28"/>
          <w:szCs w:val="28"/>
        </w:rPr>
        <w:t xml:space="preserve">虽然北京的道路现在都很宽广，但是北京作为首都，人多车多，大部分时间交通状况并不是很良好。在我们旅游的时间里可能会出现堵车或者人等车的情况，在这里希望大家多多谅解。</w:t>
      </w:r>
    </w:p>
    <w:p>
      <w:pPr>
        <w:ind w:left="0" w:right="0" w:firstLine="560"/>
        <w:spacing w:before="450" w:after="450" w:line="312" w:lineRule="auto"/>
      </w:pPr>
      <w:r>
        <w:rPr>
          <w:rFonts w:ascii="宋体" w:hAnsi="宋体" w:eastAsia="宋体" w:cs="宋体"/>
          <w:color w:val="000"/>
          <w:sz w:val="28"/>
          <w:szCs w:val="28"/>
        </w:rPr>
        <w:t xml:space="preserve">民以食为天，来到北京首先要讲究的是吃，出来了，就不会像家里吃得那么惬意，尤其是参加旅游团，大家要做好心理准备：北京的旅游团餐非常难吃，什么叫绝望?绝望就是饭店吃饭上了两个菜,吃第一个:“世上还有比这更难吃的吗?!”吃第二个“kao!还真有!”团餐虽难吃，但还是相当卫生的，大家可以放心吃，原则是吃饱，八菜一汤，米饭尽装，见菜不够，赶紧喝汤。出门旅游，消闷解愁，如果我们都不吃饱，那么远看群山，一锅馒头。以后再来中国旅游，如果人数少的话，大家尽量不要旅行社安排团餐，自己想吃什么点什么，最好这样(针对香港及华侨华人)。</w:t>
      </w:r>
    </w:p>
    <w:p>
      <w:pPr>
        <w:ind w:left="0" w:right="0" w:firstLine="560"/>
        <w:spacing w:before="450" w:after="450" w:line="312" w:lineRule="auto"/>
      </w:pPr>
      <w:r>
        <w:rPr>
          <w:rFonts w:ascii="宋体" w:hAnsi="宋体" w:eastAsia="宋体" w:cs="宋体"/>
          <w:color w:val="000"/>
          <w:sz w:val="28"/>
          <w:szCs w:val="28"/>
        </w:rPr>
        <w:t xml:space="preserve">接下来是住的方面，北京是首都，政治文化中心，天南地北，人来人往非常频繁，所以北京同级别的酒店都没有外地的好。然后简单介绍客人入住的酒店(如星级，离机场多远，离火车站多远，离天安门多远)。晚上我们回到酒店要注意休息，出来逛街的，人生地不熟，不要走得太远。来北京一定要做的三件事是登长城，吃烤鸭，看杂技。我看我们的行程表里安排了登长城，吃烤鸭，没有安排看杂技，非常遗憾。大约在新石器时代，中国的杂技就已经萌芽。所以杂技艺术在中国已经有20__多年的历史。我们奥运会上的跳水，吊环等运动都是杂技演变而来，在20__年才正式成为奥运项目的蹦床运动也是由杂技演变而来，20__年北京奥运会中国蹦床包揽了两枚奥运金牌。中国人可以自豪的向世界宣布，我们足球不行，我们田径场上不行，我们游泳池里面不行，但是我们床上行!在北京表演现代杂技的最出名的有朝阳剧场，朝阳剧场是奥运官方唯一一个指定专门对外表演的剧场。对外展示中国的风采，奥运期间来华外国领袖全部到此观看过杂技演出，现代杂技加上了声色光等先进的元素，比起传统杂技更加华丽，更加刺激，真正体现了台上一分钟，台下十年功的精彩，所表演的每一个节目基本上都在国际上拿过奖项，所以我们在北京游览期间，晚上有时间的话杂技是绝对不容错过的观看项目，不去会遗憾，去了会震撼。</w:t>
      </w:r>
    </w:p>
    <w:p>
      <w:pPr>
        <w:ind w:left="0" w:right="0" w:firstLine="560"/>
        <w:spacing w:before="450" w:after="450" w:line="312" w:lineRule="auto"/>
      </w:pPr>
      <w:r>
        <w:rPr>
          <w:rFonts w:ascii="宋体" w:hAnsi="宋体" w:eastAsia="宋体" w:cs="宋体"/>
          <w:color w:val="000"/>
          <w:sz w:val="28"/>
          <w:szCs w:val="28"/>
        </w:rPr>
        <w:t xml:space="preserve">关于北京导游词介绍5</w:t>
      </w:r>
    </w:p>
    <w:p>
      <w:pPr>
        <w:ind w:left="0" w:right="0" w:firstLine="560"/>
        <w:spacing w:before="450" w:after="450" w:line="312" w:lineRule="auto"/>
      </w:pPr>
      <w:r>
        <w:rPr>
          <w:rFonts w:ascii="宋体" w:hAnsi="宋体" w:eastAsia="宋体" w:cs="宋体"/>
          <w:color w:val="000"/>
          <w:sz w:val="28"/>
          <w:szCs w:val="28"/>
        </w:rPr>
        <w:t xml:space="preserve">来到北京最重要的是游玩，除了我们刚才说的登长城，吃烤鸭，看杂技之外还可以玩什么呢?通常说入境广州观车头;飞抵桂林观山头;转至西安观坟头;游览北京观墙头;过往天津观码头;远足青海观源头;参拜西藏观佛头;故都南京观石头;醉游上海观人头;难忘杭州观丫头。在北京看的是墙头，也就是最重要看的是古都遗留下来的历史文化，大家参加这个旅游团，碰到小李导游，等于参加了一个北京历史文化速成班，所以大家都要认真听我讲。不能上车睡觉，下车尿尿，景点拍照，回家一问啥也不知道。尤其是北京旅游人多的时候，大人看人头，小孩看屁股，所以大家要紧跟着我一起游玩，握着导游的手，北京旅游一起走!</w:t>
      </w:r>
    </w:p>
    <w:p>
      <w:pPr>
        <w:ind w:left="0" w:right="0" w:firstLine="560"/>
        <w:spacing w:before="450" w:after="450" w:line="312" w:lineRule="auto"/>
      </w:pPr>
      <w:r>
        <w:rPr>
          <w:rFonts w:ascii="宋体" w:hAnsi="宋体" w:eastAsia="宋体" w:cs="宋体"/>
          <w:color w:val="000"/>
          <w:sz w:val="28"/>
          <w:szCs w:val="28"/>
        </w:rPr>
        <w:t xml:space="preserve">北京城是中国历史上最后5代封建王朝辽金元明清的都城，其设计规划体现了中国古代城市规划的最高成就，被称为“地球表面上，人类最伟大的个体工程”。我们不仅要看历史，更要看现代发展中的北京，现在简单介绍一下北京的情况。</w:t>
      </w:r>
    </w:p>
    <w:p>
      <w:pPr>
        <w:ind w:left="0" w:right="0" w:firstLine="560"/>
        <w:spacing w:before="450" w:after="450" w:line="312" w:lineRule="auto"/>
      </w:pPr>
      <w:r>
        <w:rPr>
          <w:rFonts w:ascii="宋体" w:hAnsi="宋体" w:eastAsia="宋体" w:cs="宋体"/>
          <w:color w:val="000"/>
          <w:sz w:val="28"/>
          <w:szCs w:val="28"/>
        </w:rPr>
        <w:t xml:space="preserve">北京市总面积16808平方公里，分18个区。北京的周边是河北省，从地图上看河北省是包围着整个北京的，离北京近的非</w:t>
      </w:r>
    </w:p>
    <w:p>
      <w:pPr>
        <w:ind w:left="0" w:right="0" w:firstLine="560"/>
        <w:spacing w:before="450" w:after="450" w:line="312" w:lineRule="auto"/>
      </w:pPr>
      <w:r>
        <w:rPr>
          <w:rFonts w:ascii="宋体" w:hAnsi="宋体" w:eastAsia="宋体" w:cs="宋体"/>
          <w:color w:val="000"/>
          <w:sz w:val="28"/>
          <w:szCs w:val="28"/>
        </w:rPr>
        <w:t xml:space="preserve">常著名的景点有河北承德避暑山庄，承德避暑山庄是我国现存规模最大的古典皇家园林，1984年被评为全国十大风景名胜之一，1994年被列入《世界遗产名录》，是非常值得一看的，如果我们有时间可以安排，应该要去那里游玩一两天。</w:t>
      </w:r>
    </w:p>
    <w:p>
      <w:pPr>
        <w:ind w:left="0" w:right="0" w:firstLine="560"/>
        <w:spacing w:before="450" w:after="450" w:line="312" w:lineRule="auto"/>
      </w:pPr>
      <w:r>
        <w:rPr>
          <w:rFonts w:ascii="宋体" w:hAnsi="宋体" w:eastAsia="宋体" w:cs="宋体"/>
          <w:color w:val="000"/>
          <w:sz w:val="28"/>
          <w:szCs w:val="28"/>
        </w:rPr>
        <w:t xml:space="preserve">北京地形是西北高，东南低，符合一句古诗一江春水向东流的意境。北京平原占1/3，山地占2/3。北京市常住人口1600多万，外地来京人员400多万，20__多万人住在三分之一的平原里，所以刚才说的交通方面压力很大。</w:t>
      </w:r>
    </w:p>
    <w:p>
      <w:pPr>
        <w:ind w:left="0" w:right="0" w:firstLine="560"/>
        <w:spacing w:before="450" w:after="450" w:line="312" w:lineRule="auto"/>
      </w:pPr>
      <w:r>
        <w:rPr>
          <w:rFonts w:ascii="宋体" w:hAnsi="宋体" w:eastAsia="宋体" w:cs="宋体"/>
          <w:color w:val="000"/>
          <w:sz w:val="28"/>
          <w:szCs w:val="28"/>
        </w:rPr>
        <w:t xml:space="preserve">为此北京市在改善交通环境方面做出了很大的努力，公交车的费用也很便宜，基本上乘公交车一元钱即可，有公交一卡通的还可以打8折或者4折。我们上班一族一般都要住郊区，因为市区租房或者买房比较贵，坐公交虽然便宜，但是时间很长，早上上班需要很早就起床。有时候到市区办一件事情，可能办事仅需要30分钟，可是坐公交车来要用2个钟头，再坐回去又要2个钟头，一天的时间就耗在车上了。由于路途遥远，下班一般就要坐公交车回家，所以北京夜生活不是很丰富。讲一下北京四大傻：吃饭点龙虾，购物到燕莎，唱歌爱献花，下班就回家。下班就回家的是穷鬼，9点回家的是酒鬼，11点回家的是色鬼，2-3点回家的是赌鬼。</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进了故宫，大家首先看见的就是人……为什么这么多人来到这里呢?</w:t>
      </w:r>
    </w:p>
    <w:p>
      <w:pPr>
        <w:ind w:left="0" w:right="0" w:firstLine="560"/>
        <w:spacing w:before="450" w:after="450" w:line="312" w:lineRule="auto"/>
      </w:pPr>
      <w:r>
        <w:rPr>
          <w:rFonts w:ascii="宋体" w:hAnsi="宋体" w:eastAsia="宋体" w:cs="宋体"/>
          <w:color w:val="000"/>
          <w:sz w:val="28"/>
          <w:szCs w:val="28"/>
        </w:rPr>
        <w:t xml:space="preserve">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午门</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太和门</w:t>
      </w:r>
    </w:p>
    <w:p>
      <w:pPr>
        <w:ind w:left="0" w:right="0" w:firstLine="560"/>
        <w:spacing w:before="450" w:after="450" w:line="312" w:lineRule="auto"/>
      </w:pPr>
      <w:r>
        <w:rPr>
          <w:rFonts w:ascii="宋体" w:hAnsi="宋体" w:eastAsia="宋体" w:cs="宋体"/>
          <w:color w:val="000"/>
          <w:sz w:val="28"/>
          <w:szCs w:val="28"/>
        </w:rPr>
        <w:t xml:space="preserve">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前面的大殿叫太和殿，是故宫内最大的建筑物，并且是过去北京城最高的建筑物。皇帝下令：任何人的房子也不能高出老子的房子。所以京城只好建了平房，北京过去曾被称为”平房之都”。</w:t>
      </w:r>
    </w:p>
    <w:p>
      <w:pPr>
        <w:ind w:left="0" w:right="0" w:firstLine="560"/>
        <w:spacing w:before="450" w:after="450" w:line="312" w:lineRule="auto"/>
      </w:pPr>
      <w:r>
        <w:rPr>
          <w:rFonts w:ascii="宋体" w:hAnsi="宋体" w:eastAsia="宋体" w:cs="宋体"/>
          <w:color w:val="000"/>
          <w:sz w:val="28"/>
          <w:szCs w:val="28"/>
        </w:rPr>
        <w:t xml:space="preserve">下边的广场是太和殿广场，为什么要建这么大的广场呢?如果不建这个广场或是建个小广场，那么，人们就不会感觉到太和殿的雄伟壮观。只有建这么大的广场，站在这里向对面看去：蓝天之下，黄瓦生辉。再加上下面白色的石台，给人以豪华绚烂之感。</w:t>
      </w:r>
    </w:p>
    <w:p>
      <w:pPr>
        <w:ind w:left="0" w:right="0" w:firstLine="560"/>
        <w:spacing w:before="450" w:after="450" w:line="312" w:lineRule="auto"/>
      </w:pPr>
      <w:r>
        <w:rPr>
          <w:rFonts w:ascii="宋体" w:hAnsi="宋体" w:eastAsia="宋体" w:cs="宋体"/>
          <w:color w:val="000"/>
          <w:sz w:val="28"/>
          <w:szCs w:val="28"/>
        </w:rPr>
        <w:t xml:space="preserve">举行大典的时候，皇帝坐在太和殿正中的御座;文武百官跪伏在广场。那时还要往石台上的大鼎里放入绿叶松枝燃烧，弄得烟雾缭绕，太和殿直就像云中楼阁一样，文武百官仰望着云中楼阁呼万岁，坐在御座上的皇帝感觉是多么良好，就可想而知啦。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场。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2025-01-19T02:32:47+08:00</dcterms:created>
  <dcterms:modified xsi:type="dcterms:W3CDTF">2025-01-19T02:32:47+08:00</dcterms:modified>
</cp:coreProperties>
</file>

<file path=docProps/custom.xml><?xml version="1.0" encoding="utf-8"?>
<Properties xmlns="http://schemas.openxmlformats.org/officeDocument/2006/custom-properties" xmlns:vt="http://schemas.openxmlformats.org/officeDocument/2006/docPropsVTypes"/>
</file>