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精选实习鉴定表实习单位意见实习鉴定表实习单位意见范本(四篇)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实习鉴定表实习单位意见实习鉴定表实习单位意见范本一在医院实习的这段时间里，根据护理部的精心安排，我们分别外科.内科等几个科室轮流进行实习。我实习的第一站是心内一科，在这里我们的实习时间是两个月，因为这是我实习的第一个科室，对此充满了好奇...</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精选实习鉴定表实习单位意见实习鉴定表实习单位意见范本一</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精选实习鉴定表实习单位意见实习鉴定表实习单位意见范本二</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w:t>
      </w:r>
    </w:p>
    <w:p>
      <w:pPr>
        <w:ind w:left="0" w:right="0" w:firstLine="560"/>
        <w:spacing w:before="450" w:after="450" w:line="312" w:lineRule="auto"/>
      </w:pPr>
      <w:r>
        <w:rPr>
          <w:rFonts w:ascii="宋体" w:hAnsi="宋体" w:eastAsia="宋体" w:cs="宋体"/>
          <w:color w:val="000"/>
          <w:sz w:val="28"/>
          <w:szCs w:val="28"/>
        </w:rPr>
        <w:t xml:space="preserve">6、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精选实习鉴定表实习单位意见实习鉴定表实习单位意见范本三</w:t>
      </w:r>
    </w:p>
    <w:p>
      <w:pPr>
        <w:ind w:left="0" w:right="0" w:firstLine="560"/>
        <w:spacing w:before="450" w:after="450" w:line="312" w:lineRule="auto"/>
      </w:pPr>
      <w:r>
        <w:rPr>
          <w:rFonts w:ascii="宋体" w:hAnsi="宋体" w:eastAsia="宋体" w:cs="宋体"/>
          <w:color w:val="000"/>
          <w:sz w:val="28"/>
          <w:szCs w:val="28"/>
        </w:rPr>
        <w:t xml:space="preserve">20xx年x月x日至12月x日，我在河口县一中进行了为期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x日到河口县一中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认真写教案。上课之前悉心听取任课老师的指导，认真学习教学大纲。根据大纲要求，钻研教材，备好每一节课，编写好每一个教案，每一个环节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当自己真正走上讲台时，见到学生们一个个热情洋溢的笑脸，心中的责任感、使命感聚集膨胀，促使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课后、晚辅，我都会到班上进行答疑。同学们学习数学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5班的班主任，第一次见面介绍完后，就下到班级跟同学生们进行交流，这样能给学生亲切感，也拉近了我与学生的距离。每天课间操时维持秩序，监督到位。平时我耐心地做学生的思想工作，了解不同学生的具体情况，很快，</w:t>
      </w:r>
    </w:p>
    <w:p>
      <w:pPr>
        <w:ind w:left="0" w:right="0" w:firstLine="560"/>
        <w:spacing w:before="450" w:after="450" w:line="312" w:lineRule="auto"/>
      </w:pPr>
      <w:r>
        <w:rPr>
          <w:rFonts w:ascii="宋体" w:hAnsi="宋体" w:eastAsia="宋体" w:cs="宋体"/>
          <w:color w:val="000"/>
          <w:sz w:val="28"/>
          <w:szCs w:val="28"/>
        </w:rPr>
        <w:t xml:space="preserve">根据情况制定了工作计划，交由班主任吴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w:t>
      </w:r>
    </w:p>
    <w:p>
      <w:pPr>
        <w:ind w:left="0" w:right="0" w:firstLine="560"/>
        <w:spacing w:before="450" w:after="450" w:line="312" w:lineRule="auto"/>
      </w:pPr>
      <w:r>
        <w:rPr>
          <w:rFonts w:ascii="宋体" w:hAnsi="宋体" w:eastAsia="宋体" w:cs="宋体"/>
          <w:color w:val="000"/>
          <w:sz w:val="28"/>
          <w:szCs w:val="28"/>
        </w:rPr>
        <w:t xml:space="preserve">每天早读和晚辅我都会去教室，慢慢地融入了这个班集体。学生也很喜欢我这个实习老师，能像朋友一样和我聊天，一些调皮的学生也能虚心听取我的教导，努力改正，和学生相处得非常融洽。学生的纪律方面，学生较为活跃，部分学生很调皮，课堂上经常讲话、做小动作的现象，不仅影响了其他同学听课，更影响了老师的教学，导致课堂效率难以提高。根据观察，问题主要出在那几个学生身上，只要管理好那几个学生，整个班就可以更优化了。因此我采取各个击破的方法，首先向班主任指导老师了解了那几个学生的一些情况，如学习情况，家庭情况，入学以来的一些表现等。然后在平时的早读、自习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经过一周时间的观察了解，针对学生的学习和纪律开了《怎么提高学习效率》的主题班会。班会上学生激烈讨论，最后我总结并指出了纪律与学习效率的密切关系，提出一些好的学习方法。经过这次班会，全班在班风、学风上有了很大的改善。在实习期间，有幸参加了河口一中的建校60周年校庆。我积极参与、组织我们班的文艺节目《同桌的你》。课后的排练不吝与鼓励，悉心与学生交流，对不足之处，提出意见。对排练时间、同学矛盾等遇到的问题一一化解。校庆期间，借此时机对全班同学进行了《做文明礼貌学生》的教育，着重对学生的语言文明、行为文明、尊敬师长、文明礼仪进行了教育。在校庆当天，积极组织好本班同学有序的进场退场，维持好会场纪律，保持好会场卫生。</w:t>
      </w:r>
    </w:p>
    <w:p>
      <w:pPr>
        <w:ind w:left="0" w:right="0" w:firstLine="560"/>
        <w:spacing w:before="450" w:after="450" w:line="312" w:lineRule="auto"/>
      </w:pPr>
      <w:r>
        <w:rPr>
          <w:rFonts w:ascii="宋体" w:hAnsi="宋体" w:eastAsia="宋体" w:cs="宋体"/>
          <w:color w:val="000"/>
          <w:sz w:val="28"/>
          <w:szCs w:val="28"/>
        </w:rPr>
        <w:t xml:space="preserve">在实习期间，我收获颇丰。通过实习，对中学的现状有了更为感性的认识，对学生的学习有了更为恰当的了解，对教师的工作有了更为真实的体验，这些都有利于在今后的工作中能够更快、更好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动力。我积极的心态让我的思维很活跃，周围的新鲜事物也无时无刻不在刺激着我的大脑，我每天都在总结自己，不跟别人比，就跟自己比，总结着自己的不足，积累着一点一点的经验，用每一天小改变来让自己成长。</w:t>
      </w:r>
    </w:p>
    <w:p>
      <w:pPr>
        <w:ind w:left="0" w:right="0" w:firstLine="560"/>
        <w:spacing w:before="450" w:after="450" w:line="312" w:lineRule="auto"/>
      </w:pPr>
      <w:r>
        <w:rPr>
          <w:rFonts w:ascii="宋体" w:hAnsi="宋体" w:eastAsia="宋体" w:cs="宋体"/>
          <w:color w:val="000"/>
          <w:sz w:val="28"/>
          <w:szCs w:val="28"/>
        </w:rPr>
        <w:t xml:space="preserve">在实习中，也发现了自己许多不足，在上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w:t>
      </w:r>
    </w:p>
    <w:p>
      <w:pPr>
        <w:ind w:left="0" w:right="0" w:firstLine="560"/>
        <w:spacing w:before="450" w:after="450" w:line="312" w:lineRule="auto"/>
      </w:pPr>
      <w:r>
        <w:rPr>
          <w:rFonts w:ascii="宋体" w:hAnsi="宋体" w:eastAsia="宋体" w:cs="宋体"/>
          <w:color w:val="000"/>
          <w:sz w:val="28"/>
          <w:szCs w:val="28"/>
        </w:rPr>
        <w:t xml:space="preserve">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总之，我在短短的三个月实习中，任劳任怨，为人师表，教书育人。同时得到了学校领导的培养，使我在各方面得到了锻炼，我相信通过我的努力，在以后的工作中会做得更好。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精选实习鉴定表实习单位意见实习鉴定表实习单位意见范本四</w:t>
      </w:r>
    </w:p>
    <w:p>
      <w:pPr>
        <w:ind w:left="0" w:right="0" w:firstLine="560"/>
        <w:spacing w:before="450" w:after="450" w:line="312" w:lineRule="auto"/>
      </w:pPr>
      <w:r>
        <w:rPr>
          <w:rFonts w:ascii="宋体" w:hAnsi="宋体" w:eastAsia="宋体" w:cs="宋体"/>
          <w:color w:val="000"/>
          <w:sz w:val="28"/>
          <w:szCs w:val="28"/>
        </w:rPr>
        <w:t xml:space="preserve">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韦**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11、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12、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韦**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14、韦**同学于**年**月起在我单位实习，实习期为两个月。实习期间，她的突出表现得到了领导和同事们的一致称赞和肯定。下方就对她这段时间做个实习鉴定。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15、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18、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20、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x同学谦虚谨慎，勤奋好学。注重理论和实践相结合，将大学所学的课堂知识能有效地运用于实际工作中，认真听取老记者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25、，在我单位实习期间，工作认真负责用心主动，能够很好的完成领导交给的各项任务。人际关系方面能够很好的团结同事，受到了单位同事的一致好评。希望在今后努力学习，早日成为国家的栋梁之才。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26、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27、总体上综合素质较好，业务潜力较强，政治表现良好，法纪观念充实，服从安排听指挥，与同事友好相处，短短实习工作期间，能够做到爱岗敬业，认真负责，相信会在今后的工作中取得出色的成绩。希望林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28、该生在实习期间，能遵守本单位的各项规章制度，工作用心肯干，努力学习有关知识，较好完成各项工作任务。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该生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31、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33、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34、韦**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36、在实习期间，贴合大学生实习的要求：工作主动，踏实，肯干，和老师同事关系处理的很好，耐心学习不断的奋力工作，以提高技术的自身，受到大家好评，望今后发扬成绩。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37、透过**月的实习，该同学得到了一次较全面的系统的锻炼，也学到了许多书本上所学不到的知识和技能，希望xx同学继续努力，不断总结提高，在以后的工作岗位上发光发热。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38、实习期为一个月。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40、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41、某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42、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43、x同学在联想集团北京厂实习期间，能够严格遵守并执行公司的各项规章制度，能够用心主动的配合其相关相邻工位同仁协调完成各项生产任务。在所从事的包装备料岗位上，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44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45、勤奋好学，遵守厂规厂纪，带来先进管理理念工作潜力及专长在不断的社会实践中，自己以认真敬业，职责心强，工作效率高，执行公司指令坚决得到了各实习单位的认可。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46、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47、韦**同学待人诚恳,作风朴实。该学生严格遵守我单位的各项规章制度，实习期间，未曾出现过无故缺勤，迟到早退现象，并能与单位同事和睦相处，交流融洽，善于取长补短，虚心好学，注重团队合作。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48、该生在实习期间，能自觉遵守各项规章制度。结合实际虚心学习。得到大家的一致好评希望该生能在工作中不断努力，不断提高业务水平为今后走出社会打下良好基础。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49、x同学待人诚恳,作风朴实。该学生严格遵守报社的各项规章制度，实习期间，未曾出现过无故缺勤，迟到早退现象，并能与单位同事和睦相处，交流融洽，善于取长补短，虚心好学，注重团队合作。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50、x同学工作用心主动，学习认真，尊敬师长，待人诚恳，一年来技术理论水平及操作都有很大提高，希望今后加强学习尽快成才。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2025-01-19T03:11:41+08:00</dcterms:created>
  <dcterms:modified xsi:type="dcterms:W3CDTF">2025-01-19T03:11:41+08:00</dcterms:modified>
</cp:coreProperties>
</file>

<file path=docProps/custom.xml><?xml version="1.0" encoding="utf-8"?>
<Properties xmlns="http://schemas.openxmlformats.org/officeDocument/2006/custom-properties" xmlns:vt="http://schemas.openxmlformats.org/officeDocument/2006/docPropsVTypes"/>
</file>