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应急局安全检查总结范文18篇</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应急局安全检查总结范文 第一篇市应急办：现将我局20xx年度应急管理工作总结如下，请予考评。一、加强应急管理体系建设。我局成立了以局长为组长，副局长为副组长，办公室和其他相关业务处室为成员的应急管理工作领导小组，由办公室牵头协调。为确保应急...</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第一篇</w:t>
      </w:r>
    </w:p>
    <w:p>
      <w:pPr>
        <w:ind w:left="0" w:right="0" w:firstLine="560"/>
        <w:spacing w:before="450" w:after="450" w:line="312" w:lineRule="auto"/>
      </w:pPr>
      <w:r>
        <w:rPr>
          <w:rFonts w:ascii="宋体" w:hAnsi="宋体" w:eastAsia="宋体" w:cs="宋体"/>
          <w:color w:val="000"/>
          <w:sz w:val="28"/>
          <w:szCs w:val="28"/>
        </w:rPr>
        <w:t xml:space="preserve">市应急办：</w:t>
      </w:r>
    </w:p>
    <w:p>
      <w:pPr>
        <w:ind w:left="0" w:right="0" w:firstLine="560"/>
        <w:spacing w:before="450" w:after="450" w:line="312" w:lineRule="auto"/>
      </w:pPr>
      <w:r>
        <w:rPr>
          <w:rFonts w:ascii="宋体" w:hAnsi="宋体" w:eastAsia="宋体" w:cs="宋体"/>
          <w:color w:val="000"/>
          <w:sz w:val="28"/>
          <w:szCs w:val="28"/>
        </w:rPr>
        <w:t xml:space="preserve">现将我局20xx年度应急管理工作总结如下，请予考评。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第二篇</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第三篇</w:t>
      </w:r>
    </w:p>
    <w:p>
      <w:pPr>
        <w:ind w:left="0" w:right="0" w:firstLine="560"/>
        <w:spacing w:before="450" w:after="450" w:line="312" w:lineRule="auto"/>
      </w:pPr>
      <w:r>
        <w:rPr>
          <w:rFonts w:ascii="宋体" w:hAnsi="宋体" w:eastAsia="宋体" w:cs="宋体"/>
          <w:color w:val="000"/>
          <w:sz w:val="28"/>
          <w:szCs w:val="28"/>
        </w:rPr>
        <w:t xml:space="preserve">&gt;一、总体环境</w:t>
      </w:r>
    </w:p>
    <w:p>
      <w:pPr>
        <w:ind w:left="0" w:right="0" w:firstLine="560"/>
        <w:spacing w:before="450" w:after="450" w:line="312" w:lineRule="auto"/>
      </w:pPr>
      <w:r>
        <w:rPr>
          <w:rFonts w:ascii="宋体" w:hAnsi="宋体" w:eastAsia="宋体" w:cs="宋体"/>
          <w:color w:val="000"/>
          <w:sz w:val="28"/>
          <w:szCs w:val="28"/>
        </w:rPr>
        <w:t xml:space="preserve">上半年以来,我局根据本部门的拆分细化后的行政审批事项进行了全面梳理和调剂，第三类非药品类易制毒化学品经营备案变更为使用国家目录，并按照县大数据局的要求进行了测试件的录入，完成了本年度的事项覆盖率。我局现有行政许可5项（其中烟花爆竹经营（零售）许可有1项子项，危险化学品经营许可有9项子项），其他权力3项，行政给付1项，已全部进驻县行政服务中心窗口办理，并制定了行政服务窗口一次性告知书、行政审批事项服务指南，规范了办理根据、法度模范、时限，增加了工作透明度。截止20xx年6月份，我局行政服务中心窗口共受理65件行政许可，20xx年以来我局受理20件行政许可事项，办结率均为100%。</w:t>
      </w:r>
    </w:p>
    <w:p>
      <w:pPr>
        <w:ind w:left="0" w:right="0" w:firstLine="560"/>
        <w:spacing w:before="450" w:after="450" w:line="312" w:lineRule="auto"/>
      </w:pPr>
      <w:r>
        <w:rPr>
          <w:rFonts w:ascii="宋体" w:hAnsi="宋体" w:eastAsia="宋体" w:cs="宋体"/>
          <w:color w:val="000"/>
          <w:sz w:val="28"/>
          <w:szCs w:val="28"/>
        </w:rPr>
        <w:t xml:space="preserve">&gt;二、主要做法和存在的问题</w:t>
      </w:r>
    </w:p>
    <w:p>
      <w:pPr>
        <w:ind w:left="0" w:right="0" w:firstLine="560"/>
        <w:spacing w:before="450" w:after="450" w:line="312" w:lineRule="auto"/>
      </w:pPr>
      <w:r>
        <w:rPr>
          <w:rFonts w:ascii="宋体" w:hAnsi="宋体" w:eastAsia="宋体" w:cs="宋体"/>
          <w:color w:val="000"/>
          <w:sz w:val="28"/>
          <w:szCs w:val="28"/>
        </w:rPr>
        <w:t xml:space="preserve">为提速增效，晋升便民办事，我局18项行政许可制定了办事指南，对行政许可事项的基本情况、申请资料、咨询电话、监督电话、办理时限、审批流程、审批根据等作出了明确规定。完善了工作流程，落实了监管责任，依法依规依律办理行政审批工作。对部分事项办理时限进行了最短时限的压缩，提高了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第四篇</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第五篇</w:t>
      </w:r>
    </w:p>
    <w:p>
      <w:pPr>
        <w:ind w:left="0" w:right="0" w:firstLine="560"/>
        <w:spacing w:before="450" w:after="450" w:line="312" w:lineRule="auto"/>
      </w:pPr>
      <w:r>
        <w:rPr>
          <w:rFonts w:ascii="宋体" w:hAnsi="宋体" w:eastAsia="宋体" w:cs="宋体"/>
          <w:color w:val="000"/>
          <w:sz w:val="28"/>
          <w:szCs w:val="28"/>
        </w:rPr>
        <w:t xml:space="preserve">20xx年，县xxx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xxx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第六篇</w:t>
      </w:r>
    </w:p>
    <w:p>
      <w:pPr>
        <w:ind w:left="0" w:right="0" w:firstLine="560"/>
        <w:spacing w:before="450" w:after="450" w:line="312" w:lineRule="auto"/>
      </w:pPr>
      <w:r>
        <w:rPr>
          <w:rFonts w:ascii="宋体" w:hAnsi="宋体" w:eastAsia="宋体" w:cs="宋体"/>
          <w:color w:val="000"/>
          <w:sz w:val="28"/>
          <w:szCs w:val="28"/>
        </w:rPr>
        <w:t xml:space="preserve">20xx年，根据《xxx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为积极应对可能发生的安全事故，及时组织开展事故抢险救援工作，最大限度减少人员伤亡和财产损失。今年3月街道组织相关人员，依据xxx《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五、做好事故应急演练工作</w:t>
      </w:r>
    </w:p>
    <w:p>
      <w:pPr>
        <w:ind w:left="0" w:right="0" w:firstLine="560"/>
        <w:spacing w:before="450" w:after="450" w:line="312" w:lineRule="auto"/>
      </w:pPr>
      <w:r>
        <w:rPr>
          <w:rFonts w:ascii="宋体" w:hAnsi="宋体" w:eastAsia="宋体" w:cs="宋体"/>
          <w:color w:val="000"/>
          <w:sz w:val="28"/>
          <w:szCs w:val="28"/>
        </w:rPr>
        <w:t xml:space="preserve">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七、20xx年应急管理工作计划</w:t>
      </w:r>
    </w:p>
    <w:p>
      <w:pPr>
        <w:ind w:left="0" w:right="0" w:firstLine="560"/>
        <w:spacing w:before="450" w:after="450" w:line="312" w:lineRule="auto"/>
      </w:pPr>
      <w:r>
        <w:rPr>
          <w:rFonts w:ascii="宋体" w:hAnsi="宋体" w:eastAsia="宋体" w:cs="宋体"/>
          <w:color w:val="000"/>
          <w:sz w:val="28"/>
          <w:szCs w:val="28"/>
        </w:rPr>
        <w:t xml:space="preserve">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第七篇</w:t>
      </w:r>
    </w:p>
    <w:p>
      <w:pPr>
        <w:ind w:left="0" w:right="0" w:firstLine="560"/>
        <w:spacing w:before="450" w:after="450" w:line="312" w:lineRule="auto"/>
      </w:pPr>
      <w:r>
        <w:rPr>
          <w:rFonts w:ascii="宋体" w:hAnsi="宋体" w:eastAsia="宋体" w:cs="宋体"/>
          <w:color w:val="000"/>
          <w:sz w:val="28"/>
          <w:szCs w:val="28"/>
        </w:rPr>
        <w:t xml:space="preserve">根据《xxx防震减灾法》、xxx《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xxx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xxx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第八篇</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&gt;一、应急管理工作开展情况</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&gt;（二）认真研究，加强应急预案体系建设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&gt;（三）加强政府监管，确保人民群众社会保障安全</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&gt;（四）加强业务能力培训，提高应急工作能力</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&gt;（一）进一步充实完善应急预案体系</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&gt;（二）加快应急管理机构和应急队伍建设</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&gt;（三）切实加强应急管理宣传教育</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第九篇</w:t>
      </w:r>
    </w:p>
    <w:p>
      <w:pPr>
        <w:ind w:left="0" w:right="0" w:firstLine="560"/>
        <w:spacing w:before="450" w:after="450" w:line="312" w:lineRule="auto"/>
      </w:pPr>
      <w:r>
        <w:rPr>
          <w:rFonts w:ascii="宋体" w:hAnsi="宋体" w:eastAsia="宋体" w:cs="宋体"/>
          <w:color w:val="000"/>
          <w:sz w:val="28"/>
          <w:szCs w:val="28"/>
        </w:rPr>
        <w:t xml:space="preserve">为有效防范化解重大安全风险，坚决预防和遏制重特大尤其是群死群伤火灾事故发生，确保消防安全，在防风险保平安迎x消防安全执法检查专项行动中，x区应急局结合辖区工作实际，联合动员相关部门、相关街道办事处在辖区范围内全力以赴组织开展防风险保平安迎x消防安全执法检查专项整治行动，从而切实发现、整治了一批消防安全突出问题隐患，全面提升了x区火灾防控水平。现将专项行动情况汇报如下：</w:t>
      </w:r>
    </w:p>
    <w:p>
      <w:pPr>
        <w:ind w:left="0" w:right="0" w:firstLine="560"/>
        <w:spacing w:before="450" w:after="450" w:line="312" w:lineRule="auto"/>
      </w:pPr>
      <w:r>
        <w:rPr>
          <w:rFonts w:ascii="宋体" w:hAnsi="宋体" w:eastAsia="宋体" w:cs="宋体"/>
          <w:color w:val="000"/>
          <w:sz w:val="28"/>
          <w:szCs w:val="28"/>
        </w:rPr>
        <w:t xml:space="preserve">（一）首先组织召开了防风险保平安迎x消防安全执法检查专项行动专题会，并组织各街道办事处召开了防风险保平安迎x消防安全执法检查专项行动动员部署会，明确了各街道、各职能部门防风险保平安迎x消防安全执法检查专项行动的职责、方案和时间节点。</w:t>
      </w:r>
    </w:p>
    <w:p>
      <w:pPr>
        <w:ind w:left="0" w:right="0" w:firstLine="560"/>
        <w:spacing w:before="450" w:after="450" w:line="312" w:lineRule="auto"/>
      </w:pPr>
      <w:r>
        <w:rPr>
          <w:rFonts w:ascii="宋体" w:hAnsi="宋体" w:eastAsia="宋体" w:cs="宋体"/>
          <w:color w:val="000"/>
          <w:sz w:val="28"/>
          <w:szCs w:val="28"/>
        </w:rPr>
        <w:t xml:space="preserve">（二）结合近期x区火灾形势，下发了《x区电气隐患大自查、大自纠、大整治工作方案》、《x区城乡消防安全专项整治》等方案，发动全区社会单位开展大自查大自纠、发动各部门深入开展火灾隐患排查，立体推动防风险保平安迎x消防安全执法检查专项行动的深入开展。</w:t>
      </w:r>
    </w:p>
    <w:p>
      <w:pPr>
        <w:ind w:left="0" w:right="0" w:firstLine="560"/>
        <w:spacing w:before="450" w:after="450" w:line="312" w:lineRule="auto"/>
      </w:pPr>
      <w:r>
        <w:rPr>
          <w:rFonts w:ascii="宋体" w:hAnsi="宋体" w:eastAsia="宋体" w:cs="宋体"/>
          <w:color w:val="000"/>
          <w:sz w:val="28"/>
          <w:szCs w:val="28"/>
        </w:rPr>
        <w:t xml:space="preserve">（四）针对农村务工人员大量返城返工现象，应急局和消防救援队联合各街道，发动企业开展了消防技能集中培训，提高员工消防水平，并针对居民家庭火灾频发的突出问题，采取广泛普及消防安全常识和技能，提高群众消防安全意识和逃生自救能力；同时，联合各行业主管部门加大在医院、商场市场、车站、歌舞厅、影剧院等人员密集场所的消防知识宣传，督促社会单位提高消防安全管理四个能力建设水平。常态化宣传中，充分运用好电视、广播、户外媒体和两微一端等宣传媒介，针对季节特点，结合区域特色，广泛开展消防宣传，提醒市民注意用火、用气、用电安全，不断提升人民群众的消防安全意识和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第十篇</w:t>
      </w:r>
    </w:p>
    <w:p>
      <w:pPr>
        <w:ind w:left="0" w:right="0" w:firstLine="560"/>
        <w:spacing w:before="450" w:after="450" w:line="312" w:lineRule="auto"/>
      </w:pPr>
      <w:r>
        <w:rPr>
          <w:rFonts w:ascii="宋体" w:hAnsi="宋体" w:eastAsia="宋体" w:cs="宋体"/>
          <w:color w:val="000"/>
          <w:sz w:val="28"/>
          <w:szCs w:val="28"/>
        </w:rPr>
        <w:t xml:space="preserve">在县政府和市局的正确领导下，在相关部门的紧密配合和支持下，我局认真抓好食品质量和特种设备安全，严格按照职责分工和上级要求，扎扎实实地开展了安全监督管理以及应急管理工作，确保了我县“两个安全”。现总结如下：</w:t>
      </w:r>
    </w:p>
    <w:p>
      <w:pPr>
        <w:ind w:left="0" w:right="0" w:firstLine="560"/>
        <w:spacing w:before="450" w:after="450" w:line="312" w:lineRule="auto"/>
      </w:pPr>
      <w:r>
        <w:rPr>
          <w:rFonts w:ascii="宋体" w:hAnsi="宋体" w:eastAsia="宋体" w:cs="宋体"/>
          <w:color w:val="000"/>
          <w:sz w:val="28"/>
          <w:szCs w:val="28"/>
        </w:rPr>
        <w:t xml:space="preserve">&gt;一、加强应急管理体系建设。</w:t>
      </w:r>
    </w:p>
    <w:p>
      <w:pPr>
        <w:ind w:left="0" w:right="0" w:firstLine="560"/>
        <w:spacing w:before="450" w:after="450" w:line="312" w:lineRule="auto"/>
      </w:pPr>
      <w:r>
        <w:rPr>
          <w:rFonts w:ascii="宋体" w:hAnsi="宋体" w:eastAsia="宋体" w:cs="宋体"/>
          <w:color w:val="000"/>
          <w:sz w:val="28"/>
          <w:szCs w:val="28"/>
        </w:rPr>
        <w:t xml:space="preserve">我局成立了以局主要领导为组长，副局长为副组长，办公室和其他相关业务科室负责同志为成员的应急管理工作领导小组，具体工作由办公室牵头协调。为确保应急管理工作相关措施落实到位，我局在制定具体应急管理工作预案时，都确定了分管领导和承办科室具体负责，以保障应急管理工作机制能顺畅运行。同时，我局还注重组织预案演练，加强基层应急宣教工作。</w:t>
      </w:r>
    </w:p>
    <w:p>
      <w:pPr>
        <w:ind w:left="0" w:right="0" w:firstLine="560"/>
        <w:spacing w:before="450" w:after="450" w:line="312" w:lineRule="auto"/>
      </w:pPr>
      <w:r>
        <w:rPr>
          <w:rFonts w:ascii="宋体" w:hAnsi="宋体" w:eastAsia="宋体" w:cs="宋体"/>
          <w:color w:val="000"/>
          <w:sz w:val="28"/>
          <w:szCs w:val="28"/>
        </w:rPr>
        <w:t xml:space="preserve">&gt;二、完善应急管理机构和预案。食品质量安全应急管理工作</w:t>
      </w:r>
    </w:p>
    <w:p>
      <w:pPr>
        <w:ind w:left="0" w:right="0" w:firstLine="560"/>
        <w:spacing w:before="450" w:after="450" w:line="312" w:lineRule="auto"/>
      </w:pPr>
      <w:r>
        <w:rPr>
          <w:rFonts w:ascii="宋体" w:hAnsi="宋体" w:eastAsia="宋体" w:cs="宋体"/>
          <w:color w:val="000"/>
          <w:sz w:val="28"/>
          <w:szCs w:val="28"/>
        </w:rPr>
        <w:t xml:space="preserve">为建立健全应对生产领域食品质量安全突发事件的救助体系和运行机制，规范和指导应急处置工作，有效预防、积极应对、及时控制食品质量安全事件，高效组织应急救援工作，最大限度减少生产领域突发食品质量安全事件的危害，保障人民群众身体健康与生命安全，维护正常的社会秩序，构建和谐社会，制定了食品质量安全突发事件应急处置工作预案，并成立了食品质量安全突发事件应急救援指挥小组。预案包括了食品质量安全突发事件级别、各应急小组职责、实施原则。特种设备安全应急管理工作为了及时有效预防、控制和消除突发性特种设备事故的危害，最大限度地减少特种设备事故造成的损失，维护社会稳定，促进经济发展，制定了特种设备事故应急预案，并成立了特种设备事故应急救援领导小组。预案包括了对电梯、大型游乐设施、起重机械、压力容器、锅炉，压力管道等特种设备引发的安全事故的处理的程序。还包括有应急处理原则，应急处理机构和职责，事故报告与现场保护，应急处理的总结与惩罚等内容。在具体的工作中，特种设备科对有特种设备的单位都进行了严格的管理，要求他们各自制定出相关的应急预案，建立严格的特种设备事故防范和应急处理责任制，切实履行各自职责，规范设备的操作规程，定岗定责，并要求对操作人员进行相关的业务培训，使操作人员都能持证上岗，各单位要保证每年进行一次实地应急预案演练。积极与各街道办事处安办工作人员取得联系，使安全监察工作做到了深入细致。通过不断完善监督检查，确保了人民的生命、财产的安全。</w:t>
      </w:r>
    </w:p>
    <w:p>
      <w:pPr>
        <w:ind w:left="0" w:right="0" w:firstLine="560"/>
        <w:spacing w:before="450" w:after="450" w:line="312" w:lineRule="auto"/>
      </w:pPr>
      <w:r>
        <w:rPr>
          <w:rFonts w:ascii="宋体" w:hAnsi="宋体" w:eastAsia="宋体" w:cs="宋体"/>
          <w:color w:val="000"/>
          <w:sz w:val="28"/>
          <w:szCs w:val="28"/>
        </w:rPr>
        <w:t xml:space="preserve">&gt;三、多形式加强应急宣传教育</w:t>
      </w:r>
    </w:p>
    <w:p>
      <w:pPr>
        <w:ind w:left="0" w:right="0" w:firstLine="560"/>
        <w:spacing w:before="450" w:after="450" w:line="312" w:lineRule="auto"/>
      </w:pPr>
      <w:r>
        <w:rPr>
          <w:rFonts w:ascii="宋体" w:hAnsi="宋体" w:eastAsia="宋体" w:cs="宋体"/>
          <w:color w:val="000"/>
          <w:sz w:val="28"/>
          <w:szCs w:val="28"/>
        </w:rPr>
        <w:t xml:space="preserve">1、摆摊设点宣传。我局在质量月和“”活动中，大力宣传《食品安全法》、《产品质量法》、《国家重大食品安全事故应急预案》、《特种设备安全监管条例》以及锅炉、电梯、压力容器、压力管道、气瓶等安全技术规范和相关知识现场咨询等活动。</w:t>
      </w:r>
    </w:p>
    <w:p>
      <w:pPr>
        <w:ind w:left="0" w:right="0" w:firstLine="560"/>
        <w:spacing w:before="450" w:after="450" w:line="312" w:lineRule="auto"/>
      </w:pPr>
      <w:r>
        <w:rPr>
          <w:rFonts w:ascii="宋体" w:hAnsi="宋体" w:eastAsia="宋体" w:cs="宋体"/>
          <w:color w:val="000"/>
          <w:sz w:val="28"/>
          <w:szCs w:val="28"/>
        </w:rPr>
        <w:t xml:space="preserve">2、开展各种形式知识讲座，例如电梯安全知识、锅炉安全知识等涉及食品安全和特种设备安全的知识，以提高群众的安全意识。</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20xx年，我局应急工作的方针是：积极预防、妥善处置、长效监管。我局具体将做好如下几方面工作：</w:t>
      </w:r>
    </w:p>
    <w:p>
      <w:pPr>
        <w:ind w:left="0" w:right="0" w:firstLine="560"/>
        <w:spacing w:before="450" w:after="450" w:line="312" w:lineRule="auto"/>
      </w:pPr>
      <w:r>
        <w:rPr>
          <w:rFonts w:ascii="宋体" w:hAnsi="宋体" w:eastAsia="宋体" w:cs="宋体"/>
          <w:color w:val="000"/>
          <w:sz w:val="28"/>
          <w:szCs w:val="28"/>
        </w:rPr>
        <w:t xml:space="preserve">一是加强应急领导和制度建设。加强应急工作领导机构建设，完善各项应急工作机制，做到平时工作能及时报告，发生紧急情况第一时间报告，情况处理完毕要及时报告等。</w:t>
      </w:r>
    </w:p>
    <w:p>
      <w:pPr>
        <w:ind w:left="0" w:right="0" w:firstLine="560"/>
        <w:spacing w:before="450" w:after="450" w:line="312" w:lineRule="auto"/>
      </w:pPr>
      <w:r>
        <w:rPr>
          <w:rFonts w:ascii="宋体" w:hAnsi="宋体" w:eastAsia="宋体" w:cs="宋体"/>
          <w:color w:val="000"/>
          <w:sz w:val="28"/>
          <w:szCs w:val="28"/>
        </w:rPr>
        <w:t xml:space="preserve">二是加强应急宣传教育。增强宣传方式的多样化和常态化，拓宽宣传渠道，将特种设备安全知识送进社区和校园，普及和提升广大市民的安全意识。</w:t>
      </w:r>
    </w:p>
    <w:p>
      <w:pPr>
        <w:ind w:left="0" w:right="0" w:firstLine="560"/>
        <w:spacing w:before="450" w:after="450" w:line="312" w:lineRule="auto"/>
      </w:pPr>
      <w:r>
        <w:rPr>
          <w:rFonts w:ascii="宋体" w:hAnsi="宋体" w:eastAsia="宋体" w:cs="宋体"/>
          <w:color w:val="000"/>
          <w:sz w:val="28"/>
          <w:szCs w:val="28"/>
        </w:rPr>
        <w:t xml:space="preserve">三是加强日常巡查，对安全隐患进行跟踪整治，发现一处，要消灭一处，检查情况要记录在案。</w:t>
      </w:r>
    </w:p>
    <w:p>
      <w:pPr>
        <w:ind w:left="0" w:right="0" w:firstLine="560"/>
        <w:spacing w:before="450" w:after="450" w:line="312" w:lineRule="auto"/>
      </w:pPr>
      <w:r>
        <w:rPr>
          <w:rFonts w:ascii="宋体" w:hAnsi="宋体" w:eastAsia="宋体" w:cs="宋体"/>
          <w:color w:val="000"/>
          <w:sz w:val="28"/>
          <w:szCs w:val="28"/>
        </w:rPr>
        <w:t xml:space="preserve">四是加强应急救援队伍的建设，扩大救援队伍，确保出现“两个安全”紧急情况能及时、妥善处理。</w:t>
      </w:r>
    </w:p>
    <w:p>
      <w:pPr>
        <w:ind w:left="0" w:right="0" w:firstLine="560"/>
        <w:spacing w:before="450" w:after="450" w:line="312" w:lineRule="auto"/>
      </w:pPr>
      <w:r>
        <w:rPr>
          <w:rFonts w:ascii="宋体" w:hAnsi="宋体" w:eastAsia="宋体" w:cs="宋体"/>
          <w:color w:val="000"/>
          <w:sz w:val="28"/>
          <w:szCs w:val="28"/>
        </w:rPr>
        <w:t xml:space="preserve">五是关注媒体和群众对我区安全隐患的投诉，加大存在安全隐患的企业的查处力度。</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第十一篇</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一年来，我办根据xxx和省、市及政府办有关加强安全生产工作的一系列文件精神，以“xxxx”重要思想和党的十7大精神为指导，紧紧围绕系统改革、发展、稳定的大局，坚持“安全第一，预防为主”的方针，加强领导，落实责任，建立安全生产长效机制，狠抓专项整治、法制宣传、基础建设三个重点，从源头上遏制了各类重特大安全事故，减少一般事故的发生，现就一年的安全生产工作作如下总结。</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时，老龄办将安全生产工作列入重要议事日程，把安全生产工作作为年终目标考核的重要内容，根据“谁主管，谁负责”和“管生产必须管安全”的原则，做到了主管领导亲自抓，分管领导具体抓，其它领导协助抓，责任明确，各负其责，齐抓共管。</w:t>
      </w:r>
    </w:p>
    <w:p>
      <w:pPr>
        <w:ind w:left="0" w:right="0" w:firstLine="560"/>
        <w:spacing w:before="450" w:after="450" w:line="312" w:lineRule="auto"/>
      </w:pPr>
      <w:r>
        <w:rPr>
          <w:rFonts w:ascii="宋体" w:hAnsi="宋体" w:eastAsia="宋体" w:cs="宋体"/>
          <w:color w:val="000"/>
          <w:sz w:val="28"/>
          <w:szCs w:val="28"/>
        </w:rPr>
        <w:t xml:space="preserve">二、积极开展“安全生产月”活动</w:t>
      </w:r>
    </w:p>
    <w:p>
      <w:pPr>
        <w:ind w:left="0" w:right="0" w:firstLine="560"/>
        <w:spacing w:before="450" w:after="450" w:line="312" w:lineRule="auto"/>
      </w:pPr>
      <w:r>
        <w:rPr>
          <w:rFonts w:ascii="宋体" w:hAnsi="宋体" w:eastAsia="宋体" w:cs="宋体"/>
          <w:color w:val="000"/>
          <w:sz w:val="28"/>
          <w:szCs w:val="28"/>
        </w:rPr>
        <w:t xml:space="preserve">积极组织全体干部职工认真学习安全生产的相关文件和法律、法规，学习人数达10人次，充分利用电视、录像、广播等宣传工具大力宣传安全生产知识和《_____安全生产法》，悬挂横标、条幅1幅，张贴宣传标语2条，使全体职工受安全教育的人数达100%，增强了广大干部职工的安全意识。，党委一班人非常重视安全生产工作，落实了安全生产经费，配备了安全检查车辆。今年，组织对各类人员的安全培训。</w:t>
      </w:r>
    </w:p>
    <w:p>
      <w:pPr>
        <w:ind w:left="0" w:right="0" w:firstLine="560"/>
        <w:spacing w:before="450" w:after="450" w:line="312" w:lineRule="auto"/>
      </w:pPr>
      <w:r>
        <w:rPr>
          <w:rFonts w:ascii="宋体" w:hAnsi="宋体" w:eastAsia="宋体" w:cs="宋体"/>
          <w:color w:val="000"/>
          <w:sz w:val="28"/>
          <w:szCs w:val="28"/>
        </w:rPr>
        <w:t xml:space="preserve">三、勤检查，勤整改</w:t>
      </w:r>
    </w:p>
    <w:p>
      <w:pPr>
        <w:ind w:left="0" w:right="0" w:firstLine="560"/>
        <w:spacing w:before="450" w:after="450" w:line="312" w:lineRule="auto"/>
      </w:pPr>
      <w:r>
        <w:rPr>
          <w:rFonts w:ascii="宋体" w:hAnsi="宋体" w:eastAsia="宋体" w:cs="宋体"/>
          <w:color w:val="000"/>
          <w:sz w:val="28"/>
          <w:szCs w:val="28"/>
        </w:rPr>
        <w:t xml:space="preserve">按照“三结合，三为主”的安全生产监督检查办法(综合检查与专业检查相结合，以专业检查为主;一般检查与重点检查相结合，以重点检查为主;明查与暗访相结合，以暗访为主)。结合本单位实际情况，积极组织人员进行安全生产大检查。一年来领导带队组织相关科室人员，配合市政府检查2次，详细检查各处有无安全生产规章制度，安全操作规程和安全注意事项，有无领导责任制、岗位制，在每一次的检查中我们都坚持“四不放过”原则，及时纠正“三违”现象，并做有详细记载，凡有安全隐患的地方，我们都及时整改;若不能及时整改，也要限期整改，即查出一起，整改一起，不留隐患。</w:t>
      </w:r>
    </w:p>
    <w:p>
      <w:pPr>
        <w:ind w:left="0" w:right="0" w:firstLine="560"/>
        <w:spacing w:before="450" w:after="450" w:line="312" w:lineRule="auto"/>
      </w:pPr>
      <w:r>
        <w:rPr>
          <w:rFonts w:ascii="宋体" w:hAnsi="宋体" w:eastAsia="宋体" w:cs="宋体"/>
          <w:color w:val="000"/>
          <w:sz w:val="28"/>
          <w:szCs w:val="28"/>
        </w:rPr>
        <w:t xml:space="preserve">四、加强责任，再接再厉</w:t>
      </w:r>
    </w:p>
    <w:p>
      <w:pPr>
        <w:ind w:left="0" w:right="0" w:firstLine="560"/>
        <w:spacing w:before="450" w:after="450" w:line="312" w:lineRule="auto"/>
      </w:pPr>
      <w:r>
        <w:rPr>
          <w:rFonts w:ascii="宋体" w:hAnsi="宋体" w:eastAsia="宋体" w:cs="宋体"/>
          <w:color w:val="000"/>
          <w:sz w:val="28"/>
          <w:szCs w:val="28"/>
        </w:rPr>
        <w:t xml:space="preserve">由于领导狠抓了安全生产以“预防为主”这个关键，坚持了宣传、教育、检查和整改的办法，配备了相应的安全生产管理人员，做到“人员、装备、经费、职能”四到位。一年里，无机械责任事故，无大小火灾事故和重大交通事故，我们更应该严格执行《_____安全生产法》确保改制后的安全生产。</w:t>
      </w:r>
    </w:p>
    <w:p>
      <w:pPr>
        <w:ind w:left="0" w:right="0" w:firstLine="560"/>
        <w:spacing w:before="450" w:after="450" w:line="312" w:lineRule="auto"/>
      </w:pPr>
      <w:r>
        <w:rPr>
          <w:rFonts w:ascii="宋体" w:hAnsi="宋体" w:eastAsia="宋体" w:cs="宋体"/>
          <w:color w:val="000"/>
          <w:sz w:val="28"/>
          <w:szCs w:val="28"/>
        </w:rPr>
        <w:t xml:space="preserve">一年来，我们在安全生产方面做了大量的工作，投入大量的人力物力，取得了优异的成绩，完成了市政府下达的安全生产工作目标。但是我们不能以此骄傲，放松警惕，要总结经验，找出问题，改进不足，继续贯彻“xxxx”重要思想，认真学习党的“xx大”会议精神，增强责任感，扎扎实实地做好安全生产工作，确保人民生命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第十二篇</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xxx科学发展、安全发展xxx，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件所造成的损失，确保了交通运输安全畅通，保障了人民群众生命财产安全。四是加强应急值守制度建设，要求值班领导必须到岗带班，重点时段实行24小时值班制度。</w:t>
      </w:r>
    </w:p>
    <w:p>
      <w:pPr>
        <w:ind w:left="0" w:right="0" w:firstLine="560"/>
        <w:spacing w:before="450" w:after="450" w:line="312" w:lineRule="auto"/>
      </w:pPr>
      <w:r>
        <w:rPr>
          <w:rFonts w:ascii="宋体" w:hAnsi="宋体" w:eastAsia="宋体" w:cs="宋体"/>
          <w:color w:val="000"/>
          <w:sz w:val="28"/>
          <w:szCs w:val="28"/>
        </w:rPr>
        <w:t xml:space="preserve">结合工作实际，紧紧依托xxx安全生产月xxx、xxx法制宣传日xxx、 xxx打非治违xxx和xxx安全警示教育xxx等活动为载体，通过张贴标语、制作宣传展板、发放传单、设置安全咨询服务台、播放警示教育片以及对从业人员的培训等方式，在车站、码头等公共场地，大力宣传《公路法》、新修订的《安全生产法》、《__省道路运输管理条例》等相关法律法规，向广大人民群众宣传普及交通运输应急管理及交通法律法规知识。全年共发放宣传资料13000余份，出动宣传车145台次，悬挂张贴宣传标语300余张（幅），安全嘱托驾乘人员26650人次，努力做到家喻户晓，人人皆知。</w:t>
      </w:r>
    </w:p>
    <w:p>
      <w:pPr>
        <w:ind w:left="0" w:right="0" w:firstLine="560"/>
        <w:spacing w:before="450" w:after="450" w:line="312" w:lineRule="auto"/>
      </w:pPr>
      <w:r>
        <w:rPr>
          <w:rFonts w:ascii="宋体" w:hAnsi="宋体" w:eastAsia="宋体" w:cs="宋体"/>
          <w:color w:val="000"/>
          <w:sz w:val="28"/>
          <w:szCs w:val="28"/>
        </w:rPr>
        <w:t xml:space="preserve">为巩固全省道路交通综合整治攻坚年行动成果，按照局统一安排安排，交通行业内分块、分期、分辖区对全县的道路、车站、码头及公路附属设施再次进行了清理排查。一是排查出公路通行安全隐患45起，清理路障6次、非公路标志16块，设立警示标志23处，清理坍方4000 m3，清除公路堆积物42处300余m3，确保了过往行人、车辆通行安全。二是严格督促检查各项规章制度的落实。按照xxx三不进站、六不出站xxx等源头管理规定，督促车站做好xxx三品xxx检查和客运车辆安全例检等各项工作，全年安全例检客运车辆55846台次，查出不合格车辆1187台，现场修复16台次，做到了无带病车出站。xxx三品xxx及行包安检41万余件，查出违禁品35件，处理35起，确保了客运车辆的安全运行。督促辖区36艘客渡船舶及时参加水路客运承运人责任</w:t>
      </w:r>
    </w:p>
    <w:p>
      <w:pPr>
        <w:ind w:left="0" w:right="0" w:firstLine="560"/>
        <w:spacing w:before="450" w:after="450" w:line="312" w:lineRule="auto"/>
      </w:pPr>
      <w:r>
        <w:rPr>
          <w:rFonts w:ascii="宋体" w:hAnsi="宋体" w:eastAsia="宋体" w:cs="宋体"/>
          <w:color w:val="000"/>
          <w:sz w:val="28"/>
          <w:szCs w:val="28"/>
        </w:rPr>
        <w:t xml:space="preserve">保险，做到xxx应保尽保，不漏一船xxx；更新水库不合格船只五艘。三是交通建设工程动工前，施工人员及管理人员均进行了岗前安全教育培训工作，全面落实了安全生产责任制，严格基建程序和强化日常施工现场监督管理。</w:t>
      </w:r>
    </w:p>
    <w:p>
      <w:pPr>
        <w:ind w:left="0" w:right="0" w:firstLine="560"/>
        <w:spacing w:before="450" w:after="450" w:line="312" w:lineRule="auto"/>
      </w:pPr>
      <w:r>
        <w:rPr>
          <w:rFonts w:ascii="宋体" w:hAnsi="宋体" w:eastAsia="宋体" w:cs="宋体"/>
          <w:color w:val="000"/>
          <w:sz w:val="28"/>
          <w:szCs w:val="28"/>
        </w:rPr>
        <w:t xml:space="preserve">一是根据不同季节安全工作的特点，做到xxx六个到位xxx（即：认识到位、工作到位、层层责任到位、防范措施和制度到位、投入和监督管理到位）。认真抓好了xxx春运xxx、xxx道路客运专项整治xxx、xxx汛期xxx、xxx黄金周xxx、xxx安全生产月xxx活动和夏季防高温等季节性工作。二是在不同时期调整工作重心，特别是汛期安全工作重点做到xxx七个落实xxx（即：安全工作机构人员落实、抢险队伍人员落实、机械车辆设备落实、物资落实、经费落实、值班制度人员落实、应急处置预案落实）。三是严查安全工作中存在的隐患和死角，及时整改隐患，使隐患整改不走过场。四是按照年度应急管理演练计划，为进一步检验应急预案实用性，今年5、6月分别组织养路段、路政、车站、xx集团166队、xx集团xx分公司对公路抢险、消防、反恐防汛应急预案进行实战演练，演练人员计300余人次。</w:t>
      </w:r>
    </w:p>
    <w:p>
      <w:pPr>
        <w:ind w:left="0" w:right="0" w:firstLine="560"/>
        <w:spacing w:before="450" w:after="450" w:line="312" w:lineRule="auto"/>
      </w:pPr>
      <w:r>
        <w:rPr>
          <w:rFonts w:ascii="宋体" w:hAnsi="宋体" w:eastAsia="宋体" w:cs="宋体"/>
          <w:color w:val="000"/>
          <w:sz w:val="28"/>
          <w:szCs w:val="28"/>
        </w:rPr>
        <w:t xml:space="preserve">加强了应急物资储备管理，局属各单位应急物资实行台帐管理，落实专人负责。汛前，县地方海事处落实了1艘快艇、9艘救生船只作为抗洪抢险水上交通应急保障；县运管所落实陆上客货运输车辆30台；县养护管理段、县路政大队成立了40人的应急抢险队伍，准备了推土机、挖掘机、装载机、运输车、发电机等应急抢险机械设备，储备了铁丝、砂石、麻袋等物资20余吨，同时加强了对公路的巡查力度，及时清理路障，及时抢修损毁设施，确保道路畅通。</w:t>
      </w:r>
    </w:p>
    <w:p>
      <w:pPr>
        <w:ind w:left="0" w:right="0" w:firstLine="560"/>
        <w:spacing w:before="450" w:after="450" w:line="312" w:lineRule="auto"/>
      </w:pPr>
      <w:r>
        <w:rPr>
          <w:rFonts w:ascii="宋体" w:hAnsi="宋体" w:eastAsia="宋体" w:cs="宋体"/>
          <w:color w:val="000"/>
          <w:sz w:val="28"/>
          <w:szCs w:val="28"/>
        </w:rPr>
        <w:t xml:space="preserve">虽然，我们在应急管理工作上取得了一定的成绩，但是，离全县应急工作的任务要求还有一定的差距，存在一定不足。主要表现在：一是各类应急物资和救援设备购置时间长，部分需填充或更换，但缺资金。二是近年来，全局应急值守等各项工作相对比较完备，未发生突发事项，应急处置的紧迫感、防范意识等有所松懈。三是应急演练缺乏专家现场指导、讲评，覆盖面还不够全面，演练的内容还不够丰富，不能及时总结、积累经验。</w:t>
      </w:r>
    </w:p>
    <w:p>
      <w:pPr>
        <w:ind w:left="0" w:right="0" w:firstLine="560"/>
        <w:spacing w:before="450" w:after="450" w:line="312" w:lineRule="auto"/>
      </w:pPr>
      <w:r>
        <w:rPr>
          <w:rFonts w:ascii="宋体" w:hAnsi="宋体" w:eastAsia="宋体" w:cs="宋体"/>
          <w:color w:val="000"/>
          <w:sz w:val="28"/>
          <w:szCs w:val="28"/>
        </w:rPr>
        <w:t xml:space="preserve">&gt;（一）进一步做好应急值守工作。</w:t>
      </w:r>
    </w:p>
    <w:p>
      <w:pPr>
        <w:ind w:left="0" w:right="0" w:firstLine="560"/>
        <w:spacing w:before="450" w:after="450" w:line="312" w:lineRule="auto"/>
      </w:pPr>
      <w:r>
        <w:rPr>
          <w:rFonts w:ascii="宋体" w:hAnsi="宋体" w:eastAsia="宋体" w:cs="宋体"/>
          <w:color w:val="000"/>
          <w:sz w:val="28"/>
          <w:szCs w:val="28"/>
        </w:rPr>
        <w:t xml:space="preserve">切实抓好信息报告和应急值守工作，及时掌握、准确判断应急事态，第一时间做出反应，并按有关程序迅速上报。</w:t>
      </w:r>
    </w:p>
    <w:p>
      <w:pPr>
        <w:ind w:left="0" w:right="0" w:firstLine="560"/>
        <w:spacing w:before="450" w:after="450" w:line="312" w:lineRule="auto"/>
      </w:pPr>
      <w:r>
        <w:rPr>
          <w:rFonts w:ascii="宋体" w:hAnsi="宋体" w:eastAsia="宋体" w:cs="宋体"/>
          <w:color w:val="000"/>
          <w:sz w:val="28"/>
          <w:szCs w:val="28"/>
        </w:rPr>
        <w:t xml:space="preserve">&gt;（二）进一步抓好隐患排查工作。</w:t>
      </w:r>
    </w:p>
    <w:p>
      <w:pPr>
        <w:ind w:left="0" w:right="0" w:firstLine="560"/>
        <w:spacing w:before="450" w:after="450" w:line="312" w:lineRule="auto"/>
      </w:pPr>
      <w:r>
        <w:rPr>
          <w:rFonts w:ascii="宋体" w:hAnsi="宋体" w:eastAsia="宋体" w:cs="宋体"/>
          <w:color w:val="000"/>
          <w:sz w:val="28"/>
          <w:szCs w:val="28"/>
        </w:rPr>
        <w:t xml:space="preserve">积极组织力量采取定期检查和不定期抽查等方式，对重点部位、关键路段及客货运输企业等进行隐患排查，发现问题及时整改，确保隐患消除在萌芽状态。</w:t>
      </w:r>
    </w:p>
    <w:p>
      <w:pPr>
        <w:ind w:left="0" w:right="0" w:firstLine="560"/>
        <w:spacing w:before="450" w:after="450" w:line="312" w:lineRule="auto"/>
      </w:pPr>
      <w:r>
        <w:rPr>
          <w:rFonts w:ascii="宋体" w:hAnsi="宋体" w:eastAsia="宋体" w:cs="宋体"/>
          <w:color w:val="000"/>
          <w:sz w:val="28"/>
          <w:szCs w:val="28"/>
        </w:rPr>
        <w:t xml:space="preserve">&gt;（三）进一步加大应急演练力度。</w:t>
      </w:r>
    </w:p>
    <w:p>
      <w:pPr>
        <w:ind w:left="0" w:right="0" w:firstLine="560"/>
        <w:spacing w:before="450" w:after="450" w:line="312" w:lineRule="auto"/>
      </w:pPr>
      <w:r>
        <w:rPr>
          <w:rFonts w:ascii="宋体" w:hAnsi="宋体" w:eastAsia="宋体" w:cs="宋体"/>
          <w:color w:val="000"/>
          <w:sz w:val="28"/>
          <w:szCs w:val="28"/>
        </w:rPr>
        <w:t xml:space="preserve">积极拓宽应急演练范围和参与面，使全系统保持应急工作的警惕性，做到突发应急时件发生后，能迅速启动应急预案，组织调动应急资源和力量，在最短时间内控制事态发展、实施紧急救援。</w:t>
      </w:r>
    </w:p>
    <w:p>
      <w:pPr>
        <w:ind w:left="0" w:right="0" w:firstLine="560"/>
        <w:spacing w:before="450" w:after="450" w:line="312" w:lineRule="auto"/>
      </w:pPr>
      <w:r>
        <w:rPr>
          <w:rFonts w:ascii="宋体" w:hAnsi="宋体" w:eastAsia="宋体" w:cs="宋体"/>
          <w:color w:val="000"/>
          <w:sz w:val="28"/>
          <w:szCs w:val="28"/>
        </w:rPr>
        <w:t xml:space="preserve">&gt;（四）进一步丰富应急物资储备。</w:t>
      </w:r>
    </w:p>
    <w:p>
      <w:pPr>
        <w:ind w:left="0" w:right="0" w:firstLine="560"/>
        <w:spacing w:before="450" w:after="450" w:line="312" w:lineRule="auto"/>
      </w:pPr>
      <w:r>
        <w:rPr>
          <w:rFonts w:ascii="宋体" w:hAnsi="宋体" w:eastAsia="宋体" w:cs="宋体"/>
          <w:color w:val="000"/>
          <w:sz w:val="28"/>
          <w:szCs w:val="28"/>
        </w:rPr>
        <w:t xml:space="preserve">加强对应急物资储备的管理，对应急物资及时进行填充和更新，建立物资储备进出台账，确保应急物资的数量和质量。</w:t>
      </w:r>
    </w:p>
    <w:p>
      <w:pPr>
        <w:ind w:left="0" w:right="0" w:firstLine="560"/>
        <w:spacing w:before="450" w:after="450" w:line="312" w:lineRule="auto"/>
      </w:pPr>
      <w:r>
        <w:rPr>
          <w:rFonts w:ascii="宋体" w:hAnsi="宋体" w:eastAsia="宋体" w:cs="宋体"/>
          <w:color w:val="000"/>
          <w:sz w:val="28"/>
          <w:szCs w:val="28"/>
        </w:rPr>
        <w:t xml:space="preserve">&gt;（五）进一步加大应急宣传力度。</w:t>
      </w:r>
    </w:p>
    <w:p>
      <w:pPr>
        <w:ind w:left="0" w:right="0" w:firstLine="560"/>
        <w:spacing w:before="450" w:after="450" w:line="312" w:lineRule="auto"/>
      </w:pPr>
      <w:r>
        <w:rPr>
          <w:rFonts w:ascii="宋体" w:hAnsi="宋体" w:eastAsia="宋体" w:cs="宋体"/>
          <w:color w:val="000"/>
          <w:sz w:val="28"/>
          <w:szCs w:val="28"/>
        </w:rPr>
        <w:t xml:space="preserve">注重做好面向系统内的预防、避险、减灾等方面的宣传教育，提高对突发事件的认识及自救、互救的能力，增强忧患意识和责任意识。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第十三篇</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&gt;一、进一步建立健全应急组织体系</w:t>
      </w:r>
    </w:p>
    <w:p>
      <w:pPr>
        <w:ind w:left="0" w:right="0" w:firstLine="560"/>
        <w:spacing w:before="450" w:after="450" w:line="312" w:lineRule="auto"/>
      </w:pPr>
      <w:r>
        <w:rPr>
          <w:rFonts w:ascii="宋体" w:hAnsi="宋体" w:eastAsia="宋体" w:cs="宋体"/>
          <w:color w:val="000"/>
          <w:sz w:val="28"/>
          <w:szCs w:val="28"/>
        </w:rPr>
        <w:t xml:space="preserve">为贯彻落实xxx《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&gt;二、进一步完善应急预案体系</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&gt;三、积极有效开展应急培训及预案演练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第十四篇</w:t>
      </w:r>
    </w:p>
    <w:p>
      <w:pPr>
        <w:ind w:left="0" w:right="0" w:firstLine="560"/>
        <w:spacing w:before="450" w:after="450" w:line="312" w:lineRule="auto"/>
      </w:pPr>
      <w:r>
        <w:rPr>
          <w:rFonts w:ascii="宋体" w:hAnsi="宋体" w:eastAsia="宋体" w:cs="宋体"/>
          <w:color w:val="000"/>
          <w:sz w:val="28"/>
          <w:szCs w:val="28"/>
        </w:rPr>
        <w:t xml:space="preserve">今年我市中医药工作在省中医管理局及市委、市政府的正确领导下，按照年初制定的工作计划，以健康某市建设为目标，继续实施中医药强市战略，打造仲景品牌，以“六个一”为重点，全面提升中医药工作水平，稳步推进各项工作，现将重点工作完成情况总结如下：</w:t>
      </w:r>
    </w:p>
    <w:p>
      <w:pPr>
        <w:ind w:left="0" w:right="0" w:firstLine="560"/>
        <w:spacing w:before="450" w:after="450" w:line="312" w:lineRule="auto"/>
      </w:pPr>
      <w:r>
        <w:rPr>
          <w:rFonts w:ascii="宋体" w:hAnsi="宋体" w:eastAsia="宋体" w:cs="宋体"/>
          <w:color w:val="000"/>
          <w:sz w:val="28"/>
          <w:szCs w:val="28"/>
        </w:rPr>
        <w:t xml:space="preserve">&gt;一、年度重点工作完成情况</w:t>
      </w:r>
    </w:p>
    <w:p>
      <w:pPr>
        <w:ind w:left="0" w:right="0" w:firstLine="560"/>
        <w:spacing w:before="450" w:after="450" w:line="312" w:lineRule="auto"/>
      </w:pPr>
      <w:r>
        <w:rPr>
          <w:rFonts w:ascii="宋体" w:hAnsi="宋体" w:eastAsia="宋体" w:cs="宋体"/>
          <w:color w:val="000"/>
          <w:sz w:val="28"/>
          <w:szCs w:val="28"/>
        </w:rPr>
        <w:t xml:space="preserve">1、圆满完成我市创建全国基层中医药工作先进市申报迎评。经过6年坚持不懈的努力，12个县区中已有10个创建为全国先进。10月中旬，顺利通过国家中医药管理局专家对我市创建“全国基层中医药工作先进市”评审。</w:t>
      </w:r>
    </w:p>
    <w:p>
      <w:pPr>
        <w:ind w:left="0" w:right="0" w:firstLine="560"/>
        <w:spacing w:before="450" w:after="450" w:line="312" w:lineRule="auto"/>
      </w:pPr>
      <w:r>
        <w:rPr>
          <w:rFonts w:ascii="宋体" w:hAnsi="宋体" w:eastAsia="宋体" w:cs="宋体"/>
          <w:color w:val="000"/>
          <w:sz w:val="28"/>
          <w:szCs w:val="28"/>
        </w:rPr>
        <w:t xml:space="preserve">2、全面推进《中医药法》贯彻实施。认真贯彻实施《中医药法》，广泛开展形式多样的宣传活动，市县同步开展了庆祝中医药法实施一周年系列庆祝活动。组织《中医药法》相关培训，邀请省、市专家对中医药法进行解读培训。启动实施确有专长人员医师资格考核，全市共有2698人报名参加考核。</w:t>
      </w:r>
    </w:p>
    <w:p>
      <w:pPr>
        <w:ind w:left="0" w:right="0" w:firstLine="560"/>
        <w:spacing w:before="450" w:after="450" w:line="312" w:lineRule="auto"/>
      </w:pPr>
      <w:r>
        <w:rPr>
          <w:rFonts w:ascii="宋体" w:hAnsi="宋体" w:eastAsia="宋体" w:cs="宋体"/>
          <w:color w:val="000"/>
          <w:sz w:val="28"/>
          <w:szCs w:val="28"/>
        </w:rPr>
        <w:t xml:space="preserve">3、国家中医药综合改革实验区建设取得新成效。在试验区建设中，紧紧围绕建设主题，把试验区建设和创建全国基层中医药先进市工作结合起来，和某市建设X健康城结合起来，着力为国家中医药综合改革发展提供可以复制推广、示范带动的经验和模式，实现了四个突破：一是在中医药管理体制上实现了突破，二是在弘扬仲景文化、加强经方人才培养和中医药健康旅游上实现了突破，三是在养生保健机构连锁化发展上实现了突破，四是在艾草产业发展上实现了突破。为了推进试验区建设，联合九部门共同出台《某市建设国家中医药综合改革试验区扶持措施》，从财政、医保、物价、项目等方面给予前所未有的支持力度。</w:t>
      </w:r>
    </w:p>
    <w:p>
      <w:pPr>
        <w:ind w:left="0" w:right="0" w:firstLine="560"/>
        <w:spacing w:before="450" w:after="450" w:line="312" w:lineRule="auto"/>
      </w:pPr>
      <w:r>
        <w:rPr>
          <w:rFonts w:ascii="宋体" w:hAnsi="宋体" w:eastAsia="宋体" w:cs="宋体"/>
          <w:color w:val="000"/>
          <w:sz w:val="28"/>
          <w:szCs w:val="28"/>
        </w:rPr>
        <w:t xml:space="preserve">4、协调推进X健康城重大专项工作。X健康城重大专项是全市九大专项之一，市中医药管理局发挥部门作用，积极协调、谋划、推进专项工作开展，取得了突出成效，专项工作受到市委政府肯定。围绕“三园多支点”布局，启动建设X健康文化园、X健康产业园、X健康养生园，三个园区分别位于中心城区、北部紫山麒麟湖区域和新城区，中医药特色各有侧重点，园区建设已全部启动，两三年内可初具规模。紫山X健康养生园现有7个重点项目，其中已开工3个，已签约2个，正在洽谈2个，园区水、电、路、气等基础设施正在完善。新城区X健康产业园规划编制正在进行，正在筛选接洽意向入驻企业。医圣祠X健康文化园房屋征收和拆迁工作正在进行，仲景书院和X博物馆施工图纸设计已完成。在各县启动实施健康养生小镇建设，共规划建设7个健康养生小镇，已开工5个，其中西峡仲景养生小镇率先开街。海王东森中医药物流园建设顺利推进。</w:t>
      </w:r>
    </w:p>
    <w:p>
      <w:pPr>
        <w:ind w:left="0" w:right="0" w:firstLine="560"/>
        <w:spacing w:before="450" w:after="450" w:line="312" w:lineRule="auto"/>
      </w:pPr>
      <w:r>
        <w:rPr>
          <w:rFonts w:ascii="宋体" w:hAnsi="宋体" w:eastAsia="宋体" w:cs="宋体"/>
          <w:color w:val="000"/>
          <w:sz w:val="28"/>
          <w:szCs w:val="28"/>
        </w:rPr>
        <w:t xml:space="preserve">5、基础设施和中医药服务能力提升。继续实施五大工程，通过加强中医药服务体系建设、专科建设、人才建设等，基层中医药服务能力显著提升。一是县级中医院基础设施建设成绩斐然。今年实施2个县级中医院建设项目(镇平县、淅川县)。目前，12个县区中，已有7个实行迁建，3个实现改扩建。市中医院新院建设列入市政府日程，新院选址工作已启动;二是加强专科建设。现有国家级重点专科和培育专科2个，省级重点专科和特色专科21个，市级特色专科和重点专科51个;三是加强基层人才建设。举办西学中培训班，已举办3期，培训630人，期期爆满。举办中医药适宜技术培训班6期，轮训基层人员600多人;开展县乡村中医临床技术骨干培训6449人次，开展基层卫生技术人员中医药知识与技能培训11414人。实施“岐黄工程”和“仲景工程”，建设全国(基层)名老中医药专家传承工作室5个。</w:t>
      </w:r>
    </w:p>
    <w:p>
      <w:pPr>
        <w:ind w:left="0" w:right="0" w:firstLine="560"/>
        <w:spacing w:before="450" w:after="450" w:line="312" w:lineRule="auto"/>
      </w:pPr>
      <w:r>
        <w:rPr>
          <w:rFonts w:ascii="宋体" w:hAnsi="宋体" w:eastAsia="宋体" w:cs="宋体"/>
          <w:color w:val="000"/>
          <w:sz w:val="28"/>
          <w:szCs w:val="28"/>
        </w:rPr>
        <w:t xml:space="preserve">6、抓好以艾草产业为主的八大宛药开发。艾草产业发展实现了突破。目前，全市艾草种植面积已达24万亩，其中艾草连片种植面积超500亩以上的企业及合作社有36家，艾草产品六大系列160多个品种，社旗、卧龙、宛城、唐河、桐柏已经形成具有一定规模的艾草产业园。由中国农业大学规划设计院编制的《某市艾产业发展规划》于11月下旬通过专家评审;已启动宛艾地理保护标志申报，正在编制宛艾种植标准和艾制品标准;开展艾草行业集中整治，艾产业已从之前的“散、乱、弱、杂”，开始向规范化发展。此外，经过第四次中药材资源普查，统一了“八大宛药”品种，并向社会公布。继续开展“中药材种植示范基地”创建工作，在11家申请上报的中药材种植基地中评选出5个某市中药材种植示范基地。继续开展某市道地中药材品质评价研究项目，完成4个道地中药材品种品质评价研究。</w:t>
      </w:r>
    </w:p>
    <w:p>
      <w:pPr>
        <w:ind w:left="0" w:right="0" w:firstLine="560"/>
        <w:spacing w:before="450" w:after="450" w:line="312" w:lineRule="auto"/>
      </w:pPr>
      <w:r>
        <w:rPr>
          <w:rFonts w:ascii="宋体" w:hAnsi="宋体" w:eastAsia="宋体" w:cs="宋体"/>
          <w:color w:val="000"/>
          <w:sz w:val="28"/>
          <w:szCs w:val="28"/>
        </w:rPr>
        <w:t xml:space="preserve">7、精心打造一批中医药健康旅游示范区(基地)。20_年9月份，河南省命名了21家中医药健康旅游示范区(基地)，我市占了6家，其中西峡县和南召县被命名为河南省中医药健康旅游示范区，宛西医圣山、丹江大观苑、医圣祠、伏牛山天池被命名为河南省中医药健康旅游示范基地。</w:t>
      </w:r>
    </w:p>
    <w:p>
      <w:pPr>
        <w:ind w:left="0" w:right="0" w:firstLine="560"/>
        <w:spacing w:before="450" w:after="450" w:line="312" w:lineRule="auto"/>
      </w:pPr>
      <w:r>
        <w:rPr>
          <w:rFonts w:ascii="宋体" w:hAnsi="宋体" w:eastAsia="宋体" w:cs="宋体"/>
          <w:color w:val="000"/>
          <w:sz w:val="28"/>
          <w:szCs w:val="28"/>
        </w:rPr>
        <w:t xml:space="preserve">9、进一步加强党的建设和作风建设。认真落实中央“八项规定”精神，严明党规党纪，积极支持驻委纪检监察工作，平时注意抓好工作纪律、工作作风，营造务实肯干、敢于担当的工作氛围。组织机关人员按时参加委党组举办的政治学习、党组中心组学习、党性锻炼培训班。抓好中医药系统医德医风建设，治理行业不正之风，提升中医医疗服务水平，在全市中医药系统形成良好的工作作风，将党建工作要求贯穿于业务工作始终，确保我市中医药事业良性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1、县级中医机构建设有待进一步完善。12个县区中，尚有桐柏、内乡2个县由于县级中医院建设发展相对滞后，未达到二级甲等中医院要求，全市中医药工作先进县区未能实现全覆盖。</w:t>
      </w:r>
    </w:p>
    <w:p>
      <w:pPr>
        <w:ind w:left="0" w:right="0" w:firstLine="560"/>
        <w:spacing w:before="450" w:after="450" w:line="312" w:lineRule="auto"/>
      </w:pPr>
      <w:r>
        <w:rPr>
          <w:rFonts w:ascii="宋体" w:hAnsi="宋体" w:eastAsia="宋体" w:cs="宋体"/>
          <w:color w:val="000"/>
          <w:sz w:val="28"/>
          <w:szCs w:val="28"/>
        </w:rPr>
        <w:t xml:space="preserve">2、基层中医药人才队伍建设任重道远。由于中医药人才培养有其特定的规律，人才短缺成为基层中医药发展的薄弱环节。尽管我市中医药人员培养和招聘比例逐年增加，但基层如何培养出优秀的中医药人才，引进并留住高级人才仍是当前亟待解决的难题。</w:t>
      </w:r>
    </w:p>
    <w:p>
      <w:pPr>
        <w:ind w:left="0" w:right="0" w:firstLine="560"/>
        <w:spacing w:before="450" w:after="450" w:line="312" w:lineRule="auto"/>
      </w:pPr>
      <w:r>
        <w:rPr>
          <w:rFonts w:ascii="宋体" w:hAnsi="宋体" w:eastAsia="宋体" w:cs="宋体"/>
          <w:color w:val="000"/>
          <w:sz w:val="28"/>
          <w:szCs w:val="28"/>
        </w:rPr>
        <w:t xml:space="preserve">3、各级政府投入仍需加大。我市有半数县区是国家级贫困县，虽然各级政府对中医药工作都很重视，逐年也在加大资金支持，但与实际发展需求相比仍有不小差距。</w:t>
      </w:r>
    </w:p>
    <w:p>
      <w:pPr>
        <w:ind w:left="0" w:right="0" w:firstLine="560"/>
        <w:spacing w:before="450" w:after="450" w:line="312" w:lineRule="auto"/>
      </w:pPr>
      <w:r>
        <w:rPr>
          <w:rFonts w:ascii="宋体" w:hAnsi="宋体" w:eastAsia="宋体" w:cs="宋体"/>
          <w:color w:val="000"/>
          <w:sz w:val="28"/>
          <w:szCs w:val="28"/>
        </w:rPr>
        <w:t xml:space="preserve">4、部门扶持力度需进一步加强。由于部分县区医保资金有限，中医药医保鼓励倾斜措施尚未全面落实，部门协调机制尚需进一步完善。基层卫生院普遍反映停用中医药针剂“一刀切”的做法不利于患者使用中医药服务。</w:t>
      </w:r>
    </w:p>
    <w:p>
      <w:pPr>
        <w:ind w:left="0" w:right="0" w:firstLine="560"/>
        <w:spacing w:before="450" w:after="450" w:line="312" w:lineRule="auto"/>
      </w:pPr>
      <w:r>
        <w:rPr>
          <w:rFonts w:ascii="宋体" w:hAnsi="宋体" w:eastAsia="宋体" w:cs="宋体"/>
          <w:color w:val="000"/>
          <w:sz w:val="28"/>
          <w:szCs w:val="28"/>
        </w:rPr>
        <w:t xml:space="preserve">&gt;三、明年年度重点工作计划</w:t>
      </w:r>
    </w:p>
    <w:p>
      <w:pPr>
        <w:ind w:left="0" w:right="0" w:firstLine="560"/>
        <w:spacing w:before="450" w:after="450" w:line="312" w:lineRule="auto"/>
      </w:pPr>
      <w:r>
        <w:rPr>
          <w:rFonts w:ascii="宋体" w:hAnsi="宋体" w:eastAsia="宋体" w:cs="宋体"/>
          <w:color w:val="000"/>
          <w:sz w:val="28"/>
          <w:szCs w:val="28"/>
        </w:rPr>
        <w:t xml:space="preserve">1、进一步加强《中医药法》的贯彻实施。结合我市出台的《某市中医药战略规划纲要(20_-2024)》全面做好《中医药法》的宣传贯彻实施。做好我市中医确有专人员的考试相关工作。</w:t>
      </w:r>
    </w:p>
    <w:p>
      <w:pPr>
        <w:ind w:left="0" w:right="0" w:firstLine="560"/>
        <w:spacing w:before="450" w:after="450" w:line="312" w:lineRule="auto"/>
      </w:pPr>
      <w:r>
        <w:rPr>
          <w:rFonts w:ascii="宋体" w:hAnsi="宋体" w:eastAsia="宋体" w:cs="宋体"/>
          <w:color w:val="000"/>
          <w:sz w:val="28"/>
          <w:szCs w:val="28"/>
        </w:rPr>
        <w:t xml:space="preserve">2、继续推进国家中医药综合改革实验区建设工作。在基层医疗机构综合改革中推动中医药发展，制定实施鼓励中医药应用的价格和医保支付政策，在医改考核指标体系中提高中医药比重;在中医药健康服务上创出某市的试验区亮点经验，力争在中医药管理体制、弘扬仲景文化和中医药健康旅游、养生保健机构连锁化发展、艾草服务业上实现进一步发展;提升仲景品牌影响力，举办第14届X医药文化节和第7届仲景论坛，办好第二期仲景书院</w:t>
      </w:r>
    </w:p>
    <w:p>
      <w:pPr>
        <w:ind w:left="0" w:right="0" w:firstLine="560"/>
        <w:spacing w:before="450" w:after="450" w:line="312" w:lineRule="auto"/>
      </w:pPr>
      <w:r>
        <w:rPr>
          <w:rFonts w:ascii="宋体" w:hAnsi="宋体" w:eastAsia="宋体" w:cs="宋体"/>
          <w:color w:val="000"/>
          <w:sz w:val="28"/>
          <w:szCs w:val="28"/>
        </w:rPr>
        <w:t xml:space="preserve">3、继续推进X健康城重大专项工作。进一步推动以“三个园区”(医圣祠健康园、示范区健康园、紫山健康园)为主的仲景健康城核心区建设，以艾草产业为重点的“八大宛药”开发，推进健康特色小镇建设和中医药健康旅游示范区(基地)建设;加快推进某市中医院新址项目建设。</w:t>
      </w:r>
    </w:p>
    <w:p>
      <w:pPr>
        <w:ind w:left="0" w:right="0" w:firstLine="560"/>
        <w:spacing w:before="450" w:after="450" w:line="312" w:lineRule="auto"/>
      </w:pPr>
      <w:r>
        <w:rPr>
          <w:rFonts w:ascii="宋体" w:hAnsi="宋体" w:eastAsia="宋体" w:cs="宋体"/>
          <w:color w:val="000"/>
          <w:sz w:val="28"/>
          <w:szCs w:val="28"/>
        </w:rPr>
        <w:t xml:space="preserve">4、全方位多角度推进艾草产业的发展。加强与艾草产业协会及艾草企业的沟通，推进艾草产业园、品牌注册等资源整合;依托中国中药协会专家库力量，加强艾草及相关产品的基础研究，加强宛艾的品质及道地性研究;促进艾草研究专家和企业的对接，加快艾草实用型产品和高端产品的研发，推动企业专利转化，为某市艾草产业做大做强做出努力;举办第三届中国艾草产业发展大会。</w:t>
      </w:r>
    </w:p>
    <w:p>
      <w:pPr>
        <w:ind w:left="0" w:right="0" w:firstLine="560"/>
        <w:spacing w:before="450" w:after="450" w:line="312" w:lineRule="auto"/>
      </w:pPr>
      <w:r>
        <w:rPr>
          <w:rFonts w:ascii="宋体" w:hAnsi="宋体" w:eastAsia="宋体" w:cs="宋体"/>
          <w:color w:val="000"/>
          <w:sz w:val="28"/>
          <w:szCs w:val="28"/>
        </w:rPr>
        <w:t xml:space="preserve">5、强化提升基层中医药服务能力。做好双核心指标考评，促进“仲景苑”、“治未病”科、“中医堂”、“中医药服务示范村所(室)”等相关项目建设;培养一批知名中医医师、中医名科和知名中医医院，巩固提升全国基层中医药工作先进单位的综合服务能力。</w:t>
      </w:r>
    </w:p>
    <w:p>
      <w:pPr>
        <w:ind w:left="0" w:right="0" w:firstLine="560"/>
        <w:spacing w:before="450" w:after="450" w:line="312" w:lineRule="auto"/>
      </w:pPr>
      <w:r>
        <w:rPr>
          <w:rFonts w:ascii="宋体" w:hAnsi="宋体" w:eastAsia="宋体" w:cs="宋体"/>
          <w:color w:val="000"/>
          <w:sz w:val="28"/>
          <w:szCs w:val="28"/>
        </w:rPr>
        <w:t xml:space="preserve">6、做好节会筹备工作。20_年5月举办第3届中国艾产业发展大会，10月举办第14届X医药文化节，第7届仲景论坛。</w:t>
      </w:r>
    </w:p>
    <w:p>
      <w:pPr>
        <w:ind w:left="0" w:right="0" w:firstLine="560"/>
        <w:spacing w:before="450" w:after="450" w:line="312" w:lineRule="auto"/>
      </w:pPr>
      <w:r>
        <w:rPr>
          <w:rFonts w:ascii="宋体" w:hAnsi="宋体" w:eastAsia="宋体" w:cs="宋体"/>
          <w:color w:val="000"/>
          <w:sz w:val="28"/>
          <w:szCs w:val="28"/>
        </w:rPr>
        <w:t xml:space="preserve">7、进一步强化党的建设和行业作风建设。牢固树立“四个意识”，严格执行中央八项规定，不断强化底线思维和红线意识，筑牢反腐防线。深入开展党建党风、大医精诚活动，大力弘扬X文化和卫生职业道德，提高中医药从业人员职业素养和执业水平，塑造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第十五篇</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一是通过新闻媒体在xx区电视台等专栏宣传《xxx刑法修正案（十一）有关安全生产内容。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三是开展培训班集中学习《xxx刑法修正案（十一）》相关内容，全区重点企业xxx多家企业负责人和安全员均参加了集中学习。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第十六篇</w:t>
      </w:r>
    </w:p>
    <w:p>
      <w:pPr>
        <w:ind w:left="0" w:right="0" w:firstLine="560"/>
        <w:spacing w:before="450" w:after="450" w:line="312" w:lineRule="auto"/>
      </w:pPr>
      <w:r>
        <w:rPr>
          <w:rFonts w:ascii="宋体" w:hAnsi="宋体" w:eastAsia="宋体" w:cs="宋体"/>
          <w:color w:val="000"/>
          <w:sz w:val="28"/>
          <w:szCs w:val="28"/>
        </w:rPr>
        <w:t xml:space="preserve">为建立健全政府绩效管理制度，加强政府绩效管理，完善公共财政体系，提高政府公共服务水平和财政资金使用效益，根据《xxx预算法》、《x省委x省人民政府关于全面实施预算绩效管理的实施意见》《x市xx区委办公室区政府办公室关于印发的通知》要求，我局积极开展xxxx年度绩效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一、完善管理机制，明确分工落实管理责任。</w:t>
      </w:r>
    </w:p>
    <w:p>
      <w:pPr>
        <w:ind w:left="0" w:right="0" w:firstLine="560"/>
        <w:spacing w:before="450" w:after="450" w:line="312" w:lineRule="auto"/>
      </w:pPr>
      <w:r>
        <w:rPr>
          <w:rFonts w:ascii="宋体" w:hAnsi="宋体" w:eastAsia="宋体" w:cs="宋体"/>
          <w:color w:val="000"/>
          <w:sz w:val="28"/>
          <w:szCs w:val="28"/>
        </w:rPr>
        <w:t xml:space="preserve">成立局主要负责人任组长，分管领导任副组长，各科室负责人为成员的预算绩效管理领导小组，领导小组下设办公室，办公室主任由局办公室负责人兼任，牵头负责日常具体工作。</w:t>
      </w:r>
    </w:p>
    <w:p>
      <w:pPr>
        <w:ind w:left="0" w:right="0" w:firstLine="560"/>
        <w:spacing w:before="450" w:after="450" w:line="312" w:lineRule="auto"/>
      </w:pPr>
      <w:r>
        <w:rPr>
          <w:rFonts w:ascii="宋体" w:hAnsi="宋体" w:eastAsia="宋体" w:cs="宋体"/>
          <w:color w:val="000"/>
          <w:sz w:val="28"/>
          <w:szCs w:val="28"/>
        </w:rPr>
        <w:t xml:space="preserve">二、抓紧抓好制度建设，规范管理绩效工作。</w:t>
      </w:r>
    </w:p>
    <w:p>
      <w:pPr>
        <w:ind w:left="0" w:right="0" w:firstLine="560"/>
        <w:spacing w:before="450" w:after="450" w:line="312" w:lineRule="auto"/>
      </w:pPr>
      <w:r>
        <w:rPr>
          <w:rFonts w:ascii="宋体" w:hAnsi="宋体" w:eastAsia="宋体" w:cs="宋体"/>
          <w:color w:val="000"/>
          <w:sz w:val="28"/>
          <w:szCs w:val="28"/>
        </w:rPr>
        <w:t xml:space="preserve">为建立健全相关制度，我局从绩效目标设定、绩效责任落实、绩效推进实施、绩效监控分析、绩效考核评估和绩效改进提升等几个方面制定了《xx区应急管理局预算绩效管理实施办法》。</w:t>
      </w:r>
    </w:p>
    <w:p>
      <w:pPr>
        <w:ind w:left="0" w:right="0" w:firstLine="560"/>
        <w:spacing w:before="450" w:after="450" w:line="312" w:lineRule="auto"/>
      </w:pPr>
      <w:r>
        <w:rPr>
          <w:rFonts w:ascii="宋体" w:hAnsi="宋体" w:eastAsia="宋体" w:cs="宋体"/>
          <w:color w:val="000"/>
          <w:sz w:val="28"/>
          <w:szCs w:val="28"/>
        </w:rPr>
        <w:t xml:space="preserve">三是服务中心工作，科学编制绩效管理目标。</w:t>
      </w:r>
    </w:p>
    <w:p>
      <w:pPr>
        <w:ind w:left="0" w:right="0" w:firstLine="560"/>
        <w:spacing w:before="450" w:after="450" w:line="312" w:lineRule="auto"/>
      </w:pPr>
      <w:r>
        <w:rPr>
          <w:rFonts w:ascii="宋体" w:hAnsi="宋体" w:eastAsia="宋体" w:cs="宋体"/>
          <w:color w:val="000"/>
          <w:sz w:val="28"/>
          <w:szCs w:val="28"/>
        </w:rPr>
        <w:t xml:space="preserve">结合安全生产、防灾减灾救灾重点工作计划，科学编制x个项目共计万元项目资金的绩效目标，并及时向区财政局归口科室送审。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xxxx年xx区全面部署预算绩效管理工作，要求各单位积极编制xxxx年项目绩效目标等工作，我局及时按照区财政部门归口科室要求完成工作，但仍存在一些不足之处需要完善。</w:t>
      </w:r>
    </w:p>
    <w:p>
      <w:pPr>
        <w:ind w:left="0" w:right="0" w:firstLine="560"/>
        <w:spacing w:before="450" w:after="450" w:line="312" w:lineRule="auto"/>
      </w:pPr>
      <w:r>
        <w:rPr>
          <w:rFonts w:ascii="宋体" w:hAnsi="宋体" w:eastAsia="宋体" w:cs="宋体"/>
          <w:color w:val="000"/>
          <w:sz w:val="28"/>
          <w:szCs w:val="28"/>
        </w:rPr>
        <w:t xml:space="preserve">一是加强绩效管理工作业务知识的学习，进一步提升工作能力。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二是部分专项的绩效目标设立不够细化和量化。</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1.加强对部门绩效管理相关文件学习，使部门工作人员都能重视绩效工作。</w:t>
      </w:r>
    </w:p>
    <w:p>
      <w:pPr>
        <w:ind w:left="0" w:right="0" w:firstLine="560"/>
        <w:spacing w:before="450" w:after="450" w:line="312" w:lineRule="auto"/>
      </w:pPr>
      <w:r>
        <w:rPr>
          <w:rFonts w:ascii="宋体" w:hAnsi="宋体" w:eastAsia="宋体" w:cs="宋体"/>
          <w:color w:val="000"/>
          <w:sz w:val="28"/>
          <w:szCs w:val="28"/>
        </w:rPr>
        <w:t xml:space="preserve">2.强化项目过程管理，严格资金使用跟踪监控。对所有项目的每一笔资金使用，均按照“业务科室申请、局主要负责人审核、财务人员审查、局分管财务领导审批、出纳支出复核、会计存档复核”的程序进行，实现全方位、全过程监督。</w:t>
      </w:r>
    </w:p>
    <w:p>
      <w:pPr>
        <w:ind w:left="0" w:right="0" w:firstLine="560"/>
        <w:spacing w:before="450" w:after="450" w:line="312" w:lineRule="auto"/>
      </w:pPr>
      <w:r>
        <w:rPr>
          <w:rFonts w:ascii="宋体" w:hAnsi="宋体" w:eastAsia="宋体" w:cs="宋体"/>
          <w:color w:val="000"/>
          <w:sz w:val="28"/>
          <w:szCs w:val="28"/>
        </w:rPr>
        <w:t xml:space="preserve">3.强化结果应用，规范项目资金评价申报。通过绩效评价和绩效跟踪监控，对发现的问题及时改进，加强评价结果与项目资金安排的衔接。</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第十七篇</w:t>
      </w:r>
    </w:p>
    <w:p>
      <w:pPr>
        <w:ind w:left="0" w:right="0" w:firstLine="560"/>
        <w:spacing w:before="450" w:after="450" w:line="312" w:lineRule="auto"/>
      </w:pPr>
      <w:r>
        <w:rPr>
          <w:rFonts w:ascii="宋体" w:hAnsi="宋体" w:eastAsia="宋体" w:cs="宋体"/>
          <w:color w:val="000"/>
          <w:sz w:val="28"/>
          <w:szCs w:val="28"/>
        </w:rPr>
        <w:t xml:space="preserve">&gt;一、&gt;xxxx年亮点工作</w:t>
      </w:r>
    </w:p>
    <w:p>
      <w:pPr>
        <w:ind w:left="0" w:right="0" w:firstLine="560"/>
        <w:spacing w:before="450" w:after="450" w:line="312" w:lineRule="auto"/>
      </w:pPr>
      <w:r>
        <w:rPr>
          <w:rFonts w:ascii="宋体" w:hAnsi="宋体" w:eastAsia="宋体" w:cs="宋体"/>
          <w:color w:val="000"/>
          <w:sz w:val="28"/>
          <w:szCs w:val="28"/>
        </w:rPr>
        <w:t xml:space="preserve">（一）防疫复产两战皆胜。</w:t>
      </w:r>
    </w:p>
    <w:p>
      <w:pPr>
        <w:ind w:left="0" w:right="0" w:firstLine="560"/>
        <w:spacing w:before="450" w:after="450" w:line="312" w:lineRule="auto"/>
      </w:pPr>
      <w:r>
        <w:rPr>
          <w:rFonts w:ascii="宋体" w:hAnsi="宋体" w:eastAsia="宋体" w:cs="宋体"/>
          <w:color w:val="000"/>
          <w:sz w:val="28"/>
          <w:szCs w:val="28"/>
        </w:rPr>
        <w:t xml:space="preserve">完善捋顺物资保障运行机制，设综合协调、生活物资保障、物资组织采购、物资捐助接收、物资调拨管理、交通运输保障x个小组，实现有效联动。设立保障组疫情防控专班人员，建立完善集中办公等x项机制，昼夜连续作战x月有余，确保防控物资采购到位、正常供应。多次组织到重要防控点开展调研，出台捐赠指南，鼓励社会各界捐赠。共购买、接收口罩xxx万只、测温物品xxxxx支、防护服xxxxx多件、卡点帐篷xxx多个等一系列防疫物资，共发放口罩约xxx万只、测温计xxxxx多支、防护服xxxxx多件。不间断派遣专人蹲点xx有限公司，及时将xxxx支额温计由经信部门调剂安排给辖区内规上工业企业，保障每家规上工业企业至少有x支额温计，并与额温计生产企业签订xxxx支订单合同，平价调剂给其他企业。设立企业防疫物资购买点，为企业够买口罩等防疫物资牵线搭桥。争分夺秒与多个口罩供应商签订合同，将xx万个口罩供应给辖区各企业，把好企业复工复产防疫物资保障关。</w:t>
      </w:r>
    </w:p>
    <w:p>
      <w:pPr>
        <w:ind w:left="0" w:right="0" w:firstLine="560"/>
        <w:spacing w:before="450" w:after="450" w:line="312" w:lineRule="auto"/>
      </w:pPr>
      <w:r>
        <w:rPr>
          <w:rFonts w:ascii="宋体" w:hAnsi="宋体" w:eastAsia="宋体" w:cs="宋体"/>
          <w:color w:val="000"/>
          <w:sz w:val="28"/>
          <w:szCs w:val="28"/>
        </w:rPr>
        <w:t xml:space="preserve">（二）安全生产稳中求进。</w:t>
      </w:r>
    </w:p>
    <w:p>
      <w:pPr>
        <w:ind w:left="0" w:right="0" w:firstLine="560"/>
        <w:spacing w:before="450" w:after="450" w:line="312" w:lineRule="auto"/>
      </w:pPr>
      <w:r>
        <w:rPr>
          <w:rFonts w:ascii="宋体" w:hAnsi="宋体" w:eastAsia="宋体" w:cs="宋体"/>
          <w:color w:val="000"/>
          <w:sz w:val="28"/>
          <w:szCs w:val="28"/>
        </w:rPr>
        <w:t xml:space="preserve">（三）防汛防台有备无患。</w:t>
      </w:r>
    </w:p>
    <w:p>
      <w:pPr>
        <w:ind w:left="0" w:right="0" w:firstLine="560"/>
        <w:spacing w:before="450" w:after="450" w:line="312" w:lineRule="auto"/>
      </w:pPr>
      <w:r>
        <w:rPr>
          <w:rFonts w:ascii="宋体" w:hAnsi="宋体" w:eastAsia="宋体" w:cs="宋体"/>
          <w:color w:val="000"/>
          <w:sz w:val="28"/>
          <w:szCs w:val="28"/>
        </w:rPr>
        <w:t xml:space="preserve">结合我区实际，在梳理细化《xx市防汛防台抢险救灾能力xx条措施》工作内容的基础上，今年x月中旬由区政府出台《xx区防汛防台抢险救灾能力xx条措施》，工作内容具体分解到各部门和各街道，通过加强督查督办、全面深入检查、细化任务清单、实行销号管理等方式，于x月xx日主汛期前完成了《市xx条措施》xx项工作内容和《区xx条措施》xx项任务，为防汛防台工作打好坚实基础。在防御今年第x号台风“黑格比”工作中xx作为台风过后的暴雨中心区，实现了“不死人、少伤人、少损失”，把灾害损失降到了最低限度，经受住了风暴潮全面袭击的严峻考验。</w:t>
      </w:r>
    </w:p>
    <w:p>
      <w:pPr>
        <w:ind w:left="0" w:right="0" w:firstLine="560"/>
        <w:spacing w:before="450" w:after="450" w:line="312" w:lineRule="auto"/>
      </w:pPr>
      <w:r>
        <w:rPr>
          <w:rFonts w:ascii="宋体" w:hAnsi="宋体" w:eastAsia="宋体" w:cs="宋体"/>
          <w:color w:val="000"/>
          <w:sz w:val="28"/>
          <w:szCs w:val="28"/>
        </w:rPr>
        <w:t xml:space="preserve">（四）科技应急渐入佳境。</w:t>
      </w:r>
    </w:p>
    <w:p>
      <w:pPr>
        <w:ind w:left="0" w:right="0" w:firstLine="560"/>
        <w:spacing w:before="450" w:after="450" w:line="312" w:lineRule="auto"/>
      </w:pPr>
      <w:r>
        <w:rPr>
          <w:rFonts w:ascii="宋体" w:hAnsi="宋体" w:eastAsia="宋体" w:cs="宋体"/>
          <w:color w:val="000"/>
          <w:sz w:val="28"/>
          <w:szCs w:val="28"/>
        </w:rPr>
        <w:t xml:space="preserve">“x+x+x”打造应急管理数字化管理平台，即搭建一个安全生产管理平台，描绘一张智慧应急图，新建一个应急指挥中心。结合安全生产问题隐患全过程闭环管理长效机制管理要求，在全区打造一个“x+X”的“横向到边，纵向到底，内外双循环”的综合性信息化管理平台。完成在安全风险事前预防、事发研判、事中救援、事后分析等不同阶段业务全覆盖、跨部门协同、规则规范统一的xx区“智慧应急一张图”管理云平台建设，并在防汛防台等工作中已呈现实效。建设一个符合我区实际需求的xx区应急指挥中心，预计年底可基本完工，投入使用。</w:t>
      </w:r>
    </w:p>
    <w:p>
      <w:pPr>
        <w:ind w:left="0" w:right="0" w:firstLine="560"/>
        <w:spacing w:before="450" w:after="450" w:line="312" w:lineRule="auto"/>
      </w:pPr>
      <w:r>
        <w:rPr>
          <w:rFonts w:ascii="宋体" w:hAnsi="宋体" w:eastAsia="宋体" w:cs="宋体"/>
          <w:color w:val="000"/>
          <w:sz w:val="28"/>
          <w:szCs w:val="28"/>
        </w:rPr>
        <w:t xml:space="preserve">&gt;二、存在问题及短板</w:t>
      </w:r>
    </w:p>
    <w:p>
      <w:pPr>
        <w:ind w:left="0" w:right="0" w:firstLine="560"/>
        <w:spacing w:before="450" w:after="450" w:line="312" w:lineRule="auto"/>
      </w:pPr>
      <w:r>
        <w:rPr>
          <w:rFonts w:ascii="宋体" w:hAnsi="宋体" w:eastAsia="宋体" w:cs="宋体"/>
          <w:color w:val="000"/>
          <w:sz w:val="28"/>
          <w:szCs w:val="28"/>
        </w:rPr>
        <w:t xml:space="preserve">（一）安全生产方面。考核内容量大面广，安全监管工作仍未到位，安全生产基础依然薄弱。工程车、大货车、危化品车流量大，电动自行车违法行为仍突出，交通设施基础薄弱、隐患突出、整治缓慢，警力短缺状态下连续作战后劲不足，增加道路失控漏管风险。部分街道两类场所整治不到位，整治合格率低，且存在较多否决项隐患。</w:t>
      </w:r>
    </w:p>
    <w:p>
      <w:pPr>
        <w:ind w:left="0" w:right="0" w:firstLine="560"/>
        <w:spacing w:before="450" w:after="450" w:line="312" w:lineRule="auto"/>
      </w:pPr>
      <w:r>
        <w:rPr>
          <w:rFonts w:ascii="宋体" w:hAnsi="宋体" w:eastAsia="宋体" w:cs="宋体"/>
          <w:color w:val="000"/>
          <w:sz w:val="28"/>
          <w:szCs w:val="28"/>
        </w:rPr>
        <w:t xml:space="preserve">（二）应急救援方面。应急指挥中心建设因部门沟通存在问题进展较为缓慢，建设经费审核耗时较长，影响统一型平台建设工作推进。应急管理“十四五”规划方案虽然已在逐步成型，但部分重点领域、重点工程牵涉部门较多，协调一些关键问题时仍然需要区委区政府支持。</w:t>
      </w:r>
    </w:p>
    <w:p>
      <w:pPr>
        <w:ind w:left="0" w:right="0" w:firstLine="560"/>
        <w:spacing w:before="450" w:after="450" w:line="312" w:lineRule="auto"/>
      </w:pPr>
      <w:r>
        <w:rPr>
          <w:rFonts w:ascii="宋体" w:hAnsi="宋体" w:eastAsia="宋体" w:cs="宋体"/>
          <w:color w:val="000"/>
          <w:sz w:val="28"/>
          <w:szCs w:val="28"/>
        </w:rPr>
        <w:t xml:space="preserve">（三）防汛防台方面。区防指通过各种方式要求各单位落实责任、明确专人负责信息报送，但在防御“黑格比”台风期间，部分单位对防汛防台信息报送工作依然不重视，在区防汛办多次催办的情况下，仍不能及时上报相关工作动态信息。</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xxxx年，区应急管理局将全力抓好第二轮安全生产三年行动计划的实施落地，持续开展重点行业隐患排查整治，探索建立安全生产问题隐患全过程闭环管理长效机制，及时有效消除事故隐患。做好全年防汛防台工作的提前谋划，广泛探索“应急云”平台使用场景延伸，切实提高防灾减灾救灾能力。打造理论扎实、实操专业的应急救援队伍，健全系统完备的法规预案，努力建成统一领导、权责一致、权威高效的应急管理体系。</w:t>
      </w:r>
    </w:p>
    <w:p>
      <w:pPr>
        <w:ind w:left="0" w:right="0" w:firstLine="560"/>
        <w:spacing w:before="450" w:after="450" w:line="312" w:lineRule="auto"/>
      </w:pPr>
      <w:r>
        <w:rPr>
          <w:rFonts w:ascii="宋体" w:hAnsi="宋体" w:eastAsia="宋体" w:cs="宋体"/>
          <w:color w:val="000"/>
          <w:sz w:val="28"/>
          <w:szCs w:val="28"/>
        </w:rPr>
        <w:t xml:space="preserve">（一）全面提升执行指导能力。将地方党政领导、监管行业部门落实应急管理工作情况纳入党委政府督查督办重点内容和年度考核、实绩考核中，运用“应急云”平台组织开展季度考评、红黄牌警示等工作。落实企业法人和实际控制人的安全生产第一责任人责任，全面推进安全风险防控体系建设，积极推进安全生产标准化创建。探索搭建数字化预案管理平台，对各类综合预案、专项预案进行数据采集和结构处理，提高预案自动化处理能力。加强预案全过程管理，将部门预案修订工作纳入重点考核内容，梳理应急管理法治框架，构建应急管理地方关键标准，细化法规政策实施文件，为标准化工作提供智力支撑。</w:t>
      </w:r>
    </w:p>
    <w:p>
      <w:pPr>
        <w:ind w:left="0" w:right="0" w:firstLine="560"/>
        <w:spacing w:before="450" w:after="450" w:line="312" w:lineRule="auto"/>
      </w:pPr>
      <w:r>
        <w:rPr>
          <w:rFonts w:ascii="宋体" w:hAnsi="宋体" w:eastAsia="宋体" w:cs="宋体"/>
          <w:color w:val="000"/>
          <w:sz w:val="28"/>
          <w:szCs w:val="28"/>
        </w:rPr>
        <w:t xml:space="preserve">（二）全面提升安全管控能力。严格落实《关于进一步建立健全安全生产问题隐患全过程闭环管理长效机制的实施意见（试行）》，在全区探索建立健全安全生产问题隐患全过程闭环管理长效机制，依托安全生产管理平台，实现安全生产问题隐患的排查、分类、整改、处置、销号、“回头看”、督办、问责等全过程闭环管理。加大对危险化学品、道路交通、城市建设、公用设施、特种设备等重点行业领域的专项整治，扎实推进第二轮安全生产三年行动计划。采取重点检查与随机抽查相结合，对重点企业开展“全覆盖”执法检查，对其他企业实行“双随机、一公开”执法抽查。强化部门联合执法，建立完善联合执法机制，增强执法合力。建立完善自然灾害风险监测预警体系和重大风险管控挂牌警示制度，提升自然灾害管控水平。实施防汛防台水利提升工程，强化城市防洪排涝治理。</w:t>
      </w:r>
    </w:p>
    <w:p>
      <w:pPr>
        <w:ind w:left="0" w:right="0" w:firstLine="560"/>
        <w:spacing w:before="450" w:after="450" w:line="312" w:lineRule="auto"/>
      </w:pPr>
      <w:r>
        <w:rPr>
          <w:rFonts w:ascii="黑体" w:hAnsi="黑体" w:eastAsia="黑体" w:cs="黑体"/>
          <w:color w:val="000000"/>
          <w:sz w:val="36"/>
          <w:szCs w:val="36"/>
          <w:b w:val="1"/>
          <w:bCs w:val="1"/>
        </w:rPr>
        <w:t xml:space="preserve">应急局安全检查总结范文 第十八篇</w:t>
      </w:r>
    </w:p>
    <w:p>
      <w:pPr>
        <w:ind w:left="0" w:right="0" w:firstLine="560"/>
        <w:spacing w:before="450" w:after="450" w:line="312" w:lineRule="auto"/>
      </w:pPr>
      <w:r>
        <w:rPr>
          <w:rFonts w:ascii="宋体" w:hAnsi="宋体" w:eastAsia="宋体" w:cs="宋体"/>
          <w:color w:val="000"/>
          <w:sz w:val="28"/>
          <w:szCs w:val="28"/>
        </w:rPr>
        <w:t xml:space="preserve">20xx年上半年，市卫生局紧紧围绕深化医药卫生体制改革各项工作目标，结合我市卫生工作实际，进一步完善突发公共卫生事件应急处理机制，建立健全突发事件应急机制，努力提高突发事件处置能力，加强人员培训，开展应急演练，切实提高突发公共卫生事件预警和应急处理能力，有力保障了全市人民生命安全，现将卫生系统20xx年上半年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&gt;一、20xx年上半年主要工作情况</w:t>
      </w:r>
    </w:p>
    <w:p>
      <w:pPr>
        <w:ind w:left="0" w:right="0" w:firstLine="560"/>
        <w:spacing w:before="450" w:after="450" w:line="312" w:lineRule="auto"/>
      </w:pPr>
      <w:r>
        <w:rPr>
          <w:rFonts w:ascii="宋体" w:hAnsi="宋体" w:eastAsia="宋体" w:cs="宋体"/>
          <w:color w:val="000"/>
          <w:sz w:val="28"/>
          <w:szCs w:val="28"/>
        </w:rPr>
        <w:t xml:space="preserve">(一)应急预案体系建设</w:t>
      </w:r>
    </w:p>
    <w:p>
      <w:pPr>
        <w:ind w:left="0" w:right="0" w:firstLine="560"/>
        <w:spacing w:before="450" w:after="450" w:line="312" w:lineRule="auto"/>
      </w:pPr>
      <w:r>
        <w:rPr>
          <w:rFonts w:ascii="宋体" w:hAnsi="宋体" w:eastAsia="宋体" w:cs="宋体"/>
          <w:color w:val="000"/>
          <w:sz w:val="28"/>
          <w:szCs w:val="28"/>
        </w:rPr>
        <w:t xml:space="preserve">20xx年6月，修订了《市卫生系统防涝应急预案》，6月制定下发了《市卫生系统反恐怖卫生应急及医疗保障应急预案》。目前，市卫生局共制定突发公共卫生事件总体预案4个，专项预案15个。3月，卫生局制定了《20xx年市卫生系统应急演练工作计划》，拟定了《市鼠疫疫情应急处置演练脚本》。6月12日，市卫生局组织卫生执法监督所、市疾控中心、市人民医院、各乡镇卫生院、社区卫生服务中心在庙尔沟乡鼠疫防治点开展了鼠疫爆发疫情应急处置模拟演练，参加演练17人，市卫生局、疾控中心领导、相关科室负责人、各乡镇卫生院、社区卫生服务中心负责人24人对演练进行了现场观摩。各市直医疗机构、乡镇卫生院，社区卫生服务中心均结合本单位实际开展了以地震逃生、消防安全为背景的应急演练。初步统计，卫生系统各单位共开展应急演练23次。</w:t>
      </w:r>
    </w:p>
    <w:p>
      <w:pPr>
        <w:ind w:left="0" w:right="0" w:firstLine="560"/>
        <w:spacing w:before="450" w:after="450" w:line="312" w:lineRule="auto"/>
      </w:pPr>
      <w:r>
        <w:rPr>
          <w:rFonts w:ascii="宋体" w:hAnsi="宋体" w:eastAsia="宋体" w:cs="宋体"/>
          <w:color w:val="000"/>
          <w:sz w:val="28"/>
          <w:szCs w:val="28"/>
        </w:rPr>
        <w:t xml:space="preserve">(二)应急管理体制建设</w:t>
      </w:r>
    </w:p>
    <w:p>
      <w:pPr>
        <w:ind w:left="0" w:right="0" w:firstLine="560"/>
        <w:spacing w:before="450" w:after="450" w:line="312" w:lineRule="auto"/>
      </w:pPr>
      <w:r>
        <w:rPr>
          <w:rFonts w:ascii="宋体" w:hAnsi="宋体" w:eastAsia="宋体" w:cs="宋体"/>
          <w:color w:val="000"/>
          <w:sz w:val="28"/>
          <w:szCs w:val="28"/>
        </w:rPr>
        <w:t xml:space="preserve">根据人员变动,及时调整了由党委书记任组长、分管局长任副组长，各医疗卫生单位主要领导为成员的卫生系统突发公共卫生事件应急处理领导小组。市卫生局应急管理办公室设在局医政科，兼职人员2名负责卫生系统应急管理工作。各市直医疗机构、乡镇卫生院、社区卫生服务中心均成立了本单位应急管理组织机构，设分管领导1名，应急兼干1名负责本单位应急管理工作。</w:t>
      </w:r>
    </w:p>
    <w:p>
      <w:pPr>
        <w:ind w:left="0" w:right="0" w:firstLine="560"/>
        <w:spacing w:before="450" w:after="450" w:line="312" w:lineRule="auto"/>
      </w:pPr>
      <w:r>
        <w:rPr>
          <w:rFonts w:ascii="宋体" w:hAnsi="宋体" w:eastAsia="宋体" w:cs="宋体"/>
          <w:color w:val="000"/>
          <w:sz w:val="28"/>
          <w:szCs w:val="28"/>
        </w:rPr>
        <w:t xml:space="preserve">(三)应急管理机制建设</w:t>
      </w:r>
    </w:p>
    <w:p>
      <w:pPr>
        <w:ind w:left="0" w:right="0" w:firstLine="560"/>
        <w:spacing w:before="450" w:after="450" w:line="312" w:lineRule="auto"/>
      </w:pPr>
      <w:r>
        <w:rPr>
          <w:rFonts w:ascii="宋体" w:hAnsi="宋体" w:eastAsia="宋体" w:cs="宋体"/>
          <w:color w:val="000"/>
          <w:sz w:val="28"/>
          <w:szCs w:val="28"/>
        </w:rPr>
        <w:t xml:space="preserve">(四)应急保障能力建设</w:t>
      </w:r>
    </w:p>
    <w:p>
      <w:pPr>
        <w:ind w:left="0" w:right="0" w:firstLine="560"/>
        <w:spacing w:before="450" w:after="450" w:line="312" w:lineRule="auto"/>
      </w:pPr>
      <w:r>
        <w:rPr>
          <w:rFonts w:ascii="宋体" w:hAnsi="宋体" w:eastAsia="宋体" w:cs="宋体"/>
          <w:color w:val="000"/>
          <w:sz w:val="28"/>
          <w:szCs w:val="28"/>
        </w:rPr>
        <w:t xml:space="preserve">20xx年，市卫生局组建了卫生系统突发公共卫生事件应急专业队伍，医疗救援队伍158人，其中骨干力量78人，辅助力量19人，后备力量45人，联络员xx人，为迅速、有效处置突发公共卫生事件提供了有力的人员保障。</w:t>
      </w:r>
    </w:p>
    <w:p>
      <w:pPr>
        <w:ind w:left="0" w:right="0" w:firstLine="560"/>
        <w:spacing w:before="450" w:after="450" w:line="312" w:lineRule="auto"/>
      </w:pPr>
      <w:r>
        <w:rPr>
          <w:rFonts w:ascii="宋体" w:hAnsi="宋体" w:eastAsia="宋体" w:cs="宋体"/>
          <w:color w:val="000"/>
          <w:sz w:val="28"/>
          <w:szCs w:val="28"/>
        </w:rPr>
        <w:t xml:space="preserve">(五)应急管理宣教和培训体系建设情况</w:t>
      </w:r>
    </w:p>
    <w:p>
      <w:pPr>
        <w:ind w:left="0" w:right="0" w:firstLine="560"/>
        <w:spacing w:before="450" w:after="450" w:line="312" w:lineRule="auto"/>
      </w:pPr>
      <w:r>
        <w:rPr>
          <w:rFonts w:ascii="宋体" w:hAnsi="宋体" w:eastAsia="宋体" w:cs="宋体"/>
          <w:color w:val="000"/>
          <w:sz w:val="28"/>
          <w:szCs w:val="28"/>
        </w:rPr>
        <w:t xml:space="preserve">20xx年，市卫生局将民营医院、个体医疗机构负责人纳入应急管理培训范畴，继续采取举办培训班的形式提高非公立医疗机构管理人员应急处置工作水平。20xx年3月20日、6月20日，卫生局邀请市消防局、自治区卫生厅医疗技术鉴定办公室、自治区医疗纠纷调解委员会专家、市卫生执法监督所组织民营医院、个体诊所、社区卫生服务站、村卫生室负责人举办了消防安全知识、医疗纠纷防范与处置、突发事件应对法培训班，培训760余人次。为有效应对甲型H7N9疫情，今年4月，市卫生局集中组织市直医疗机构、社区中心、乡镇卫生院、民营医院举办了卫生系统甲型H7N9流感防控知识培训班，并要求各医疗卫生单位在本单位开展分级培训，即:社区卫生服务中心负责培训社区卫生服务站，乡镇卫生院负责培训村卫生室，共培训市、乡、村三级医疗机构人员xx00人次。</w:t>
      </w:r>
    </w:p>
    <w:p>
      <w:pPr>
        <w:ind w:left="0" w:right="0" w:firstLine="560"/>
        <w:spacing w:before="450" w:after="450" w:line="312" w:lineRule="auto"/>
      </w:pPr>
      <w:r>
        <w:rPr>
          <w:rFonts w:ascii="宋体" w:hAnsi="宋体" w:eastAsia="宋体" w:cs="宋体"/>
          <w:color w:val="000"/>
          <w:sz w:val="28"/>
          <w:szCs w:val="28"/>
        </w:rPr>
        <w:t xml:space="preserve">&gt;二、工作中存在的问题及对策建议</w:t>
      </w:r>
    </w:p>
    <w:p>
      <w:pPr>
        <w:ind w:left="0" w:right="0" w:firstLine="560"/>
        <w:spacing w:before="450" w:after="450" w:line="312" w:lineRule="auto"/>
      </w:pPr>
      <w:r>
        <w:rPr>
          <w:rFonts w:ascii="宋体" w:hAnsi="宋体" w:eastAsia="宋体" w:cs="宋体"/>
          <w:color w:val="000"/>
          <w:sz w:val="28"/>
          <w:szCs w:val="28"/>
        </w:rPr>
        <w:t xml:space="preserve">1、卫生局应急办工作人员2名均为兼职工作人员，其中1名为乡镇卫生院抽调人员，日常业务工作任务繁重，且均未接受过高层次应急管理工作培训，应急管理工作水平有待于进一步提高。</w:t>
      </w:r>
    </w:p>
    <w:p>
      <w:pPr>
        <w:ind w:left="0" w:right="0" w:firstLine="560"/>
        <w:spacing w:before="450" w:after="450" w:line="312" w:lineRule="auto"/>
      </w:pPr>
      <w:r>
        <w:rPr>
          <w:rFonts w:ascii="宋体" w:hAnsi="宋体" w:eastAsia="宋体" w:cs="宋体"/>
          <w:color w:val="000"/>
          <w:sz w:val="28"/>
          <w:szCs w:val="28"/>
        </w:rPr>
        <w:t xml:space="preserve">2、医务人员素质有待提高、基层医疗机构应急处置能力较薄弱、部门间信息沟通较滞后，未将《突发事件事件应对法》的学习贯穿于日常工作中，存在学习形式较单一，学习内容较肤浅等现象。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1、进一步加强应急物资储备库建设，加大物资储备投入，不断完善卫生应急物资储备。</w:t>
      </w:r>
    </w:p>
    <w:p>
      <w:pPr>
        <w:ind w:left="0" w:right="0" w:firstLine="560"/>
        <w:spacing w:before="450" w:after="450" w:line="312" w:lineRule="auto"/>
      </w:pPr>
      <w:r>
        <w:rPr>
          <w:rFonts w:ascii="宋体" w:hAnsi="宋体" w:eastAsia="宋体" w:cs="宋体"/>
          <w:color w:val="000"/>
          <w:sz w:val="28"/>
          <w:szCs w:val="28"/>
        </w:rPr>
        <w:t xml:space="preserve">2、以急救知识、急救技能为重点，继续加大卫生系统专业技术人员应急知识培训力度，提高卫生专业技术人员应急能力及水平。</w:t>
      </w:r>
    </w:p>
    <w:p>
      <w:pPr>
        <w:ind w:left="0" w:right="0" w:firstLine="560"/>
        <w:spacing w:before="450" w:after="450" w:line="312" w:lineRule="auto"/>
      </w:pPr>
      <w:r>
        <w:rPr>
          <w:rFonts w:ascii="宋体" w:hAnsi="宋体" w:eastAsia="宋体" w:cs="宋体"/>
          <w:color w:val="000"/>
          <w:sz w:val="28"/>
          <w:szCs w:val="28"/>
        </w:rPr>
        <w:t xml:space="preserve">3、进一步加强卫生应急示范点建设。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2025-01-31T12:40:57+08:00</dcterms:created>
  <dcterms:modified xsi:type="dcterms:W3CDTF">2025-01-31T12:40:57+08:00</dcterms:modified>
</cp:coreProperties>
</file>

<file path=docProps/custom.xml><?xml version="1.0" encoding="utf-8"?>
<Properties xmlns="http://schemas.openxmlformats.org/officeDocument/2006/custom-properties" xmlns:vt="http://schemas.openxmlformats.org/officeDocument/2006/docPropsVTypes"/>
</file>