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学校心理健康工作总结</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学校心理健康工作总结 学校心理健康工作总结 新浪一一是利用校园广播站，开设学生心理健康教育专题讲座栏目。帮助学生了解生理与心理的特点，正确认识自己，充分开发学习的潜能，在学习生活中获得情感体验。二是定期开展心理辅导讲座。由学校德育处牵头组织...</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学校心理健康工作总结 新浪一</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学校心理健康工作总结 新浪二</w:t>
      </w:r>
    </w:p>
    <w:p>
      <w:pPr>
        <w:ind w:left="0" w:right="0" w:firstLine="560"/>
        <w:spacing w:before="450" w:after="450" w:line="312" w:lineRule="auto"/>
      </w:pPr>
      <w:r>
        <w:rPr>
          <w:rFonts w:ascii="宋体" w:hAnsi="宋体" w:eastAsia="宋体" w:cs="宋体"/>
          <w:color w:val="000"/>
          <w:sz w:val="28"/>
          <w:szCs w:val="28"/>
        </w:rPr>
        <w:t xml:space="preserve">随着改革开放的深入，社会文明程度的提升，特殊教育越来越受到广泛重视，智障学生的健康成长已成为备受关注的话题。我校心理健康教育工作依据“让每个学生得到更优的发展，为每个学生提供更适用的教育”的办学思想和“融会、融入、融和”为内涵的“融和教育”办学理念，有目的、有计划、有步骤地通过多种形式及途径，提高智障学生的心理综合素质，促进智障学生自强、自立、平等参与社会生活，回归主流社会，成为自食其力的劳动者。</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学校心理健康工作总结 新浪三</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什么是心理健康》、《怎样做到心理健康》;下半年，学校进行“培养健康心灵，开创美好人生”心理健康主题教育活动：开学初,就对学生进行一次心理健康调查问卷,学生的心理问题主要是感到学习压力大.平时课外活动少;二(2)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学校心理健康工作总结 新浪四</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2.认真研究教育部《中小学心理健康教育的指导纲要》(20__年修订版)，区《心理健康教育五年发展规划》，积极在课堂落实这些指导性文件的精神。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_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_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_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__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_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_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_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三、重视习惯培养，提升课堂管理效益</w:t>
      </w:r>
    </w:p>
    <w:p>
      <w:pPr>
        <w:ind w:left="0" w:right="0" w:firstLine="560"/>
        <w:spacing w:before="450" w:after="450" w:line="312" w:lineRule="auto"/>
      </w:pPr>
      <w:r>
        <w:rPr>
          <w:rFonts w:ascii="宋体" w:hAnsi="宋体" w:eastAsia="宋体" w:cs="宋体"/>
          <w:color w:val="000"/>
          <w:sz w:val="28"/>
          <w:szCs w:val="28"/>
        </w:rPr>
        <w:t xml:space="preserve">1.我们继续坚持在课堂中落实学生的养成教育以培养学生良好习惯，特别是倾听、助人习惯。三位心理教师根据各年龄段学生心理特点，继续探索有效的课堂常规管理方式，有计划有步骤地培养学生良好的倾听、发言、合作、积极参与活动等习惯，以促进和谐民主开放尊重的心理课堂氛围的形成。</w:t>
      </w:r>
    </w:p>
    <w:p>
      <w:pPr>
        <w:ind w:left="0" w:right="0" w:firstLine="560"/>
        <w:spacing w:before="450" w:after="450" w:line="312" w:lineRule="auto"/>
      </w:pPr>
      <w:r>
        <w:rPr>
          <w:rFonts w:ascii="宋体" w:hAnsi="宋体" w:eastAsia="宋体" w:cs="宋体"/>
          <w:color w:val="000"/>
          <w:sz w:val="28"/>
          <w:szCs w:val="28"/>
        </w:rPr>
        <w:t xml:space="preserve">2.心理教师积极对照“四必须，四不准”的底线要求以及课前、课中、课后教学三环节的常规底线要求，自觉规范自己的教学行为，注重师生课堂常规的建立和强化，在教学中做到：尊重课堂、尊重学生;用先进的教学理念进行教学;注重调动学生的学习兴趣。</w:t>
      </w:r>
    </w:p>
    <w:p>
      <w:pPr>
        <w:ind w:left="0" w:right="0" w:firstLine="560"/>
        <w:spacing w:before="450" w:after="450" w:line="312" w:lineRule="auto"/>
      </w:pPr>
      <w:r>
        <w:rPr>
          <w:rFonts w:ascii="宋体" w:hAnsi="宋体" w:eastAsia="宋体" w:cs="宋体"/>
          <w:color w:val="000"/>
          <w:sz w:val="28"/>
          <w:szCs w:val="28"/>
        </w:rPr>
        <w:t xml:space="preserve">3.深入进行学生学习过程性评价的研究，低中高段心理教师根据学生心理特点和教学目标，做好各段学生过程性评价表的修改工作，在评价内容和方式上既体现序列性，统一性，又有个人特色，巧妙与各自的课堂管理方式有效结合。</w:t>
      </w:r>
    </w:p>
    <w:p>
      <w:pPr>
        <w:ind w:left="0" w:right="0" w:firstLine="560"/>
        <w:spacing w:before="450" w:after="450" w:line="312" w:lineRule="auto"/>
      </w:pPr>
      <w:r>
        <w:rPr>
          <w:rFonts w:ascii="宋体" w:hAnsi="宋体" w:eastAsia="宋体" w:cs="宋体"/>
          <w:color w:val="000"/>
          <w:sz w:val="28"/>
          <w:szCs w:val="28"/>
        </w:rPr>
        <w:t xml:space="preserve">4.本期随着学校品格课题的深入推进，我们在积极主动学习的基础上，也将品格课题的研究成果积极运用于课堂管理，在心理课堂管理中呈现了以下一些特色：</w:t>
      </w:r>
    </w:p>
    <w:p>
      <w:pPr>
        <w:ind w:left="0" w:right="0" w:firstLine="560"/>
        <w:spacing w:before="450" w:after="450" w:line="312" w:lineRule="auto"/>
      </w:pPr>
      <w:r>
        <w:rPr>
          <w:rFonts w:ascii="宋体" w:hAnsi="宋体" w:eastAsia="宋体" w:cs="宋体"/>
          <w:color w:val="000"/>
          <w:sz w:val="28"/>
          <w:szCs w:val="28"/>
        </w:rPr>
        <w:t xml:space="preserve">(1)在一、二年级培养学生“专注、有序”品格的养成，进一步做好了课前自觉静心，准备习惯的培养。按照要求做到课前、课后五部曲，并用“专注小鹿”进行评价，以促进良好习惯养成。</w:t>
      </w:r>
    </w:p>
    <w:p>
      <w:pPr>
        <w:ind w:left="0" w:right="0" w:firstLine="560"/>
        <w:spacing w:before="450" w:after="450" w:line="312" w:lineRule="auto"/>
      </w:pPr>
      <w:r>
        <w:rPr>
          <w:rFonts w:ascii="宋体" w:hAnsi="宋体" w:eastAsia="宋体" w:cs="宋体"/>
          <w:color w:val="000"/>
          <w:sz w:val="28"/>
          <w:szCs w:val="28"/>
        </w:rPr>
        <w:t xml:space="preserve">(2)课堂中，在各个年级都按照班级具体情况，培养孩子们学会认真倾听，尊重他人的好习惯。进行了一系列“同理心倾听”的体验活动课，要求孩子们做到同理心倾听五点：“真诚尊重，换位思考，目光专注，语言适量，动作适度”，在活动中练习倾听，教育孩子们认真倾听，学会倾听，再通过坚持评比个人和小组的“专注小鹿”等方法，让孩子们感受静心倾听别样的快乐，落实了孩子们专注倾听习惯的培养，促进了孩子们倾听习惯的进步。</w:t>
      </w:r>
    </w:p>
    <w:p>
      <w:pPr>
        <w:ind w:left="0" w:right="0" w:firstLine="560"/>
        <w:spacing w:before="450" w:after="450" w:line="312" w:lineRule="auto"/>
      </w:pPr>
      <w:r>
        <w:rPr>
          <w:rFonts w:ascii="宋体" w:hAnsi="宋体" w:eastAsia="宋体" w:cs="宋体"/>
          <w:color w:val="000"/>
          <w:sz w:val="28"/>
          <w:szCs w:val="28"/>
        </w:rPr>
        <w:t xml:space="preserve">(3)采取多种激励方式培养孩子们良好的习惯，具体做到了：分年级完善过程性评价表，尽量符合各班的学情，主要在课堂完成过程性评价。在年级内进行班级之间的比赛，选择孩子们喜欢的方式进行奖励，比如：自由选择一堂课的内容;自由调换座位一节课;让老师少布置一样家庭作业。根据各班孩子年龄特点及个别差异，在低段坚持采用较生动的“专注小鹿”、“专注达人”等评比活动;中段采取孩子们的表现纳入管理小组及班级职位的争取;高段采取学分制进行自我评价。</w:t>
      </w:r>
    </w:p>
    <w:p>
      <w:pPr>
        <w:ind w:left="0" w:right="0" w:firstLine="560"/>
        <w:spacing w:before="450" w:after="450" w:line="312" w:lineRule="auto"/>
      </w:pPr>
      <w:r>
        <w:rPr>
          <w:rFonts w:ascii="宋体" w:hAnsi="宋体" w:eastAsia="宋体" w:cs="宋体"/>
          <w:color w:val="000"/>
          <w:sz w:val="28"/>
          <w:szCs w:val="28"/>
        </w:rPr>
        <w:t xml:space="preserve">四、开展特色活动，营造良好的心育氛围</w:t>
      </w:r>
    </w:p>
    <w:p>
      <w:pPr>
        <w:ind w:left="0" w:right="0" w:firstLine="560"/>
        <w:spacing w:before="450" w:after="450" w:line="312" w:lineRule="auto"/>
      </w:pPr>
      <w:r>
        <w:rPr>
          <w:rFonts w:ascii="宋体" w:hAnsi="宋体" w:eastAsia="宋体" w:cs="宋体"/>
          <w:color w:val="000"/>
          <w:sz w:val="28"/>
          <w:szCs w:val="28"/>
        </w:rPr>
        <w:t xml:space="preserve">1.各年级结合自我意识，情绪调控，合作竞争，青春期心理辅导等主题开展好特色活动，引导学生主动将课堂所学运用于生活，使学生对心理课堂内容更感兴趣，爱上心理课堂。</w:t>
      </w:r>
    </w:p>
    <w:p>
      <w:pPr>
        <w:ind w:left="0" w:right="0" w:firstLine="560"/>
        <w:spacing w:before="450" w:after="450" w:line="312" w:lineRule="auto"/>
      </w:pPr>
      <w:r>
        <w:rPr>
          <w:rFonts w:ascii="宋体" w:hAnsi="宋体" w:eastAsia="宋体" w:cs="宋体"/>
          <w:color w:val="000"/>
          <w:sz w:val="28"/>
          <w:szCs w:val="28"/>
        </w:rPr>
        <w:t xml:space="preserve">2.引入丰富多彩的心理游戏，让各班学生，并在游戏中都能适当放松，学会交流分享，做到大方自信，理解尊重，掌握交往技巧，培养学生真诚、热情、尊重等受人欢迎的品质特征，并强调合作精神，充分开发他们的潜力，培养学生积极和乐观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3.在心理课堂之外，充分利用学校心理网站对老师、学生及其家长进行心理健康教育有关内容的宣传和心理健康知识的普及，及时对校内心理健康有关培训及特色活动的开展进行报道，课堂中也提醒学生们积极关注。</w:t>
      </w:r>
    </w:p>
    <w:p>
      <w:pPr>
        <w:ind w:left="0" w:right="0" w:firstLine="560"/>
        <w:spacing w:before="450" w:after="450" w:line="312" w:lineRule="auto"/>
      </w:pPr>
      <w:r>
        <w:rPr>
          <w:rFonts w:ascii="宋体" w:hAnsi="宋体" w:eastAsia="宋体" w:cs="宋体"/>
          <w:color w:val="000"/>
          <w:sz w:val="28"/>
          <w:szCs w:val="28"/>
        </w:rPr>
        <w:t xml:space="preserve">4.本期继续认真开展了全校性的“阳光心灵故事汇”播音活动，心理组的三位老师认真准备，结合“同伴交往”这一主题，对孩子们进行了生动的人际交往教育，让孩子们在快乐有趣，又发人深省的故事中体会到了同伴交往的重要意义，学会做一个善于交际的人。</w:t>
      </w:r>
    </w:p>
    <w:p>
      <w:pPr>
        <w:ind w:left="0" w:right="0" w:firstLine="560"/>
        <w:spacing w:before="450" w:after="450" w:line="312" w:lineRule="auto"/>
      </w:pPr>
      <w:r>
        <w:rPr>
          <w:rFonts w:ascii="宋体" w:hAnsi="宋体" w:eastAsia="宋体" w:cs="宋体"/>
          <w:color w:val="000"/>
          <w:sz w:val="28"/>
          <w:szCs w:val="28"/>
        </w:rPr>
        <w:t xml:space="preserve">五、落实个案辅导，促进学生健康成长</w:t>
      </w:r>
    </w:p>
    <w:p>
      <w:pPr>
        <w:ind w:left="0" w:right="0" w:firstLine="560"/>
        <w:spacing w:before="450" w:after="450" w:line="312" w:lineRule="auto"/>
      </w:pPr>
      <w:r>
        <w:rPr>
          <w:rFonts w:ascii="宋体" w:hAnsi="宋体" w:eastAsia="宋体" w:cs="宋体"/>
          <w:color w:val="000"/>
          <w:sz w:val="28"/>
          <w:szCs w:val="28"/>
        </w:rPr>
        <w:t xml:space="preserve">1.心理咨询室开放工作已形成常规，并建立心理健康教师值班制度。心理咨询室每天两个小时的开放时间：每天中午12：50—1：50为小组团体辅导时间，每天下午4：00——5：00为个别咨询时间。</w:t>
      </w:r>
    </w:p>
    <w:p>
      <w:pPr>
        <w:ind w:left="0" w:right="0" w:firstLine="560"/>
        <w:spacing w:before="450" w:after="450" w:line="312" w:lineRule="auto"/>
      </w:pPr>
      <w:r>
        <w:rPr>
          <w:rFonts w:ascii="宋体" w:hAnsi="宋体" w:eastAsia="宋体" w:cs="宋体"/>
          <w:color w:val="000"/>
          <w:sz w:val="28"/>
          <w:szCs w:val="28"/>
        </w:rPr>
        <w:t xml:space="preserve">2.值班教师一是做好学生预约及咨询教师安排工作;二是负责悄悄话信箱的回复工作;三是个别咨询及团体辅导的资料整理、归档。本期按以下值班安排进行了辅导工作：徐谊(第1、3、7、10、13、16、19周)，赖晓梅(第2、4、8、11、14、17、20周)，蒋莉(第5、9、12、15、18、21周)。</w:t>
      </w:r>
    </w:p>
    <w:p>
      <w:pPr>
        <w:ind w:left="0" w:right="0" w:firstLine="560"/>
        <w:spacing w:before="450" w:after="450" w:line="312" w:lineRule="auto"/>
      </w:pPr>
      <w:r>
        <w:rPr>
          <w:rFonts w:ascii="宋体" w:hAnsi="宋体" w:eastAsia="宋体" w:cs="宋体"/>
          <w:color w:val="000"/>
          <w:sz w:val="28"/>
          <w:szCs w:val="28"/>
        </w:rPr>
        <w:t xml:space="preserve">3.三位专职心理健康教师利用心理活动课，以及课后各种途径积极去了解了学生们大致的心理状况，便于及时筛选需要进行心理辅导的学生，与班主任沟通，及时开展个别辅导工作。在咨询中，认真履行自己的职责，严格遵循心理咨询的流程，耐心、细致地对心理压力较大或有潜在的心理负担的孩子进行个别辅导。这些同学都是先预约，分管老师与他单独咨询，进行心理疏导，使他们心灵得到了抚慰，情绪得到了调控。同时认真作好学生咨询个案的记录、分析和整理工作。</w:t>
      </w:r>
    </w:p>
    <w:p>
      <w:pPr>
        <w:ind w:left="0" w:right="0" w:firstLine="560"/>
        <w:spacing w:before="450" w:after="450" w:line="312" w:lineRule="auto"/>
      </w:pPr>
      <w:r>
        <w:rPr>
          <w:rFonts w:ascii="宋体" w:hAnsi="宋体" w:eastAsia="宋体" w:cs="宋体"/>
          <w:color w:val="000"/>
          <w:sz w:val="28"/>
          <w:szCs w:val="28"/>
        </w:rPr>
        <w:t xml:space="preserve">4.重视个案研究工作，并将箱庭游戏引入个案辅导，围绕各阶段学生特点，充分利用学校箱庭辅导工具，对孩子们进行了心理辅导，并收集整理好每次辅导的记录表格、照片、学生反馈资料，形成了有价值的个案研究材料。还充分利用心理教研时间定期进行箱庭疗法理论学习研讨，并对个案辅导、团体辅导进行定期交流，使我们的辅导能力得到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学校心理健康工作总结 新浪五</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学校心理健康工作总结 新浪六</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学校心理健康工作总结 新浪七</w:t>
      </w:r>
    </w:p>
    <w:p>
      <w:pPr>
        <w:ind w:left="0" w:right="0" w:firstLine="560"/>
        <w:spacing w:before="450" w:after="450" w:line="312" w:lineRule="auto"/>
      </w:pPr>
      <w:r>
        <w:rPr>
          <w:rFonts w:ascii="宋体" w:hAnsi="宋体" w:eastAsia="宋体" w:cs="宋体"/>
          <w:color w:val="000"/>
          <w:sz w:val="28"/>
          <w:szCs w:val="28"/>
        </w:rPr>
        <w:t xml:space="preserve">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x个班，高二共有x个班开设了每周一课时的心理健康教育课，约有__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1、坚持实行了辅导员工作制度，心理辅导员值班时间：周一至周五__：__—__：__为面对面咨询时间，__：__—__：__为时间。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__个，接待来咨询的学生__人次，网上咨询__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__年__月期中考前给高三__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__月、__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其一，保证“心连部”每一周开展一次活动，大部分班级心连员都能积极主动地参与活动，讨论工作，“心连部”员之间的向心力比以往加强了；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2025-04-04T16:36:25+08:00</dcterms:created>
  <dcterms:modified xsi:type="dcterms:W3CDTF">2025-04-04T16:36:25+08:00</dcterms:modified>
</cp:coreProperties>
</file>

<file path=docProps/custom.xml><?xml version="1.0" encoding="utf-8"?>
<Properties xmlns="http://schemas.openxmlformats.org/officeDocument/2006/custom-properties" xmlns:vt="http://schemas.openxmlformats.org/officeDocument/2006/docPropsVTypes"/>
</file>