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安全员年终总结范文大全 安全员年终总结范文大全集[精品范文4篇]</w:t>
      </w:r>
      <w:bookmarkEnd w:id="1"/>
    </w:p>
    <w:p>
      <w:pPr>
        <w:jc w:val="center"/>
        <w:spacing w:before="0" w:after="450"/>
      </w:pPr>
      <w:r>
        <w:rPr>
          <w:rFonts w:ascii="Arial" w:hAnsi="Arial" w:eastAsia="Arial" w:cs="Arial"/>
          <w:color w:val="999999"/>
          <w:sz w:val="20"/>
          <w:szCs w:val="20"/>
        </w:rPr>
        <w:t xml:space="preserve">来源：会员投稿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员年终总结范文大全20241本人自__年3月份以“专职安全员”身份参加工作以来，一直以“做一名合格的安全员”做为现行本职工作的追求目标。自肩负这个重任以来，我始终保持清醒的头脑，勤勤恳恳、踏踏实实的态度来对待我的工作，在现行岗位上任职六...</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安全员年终总结范文大全20241（安全员年终总结范文大全2024）</w:t>
      </w:r>
    </w:p>
    <w:p>
      <w:pPr>
        <w:ind w:left="0" w:right="0" w:firstLine="560"/>
        <w:spacing w:before="450" w:after="450" w:line="312" w:lineRule="auto"/>
      </w:pPr>
      <w:r>
        <w:rPr>
          <w:rFonts w:ascii="宋体" w:hAnsi="宋体" w:eastAsia="宋体" w:cs="宋体"/>
          <w:color w:val="000"/>
          <w:sz w:val="28"/>
          <w:szCs w:val="28"/>
        </w:rPr>
        <w:t xml:space="preserve">本人自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安全员年终总结范文大全20242（安全员年终总结个人范文大全）</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安全员年终总结范文大全20243（安全员年终总结范文大全图片）</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2024_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2024_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安全员年终总结范文大全20244（安全员年终总结范文大全最新）</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2024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以上就是关于安全员年终总结范文大全2024,安全员年终总结个人范文大全,安全员年终总结范文大全图片,安全员年终总结范文大全最新,安全员年终总结范文大全集,安全员的年终总结怎么写啊,安全员年终工作总结范文,安全员年底总结报告,安全员年终总结怎么写个人,安全员的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