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2024领导年终工作总结(热门28篇)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领导年终工作总结1本学期，我继续担任六年级的年级组长，为了使下学期的工作做得更好，特总结如下，希望下学期，工作做得更好。一、基本情况六年级有三个班，共计158名学生，有包括我在内的六名教师担任主要科目。由于六年级仍然属于小学范畴，在教...</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20_领导年终工作总结2</w:t>
      </w:r>
    </w:p>
    <w:p>
      <w:pPr>
        <w:ind w:left="0" w:right="0" w:firstLine="560"/>
        <w:spacing w:before="450" w:after="450" w:line="312" w:lineRule="auto"/>
      </w:pPr>
      <w:r>
        <w:rPr>
          <w:rFonts w:ascii="宋体" w:hAnsi="宋体" w:eastAsia="宋体" w:cs="宋体"/>
          <w:color w:val="000"/>
          <w:sz w:val="28"/>
          <w:szCs w:val="28"/>
        </w:rPr>
        <w:t xml:space="preserve">20__年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部门工作多年，部门熟、人际关系较融洽的优势，积极为公司_。通过多方努力，我只用了月余时间，办好了某x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x的拆迁和我公司开发进度有密切关联，为了早日取得土地，放上鼠标按照提示查看更多资料司成立土地交付工作小组。我作小组成员之一，利用一切有利资源，采取有效措施，到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某房地产的发展情况及房屋租售价格、市场需求、发展趋势等做了详细的市场调查。先后到土地、建设、房管部门详细了解近年房地产开发各项数据指标，走访了一些商业部门如某，某又到某花园、某花园、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本资料，放上鼠标按照提示查看更多资料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gt;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gt;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当员工的经济出现困难时，我总是伸出援助之手，让他们感受到公司的&gt;温暖。这种做法增强了员工们的凝聚力和向心力。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w:t>
      </w:r>
    </w:p>
    <w:p>
      <w:pPr>
        <w:ind w:left="0" w:right="0" w:firstLine="560"/>
        <w:spacing w:before="450" w:after="450" w:line="312" w:lineRule="auto"/>
      </w:pPr>
      <w:r>
        <w:rPr>
          <w:rFonts w:ascii="宋体" w:hAnsi="宋体" w:eastAsia="宋体" w:cs="宋体"/>
          <w:color w:val="000"/>
          <w:sz w:val="28"/>
          <w:szCs w:val="28"/>
        </w:rPr>
        <w:t xml:space="preserve">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1、应该继续加强管理理论知识学习，以提高自己理论素养，修养和&gt;企业管理能力，以便于能更好的开展工作，为公司发展尽心尽责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20_领导年终工作总结5</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20_领导年终工作总结6</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20_领导年终工作总结7</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_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1、有的合同、协议无编号;</w:t>
      </w:r>
    </w:p>
    <w:p>
      <w:pPr>
        <w:ind w:left="0" w:right="0" w:firstLine="560"/>
        <w:spacing w:before="450" w:after="450" w:line="312" w:lineRule="auto"/>
      </w:pPr>
      <w:r>
        <w:rPr>
          <w:rFonts w:ascii="宋体" w:hAnsi="宋体" w:eastAsia="宋体" w:cs="宋体"/>
          <w:color w:val="000"/>
          <w:sz w:val="28"/>
          <w:szCs w:val="28"/>
        </w:rPr>
        <w:t xml:space="preserve">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20_领导年终工作总结9</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各项议程，达到了预期目的。这次大会是做好今年各项工作的动员会,也是促进全乡经济又好又快发展的鼓劲会。刚才，李乡长代表乡党委、政府全面客观地总结了我乡20__年的工作，并提出了20__年工作的预期目标和总体要求，这是现任党政领导班子把握机遇，审视乡情，为推进太平快速发展所做出的重要决策，也是我们乡党委、政府贯彻发展观，集体智慧的结晶。针对我乡今年的发展思路和各项工作举措，希望大家统一思想，振奋精神，群策群力，为推进我乡经济快速发展和社会民生各项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为将会议精神落到实处，完成好今年的各项任务。结合当前工作，我讲几点意见。</w:t>
      </w:r>
    </w:p>
    <w:p>
      <w:pPr>
        <w:ind w:left="0" w:right="0" w:firstLine="560"/>
        <w:spacing w:before="450" w:after="450" w:line="312" w:lineRule="auto"/>
      </w:pPr>
      <w:r>
        <w:rPr>
          <w:rFonts w:ascii="宋体" w:hAnsi="宋体" w:eastAsia="宋体" w:cs="宋体"/>
          <w:color w:val="000"/>
          <w:sz w:val="28"/>
          <w:szCs w:val="28"/>
        </w:rPr>
        <w:t xml:space="preserve">一、贯彻落实会议精神，必须转变思想、更新观念 今年的工作任务繁重、压力很大。各村、各部门一定要把这次会议精神的传达落实作为当前的头等大事来抓，统筹安排、认真实施、注重实效。一是传达速度要快。会议结束后，各村、乡直各单位、各站、所、办要及时组织好广大党员、干部职工、农民群众，充分利用广播、电视和群众大会等多种形式把会议精神传达到基层，让大家了解20__年太平的发展思路和工作举措，并全力以赴地支持好党委、政府的工作。二是责任落实要细。各村要从工作实际出发，对下达的每一项目标任务进行细化、量化、责任化，落实到村屯、到户、到地块，到人头，力求件件有着落，事事有人抓，人人心中有目标，个个身上担责任。三是精力投入要足。我们目前的工作基础和现状与县委、政府提出加快发展的要求相比，与我县全面建设社会主义新农村的目标相比，还有很大的差距。不进则退，慢进也是退，这就需要我们广大干部群众要进一步强化创先争优意识，深入审视乡情、村情，精心谋划项目，努力加快发展，尤其是在落实一些硬指标、新任务上，必须凝心聚力，倾注心血，拿出切实有效的办法，付出艰辛努力，实现各项工作的新突破。</w:t>
      </w:r>
    </w:p>
    <w:p>
      <w:pPr>
        <w:ind w:left="0" w:right="0" w:firstLine="560"/>
        <w:spacing w:before="450" w:after="450" w:line="312" w:lineRule="auto"/>
      </w:pPr>
      <w:r>
        <w:rPr>
          <w:rFonts w:ascii="宋体" w:hAnsi="宋体" w:eastAsia="宋体" w:cs="宋体"/>
          <w:color w:val="000"/>
          <w:sz w:val="28"/>
          <w:szCs w:val="28"/>
        </w:rPr>
        <w:t xml:space="preserve">二、全力抓好当前工作，必须突出重点，强化责任 良好的开端是成功的一半。会后，各村一定要迅速行动，集中精力，狠抓当前，确保全年工作良好开局。</w:t>
      </w:r>
    </w:p>
    <w:p>
      <w:pPr>
        <w:ind w:left="0" w:right="0" w:firstLine="560"/>
        <w:spacing w:before="450" w:after="450" w:line="312" w:lineRule="auto"/>
      </w:pPr>
      <w:r>
        <w:rPr>
          <w:rFonts w:ascii="宋体" w:hAnsi="宋体" w:eastAsia="宋体" w:cs="宋体"/>
          <w:color w:val="000"/>
          <w:sz w:val="28"/>
          <w:szCs w:val="28"/>
        </w:rPr>
        <w:t xml:space="preserve">(一)以增加科技含量为重点，努力在提高种植业效益上寻求突破。一是要把握现代农业发展方向，坚持不懈走效益农业之路。加强新品种推广，努力调优种植结构，稳步扩大集中连片蔬菜基地落实面积。二是要做好5000亩高标准农业科技示范园区的建设工作。三是要强化科技培训，推广使用新型农机具，稳步提高农业综合生产能力。四是要大力发展设施农业。发展设施农业是推进现代化农业的突破口，按照全县的统一部署，今年我乡着力做好旧棚改造的项目，这也是为迎接全区精神文明现场会所要做的重点工作之一，我们必须抓住这一有利时机，广泛宣传，积极动员，有效提高旧棚舍的利用率。四要发展绿色、特色、高效种植业。按照一乡一业、一村一品的发展要求，我们要政策扶持，宣传引导广大农户扩大笤帚糜子、杂粮杂豆等特色作物种植规模，打绿色牌，走特色路，积极申请无公害、绿色及有机食品认证。大力发展全乡1500亩退耕还林地后续产业，提倡推广中草药种植，搞林药间作。</w:t>
      </w:r>
    </w:p>
    <w:p>
      <w:pPr>
        <w:ind w:left="0" w:right="0" w:firstLine="560"/>
        <w:spacing w:before="450" w:after="450" w:line="312" w:lineRule="auto"/>
      </w:pPr>
      <w:r>
        <w:rPr>
          <w:rFonts w:ascii="宋体" w:hAnsi="宋体" w:eastAsia="宋体" w:cs="宋体"/>
          <w:color w:val="000"/>
          <w:sz w:val="28"/>
          <w:szCs w:val="28"/>
        </w:rPr>
        <w:t xml:space="preserve">(三)以实施招商引资为重点，在扩大产业化规模上寻求突破。农牧业产业化是发展现代农业的必然要求。要发挥我乡经济基础条件较好的优势，用工业化思维谋划农牧业发展，转变经营方式，提高综合效益，促进农业提质提效、农民增产增收。要充分利用现有农牧业资源优势对外招商引资，不断突出招商地位，创新招商方式，建设农畜产品加工企业，延长产业链条，增加附加值。</w:t>
      </w:r>
    </w:p>
    <w:p>
      <w:pPr>
        <w:ind w:left="0" w:right="0" w:firstLine="560"/>
        <w:spacing w:before="450" w:after="450" w:line="312" w:lineRule="auto"/>
      </w:pPr>
      <w:r>
        <w:rPr>
          <w:rFonts w:ascii="宋体" w:hAnsi="宋体" w:eastAsia="宋体" w:cs="宋体"/>
          <w:color w:val="000"/>
          <w:sz w:val="28"/>
          <w:szCs w:val="28"/>
        </w:rPr>
        <w:t xml:space="preserve">(四)以禁止滥垦偷牧为重点，在改善生态环境上寻求突破。大力实施小流域、草原综合治理工程，抓好生态修复和沙地荒坡的综合治理，切实加强森林草原资源保护与管理，不断提高森林草原覆盖率，进一步改善生态环境。一要抓好造林工作。完成退耕还林补植、三北四期人工造林、四旁植树等各项植树造林任务，统一标准、统一栽植，明确管护责任和产权，提高造林成活率。二要坚定不移地抓好封山禁牧。封山禁牧工作是各级政府高度重视的工作，盟、县两级也都先后下发禁牧工作文件，并多次召开会议、多次督查检查。各村一定要进一步提高认识，强化措施，狠抓落实。继续实行党政“一把手”负责制、责任查究制，各禁牧工作组织要依照有关规定，加大处罚力度，禁止偷牧行为，巩固封山禁牧成果。遛茬期要加大巡查力度，严厉禁止养殖户借遛茬之机，进入退耕地、草原围封区、生态项目区等禁牧区域放牧。要抓好禁牧队伍建设，提高禁牧执法人员素质，规范执法行为，坚决杜绝借禁牧之名乱收费，加重农民负担，引发群众上访。三要坚决杜绝乱开荒行为。要积极配合土地、林业公安等部门做好管护工作，一经发现乱开荒，不仅对开荒者进行处罚，还要追究有关人员的责任。对已经造成开荒事实的，要立即下达《禁止耕种通知书》，严禁耕种。四要加强森林草原防火工作。要进一步完善行政领导、指挥部成员和专业人员责任制，落实监督、考核、责任追究制度。要进一步加大森林草原防火的宣传力度，重点宣传防火条例和防火知识，增强全社会防火意识。要继续加强野外火源管理。在重点时期，对重点有林区域、重点部位，要进行重点防范，死看死守。同时，要做好防火应急准备，全面加强扑火训练，做到发生火情及时报告，及时扑救，减少损失。</w:t>
      </w:r>
    </w:p>
    <w:p>
      <w:pPr>
        <w:ind w:left="0" w:right="0" w:firstLine="560"/>
        <w:spacing w:before="450" w:after="450" w:line="312" w:lineRule="auto"/>
      </w:pPr>
      <w:r>
        <w:rPr>
          <w:rFonts w:ascii="宋体" w:hAnsi="宋体" w:eastAsia="宋体" w:cs="宋体"/>
          <w:color w:val="000"/>
          <w:sz w:val="28"/>
          <w:szCs w:val="28"/>
        </w:rPr>
        <w:t xml:space="preserve">(五)以加强基层基础工作为重点，在改善民生上寻求突破</w:t>
      </w:r>
    </w:p>
    <w:p>
      <w:pPr>
        <w:ind w:left="0" w:right="0" w:firstLine="560"/>
        <w:spacing w:before="450" w:after="450" w:line="312" w:lineRule="auto"/>
      </w:pPr>
      <w:r>
        <w:rPr>
          <w:rFonts w:ascii="宋体" w:hAnsi="宋体" w:eastAsia="宋体" w:cs="宋体"/>
          <w:color w:val="000"/>
          <w:sz w:val="28"/>
          <w:szCs w:val="28"/>
        </w:rPr>
        <w:t xml:space="preserve">一是全面发展农村各项社会事业。积极开展科技入户活动，举办科技培训，提高科技成果转化率，带动群众依靠科技增收致富。加强农村义务教育，从整体上提高农民素质，完善社会资助困难家庭学生制度，让每个义务教育阶段的农民子女都能上得起学。加强农村卫生工作，抓好乡卫生院、村卫生室建设，改善基层卫生条件，提高农村医疗服务水平。清除新型农村合作医疗死角，解决农民看病难、吃药难和因病致贫、因病返贫问题。加强农村文化设施建设，实施“村村通”、“户户通”广播电视工程，扩大广播电视覆盖面。抓好农村计划生育工作，提倡优生优育，提高人口素质。做好社会帮扶救助工作，实施农村特困救助、最低生活保障制度，关注弱势群众，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20_领导年终工作总结11</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_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&gt;二、廉洁自律，勤政为民，努力完成分管的各项工作任务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&gt;三、统筹兼顾，积极完成乡党委政府的其他中心工作任务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&gt;四、存在问题的今后工作努力方向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20_领导年终工作总结12</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20_领导年终工作总结13</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20_领导年终工作总结14</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20_领导年终工作总结15</w:t>
      </w:r>
    </w:p>
    <w:p>
      <w:pPr>
        <w:ind w:left="0" w:right="0" w:firstLine="560"/>
        <w:spacing w:before="450" w:after="450" w:line="312" w:lineRule="auto"/>
      </w:pPr>
      <w:r>
        <w:rPr>
          <w:rFonts w:ascii="宋体" w:hAnsi="宋体" w:eastAsia="宋体" w:cs="宋体"/>
          <w:color w:val="000"/>
          <w:sz w:val="28"/>
          <w:szCs w:val="28"/>
        </w:rPr>
        <w:t xml:space="preserve">我自20__年开始担任办公室主任，到现在已经四年时间了，在此感谢领导们的培养和信任，感谢同事们的帮助和支持。办公室是董事长、总经理直接领导下的综合管理机构，是承上启下、沟通内外、协调左右、联系四方的枢纽，是推动各项工作朝着既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理、档案管理、物业管理等日常工作外，还有一些临时性工作安排。面对繁杂琐碎的大量事务性工作，我能够自我加压，不断学习，强化服务意识，注意加快工作节奏，提高工作效率，冷静办理各项事务，力求周全、准确、适度，避免疏漏和差错，基本做到了处理迅速、安排得当。在任的几年来，较好地履行了本岗位的工作职责，完成了领导交办的各项工作任务。以下是我20__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协助领导全面了解基层情况、确定工作方向和重点。第二，在决策实施过程中，协助领导及时了解工作进展情况、审时度势、强化控制。第三，在决策实施过程结束后，协助领导正确验证效果、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政府或职能部门交付的事项，如情况汇报、信息反馈、会务安排、活动组织等，必须认真对待，按期完成。二是来自公司决策决议，需要及时传递信息，监督下属单位正确履行命令、完成任务;三是来自公司内职能科室及下属单位职工，要统筹运用各种后勤资源解决实际困难、提供有力的后勤保障。</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2、定期组织收集、分析、综合公司有关行政、后勤、保卫等方面的信息情况，及时向总经理汇报请示工作，确保后勤保障工作得力。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二、本年内完成的主要工作以及存在的问题。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委会会议纪要，半年及全年公司工作总结，日常各类通知、通报、发言材料等，力求行文准确，符合规范，保证公司政策和措施的实施。在领导的细心指导下，以及自己积累的一些经验，现已能够熟悉掌握各种文件格式及行文规则，文字写作水平也有显著提高，能够按时保质完成领导交办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2、组织和配合完成公司多项重要的大型会议，如任城区经济现场会、博士后实践基地揭牌仪式、国家安委会督导组现场检查、半年总结大会、各类干部会议等。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3、针对公司买断调整后小车管理混乱的问题，出台小车管理补充规定，所有公务车归属办公室调配，加强对司机的管理和约束，根据轻重缓急、合理派车，公务车利用效率明显提高。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4、组织完成工装的比价订购、防暑降温物品采购、公共区域保洁外包、保卫科、济北建设指挥部电气改造、办公楼防水维修等公共事务，价格透明、质优价廉、行动迅速。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5、完善班车管理制度，针对运行中出现的纠纷等问题，采取教育沟通、制度考核、人情关怀的多元模式，保证了班车的良好运作，与职工的关系也逐渐改善、融洽。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1、个人素质、工作水平还需要继续提高。组织大型活动的驾驭能力;撰写重要的公文的经验;协调各类关系的熟练程度;都需要进一步的提升。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1、立足本岗位，充分发挥个人和团队的能力，当好领导的助手，积极献计献策，不推诿、不扯皮，廉洁高效、态度热情，为公司发展贡献力量。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20_领导年终工作总结16</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20_领导年终工作总结17</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_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_员工作与培养农村后备干部有机地结合起来，大力发展有文化的.优秀青年入党，今年共发展_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亿元，比上年增长；乡镇企业总收入.亿元，比上年增长；社会固定资产投资万元，增长；财政收入完成万元，增长；人平纯收入元，增长。</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20_领导年终工作总结18</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x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09年，我在公司的行政人事管理方面也花了不少时间和心血，由于公司刚刚成立，人事管理没有打好基础，各项制度资料的不健全，加上行政主管与文员的一再更换（共更换主管x人，文员x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x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x月底开始，我接手跟进车间的数据管理，对各车间的数据进行稽核，由于员工人数多，数据量大，在x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20_领导年终工作总结19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下，团结带领全局干部职工，大力实施“蓝天工程”，强化监管、保障民生，推动城市综合环境质量持续向好发展，圆满完成了既定的各项目标任务。现将一年来领导班子在完成发展目标、落实主体职责、发挥核心作用等方面的情景报告如下:</w:t>
      </w:r>
    </w:p>
    <w:p>
      <w:pPr>
        <w:ind w:left="0" w:right="0" w:firstLine="560"/>
        <w:spacing w:before="450" w:after="450" w:line="312" w:lineRule="auto"/>
      </w:pPr>
      <w:r>
        <w:rPr>
          <w:rFonts w:ascii="宋体" w:hAnsi="宋体" w:eastAsia="宋体" w:cs="宋体"/>
          <w:color w:val="000"/>
          <w:sz w:val="28"/>
          <w:szCs w:val="28"/>
        </w:rPr>
        <w:t xml:space="preserve">&gt;一、坚持紧抓班子建设不放松，科学引领跨越发展</w:t>
      </w:r>
    </w:p>
    <w:p>
      <w:pPr>
        <w:ind w:left="0" w:right="0" w:firstLine="560"/>
        <w:spacing w:before="450" w:after="450" w:line="312" w:lineRule="auto"/>
      </w:pPr>
      <w:r>
        <w:rPr>
          <w:rFonts w:ascii="宋体" w:hAnsi="宋体" w:eastAsia="宋体" w:cs="宋体"/>
          <w:color w:val="000"/>
          <w:sz w:val="28"/>
          <w:szCs w:val="28"/>
        </w:rPr>
        <w:t xml:space="preserve">“打铁还需自身硬”，局领导班子始终把加强自身建设摆在突出位置。异常是7月以来，调整后的班子更是严格自身要求，不断加强思想、作风、民主决策和反腐倡廉建设，保证了班子的团结协作、高效运转。</w:t>
      </w:r>
    </w:p>
    <w:p>
      <w:pPr>
        <w:ind w:left="0" w:right="0" w:firstLine="560"/>
        <w:spacing w:before="450" w:after="450" w:line="312" w:lineRule="auto"/>
      </w:pPr>
      <w:r>
        <w:rPr>
          <w:rFonts w:ascii="宋体" w:hAnsi="宋体" w:eastAsia="宋体" w:cs="宋体"/>
          <w:color w:val="000"/>
          <w:sz w:val="28"/>
          <w:szCs w:val="28"/>
        </w:rPr>
        <w:t xml:space="preserve">一是加强思想建设。以“两学一做”专题教育为契机，经过中心组集中学习、专题研讨、会议讨论交流等多种形式，对党的十八届五中全会、六中全会精神、自治区第九次党代会、市十一次党代会精神进行了深入系统学习。经过学习，班子成员更加坚定了梦想信念和精神追求，做到了思想上与_始终坚持高度一致，在大是大非问题上，认识不含糊、态度不暧昧、行动不动摇;在推动科学发展和维护社会稳定上，始终做到敢于担当、主动作为，使市委、市政府的各项决策部署得到了坚决的落实，为做好各项工作供给了坚实保证。</w:t>
      </w:r>
    </w:p>
    <w:p>
      <w:pPr>
        <w:ind w:left="0" w:right="0" w:firstLine="560"/>
        <w:spacing w:before="450" w:after="450" w:line="312" w:lineRule="auto"/>
      </w:pPr>
      <w:r>
        <w:rPr>
          <w:rFonts w:ascii="宋体" w:hAnsi="宋体" w:eastAsia="宋体" w:cs="宋体"/>
          <w:color w:val="000"/>
          <w:sz w:val="28"/>
          <w:szCs w:val="28"/>
        </w:rPr>
        <w:t xml:space="preserve">二是加强组织建设。班子调整后，我们立即对成员分工进行明确，各司其职、分工协作，保障各项工作如期推进。坚持和发扬党的民主集中制，“三重一大”事项都坚持团体讨论、团体决定，切实做到作决策遵守民主集中制规定，办事情贴合民主集中制程序，干工作体现民主集中制要求。班子成员之间相互尊重，相互支持，相互理解，经常交流思想、统一共识，构成了民主团结的干事氛围。</w:t>
      </w:r>
    </w:p>
    <w:p>
      <w:pPr>
        <w:ind w:left="0" w:right="0" w:firstLine="560"/>
        <w:spacing w:before="450" w:after="450" w:line="312" w:lineRule="auto"/>
      </w:pPr>
      <w:r>
        <w:rPr>
          <w:rFonts w:ascii="宋体" w:hAnsi="宋体" w:eastAsia="宋体" w:cs="宋体"/>
          <w:color w:val="000"/>
          <w:sz w:val="28"/>
          <w:szCs w:val="28"/>
        </w:rPr>
        <w:t xml:space="preserve">三是加强作风建设。班子成员对照“两学一做”、“纪律教育年”、“对党绝对忠诚”等专项教育要求，认真查找、梳理自身存在问题，并建立问题台账、逐一整改落实。下半年，由领导班子带头在全局开展了政治纪律、工作纪律专项整治，对迟到早退、在岗不在职等问题进行了集中整顿，全局工作纪律得以严明，构成了规范有序、进取向上的工作氛围。</w:t>
      </w:r>
    </w:p>
    <w:p>
      <w:pPr>
        <w:ind w:left="0" w:right="0" w:firstLine="560"/>
        <w:spacing w:before="450" w:after="450" w:line="312" w:lineRule="auto"/>
      </w:pPr>
      <w:r>
        <w:rPr>
          <w:rFonts w:ascii="宋体" w:hAnsi="宋体" w:eastAsia="宋体" w:cs="宋体"/>
          <w:color w:val="000"/>
          <w:sz w:val="28"/>
          <w:szCs w:val="28"/>
        </w:rPr>
        <w:t xml:space="preserve">四是加强制度建设。认真执行《中国_党组工作条例》，不断修订完善《局党组工作规则》、《议事决策制度》等。严格履行领导班子“两清单一措施”报告制度，对照党风廉政建设职责清单、履责情景清单、问题及整改措施资料，查漏补缺、改善工作，切实担负起党风廉政建设“两个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2025-01-19T08:16:46+08:00</dcterms:created>
  <dcterms:modified xsi:type="dcterms:W3CDTF">2025-01-19T08:16:46+08:00</dcterms:modified>
</cp:coreProperties>
</file>

<file path=docProps/custom.xml><?xml version="1.0" encoding="utf-8"?>
<Properties xmlns="http://schemas.openxmlformats.org/officeDocument/2006/custom-properties" xmlns:vt="http://schemas.openxmlformats.org/officeDocument/2006/docPropsVTypes"/>
</file>