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锅炉车间检修年终工作总结(必备4篇)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锅炉车间检修年终工作总结1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锅炉车间检修年终工作总结1</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队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w:t>
      </w:r>
    </w:p>
    <w:p>
      <w:pPr>
        <w:ind w:left="0" w:right="0" w:firstLine="560"/>
        <w:spacing w:before="450" w:after="450" w:line="312" w:lineRule="auto"/>
      </w:pPr>
      <w:r>
        <w:rPr>
          <w:rFonts w:ascii="宋体" w:hAnsi="宋体" w:eastAsia="宋体" w:cs="宋体"/>
          <w:color w:val="000"/>
          <w:sz w:val="28"/>
          <w:szCs w:val="28"/>
        </w:rPr>
        <w:t xml:space="preserve">业务技术，提高技术水平。每周早点名集体学习，利用“一日一题”的形式坚持学习业务知识，不断提高班组人员的业务技能。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按照交接班程序，不带病交接班，同时要求杜绝“跑、冒、滴、漏”现象，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&gt;四、存在不足和下一步打算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操作规程操作，落实措施抓整改，狠抓司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锅炉车间检修年终工作总结2</w:t>
      </w:r>
    </w:p>
    <w:p>
      <w:pPr>
        <w:ind w:left="0" w:right="0" w:firstLine="560"/>
        <w:spacing w:before="450" w:after="450" w:line="312" w:lineRule="auto"/>
      </w:pPr>
      <w:r>
        <w:rPr>
          <w:rFonts w:ascii="宋体" w:hAnsi="宋体" w:eastAsia="宋体" w:cs="宋体"/>
          <w:color w:val="000"/>
          <w:sz w:val="28"/>
          <w:szCs w:val="28"/>
        </w:rPr>
        <w:t xml:space="preserve">避免天寒地冻，师生人身受伤，设备损坏，人为造成重大事故。新的一年又是新的开始，自然会有新的压力，我将制定新的合理的奋斗目标，力争在各方面有新的突破。所以我制定了今后几年的个人工作方向：工作闲暇，人不闲，一如既往的钻研供热锅炉专业技术，提高事故处理能力，争取锅炉供暖运行时更平稳，使锅炉负荷在安全、稳定、经济的情况下高效运行。</w:t>
      </w:r>
    </w:p>
    <w:p>
      <w:pPr>
        <w:ind w:left="0" w:right="0" w:firstLine="560"/>
        <w:spacing w:before="450" w:after="450" w:line="312" w:lineRule="auto"/>
      </w:pPr>
      <w:r>
        <w:rPr>
          <w:rFonts w:ascii="宋体" w:hAnsi="宋体" w:eastAsia="宋体" w:cs="宋体"/>
          <w:color w:val="000"/>
          <w:sz w:val="28"/>
          <w:szCs w:val="28"/>
        </w:rPr>
        <w:t xml:space="preserve">干好本职工作的同时，了解其他专业知识，争取达到“工作到老，学到老”目标。继续发挥团结协作精神，强化理念，鞭策自己有更高的认识和十足的发展。几十年的工作中，我取得了一定的成绩，在技术方面有了新的突破，在工作中以主人翁的思想态度工作，全身心的投入到了学校的工作中，不懈的努力取得了骄人的成绩。但我不会因为有了成绩而会放弃求新的步伐。我会继续努力工作，鞭策自己，为学校后勤服务，贡献自己的一份力量！</w:t>
      </w:r>
    </w:p>
    <w:p>
      <w:pPr>
        <w:ind w:left="0" w:right="0" w:firstLine="560"/>
        <w:spacing w:before="450" w:after="450" w:line="312" w:lineRule="auto"/>
      </w:pPr>
      <w:r>
        <w:rPr>
          <w:rFonts w:ascii="宋体" w:hAnsi="宋体" w:eastAsia="宋体" w:cs="宋体"/>
          <w:color w:val="000"/>
          <w:sz w:val="28"/>
          <w:szCs w:val="28"/>
        </w:rPr>
        <w:t xml:space="preserve">自20XX年12月17日到20XX日2024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锅炉车间检修年终工作总结3</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2024万元，20_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锅炉车间检修年终工作总结4</w:t>
      </w:r>
    </w:p>
    <w:p>
      <w:pPr>
        <w:ind w:left="0" w:right="0" w:firstLine="560"/>
        <w:spacing w:before="450" w:after="450" w:line="312" w:lineRule="auto"/>
      </w:pPr>
      <w:r>
        <w:rPr>
          <w:rFonts w:ascii="宋体" w:hAnsi="宋体" w:eastAsia="宋体" w:cs="宋体"/>
          <w:color w:val="000"/>
          <w:sz w:val="28"/>
          <w:szCs w:val="28"/>
        </w:rPr>
        <w:t xml:space="preserve">在繁忙的工作中转眼之间xx年的工作已接近尾声，过去的一年中平海维护项目正式开始了2号机组的检修维护工作，锅炉专业的组织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xx年，我们的主要工作是2号机组的168跟踪、168后停机消缺、8月份及9月的爆管抢修工作、机组日常的检修维护工作；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平海项目后期的维护工作打下了坚实的基础；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w:t>
      </w:r>
    </w:p>
    <w:p>
      <w:pPr>
        <w:ind w:left="0" w:right="0" w:firstLine="560"/>
        <w:spacing w:before="450" w:after="450" w:line="312" w:lineRule="auto"/>
      </w:pPr>
      <w:r>
        <w:rPr>
          <w:rFonts w:ascii="宋体" w:hAnsi="宋体" w:eastAsia="宋体" w:cs="宋体"/>
          <w:color w:val="000"/>
          <w:sz w:val="28"/>
          <w:szCs w:val="28"/>
        </w:rPr>
        <w:t xml:space="preserve">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xx年度，锅炉专业总体上安全状况良好，没有发生人身伤亡事故及重大的设备损坏事故，但还是存在许多问题；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3、积极参与公司组织的一专多能的培训，本年度锅炉专业已组织2人参加电火焊气割培训、1人参加起重司索培训；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2024-11-22T08:35:57+08:00</dcterms:created>
  <dcterms:modified xsi:type="dcterms:W3CDTF">2024-11-22T08:35:57+08:00</dcterms:modified>
</cp:coreProperties>
</file>

<file path=docProps/custom.xml><?xml version="1.0" encoding="utf-8"?>
<Properties xmlns="http://schemas.openxmlformats.org/officeDocument/2006/custom-properties" xmlns:vt="http://schemas.openxmlformats.org/officeDocument/2006/docPropsVTypes"/>
</file>