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推荐学校师风师德活动总结怎么写(六篇)</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学校师风师德活动总结怎么写一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w:t>
      </w:r>
    </w:p>
    <w:p>
      <w:pPr>
        <w:ind w:left="0" w:right="0" w:firstLine="560"/>
        <w:spacing w:before="450" w:after="450" w:line="312" w:lineRule="auto"/>
      </w:pPr>
      <w:r>
        <w:rPr>
          <w:rFonts w:ascii="黑体" w:hAnsi="黑体" w:eastAsia="黑体" w:cs="黑体"/>
          <w:color w:val="000000"/>
          <w:sz w:val="36"/>
          <w:szCs w:val="36"/>
          <w:b w:val="1"/>
          <w:bCs w:val="1"/>
        </w:rPr>
        <w:t xml:space="preserve">推荐学校师风师德活动总结怎么写一</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3、坚持以养成教育为基础，以文明礼貌教育为核心，以爱心教育为特色，坚持不懈抓好学生行为习惯养成教育。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4、进一步深化班集体建设工作，打造一批班风正、学风浓、特色显的优秀班集体。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5、深化团队活动，从活动中培养和提高学生的素质，不断提高学生综合素质，打出学校德育品牌。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6、加强学校德育常规工作的管理，调动校内各条线的育人积极性。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w:t>
      </w:r>
    </w:p>
    <w:p>
      <w:pPr>
        <w:ind w:left="0" w:right="0" w:firstLine="560"/>
        <w:spacing w:before="450" w:after="450" w:line="312" w:lineRule="auto"/>
      </w:pPr>
      <w:r>
        <w:rPr>
          <w:rFonts w:ascii="宋体" w:hAnsi="宋体" w:eastAsia="宋体" w:cs="宋体"/>
          <w:color w:val="000"/>
          <w:sz w:val="28"/>
          <w:szCs w:val="28"/>
        </w:rPr>
        <w:t xml:space="preserve">要花大力气建设好一支坚强有力的班主任队伍和全员抓德育的工作队伍，要求人人都是德育工作者。本学期将继续实行值周领导的检查制度，做到随时、随地、随人、随事地对学生进行教育。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要加强班主任、任课教师之间的联系。本学期实行班主任培训制，健全和完善班主任岗位职责、工作条例、班主任工作考核评估激励机制，坚持从形式和内容两方面公正、客观地衡量班主任工作，鼓励班主任主动认真地开展工作。开好每月一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抓好行为规范教育。开学第一个月，各班要利用班会组织学生认真学习贯彻《中、小学生守则》、《中、小学生日常行为规范》。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形成一个良好的校风。</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（三）抓好文明礼仪教育、爱国主义教育、感恩教育。</w:t>
      </w:r>
    </w:p>
    <w:p>
      <w:pPr>
        <w:ind w:left="0" w:right="0" w:firstLine="560"/>
        <w:spacing w:before="450" w:after="450" w:line="312" w:lineRule="auto"/>
      </w:pPr>
      <w:r>
        <w:rPr>
          <w:rFonts w:ascii="宋体" w:hAnsi="宋体" w:eastAsia="宋体" w:cs="宋体"/>
          <w:color w:val="000"/>
          <w:sz w:val="28"/>
          <w:szCs w:val="28"/>
        </w:rPr>
        <w:t xml:space="preserve">1、以校园礼仪为重点，上好“文明礼仪第一课”。通过举行“校园礼仪风采展示、”“手拉手、一帮一”等一系列的主题教育，加强学生文明礼仪规范教育。从平时的一点一滴做起，培养学生文明礼貌的习惯，传承中华民族的美德。</w:t>
      </w:r>
    </w:p>
    <w:p>
      <w:pPr>
        <w:ind w:left="0" w:right="0" w:firstLine="560"/>
        <w:spacing w:before="450" w:after="450" w:line="312" w:lineRule="auto"/>
      </w:pPr>
      <w:r>
        <w:rPr>
          <w:rFonts w:ascii="宋体" w:hAnsi="宋体" w:eastAsia="宋体" w:cs="宋体"/>
          <w:color w:val="000"/>
          <w:sz w:val="28"/>
          <w:szCs w:val="28"/>
        </w:rPr>
        <w:t xml:space="preserve">2、结合“弘扬和培育民族精神月”活动，进一步规范学校升降旗制度，建立新学年开学典礼上好“爱国主义教育第一课”制度，并结合国庆节、中秋节、重阳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教育。本学期继续开展感恩教育活动，感恩就是要从爱父母，爱老师、爱同学、爱身边的人开始，对给予自己关怀和帮助过的人应抱有感激之心。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（五）加强班级建设。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3、以活动为载体，在班级、年级中开展丰富多彩的德育教育活动，在活动中培养学生的荣誉感、集体感。在班级中开展做文明事、说文明话、争当文明中学生的活动。活动中要给更多的学生参与的机会，培养学生的责任感和主人翁意识。</w:t>
      </w:r>
    </w:p>
    <w:p>
      <w:pPr>
        <w:ind w:left="0" w:right="0" w:firstLine="560"/>
        <w:spacing w:before="450" w:after="450" w:line="312" w:lineRule="auto"/>
      </w:pPr>
      <w:r>
        <w:rPr>
          <w:rFonts w:ascii="宋体" w:hAnsi="宋体" w:eastAsia="宋体" w:cs="宋体"/>
          <w:color w:val="000"/>
          <w:sz w:val="28"/>
          <w:szCs w:val="28"/>
        </w:rPr>
        <w:t xml:space="preserve">（六）提高学科德育渗透功能。</w:t>
      </w:r>
    </w:p>
    <w:p>
      <w:pPr>
        <w:ind w:left="0" w:right="0" w:firstLine="560"/>
        <w:spacing w:before="450" w:after="450" w:line="312" w:lineRule="auto"/>
      </w:pPr>
      <w:r>
        <w:rPr>
          <w:rFonts w:ascii="宋体" w:hAnsi="宋体" w:eastAsia="宋体" w:cs="宋体"/>
          <w:color w:val="000"/>
          <w:sz w:val="28"/>
          <w:szCs w:val="28"/>
        </w:rPr>
        <w:t xml:space="preserve">升入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（七）抓好“三结合”教育，促进学生全面健康地发展</w:t>
      </w:r>
    </w:p>
    <w:p>
      <w:pPr>
        <w:ind w:left="0" w:right="0" w:firstLine="560"/>
        <w:spacing w:before="450" w:after="450" w:line="312" w:lineRule="auto"/>
      </w:pPr>
      <w:r>
        <w:rPr>
          <w:rFonts w:ascii="宋体" w:hAnsi="宋体" w:eastAsia="宋体" w:cs="宋体"/>
          <w:color w:val="000"/>
          <w:sz w:val="28"/>
          <w:szCs w:val="28"/>
        </w:rPr>
        <w:t xml:space="preserve">重视家庭、社会与学校教育的配合，利用校外德育教育基地，进一步形成德育教育的合力。班主任要做好家访工作，和家长一道做好学生深入细致的思想工作。利用不同形式，沟通学生在校和家庭情况，提出学生在家、在校的学习常规要求，使学生在教师、家长的指导下，能够沿着正确的轨迹前行。通过社会实践活动，继续深入开展社区教育，利用一切社会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（八）加强后进学生的教育与转化</w:t>
      </w:r>
    </w:p>
    <w:p>
      <w:pPr>
        <w:ind w:left="0" w:right="0" w:firstLine="560"/>
        <w:spacing w:before="450" w:after="450" w:line="312" w:lineRule="auto"/>
      </w:pPr>
      <w:r>
        <w:rPr>
          <w:rFonts w:ascii="宋体" w:hAnsi="宋体" w:eastAsia="宋体" w:cs="宋体"/>
          <w:color w:val="000"/>
          <w:sz w:val="28"/>
          <w:szCs w:val="28"/>
        </w:rPr>
        <w:t xml:space="preserve">后进学生转化工作做到有计划，有措施，勤总结，重在落实，班主任要填写好后进学生档案。要求教师耐心细致地做好后进生的思想教育工作，做到不讲过头话，少批评、多鼓励，少指责，多帮助。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（九）法制教育紧抓不放，重点做好教育防范工作。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充分利用法制教育报告会、品德课、班会课、校会、国旗下讲话等进行普法教育，增强法律意识和法制观念，使学生知法、懂法、守法。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（十）加强心理健康教育，使学生形成健全人格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（十一）安全教育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在新学期将继续按照计划认真执行，将德育工作落到实处，积极主动地、创新性地开展工作，开创学校德育工作的新局面。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推荐学校师风师德活动总结怎么写二</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下面从三个方面对我校一年来的师德师风建设工作进行一下总结：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书记任组长，学校其他行政领导为成员的师德师风领导小组，具体负责师德师风工作，制定了学校师德师风实施意见。利用教师例会组织教师学习邓小平理论、第三次全教会作出的《全面推进素质教育的决定》、江泽民同志“关于教育问题的谈话”、“三个代表”重要思想等，作为我们不同时期的学习重点，学习了《公民道德建设实施纲要》和《中小学教师职业道德规范》，在学习方法上我们采取了自学、听辅导讲座、讨论、答卷等灵活多样的形式，力求使学习收到的效果，同时结合本校实际，制定了《西张中学教师师德建设计划》、《西张中学教师师德规范》，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市级先进德育工作者的教师举办了优秀事迹展，组织教师向他们学习。其次，组织教师外出学习。市教育局组织的“十佳师德标兵”报告会，我校教师到会率达100%，同时在聆听了这些教师的先进事迹后，学校还组织教师讨论，谈体会，谈感想。第三，聘请领导、优秀教师来校做报告。去年我们邀请了苏州市教研室袁卫星先生、张家港市教研的丁学东、侯友诚两位主任，市一中的芮永红教师来校做了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学校教师师德师风述职报告范文4[_TAG_h2]推荐学校师风师德活动总结怎么写三</w:t>
      </w:r>
    </w:p>
    <w:p>
      <w:pPr>
        <w:ind w:left="0" w:right="0" w:firstLine="560"/>
        <w:spacing w:before="450" w:after="450" w:line="312" w:lineRule="auto"/>
      </w:pPr>
      <w:r>
        <w:rPr>
          <w:rFonts w:ascii="宋体" w:hAnsi="宋体" w:eastAsia="宋体" w:cs="宋体"/>
          <w:color w:val="000"/>
          <w:sz w:val="28"/>
          <w:szCs w:val="28"/>
        </w:rPr>
        <w:t xml:space="preserve">教育是神圣的，教师的职业道德是崇高的，教师的责任是重大的。为切实加强师德师风建设，更好地履行教师职业道德规范，提高自身的思想道德素质，做幼儿健康成长的引路人，以高尚的情操感染人，以渊博的知识教育人，以科学的方法引导人，以良好的形象影响人，我向社会、家长和幼儿郑重承诺：</w:t>
      </w:r>
    </w:p>
    <w:p>
      <w:pPr>
        <w:ind w:left="0" w:right="0" w:firstLine="560"/>
        <w:spacing w:before="450" w:after="450" w:line="312" w:lineRule="auto"/>
      </w:pPr>
      <w:r>
        <w:rPr>
          <w:rFonts w:ascii="宋体" w:hAnsi="宋体" w:eastAsia="宋体" w:cs="宋体"/>
          <w:color w:val="000"/>
          <w:sz w:val="28"/>
          <w:szCs w:val="28"/>
        </w:rPr>
        <w:t xml:space="preserve">1.依法执教。自觉遵守有关法律法规，宣传先进文化，不发表不传播有害幼儿身心健康的思想和违背国家法律法规的任何言论。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2.爱岗敬业。热爱学校，把教育作为一份提升幼儿和自己的神圣事业。不旷教、不随意停调课和对工作敷衍塞责，不在办公室打电脑游戏，不说任何损害学园名誉的话，不做任何有失师表形象的事。</w:t>
      </w:r>
    </w:p>
    <w:p>
      <w:pPr>
        <w:ind w:left="0" w:right="0" w:firstLine="560"/>
        <w:spacing w:before="450" w:after="450" w:line="312" w:lineRule="auto"/>
      </w:pPr>
      <w:r>
        <w:rPr>
          <w:rFonts w:ascii="宋体" w:hAnsi="宋体" w:eastAsia="宋体" w:cs="宋体"/>
          <w:color w:val="000"/>
          <w:sz w:val="28"/>
          <w:szCs w:val="28"/>
        </w:rPr>
        <w:t xml:space="preserve">3.热爱幼儿。尊重幼儿人格，尊重幼儿受教育权，平等公正对待幼儿，保护幼儿合法权益。不歧视、侮辱、体罚或变相体罚幼儿，对幼儿均一视同仁。</w:t>
      </w:r>
    </w:p>
    <w:p>
      <w:pPr>
        <w:ind w:left="0" w:right="0" w:firstLine="560"/>
        <w:spacing w:before="450" w:after="450" w:line="312" w:lineRule="auto"/>
      </w:pPr>
      <w:r>
        <w:rPr>
          <w:rFonts w:ascii="宋体" w:hAnsi="宋体" w:eastAsia="宋体" w:cs="宋体"/>
          <w:color w:val="000"/>
          <w:sz w:val="28"/>
          <w:szCs w:val="28"/>
        </w:rPr>
        <w:t xml:space="preserve">4.严谨治学。精心组织一日教学活动，努力提高课堂教学要质量，勇于实践，大胆创新，因材施教，尊重幼儿个体差异，为幼儿终身发展奠定良好的基础。</w:t>
      </w:r>
    </w:p>
    <w:p>
      <w:pPr>
        <w:ind w:left="0" w:right="0" w:firstLine="560"/>
        <w:spacing w:before="450" w:after="450" w:line="312" w:lineRule="auto"/>
      </w:pPr>
      <w:r>
        <w:rPr>
          <w:rFonts w:ascii="宋体" w:hAnsi="宋体" w:eastAsia="宋体" w:cs="宋体"/>
          <w:color w:val="000"/>
          <w:sz w:val="28"/>
          <w:szCs w:val="28"/>
        </w:rPr>
        <w:t xml:space="preserve">5.尊重家长。认真听取家长的意见建议;坚持家访，讲究方法，妥善处理学校、家长、幼儿之间各种问题和矛盾。不利用幼儿家长为自己办私事，不擅自向幼儿推销教辅资料及其它商品，更不向家长索要任何钱物，自觉维护教师形象。</w:t>
      </w:r>
    </w:p>
    <w:p>
      <w:pPr>
        <w:ind w:left="0" w:right="0" w:firstLine="560"/>
        <w:spacing w:before="450" w:after="450" w:line="312" w:lineRule="auto"/>
      </w:pPr>
      <w:r>
        <w:rPr>
          <w:rFonts w:ascii="宋体" w:hAnsi="宋体" w:eastAsia="宋体" w:cs="宋体"/>
          <w:color w:val="000"/>
          <w:sz w:val="28"/>
          <w:szCs w:val="28"/>
        </w:rPr>
        <w:t xml:space="preserve">6.自尊自爱。严于克己，讲究礼节，衣着庄重，文雅大方，语言、行为规范健康。装扮符合教师形象，不穿奇装异服，不浓装艳抹，带班时间不串班、不闲聊。</w:t>
      </w:r>
    </w:p>
    <w:p>
      <w:pPr>
        <w:ind w:left="0" w:right="0" w:firstLine="560"/>
        <w:spacing w:before="450" w:after="450" w:line="312" w:lineRule="auto"/>
      </w:pPr>
      <w:r>
        <w:rPr>
          <w:rFonts w:ascii="宋体" w:hAnsi="宋体" w:eastAsia="宋体" w:cs="宋体"/>
          <w:color w:val="000"/>
          <w:sz w:val="28"/>
          <w:szCs w:val="28"/>
        </w:rPr>
        <w:t xml:space="preserve">7.廉洁自律。为人师表，模范遵守社会公德，维护教师良好形象，不向家长谋私利，不做、不参与有偿家教或管理，不做变相收费，不利用职务之便强制、诱导或暗示本班学生参加有偿家教辅导。</w:t>
      </w:r>
    </w:p>
    <w:p>
      <w:pPr>
        <w:ind w:left="0" w:right="0" w:firstLine="560"/>
        <w:spacing w:before="450" w:after="450" w:line="312" w:lineRule="auto"/>
      </w:pPr>
      <w:r>
        <w:rPr>
          <w:rFonts w:ascii="宋体" w:hAnsi="宋体" w:eastAsia="宋体" w:cs="宋体"/>
          <w:color w:val="000"/>
          <w:sz w:val="28"/>
          <w:szCs w:val="28"/>
        </w:rPr>
        <w:t xml:space="preserve">8.终身学习。以专业型教师为自身进取目标，树立终身学习观念，坚持不断地学习，刻苦钻研业务，更新知识结构，不断提高自身专业素养和水平;自觉抓好自纠自查，定期开展自我对照、自我检查、自我整改，给自己的心灵一次净化，使自己的师德得到提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推荐学校师风师德活动总结怎么写四</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 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推荐学校师风师德活动总结怎么写五</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十七届三中、四中全会精神，紧紧围绕市教育局“质量、安全、稳定”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w:t>
      </w:r>
    </w:p>
    <w:p>
      <w:pPr>
        <w:ind w:left="0" w:right="0" w:firstLine="560"/>
        <w:spacing w:before="450" w:after="450" w:line="312" w:lineRule="auto"/>
      </w:pPr>
      <w:r>
        <w:rPr>
          <w:rFonts w:ascii="宋体" w:hAnsi="宋体" w:eastAsia="宋体" w:cs="宋体"/>
          <w:color w:val="000"/>
          <w:sz w:val="28"/>
          <w:szCs w:val="28"/>
        </w:rPr>
        <w:t xml:space="preserve">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谁爱孩子，孩子爱他。只有爱孩子的人，他才能教育孩子。”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只有爱孩子的人，他才能教育孩子。”没有爱，就没有教育。是否热爱自己的学生，实际上也就决定了教师教育工作的成败。</w:t>
      </w:r>
    </w:p>
    <w:p>
      <w:pPr>
        <w:ind w:left="0" w:right="0" w:firstLine="560"/>
        <w:spacing w:before="450" w:after="450" w:line="312" w:lineRule="auto"/>
      </w:pPr>
      <w:r>
        <w:rPr>
          <w:rFonts w:ascii="宋体" w:hAnsi="宋体" w:eastAsia="宋体" w:cs="宋体"/>
          <w:color w:val="000"/>
          <w:sz w:val="28"/>
          <w:szCs w:val="28"/>
        </w:rPr>
        <w:t xml:space="preserve">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推荐学校师风师德活动总结怎么写六</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依法执教，学习宣传党的教育方针和基本路线，自觉遵守《教师法》与党和国家的方针保持高度一致，没有发表任何对党对国家没有利的言论。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爱岗敬业，热爱教育和学校，认真备课上课，认真批改作业，没有敷衍塞责，没有传播有害于学生身心健康的思想。尽职尽责搞好管理工作。力所能及地为教师提供服务。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老师做为模仿效法的对象，老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进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团结协作，尊重老师，虚心学习，关心集体，维护学校荣誉，共创文明校风。 尊重家长，认真听取家长意见和建议，取得支持和配合，没有指责训斥家长。 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为人师表，遵守社会公德，衣着整洁得体，语言健康得体，举止文明礼貌礼貌，作风正派，以身作则，注重身教。时时处处对自己严格要求，查找不足，及时纠正，对别人的缺点，则尽量宽容。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