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志愿活动策划方案5篇范文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每一场志愿活动都需要有合格的活动策划方案，举办志愿活动意义在于传递爱心、传播文明。而方案一经制定，有关部门和单位应按照计划认真组织实施，方案是强制性的。你是否在找正准备撰写“志愿活动方案”，下面小编收集了相关的素材，供大家写文参考！1志愿活...</w:t>
      </w:r>
    </w:p>
    <w:p>
      <w:pPr>
        <w:ind w:left="0" w:right="0" w:firstLine="560"/>
        <w:spacing w:before="450" w:after="450" w:line="312" w:lineRule="auto"/>
      </w:pPr>
      <w:r>
        <w:rPr>
          <w:rFonts w:ascii="宋体" w:hAnsi="宋体" w:eastAsia="宋体" w:cs="宋体"/>
          <w:color w:val="000"/>
          <w:sz w:val="28"/>
          <w:szCs w:val="28"/>
        </w:rPr>
        <w:t xml:space="preserve">每一场志愿活动都需要有合格的活动策划方案，举办志愿活动意义在于传递爱心、传播文明。而方案一经制定，有关部门和单位应按照计划认真组织实施，方案是强制性的。你是否在找正准备撰写“志愿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1志愿活动方案</w:t>
      </w:r>
    </w:p>
    <w:p>
      <w:pPr>
        <w:ind w:left="0" w:right="0" w:firstLine="560"/>
        <w:spacing w:before="450" w:after="450" w:line="312" w:lineRule="auto"/>
      </w:pPr>
      <w:r>
        <w:rPr>
          <w:rFonts w:ascii="宋体" w:hAnsi="宋体" w:eastAsia="宋体" w:cs="宋体"/>
          <w:color w:val="000"/>
          <w:sz w:val="28"/>
          <w:szCs w:val="28"/>
        </w:rPr>
        <w:t xml:space="preserve">一、喜迎八方学子、共祝美好明天</w:t>
      </w:r>
    </w:p>
    <w:p>
      <w:pPr>
        <w:ind w:left="0" w:right="0" w:firstLine="560"/>
        <w:spacing w:before="450" w:after="450" w:line="312" w:lineRule="auto"/>
      </w:pPr>
      <w:r>
        <w:rPr>
          <w:rFonts w:ascii="宋体" w:hAnsi="宋体" w:eastAsia="宋体" w:cs="宋体"/>
          <w:color w:val="000"/>
          <w:sz w:val="28"/>
          <w:szCs w:val="28"/>
        </w:rPr>
        <w:t xml:space="preserve">1、入住酒店享受新生特惠震撼价：99元(含双早)。</w:t>
      </w:r>
    </w:p>
    <w:p>
      <w:pPr>
        <w:ind w:left="0" w:right="0" w:firstLine="560"/>
        <w:spacing w:before="450" w:after="450" w:line="312" w:lineRule="auto"/>
      </w:pPr>
      <w:r>
        <w:rPr>
          <w:rFonts w:ascii="宋体" w:hAnsi="宋体" w:eastAsia="宋体" w:cs="宋体"/>
          <w:color w:val="000"/>
          <w:sz w:val="28"/>
          <w:szCs w:val="28"/>
        </w:rPr>
        <w:t xml:space="preserve">2、凭有效学生证明享受新生体验套餐(清鸿海日式料理99元双人套餐)。</w:t>
      </w:r>
    </w:p>
    <w:p>
      <w:pPr>
        <w:ind w:left="0" w:right="0" w:firstLine="560"/>
        <w:spacing w:before="450" w:after="450" w:line="312" w:lineRule="auto"/>
      </w:pPr>
      <w:r>
        <w:rPr>
          <w:rFonts w:ascii="宋体" w:hAnsi="宋体" w:eastAsia="宋体" w:cs="宋体"/>
          <w:color w:val="000"/>
          <w:sz w:val="28"/>
          <w:szCs w:val="28"/>
        </w:rPr>
        <w:t xml:space="preserve">3、承接给类学生谢师宴、同学聚会宴。</w:t>
      </w:r>
    </w:p>
    <w:p>
      <w:pPr>
        <w:ind w:left="0" w:right="0" w:firstLine="560"/>
        <w:spacing w:before="450" w:after="450" w:line="312" w:lineRule="auto"/>
      </w:pPr>
      <w:r>
        <w:rPr>
          <w:rFonts w:ascii="宋体" w:hAnsi="宋体" w:eastAsia="宋体" w:cs="宋体"/>
          <w:color w:val="000"/>
          <w:sz w:val="28"/>
          <w:szCs w:val="28"/>
        </w:rPr>
        <w:t xml:space="preserve">二、晨曦细雨育桃李，金秋硕果慰园丁</w:t>
      </w:r>
    </w:p>
    <w:p>
      <w:pPr>
        <w:ind w:left="0" w:right="0" w:firstLine="560"/>
        <w:spacing w:before="450" w:after="450" w:line="312" w:lineRule="auto"/>
      </w:pPr>
      <w:r>
        <w:rPr>
          <w:rFonts w:ascii="宋体" w:hAnsi="宋体" w:eastAsia="宋体" w:cs="宋体"/>
          <w:color w:val="000"/>
          <w:sz w:val="28"/>
          <w:szCs w:val="28"/>
        </w:rPr>
        <w:t xml:space="preserve">1、教师凭有效证明享受感恩特价房：99元(含双早)，并赠送“桃李满天下”精美果盘一份。</w:t>
      </w:r>
    </w:p>
    <w:p>
      <w:pPr>
        <w:ind w:left="0" w:right="0" w:firstLine="560"/>
        <w:spacing w:before="450" w:after="450" w:line="312" w:lineRule="auto"/>
      </w:pPr>
      <w:r>
        <w:rPr>
          <w:rFonts w:ascii="宋体" w:hAnsi="宋体" w:eastAsia="宋体" w:cs="宋体"/>
          <w:color w:val="000"/>
          <w:sz w:val="28"/>
          <w:szCs w:val="28"/>
        </w:rPr>
        <w:t xml:space="preserve">2、推出教师特色宴、教师进店消费享受特价优惠。20年月日——月日入店消费：赠送谢师卡，桃李果盘一份。</w:t>
      </w:r>
    </w:p>
    <w:p>
      <w:pPr>
        <w:ind w:left="0" w:right="0" w:firstLine="560"/>
        <w:spacing w:before="450" w:after="450" w:line="312" w:lineRule="auto"/>
      </w:pPr>
      <w:r>
        <w:rPr>
          <w:rFonts w:ascii="宋体" w:hAnsi="宋体" w:eastAsia="宋体" w:cs="宋体"/>
          <w:color w:val="000"/>
          <w:sz w:val="28"/>
          <w:szCs w:val="28"/>
        </w:rPr>
        <w:t xml:space="preserve">3、教师节当日过生日的教师，在酒店举行生日聚会的，凭教师证和身份证，享受菜金打折优惠(根据酒店实际情况而定)，并赠送月饼一份。</w:t>
      </w:r>
    </w:p>
    <w:p>
      <w:pPr>
        <w:ind w:left="0" w:right="0" w:firstLine="560"/>
        <w:spacing w:before="450" w:after="450" w:line="312" w:lineRule="auto"/>
      </w:pPr>
      <w:r>
        <w:rPr>
          <w:rFonts w:ascii="宋体" w:hAnsi="宋体" w:eastAsia="宋体" w:cs="宋体"/>
          <w:color w:val="000"/>
          <w:sz w:val="28"/>
          <w:szCs w:val="28"/>
        </w:rPr>
        <w:t xml:space="preserve">三、中秋佳节，月圆情更满</w:t>
      </w:r>
    </w:p>
    <w:p>
      <w:pPr>
        <w:ind w:left="0" w:right="0" w:firstLine="560"/>
        <w:spacing w:before="450" w:after="450" w:line="312" w:lineRule="auto"/>
      </w:pPr>
      <w:r>
        <w:rPr>
          <w:rFonts w:ascii="宋体" w:hAnsi="宋体" w:eastAsia="宋体" w:cs="宋体"/>
          <w:color w:val="000"/>
          <w:sz w:val="28"/>
          <w:szCs w:val="28"/>
        </w:rPr>
        <w:t xml:space="preserve">1、因为教师节跟中秋节相差的日子不多，所以也可以顺便来一个中秋节活动，中秋节当日(月日)，中餐订餐享受菜金优惠，客房享受会员价格，中餐餐后享受月饼拼盘一份，入住客人享用中秋月饼(一人一个)。</w:t>
      </w:r>
    </w:p>
    <w:p>
      <w:pPr>
        <w:ind w:left="0" w:right="0" w:firstLine="560"/>
        <w:spacing w:before="450" w:after="450" w:line="312" w:lineRule="auto"/>
      </w:pPr>
      <w:r>
        <w:rPr>
          <w:rFonts w:ascii="宋体" w:hAnsi="宋体" w:eastAsia="宋体" w:cs="宋体"/>
          <w:color w:val="000"/>
          <w:sz w:val="28"/>
          <w:szCs w:val="28"/>
        </w:rPr>
        <w:t xml:space="preserve">2、特色中秋团圆宴——“海参全家福，健康伴您行”。</w:t>
      </w:r>
    </w:p>
    <w:p>
      <w:pPr>
        <w:ind w:left="0" w:right="0" w:firstLine="560"/>
        <w:spacing w:before="450" w:after="450" w:line="312" w:lineRule="auto"/>
      </w:pPr>
      <w:r>
        <w:rPr>
          <w:rFonts w:ascii="宋体" w:hAnsi="宋体" w:eastAsia="宋体" w:cs="宋体"/>
          <w:color w:val="000"/>
          <w:sz w:val="28"/>
          <w:szCs w:val="28"/>
        </w:rPr>
        <w:t xml:space="preserve">中秋节海参套餐及赠送：</w:t>
      </w:r>
    </w:p>
    <w:p>
      <w:pPr>
        <w:ind w:left="0" w:right="0" w:firstLine="560"/>
        <w:spacing w:before="450" w:after="450" w:line="312" w:lineRule="auto"/>
      </w:pPr>
      <w:r>
        <w:rPr>
          <w:rFonts w:ascii="宋体" w:hAnsi="宋体" w:eastAsia="宋体" w:cs="宋体"/>
          <w:color w:val="000"/>
          <w:sz w:val="28"/>
          <w:szCs w:val="28"/>
        </w:rPr>
        <w:t xml:space="preserve">彩云追月套餐：免费品尝精美月饼，每位获送一杯饮料和果盘。</w:t>
      </w:r>
    </w:p>
    <w:p>
      <w:pPr>
        <w:ind w:left="0" w:right="0" w:firstLine="560"/>
        <w:spacing w:before="450" w:after="450" w:line="312" w:lineRule="auto"/>
      </w:pPr>
      <w:r>
        <w:rPr>
          <w:rFonts w:ascii="宋体" w:hAnsi="宋体" w:eastAsia="宋体" w:cs="宋体"/>
          <w:color w:val="000"/>
          <w:sz w:val="28"/>
          <w:szCs w:val="28"/>
        </w:rPr>
        <w:t xml:space="preserve">海上升明月套餐：免费品尝精美月饼，每位获送自酿鲜啤一杯和果盘。</w:t>
      </w:r>
    </w:p>
    <w:p>
      <w:pPr>
        <w:ind w:left="0" w:right="0" w:firstLine="560"/>
        <w:spacing w:before="450" w:after="450" w:line="312" w:lineRule="auto"/>
      </w:pPr>
      <w:r>
        <w:rPr>
          <w:rFonts w:ascii="宋体" w:hAnsi="宋体" w:eastAsia="宋体" w:cs="宋体"/>
          <w:color w:val="000"/>
          <w:sz w:val="28"/>
          <w:szCs w:val="28"/>
        </w:rPr>
        <w:t xml:space="preserve">合家欢乐套餐：免费品尝精美月饼，每位获送自酿鲜啤一杯、一杯饮料和果盘。</w:t>
      </w:r>
    </w:p>
    <w:p>
      <w:pPr>
        <w:ind w:left="0" w:right="0" w:firstLine="560"/>
        <w:spacing w:before="450" w:after="450" w:line="312" w:lineRule="auto"/>
      </w:pPr>
      <w:r>
        <w:rPr>
          <w:rFonts w:ascii="宋体" w:hAnsi="宋体" w:eastAsia="宋体" w:cs="宋体"/>
          <w:color w:val="000"/>
          <w:sz w:val="28"/>
          <w:szCs w:val="28"/>
        </w:rPr>
        <w:t xml:space="preserve">圆满臻萃套餐：免费品尝精美月饼，赠送特色菜一份，每位获送鲜啤一杯、一杯饮料和果盘。</w:t>
      </w:r>
    </w:p>
    <w:p>
      <w:pPr>
        <w:ind w:left="0" w:right="0" w:firstLine="560"/>
        <w:spacing w:before="450" w:after="450" w:line="312" w:lineRule="auto"/>
      </w:pPr>
      <w:r>
        <w:rPr>
          <w:rFonts w:ascii="宋体" w:hAnsi="宋体" w:eastAsia="宋体" w:cs="宋体"/>
          <w:color w:val="000"/>
          <w:sz w:val="28"/>
          <w:szCs w:val="28"/>
        </w:rPr>
        <w:t xml:space="preserve">四、推广策划</w:t>
      </w:r>
    </w:p>
    <w:p>
      <w:pPr>
        <w:ind w:left="0" w:right="0" w:firstLine="560"/>
        <w:spacing w:before="450" w:after="450" w:line="312" w:lineRule="auto"/>
      </w:pPr>
      <w:r>
        <w:rPr>
          <w:rFonts w:ascii="宋体" w:hAnsi="宋体" w:eastAsia="宋体" w:cs="宋体"/>
          <w:color w:val="000"/>
          <w:sz w:val="28"/>
          <w:szCs w:val="28"/>
        </w:rPr>
        <w:t xml:space="preserve">1、在酒店的门口、学校门口附近、酒店大堂放置户外广告等。</w:t>
      </w:r>
    </w:p>
    <w:p>
      <w:pPr>
        <w:ind w:left="0" w:right="0" w:firstLine="560"/>
        <w:spacing w:before="450" w:after="450" w:line="312" w:lineRule="auto"/>
      </w:pPr>
      <w:r>
        <w:rPr>
          <w:rFonts w:ascii="宋体" w:hAnsi="宋体" w:eastAsia="宋体" w:cs="宋体"/>
          <w:color w:val="000"/>
          <w:sz w:val="28"/>
          <w:szCs w:val="28"/>
        </w:rPr>
        <w:t xml:space="preserve">2、手机短信广告，群发的重点是老顾客，主要介绍酒店的最新活动。</w:t>
      </w:r>
    </w:p>
    <w:p>
      <w:pPr>
        <w:ind w:left="0" w:right="0" w:firstLine="560"/>
        <w:spacing w:before="450" w:after="450" w:line="312" w:lineRule="auto"/>
      </w:pPr>
      <w:r>
        <w:rPr>
          <w:rFonts w:ascii="宋体" w:hAnsi="宋体" w:eastAsia="宋体" w:cs="宋体"/>
          <w:color w:val="000"/>
          <w:sz w:val="28"/>
          <w:szCs w:val="28"/>
        </w:rPr>
        <w:t xml:space="preserve">3、采用传单广告。在人流量较多地点发放。</w:t>
      </w:r>
    </w:p>
    <w:p>
      <w:pPr>
        <w:ind w:left="0" w:right="0" w:firstLine="560"/>
        <w:spacing w:before="450" w:after="450" w:line="312" w:lineRule="auto"/>
      </w:pPr>
      <w:r>
        <w:rPr>
          <w:rFonts w:ascii="黑体" w:hAnsi="黑体" w:eastAsia="黑体" w:cs="黑体"/>
          <w:color w:val="000000"/>
          <w:sz w:val="36"/>
          <w:szCs w:val="36"/>
          <w:b w:val="1"/>
          <w:bCs w:val="1"/>
        </w:rPr>
        <w:t xml:space="preserve">2志愿活动方案</w:t>
      </w:r>
    </w:p>
    <w:p>
      <w:pPr>
        <w:ind w:left="0" w:right="0" w:firstLine="560"/>
        <w:spacing w:before="450" w:after="450" w:line="312" w:lineRule="auto"/>
      </w:pPr>
      <w:r>
        <w:rPr>
          <w:rFonts w:ascii="宋体" w:hAnsi="宋体" w:eastAsia="宋体" w:cs="宋体"/>
          <w:color w:val="000"/>
          <w:sz w:val="28"/>
          <w:szCs w:val="28"/>
        </w:rPr>
        <w:t xml:space="preserve">为进一步弘扬雷锋精神和“奉献、友爱、互助、进步”的志愿精神，让少年儿童树立正确的世界观、人生观、价值观，弘扬中华传统美德，传播志愿服务理念，推动学习雷锋活动常态化、机制化。根据省、市、县文明委的工作部署，并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认真实践“奉献、友爱、互助、进步”的志愿服务精神，以“弘扬雷锋精神、开展志愿服务”为主题，精心部署，广泛发动，认真组织开展内容丰富、形式多样、富有实效的社会志愿服务活动，推动志愿服务活动持续健康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20_年3月起，重点开展3月5日“学雷锋志愿服务行动日”、3月12日“全民义务植树护绿行动日”、“全市志愿者服务行动日”等节点开展活动。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绿化美化开展志愿服务行动。以“创优美环境”为要求，组织全体师生集中整治校园及周边环境卫生，推动建立清洁卫生的长效机制。要创建文明校园，积极开展创建“五有五无”校园活动，即课堂有纪律、课间有秩序、环境有品味、言行有礼貌、心中有他人;地上无痰迹纸屑、门窗无破损、墙上无污痕、桌面无刻痕、卫生无死角。结合3月份学雷锋、保护母亲河、植树节、消费者权益日、中小学生安全教育日等公众主题活动日，宣传生态文明观念和环境保护知识。组织师生深入校园及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2.开展网络文明志愿服务行动。以关爱未成年人健康成长为重点，增强青少年的道德判断能力和审美能力，强化法制意识，教育青少年自觉抵制不良信息的诱惑，规范网上行为，培养文明上网的良好习惯。加快发展和壮大网络文明志愿者队伍，为未成年人成长创造良好的文化条件，推动形成积极、健康向上的网络文化环境。</w:t>
      </w:r>
    </w:p>
    <w:p>
      <w:pPr>
        <w:ind w:left="0" w:right="0" w:firstLine="560"/>
        <w:spacing w:before="450" w:after="450" w:line="312" w:lineRule="auto"/>
      </w:pPr>
      <w:r>
        <w:rPr>
          <w:rFonts w:ascii="宋体" w:hAnsi="宋体" w:eastAsia="宋体" w:cs="宋体"/>
          <w:color w:val="000"/>
          <w:sz w:val="28"/>
          <w:szCs w:val="28"/>
        </w:rPr>
        <w:t xml:space="preserve">3.开展关爱留守儿童志愿服务行动。以“大手牵小手爱心助成长”为主题，着力开展关爱留守儿童“牵手行动”志愿服务，动员教师、机关企事业单位以及社会各界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4.开展岗位学雷锋志愿服务行动。以创“优质服务”为要求，以办“人民满意教育”为宗旨，组织教育服务“窗口”志愿服务队伍，立足本职岗位，深入开展“岗位学雷锋、行业树新风”，通过开展文明引导、微笑服务、政策解读和各类便民利民志愿服务活动，树立文明“窗口”形象，展现教育行业风采。</w:t>
      </w:r>
    </w:p>
    <w:p>
      <w:pPr>
        <w:ind w:left="0" w:right="0" w:firstLine="560"/>
        <w:spacing w:before="450" w:after="450" w:line="312" w:lineRule="auto"/>
      </w:pPr>
      <w:r>
        <w:rPr>
          <w:rFonts w:ascii="宋体" w:hAnsi="宋体" w:eastAsia="宋体" w:cs="宋体"/>
          <w:color w:val="000"/>
          <w:sz w:val="28"/>
          <w:szCs w:val="28"/>
        </w:rPr>
        <w:t xml:space="preserve">5.开展公共秩序维护志愿服务行动。利用红领广播站、学校宣传栏等宣传乘车礼让、文明过斑马线等文明礼仪教育，营造浓厚的文明交通氛围;组织志愿者深入主要路段、重点路口开展维护秩序、劝导不文明交通行为等志愿服务活动，形成文明行车、文明乘车、文明走路的良好交通环境。</w:t>
      </w:r>
    </w:p>
    <w:p>
      <w:pPr>
        <w:ind w:left="0" w:right="0" w:firstLine="560"/>
        <w:spacing w:before="450" w:after="450" w:line="312" w:lineRule="auto"/>
      </w:pPr>
      <w:r>
        <w:rPr>
          <w:rFonts w:ascii="宋体" w:hAnsi="宋体" w:eastAsia="宋体" w:cs="宋体"/>
          <w:color w:val="000"/>
          <w:sz w:val="28"/>
          <w:szCs w:val="28"/>
        </w:rPr>
        <w:t xml:space="preserve">6.开展关爱孤寡老人、空巢老人志愿服务行动。以弘扬“老吾老以及人之老”的中华民族传统美德为导向，积极组织志愿者深入本校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7.开展关爱残疾人志愿服务行动。以“弘扬人道主义精神，关爱残疾人”为宗旨，大力普及“平等、参与、共享”的残疾人观，以“志愿助残阳光行动”为活动主题，以日常生活为重点，依靠青少年志愿者开展志愿服务活动，使广大残疾人真切感受到人间的真情和社会的温暖，积极面对人生、融入社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精心组织。要将开展“百万志愿者学雷锋行动”作为弘扬新时期雷锋精神、加强公民思想道德建设的重要载体，要紧密结合本校实际，深刻认识在新的历史条件下开展学雷锋活动的重要性和紧迫性，加强领导，精心组织实施，认真做好志愿者行动的安排，广泛开展学雷锋实践活动和社会志愿服务活动，推动学雷锋活动常态化、机制化，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2.扩大影响，营造氛围。要切实加大学雷锋志愿服务的宣传力度，充分发挥报红领巾广播站、黑板报、宣传栏的作用，开设专栏、专版，普及志愿服务理念，让本校师生了解和参与志愿服务工作。把社会志愿服务活动列入学校工作管理内容，加强督促检查，促进各部门认真抓好落实。举办各类学雷锋座谈会、优秀志愿者和道德模范及身边好人先进事迹报告会等宣传活动，营造“我为人人，人人为我”的良好的舆论氛围。</w:t>
      </w:r>
    </w:p>
    <w:p>
      <w:pPr>
        <w:ind w:left="0" w:right="0" w:firstLine="560"/>
        <w:spacing w:before="450" w:after="450" w:line="312" w:lineRule="auto"/>
      </w:pPr>
      <w:r>
        <w:rPr>
          <w:rFonts w:ascii="宋体" w:hAnsi="宋体" w:eastAsia="宋体" w:cs="宋体"/>
          <w:color w:val="000"/>
          <w:sz w:val="28"/>
          <w:szCs w:val="28"/>
        </w:rPr>
        <w:t xml:space="preserve">3.统筹协调，务求实效。要结合实际，周密安排，认真制定好活动实施方案，精心设计活动项目，丰富创新活动载体。大力宣传雷锋精神和雷锋式模范人物，树立更多可亲可敬可学的道德标杆，打造具有影响力的社会志愿服务品牌。要及时总结集中活动的经验，着力探索志愿服务常态化的有效途径，确保活动深入持久、扎实有效的开展。</w:t>
      </w:r>
    </w:p>
    <w:p>
      <w:pPr>
        <w:ind w:left="0" w:right="0" w:firstLine="560"/>
        <w:spacing w:before="450" w:after="450" w:line="312" w:lineRule="auto"/>
      </w:pPr>
      <w:r>
        <w:rPr>
          <w:rFonts w:ascii="黑体" w:hAnsi="黑体" w:eastAsia="黑体" w:cs="黑体"/>
          <w:color w:val="000000"/>
          <w:sz w:val="36"/>
          <w:szCs w:val="36"/>
          <w:b w:val="1"/>
          <w:bCs w:val="1"/>
        </w:rPr>
        <w:t xml:space="preserve">3志愿活动方案</w:t>
      </w:r>
    </w:p>
    <w:p>
      <w:pPr>
        <w:ind w:left="0" w:right="0" w:firstLine="560"/>
        <w:spacing w:before="450" w:after="450" w:line="312" w:lineRule="auto"/>
      </w:pPr>
      <w:r>
        <w:rPr>
          <w:rFonts w:ascii="宋体" w:hAnsi="宋体" w:eastAsia="宋体" w:cs="宋体"/>
          <w:color w:val="000"/>
          <w:sz w:val="28"/>
          <w:szCs w:val="28"/>
        </w:rPr>
        <w:t xml:space="preserve">随着教师节的到来，为大力弘扬人民教师的高尚情操和良好的师德师风，彰显教育战线的精神风貌和良好的社会形象，进一步营造尊师重教的浓郁氛围，体现学校对教师的亲切关怀，激发广大教师教书育人、为人师表的责任心和自豪感，“立德树人，同心共筑梦”，特制定如下活动安排。</w:t>
      </w:r>
    </w:p>
    <w:p>
      <w:pPr>
        <w:ind w:left="0" w:right="0" w:firstLine="560"/>
        <w:spacing w:before="450" w:after="450" w:line="312" w:lineRule="auto"/>
      </w:pPr>
      <w:r>
        <w:rPr>
          <w:rFonts w:ascii="宋体" w:hAnsi="宋体" w:eastAsia="宋体" w:cs="宋体"/>
          <w:color w:val="000"/>
          <w:sz w:val="28"/>
          <w:szCs w:val="28"/>
        </w:rPr>
        <w:t xml:space="preserve">一、表彰中学优秀教师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1、表彰、宣传“优秀园丁”。月日召开表彰大会，授奖中学“校优秀园丁”、镇骨干教师，颁发荣誉证书和奖励。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2、教师演讲、学生朗诵。弘扬人民教师的高尚情操和良好的师德师风，爱岗敬业、关爱学生，肩负起教书育人的光荣使命，不断提高教书育人水平，努力做人民满意的教师，“立德树人，同筑梦”。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1、积极参与教书育人楷模的评选活动。</w:t>
      </w:r>
    </w:p>
    <w:p>
      <w:pPr>
        <w:ind w:left="0" w:right="0" w:firstLine="560"/>
        <w:spacing w:before="450" w:after="450" w:line="312" w:lineRule="auto"/>
      </w:pPr>
      <w:r>
        <w:rPr>
          <w:rFonts w:ascii="宋体" w:hAnsi="宋体" w:eastAsia="宋体" w:cs="宋体"/>
          <w:color w:val="000"/>
          <w:sz w:val="28"/>
          <w:szCs w:val="28"/>
        </w:rPr>
        <w:t xml:space="preserve">2、优秀教师事迹版面宣传，深入学习优秀教职工先进事迹，牢固树立“育人为本、弘扬高尚师德”的理念，以人格魅力和学识魅力教育感染学生，努力做学生健康成长的指导者和引路人。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1、组织开展健康教育、文体娱乐等活动，进一步关心和爱护教师的身心健康，调节丰富教师业余文化生活。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2、关心教师身体健康状况，安排教职工进行健康体检活动。引导教师关注健康、珍爱生命，积极参与体育锻炼。</w:t>
      </w:r>
    </w:p>
    <w:p>
      <w:pPr>
        <w:ind w:left="0" w:right="0" w:firstLine="560"/>
        <w:spacing w:before="450" w:after="450" w:line="312" w:lineRule="auto"/>
      </w:pPr>
      <w:r>
        <w:rPr>
          <w:rFonts w:ascii="宋体" w:hAnsi="宋体" w:eastAsia="宋体" w:cs="宋体"/>
          <w:color w:val="000"/>
          <w:sz w:val="28"/>
          <w:szCs w:val="28"/>
        </w:rPr>
        <w:t xml:space="preserve">3、采取各种有效措施，帮助教师解决工作、生活中的实际困难，努力为教师办实事、办好事。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4志愿活动方案</w:t>
      </w:r>
    </w:p>
    <w:p>
      <w:pPr>
        <w:ind w:left="0" w:right="0" w:firstLine="560"/>
        <w:spacing w:before="450" w:after="450" w:line="312" w:lineRule="auto"/>
      </w:pPr>
      <w:r>
        <w:rPr>
          <w:rFonts w:ascii="宋体" w:hAnsi="宋体" w:eastAsia="宋体" w:cs="宋体"/>
          <w:color w:val="000"/>
          <w:sz w:val="28"/>
          <w:szCs w:val="28"/>
        </w:rPr>
        <w:t xml:space="preserve">为进一步弘扬“学习雷锋、奉献他人、提升自己”的志愿者精神，倡导时代新风正气，不断激励和引导地矿职工积极向上、乐于助人的精神境界和价值追求，推动社会全面进步贡献自己的青春和力量。响应市文明委在全市开展的“学雷锋志愿服务活动”特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会议精神为指导，以社会主义核心价值体系建设为主线，以“服务社会、传播文明”为宗旨，努力营造团结、友爱、平等、和谐的社会氛围，着力建立并壮大文明志愿者服务队伍，不断完善志愿服务体系，组织志愿者深入社区、街道和结对学校，为基层群众提供各种民生志愿服务，充分发挥文明单位的引领示范作用，推动我队志愿服务向更高层次、更广领域发展，让更多的人成为志愿者，让更多的人享受志愿服务，为全面建设精致淮北做出新的更大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传承、践行雷锋精神，以关爱他人、关爱社会、关爱自然“三关爱”为主要内容，以“亲青之家”结对帮扶、“邻里守望”、“周五志愿服务日”等活动为重要载体，以党员志愿服务队、青年志愿服务队、巾帼志愿服务队为生力军，广泛开展多种形式的学雷锋志愿服务。</w:t>
      </w:r>
    </w:p>
    <w:p>
      <w:pPr>
        <w:ind w:left="0" w:right="0" w:firstLine="560"/>
        <w:spacing w:before="450" w:after="450" w:line="312" w:lineRule="auto"/>
      </w:pPr>
      <w:r>
        <w:rPr>
          <w:rFonts w:ascii="宋体" w:hAnsi="宋体" w:eastAsia="宋体" w:cs="宋体"/>
          <w:color w:val="000"/>
          <w:sz w:val="28"/>
          <w:szCs w:val="28"/>
        </w:rPr>
        <w:t xml:space="preserve">1、开展关爱留守儿童志愿服务行动。以“亲青之家活动”为载体，着力开展关爱留守儿童志愿服务，动员机关及各实体单位志愿者，以农村留守儿童为重点，针对留守儿童思想品德、学习教育、权益维护、安全自护、身心健康、社会参与等方面的需求。开展亲情陪护、学业辅导、感受城市、自护教育、爱心捐助等志愿服务</w:t>
      </w:r>
    </w:p>
    <w:p>
      <w:pPr>
        <w:ind w:left="0" w:right="0" w:firstLine="560"/>
        <w:spacing w:before="450" w:after="450" w:line="312" w:lineRule="auto"/>
      </w:pPr>
      <w:r>
        <w:rPr>
          <w:rFonts w:ascii="宋体" w:hAnsi="宋体" w:eastAsia="宋体" w:cs="宋体"/>
          <w:color w:val="000"/>
          <w:sz w:val="28"/>
          <w:szCs w:val="28"/>
        </w:rPr>
        <w:t xml:space="preserve">2、开展关爱孤寡老人、空巢老人志愿服务行动。以弘扬“老吾老以及人之老”的中华民族传统美德为导向，积极组织志愿者深入本队所在的社区，为孤寡老人、空巢老人提供生活帮助、情感陪护、心理疏导等志愿服务</w:t>
      </w:r>
    </w:p>
    <w:p>
      <w:pPr>
        <w:ind w:left="0" w:right="0" w:firstLine="560"/>
        <w:spacing w:before="450" w:after="450" w:line="312" w:lineRule="auto"/>
      </w:pPr>
      <w:r>
        <w:rPr>
          <w:rFonts w:ascii="宋体" w:hAnsi="宋体" w:eastAsia="宋体" w:cs="宋体"/>
          <w:color w:val="000"/>
          <w:sz w:val="28"/>
          <w:szCs w:val="28"/>
        </w:rPr>
        <w:t xml:space="preserve">3、开展围绕绿化美化志愿服务行动。以“创优美环境”为要求，组织全队干部职工集中整治办公区、生活区及周边环境卫生，推动建立清洁卫生的长效机制。结合学雷锋志愿日、植树节、等公众主题活动日，宣传生态文明观念和环境保护知识。组织干部职工深入所在社区的公共绿地开展植树、认养绿地、捡拾白色垃圾、低碳环保宣教教育、节能减排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周五志愿服务、建设精美城市行动。以“周五志愿服务日”实践活动为依托，每周五组织志愿者深入市区主要路段更新巷、开展规范市容环境秩序、维护公共环境卫生、劝导不文明交通行为等志愿服务活动，使志愿服务常态化。</w:t>
      </w:r>
    </w:p>
    <w:p>
      <w:pPr>
        <w:ind w:left="0" w:right="0" w:firstLine="560"/>
        <w:spacing w:before="450" w:after="450" w:line="312" w:lineRule="auto"/>
      </w:pPr>
      <w:r>
        <w:rPr>
          <w:rFonts w:ascii="黑体" w:hAnsi="黑体" w:eastAsia="黑体" w:cs="黑体"/>
          <w:color w:val="000000"/>
          <w:sz w:val="36"/>
          <w:szCs w:val="36"/>
          <w:b w:val="1"/>
          <w:bCs w:val="1"/>
        </w:rPr>
        <w:t xml:space="preserve">5志愿活动方案</w:t>
      </w:r>
    </w:p>
    <w:p>
      <w:pPr>
        <w:ind w:left="0" w:right="0" w:firstLine="560"/>
        <w:spacing w:before="450" w:after="450" w:line="312" w:lineRule="auto"/>
      </w:pPr>
      <w:r>
        <w:rPr>
          <w:rFonts w:ascii="宋体" w:hAnsi="宋体" w:eastAsia="宋体" w:cs="宋体"/>
          <w:color w:val="000"/>
          <w:sz w:val="28"/>
          <w:szCs w:val="28"/>
        </w:rPr>
        <w:t xml:space="preserve">为深入贯彻党的和十八届三中、四中全会精神，全面落实中共中央办公厅《关于深入开展学雷锋活动的意见》和《关于培育和践行社会主义核心价值观的意见》，大力弘扬雷锋精神，推动学雷锋活动常态化和志愿服务制度化，按照区委文明办统一部署，立足实际，在全局范围内开展学雷锋志愿服务活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贯彻落实系列讲话精神，以社会主义核心价值体系建设为根本，坚持把开展志愿服务与创新社会治理结合起来，以学雷锋精神为魂、以志愿服务组织为体，围绕“爱心集美”、“文明集美”、“美丽集美”、“法治集美”建设，广泛开展学雷锋志愿服务活动，深入贯彻落实《关于推进志愿服务制度化的意见》，把志愿服务做到基层、做进社区、做进家庭，不断推动志愿服务常态化、长效化。</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开展学雷锋志愿服务，践行社会主义核心价值观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201x年全年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坚持以城乡社区为重点，以关心关爱为主题，以完善制度机制为抓手，结合人文集美建设，改进工作方法，创新工作手段，大力推进以社区为重点的志愿服务制度建设，用制度推进志愿服务活动常态化。</w:t>
      </w:r>
    </w:p>
    <w:p>
      <w:pPr>
        <w:ind w:left="0" w:right="0" w:firstLine="560"/>
        <w:spacing w:before="450" w:after="450" w:line="312" w:lineRule="auto"/>
      </w:pPr>
      <w:r>
        <w:rPr>
          <w:rFonts w:ascii="宋体" w:hAnsi="宋体" w:eastAsia="宋体" w:cs="宋体"/>
          <w:color w:val="000"/>
          <w:sz w:val="28"/>
          <w:szCs w:val="28"/>
        </w:rPr>
        <w:t xml:space="preserve">(一)持续开展“爱心集美·守望相助”学雷锋志愿服务活动。</w:t>
      </w:r>
    </w:p>
    <w:p>
      <w:pPr>
        <w:ind w:left="0" w:right="0" w:firstLine="560"/>
        <w:spacing w:before="450" w:after="450" w:line="312" w:lineRule="auto"/>
      </w:pPr>
      <w:r>
        <w:rPr>
          <w:rFonts w:ascii="宋体" w:hAnsi="宋体" w:eastAsia="宋体" w:cs="宋体"/>
          <w:color w:val="000"/>
          <w:sz w:val="28"/>
          <w:szCs w:val="28"/>
        </w:rPr>
        <w:t xml:space="preserve">1.深入开展关爱困难职工(农民工)志愿服务。一是组织志愿者上门慰问困难职工(农民工)，帮助解决家庭实际困难，主动贴近困难职工子女，了解其实际需求，开展爱心圆梦等活动。二是开展帮助农民工快乐返乡志愿服务活动，义务为农民工提供出行咨询、运送行李、照顾老幼等服务。</w:t>
      </w:r>
    </w:p>
    <w:p>
      <w:pPr>
        <w:ind w:left="0" w:right="0" w:firstLine="560"/>
        <w:spacing w:before="450" w:after="450" w:line="312" w:lineRule="auto"/>
      </w:pPr>
      <w:r>
        <w:rPr>
          <w:rFonts w:ascii="宋体" w:hAnsi="宋体" w:eastAsia="宋体" w:cs="宋体"/>
          <w:color w:val="000"/>
          <w:sz w:val="28"/>
          <w:szCs w:val="28"/>
        </w:rPr>
        <w:t xml:space="preserve">2.深入开展关爱残疾人志愿服务。一是组织志愿者为社区残疾人，以及其他行动不便，需要帮助的群体，开展关心慰问、心理疏导等志愿服务活动。二是在全国组残日，开展志愿助残主题活动，组织志愿者到福乐家园、困难残疾人家中，送去温暖和关怀。</w:t>
      </w:r>
    </w:p>
    <w:p>
      <w:pPr>
        <w:ind w:left="0" w:right="0" w:firstLine="560"/>
        <w:spacing w:before="450" w:after="450" w:line="312" w:lineRule="auto"/>
      </w:pPr>
      <w:r>
        <w:rPr>
          <w:rFonts w:ascii="宋体" w:hAnsi="宋体" w:eastAsia="宋体" w:cs="宋体"/>
          <w:color w:val="000"/>
          <w:sz w:val="28"/>
          <w:szCs w:val="28"/>
        </w:rPr>
        <w:t xml:space="preserve">3.深入开展关爱空巢老人志愿服务。关注社区及时发布的空巢老人变更及需求信息，开展结对帮扶，组织志愿者为空巢老人做饭、打扫卫生等生活照料志愿服务，开展陪聊天、拉家常、关心慰问等亲情陪伴志愿服务。</w:t>
      </w:r>
    </w:p>
    <w:p>
      <w:pPr>
        <w:ind w:left="0" w:right="0" w:firstLine="560"/>
        <w:spacing w:before="450" w:after="450" w:line="312" w:lineRule="auto"/>
      </w:pPr>
      <w:r>
        <w:rPr>
          <w:rFonts w:ascii="宋体" w:hAnsi="宋体" w:eastAsia="宋体" w:cs="宋体"/>
          <w:color w:val="000"/>
          <w:sz w:val="28"/>
          <w:szCs w:val="28"/>
        </w:rPr>
        <w:t xml:space="preserve">(二)持续推进“文明集美·你我参与”学雷锋志愿服务活动。</w:t>
      </w:r>
    </w:p>
    <w:p>
      <w:pPr>
        <w:ind w:left="0" w:right="0" w:firstLine="560"/>
        <w:spacing w:before="450" w:after="450" w:line="312" w:lineRule="auto"/>
      </w:pPr>
      <w:r>
        <w:rPr>
          <w:rFonts w:ascii="宋体" w:hAnsi="宋体" w:eastAsia="宋体" w:cs="宋体"/>
          <w:color w:val="000"/>
          <w:sz w:val="28"/>
          <w:szCs w:val="28"/>
        </w:rPr>
        <w:t xml:space="preserve">1.开展交通文明督导志愿服务活动。结合“文明交通宣传行动”、“文明交通志愿行动”和“文明礼让斑马线行动”，组织志愿者参与文明交通协管志愿服务活动,到主要交通路口劝导行人闯红灯、乱穿马路等不文明行为，护送老人、学生等弱势人群过斑马线。开展文明交通宣传知识普及活动，引导志愿者通过参与文明交通志愿服务，影响带动身边人关爱生命，文明出行。</w:t>
      </w:r>
    </w:p>
    <w:p>
      <w:pPr>
        <w:ind w:left="0" w:right="0" w:firstLine="560"/>
        <w:spacing w:before="450" w:after="450" w:line="312" w:lineRule="auto"/>
      </w:pPr>
      <w:r>
        <w:rPr>
          <w:rFonts w:ascii="宋体" w:hAnsi="宋体" w:eastAsia="宋体" w:cs="宋体"/>
          <w:color w:val="000"/>
          <w:sz w:val="28"/>
          <w:szCs w:val="28"/>
        </w:rPr>
        <w:t xml:space="preserve">2.开展网络文明传播志愿服务活动。积极参与网上“正能量”传播，通过论坛跟贴、撰写博文等方式，积极引导网上舆论，传播宣传思想文化和精神文明建设的有关内容，发表文明健康、积极向上的言论，传播文明、引领风尚。</w:t>
      </w:r>
    </w:p>
    <w:p>
      <w:pPr>
        <w:ind w:left="0" w:right="0" w:firstLine="560"/>
        <w:spacing w:before="450" w:after="450" w:line="312" w:lineRule="auto"/>
      </w:pPr>
      <w:r>
        <w:rPr>
          <w:rFonts w:ascii="宋体" w:hAnsi="宋体" w:eastAsia="宋体" w:cs="宋体"/>
          <w:color w:val="000"/>
          <w:sz w:val="28"/>
          <w:szCs w:val="28"/>
        </w:rPr>
        <w:t xml:space="preserve">(三)持续开展“美丽厦门·共同缔造”学雷锋志愿服务活动。</w:t>
      </w:r>
    </w:p>
    <w:p>
      <w:pPr>
        <w:ind w:left="0" w:right="0" w:firstLine="560"/>
        <w:spacing w:before="450" w:after="450" w:line="312" w:lineRule="auto"/>
      </w:pPr>
      <w:r>
        <w:rPr>
          <w:rFonts w:ascii="宋体" w:hAnsi="宋体" w:eastAsia="宋体" w:cs="宋体"/>
          <w:color w:val="000"/>
          <w:sz w:val="28"/>
          <w:szCs w:val="28"/>
        </w:rPr>
        <w:t xml:space="preserve">1.持续深化关爱自然志愿服务活动。一是开展义务植树志愿服务活动，植树节前后，组织学雷锋志愿者、机关干部等积极参加义务植树活动。二是开展绿化美化清洁家园志愿服务活动，结合“美丽厦门共同缔造”行动，集中开展清洁家园志愿服务行动，配合社区对老旧小区院落、房前屋后卫生死角进行清理，清除杂草、铲除小广告，美化房前屋后。</w:t>
      </w:r>
    </w:p>
    <w:p>
      <w:pPr>
        <w:ind w:left="0" w:right="0" w:firstLine="560"/>
        <w:spacing w:before="450" w:after="450" w:line="312" w:lineRule="auto"/>
      </w:pPr>
      <w:r>
        <w:rPr>
          <w:rFonts w:ascii="宋体" w:hAnsi="宋体" w:eastAsia="宋体" w:cs="宋体"/>
          <w:color w:val="000"/>
          <w:sz w:val="28"/>
          <w:szCs w:val="28"/>
        </w:rPr>
        <w:t xml:space="preserve">2.广泛开展“四进”社区志愿服务活动。结合“四下乡”活动，推动法律知识进社区。组织志愿者深入社区基层广泛开展城市管理法律法规普及志愿服务活动。同时，发挥自身优势，经常性地深入社区参与社区组织的便民利民、平安建设、文化体育、医疗卫生等志愿服务活动，共同创建文明社区、建设美丽社区。</w:t>
      </w:r>
    </w:p>
    <w:p>
      <w:pPr>
        <w:ind w:left="0" w:right="0" w:firstLine="560"/>
        <w:spacing w:before="450" w:after="450" w:line="312" w:lineRule="auto"/>
      </w:pPr>
      <w:r>
        <w:rPr>
          <w:rFonts w:ascii="宋体" w:hAnsi="宋体" w:eastAsia="宋体" w:cs="宋体"/>
          <w:color w:val="000"/>
          <w:sz w:val="28"/>
          <w:szCs w:val="28"/>
        </w:rPr>
        <w:t xml:space="preserve">3.广泛开展党、团员带头做志愿者活动。结合美丽厦门共同缔造行动，广泛开展“党员进村居、服务进万家”志愿服务活动，大力推行以“自主认领、供需配置”项目化运作，扶贫帮困，奉献爱心。</w:t>
      </w:r>
    </w:p>
    <w:p>
      <w:pPr>
        <w:ind w:left="0" w:right="0" w:firstLine="560"/>
        <w:spacing w:before="450" w:after="450" w:line="312" w:lineRule="auto"/>
      </w:pPr>
      <w:r>
        <w:rPr>
          <w:rFonts w:ascii="宋体" w:hAnsi="宋体" w:eastAsia="宋体" w:cs="宋体"/>
          <w:color w:val="000"/>
          <w:sz w:val="28"/>
          <w:szCs w:val="28"/>
        </w:rPr>
        <w:t xml:space="preserve">(四)组织开展“法治集美·全民行动”学雷锋志愿服务活动。</w:t>
      </w:r>
    </w:p>
    <w:p>
      <w:pPr>
        <w:ind w:left="0" w:right="0" w:firstLine="560"/>
        <w:spacing w:before="450" w:after="450" w:line="312" w:lineRule="auto"/>
      </w:pPr>
      <w:r>
        <w:rPr>
          <w:rFonts w:ascii="宋体" w:hAnsi="宋体" w:eastAsia="宋体" w:cs="宋体"/>
          <w:color w:val="000"/>
          <w:sz w:val="28"/>
          <w:szCs w:val="28"/>
        </w:rPr>
        <w:t xml:space="preserve">开展普法志愿者和法律服务志愿者下基层活动。以贯彻党的十八届四中全会精神为契机，开展普法、宣法等不同形式的志愿服务活动。组织志愿者深入社区，通过发放宣传手册、组织咨询、入户宣传等开展普法宣传、法律咨询、liz法律培训等方面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志愿活动计划书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2025-04-18T04:05:01+08:00</dcterms:created>
  <dcterms:modified xsi:type="dcterms:W3CDTF">2025-04-18T04:05:01+08:00</dcterms:modified>
</cp:coreProperties>
</file>

<file path=docProps/custom.xml><?xml version="1.0" encoding="utf-8"?>
<Properties xmlns="http://schemas.openxmlformats.org/officeDocument/2006/custom-properties" xmlns:vt="http://schemas.openxmlformats.org/officeDocument/2006/docPropsVTypes"/>
</file>