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社区个人年终总结</w:t>
      </w:r>
      <w:bookmarkEnd w:id="1"/>
    </w:p>
    <w:p>
      <w:pPr>
        <w:jc w:val="center"/>
        <w:spacing w:before="0" w:after="450"/>
      </w:pPr>
      <w:r>
        <w:rPr>
          <w:rFonts w:ascii="Arial" w:hAnsi="Arial" w:eastAsia="Arial" w:cs="Arial"/>
          <w:color w:val="999999"/>
          <w:sz w:val="20"/>
          <w:szCs w:val="20"/>
        </w:rPr>
        <w:t xml:space="preserve">来源：网络  作者：倾听心灵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年终总结的内容包括一年来的情况概述、成绩和经验教训及今后努力的方向。以下是本站分享的社区个人年终总结，希望能帮助到大...</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教训及今后努力的方向。以下是本站分享的社区个人年终总结，希望能帮助到大家! [_TAG_h2]　　社区个人年终总结</w:t>
      </w:r>
    </w:p>
    <w:p>
      <w:pPr>
        <w:ind w:left="0" w:right="0" w:firstLine="560"/>
        <w:spacing w:before="450" w:after="450" w:line="312" w:lineRule="auto"/>
      </w:pPr>
      <w:r>
        <w:rPr>
          <w:rFonts w:ascii="宋体" w:hAnsi="宋体" w:eastAsia="宋体" w:cs="宋体"/>
          <w:color w:val="000"/>
          <w:sz w:val="28"/>
          <w:szCs w:val="28"/>
        </w:rPr>
        <w:t xml:space="preserve">　　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&gt;　　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　　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深入贯彻党的十六大，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&gt;　　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　　我下派出到社区以后，第一项主要工作就是“居民家庭信息采集”的入户调查工作。工作中，自己克服社区地处偏僻，交通不便，下雪后道路泥泞等实际困难，发扬—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下派工作计划，使工作有的放矢。</w:t>
      </w:r>
    </w:p>
    <w:p>
      <w:pPr>
        <w:ind w:left="0" w:right="0" w:firstLine="560"/>
        <w:spacing w:before="450" w:after="450" w:line="312" w:lineRule="auto"/>
      </w:pPr>
      <w:r>
        <w:rPr>
          <w:rFonts w:ascii="宋体" w:hAnsi="宋体" w:eastAsia="宋体" w:cs="宋体"/>
          <w:color w:val="000"/>
          <w:sz w:val="28"/>
          <w:szCs w:val="28"/>
        </w:rPr>
        <w:t xml:space="preserve">&gt;　　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　　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　　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　　三是协助做好党员制度，社区各种规章制度的规范建设，切实完成好今年万名干部下社区“规范建设年”的任务。</w:t>
      </w:r>
    </w:p>
    <w:p>
      <w:pPr>
        <w:ind w:left="0" w:right="0" w:firstLine="560"/>
        <w:spacing w:before="450" w:after="450" w:line="312" w:lineRule="auto"/>
      </w:pPr>
      <w:r>
        <w:rPr>
          <w:rFonts w:ascii="宋体" w:hAnsi="宋体" w:eastAsia="宋体" w:cs="宋体"/>
          <w:color w:val="000"/>
          <w:sz w:val="28"/>
          <w:szCs w:val="28"/>
        </w:rPr>
        <w:t xml:space="preserve">　　（一）协助社区做好两委班子政务公开、财务公开等各项制度，促进社区工作的制度化、规范化。</w:t>
      </w:r>
    </w:p>
    <w:p>
      <w:pPr>
        <w:ind w:left="0" w:right="0" w:firstLine="560"/>
        <w:spacing w:before="450" w:after="450" w:line="312" w:lineRule="auto"/>
      </w:pPr>
      <w:r>
        <w:rPr>
          <w:rFonts w:ascii="宋体" w:hAnsi="宋体" w:eastAsia="宋体" w:cs="宋体"/>
          <w:color w:val="000"/>
          <w:sz w:val="28"/>
          <w:szCs w:val="28"/>
        </w:rPr>
        <w:t xml:space="preserve">　　（二）完善社区党支部组织生活制度、民主议事等制度，保障党员的民主权利。</w:t>
      </w:r>
    </w:p>
    <w:p>
      <w:pPr>
        <w:ind w:left="0" w:right="0" w:firstLine="560"/>
        <w:spacing w:before="450" w:after="450" w:line="312" w:lineRule="auto"/>
      </w:pPr>
      <w:r>
        <w:rPr>
          <w:rFonts w:ascii="宋体" w:hAnsi="宋体" w:eastAsia="宋体" w:cs="宋体"/>
          <w:color w:val="000"/>
          <w:sz w:val="28"/>
          <w:szCs w:val="28"/>
        </w:rPr>
        <w:t xml:space="preserve">　　（三）协助做好完善社区党建联席会议制度、党员联系社区事务制度和联系群众制度等的制定，充分发挥党员的先进性作用。</w:t>
      </w:r>
    </w:p>
    <w:p>
      <w:pPr>
        <w:ind w:left="0" w:right="0" w:firstLine="560"/>
        <w:spacing w:before="450" w:after="450" w:line="312" w:lineRule="auto"/>
      </w:pPr>
      <w:r>
        <w:rPr>
          <w:rFonts w:ascii="宋体" w:hAnsi="宋体" w:eastAsia="宋体" w:cs="宋体"/>
          <w:color w:val="000"/>
          <w:sz w:val="28"/>
          <w:szCs w:val="28"/>
        </w:rPr>
        <w:t xml:space="preserve">　　（四）协助社区建立健全民主选举、民主决策、民主管理、民主监督为主要内容的居民自治制度，保障社区各族居民依法行使民主权利，管理基层公共事务和公益事业。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&gt;　　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　　下派到社区以来，自己坚持不断地加强学习，坚定理想信念，牢记党的宗旨，增强党性修养，做到政治上头脑清醒，大是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在参加社区对辖区贫困家庭节前慰问活动中，我看到一区xx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　　上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　　社区个人年终总结</w:t>
      </w:r>
    </w:p>
    <w:p>
      <w:pPr>
        <w:ind w:left="0" w:right="0" w:firstLine="560"/>
        <w:spacing w:before="450" w:after="450" w:line="312" w:lineRule="auto"/>
      </w:pPr>
      <w:r>
        <w:rPr>
          <w:rFonts w:ascii="宋体" w:hAnsi="宋体" w:eastAsia="宋体" w:cs="宋体"/>
          <w:color w:val="000"/>
          <w:sz w:val="28"/>
          <w:szCs w:val="28"/>
        </w:rPr>
        <w:t xml:space="preserve">　　今年精神文明建设工作，在区委、区政府领导下，在区文明办的指导下，以贯彻__精神为主线，以建设社会主义核心价值体系为根本，继续加强公民思想道德建设，大力推进文明城市、文明社区、文明单位创建工作，努力建设和谐文化，培育文明风尚，进一步提高公民文明素质和社会文明程度，为辖区又好又快发展提供了强大的精神动力和文明的社会环境。现将20__年精神文明建设工作总结如下：</w:t>
      </w:r>
    </w:p>
    <w:p>
      <w:pPr>
        <w:ind w:left="0" w:right="0" w:firstLine="560"/>
        <w:spacing w:before="450" w:after="450" w:line="312" w:lineRule="auto"/>
      </w:pPr>
      <w:r>
        <w:rPr>
          <w:rFonts w:ascii="宋体" w:hAnsi="宋体" w:eastAsia="宋体" w:cs="宋体"/>
          <w:color w:val="000"/>
          <w:sz w:val="28"/>
          <w:szCs w:val="28"/>
        </w:rPr>
        <w:t xml:space="preserve">　　一、加强领导，建立健全精神文明建设工作长效机制</w:t>
      </w:r>
    </w:p>
    <w:p>
      <w:pPr>
        <w:ind w:left="0" w:right="0" w:firstLine="560"/>
        <w:spacing w:before="450" w:after="450" w:line="312" w:lineRule="auto"/>
      </w:pPr>
      <w:r>
        <w:rPr>
          <w:rFonts w:ascii="宋体" w:hAnsi="宋体" w:eastAsia="宋体" w:cs="宋体"/>
          <w:color w:val="000"/>
          <w:sz w:val="28"/>
          <w:szCs w:val="28"/>
        </w:rPr>
        <w:t xml:space="preserve">　　社区党工委牢固树立“一盘棋”整体意识，始终把精神文明建设工作纳入重要议事日程。一是制定了精神文明建设年度计划，年初把制定的目标任务分解到人，形成了一级抓一级，层层抓落实，人人参与、齐抓共管的精神文明建设工作的良好格局。二是建立健全各项规章制度。为进一步规范机关内部管理，提高机关工作效率，重新审定修改制定完善了包括政治理论学习、考勤等各项规章制度，提高机关规范化管理程度。三是为确保创建全国文明城市各项工作任务全面落实和深入开展，及时成立、调整了以党工委书记为组长的“创城”工作领导小组成员，加强了“创城”工作的组织领导。</w:t>
      </w:r>
    </w:p>
    <w:p>
      <w:pPr>
        <w:ind w:left="0" w:right="0" w:firstLine="560"/>
        <w:spacing w:before="450" w:after="450" w:line="312" w:lineRule="auto"/>
      </w:pPr>
      <w:r>
        <w:rPr>
          <w:rFonts w:ascii="宋体" w:hAnsi="宋体" w:eastAsia="宋体" w:cs="宋体"/>
          <w:color w:val="000"/>
          <w:sz w:val="28"/>
          <w:szCs w:val="28"/>
        </w:rPr>
        <w:t xml:space="preserve">　　二、加强干部队伍建设，不断提高精神文明建设工作的能力和素质</w:t>
      </w:r>
    </w:p>
    <w:p>
      <w:pPr>
        <w:ind w:left="0" w:right="0" w:firstLine="560"/>
        <w:spacing w:before="450" w:after="450" w:line="312" w:lineRule="auto"/>
      </w:pPr>
      <w:r>
        <w:rPr>
          <w:rFonts w:ascii="宋体" w:hAnsi="宋体" w:eastAsia="宋体" w:cs="宋体"/>
          <w:color w:val="000"/>
          <w:sz w:val="28"/>
          <w:szCs w:val="28"/>
        </w:rPr>
        <w:t xml:space="preserve">　　1.从干部职工理论学习入手，着力提高干部职工队伍整体素质。党工委年初制定干部理论学习制度和学习计划，安排重点学习篇目，抓好集中学习，注重分类指导。结合主题教育活动，在不同阶段、不同时期具体安排与时事相衔接学习内容。坚持每周五学习制度，在坚持人员、计划、内容、方法、时间“五到位”的基础上，还围绕“六个结合”，即坚持集中学习与个人自学相结合、坚持原文通读与重点篇章精读相结合、坚持学习书本与学习先进典型相结合、坚持撰写心得体会与座谈交流相结合、坚持上好党课与观看电教片相结合、坚持集体学习与个人上门补课相结合。目前为止，已组织集中学习41次，撰写读书笔记10000余字，撰写心得体会12篇;街道党工委领导已带头讲收看廉洁自律题材电教片4场次，全年没有干部职工违法违纪现象发生。</w:t>
      </w:r>
    </w:p>
    <w:p>
      <w:pPr>
        <w:ind w:left="0" w:right="0" w:firstLine="560"/>
        <w:spacing w:before="450" w:after="450" w:line="312" w:lineRule="auto"/>
      </w:pPr>
      <w:r>
        <w:rPr>
          <w:rFonts w:ascii="宋体" w:hAnsi="宋体" w:eastAsia="宋体" w:cs="宋体"/>
          <w:color w:val="000"/>
          <w:sz w:val="28"/>
          <w:szCs w:val="28"/>
        </w:rPr>
        <w:t xml:space="preserve">　　2.从关心干部职工生活入手，增强凝聚力、战斗力和向心力。以人为本，切实关心干部职工的思想和生活问题。社区干部在生病住院或家有红白喜事，领导和同事都要亲自到医院、到家探望并送去慰问品。</w:t>
      </w:r>
    </w:p>
    <w:p>
      <w:pPr>
        <w:ind w:left="0" w:right="0" w:firstLine="560"/>
        <w:spacing w:before="450" w:after="450" w:line="312" w:lineRule="auto"/>
      </w:pPr>
      <w:r>
        <w:rPr>
          <w:rFonts w:ascii="宋体" w:hAnsi="宋体" w:eastAsia="宋体" w:cs="宋体"/>
          <w:color w:val="000"/>
          <w:sz w:val="28"/>
          <w:szCs w:val="28"/>
        </w:rPr>
        <w:t xml:space="preserve">　　三、扎实开展群众性精神文明创建活动，提高文明程度</w:t>
      </w:r>
    </w:p>
    <w:p>
      <w:pPr>
        <w:ind w:left="0" w:right="0" w:firstLine="560"/>
        <w:spacing w:before="450" w:after="450" w:line="312" w:lineRule="auto"/>
      </w:pPr>
      <w:r>
        <w:rPr>
          <w:rFonts w:ascii="宋体" w:hAnsi="宋体" w:eastAsia="宋体" w:cs="宋体"/>
          <w:color w:val="000"/>
          <w:sz w:val="28"/>
          <w:szCs w:val="28"/>
        </w:rPr>
        <w:t xml:space="preserve">　　1、加强“全域无垃圾”工作。以今年“创建全国文明城市”工作为契机，继续巩固工作成果，积极开展“全域无垃圾”活动。采取多种形式向辖区单位和居民进行卫生、健康宣传教育，提高辖区单位、居民的环卫意识和健康意识，使辖区单位、居民自觉、主动参与环境卫生的治理和维护工作。社区建立经常性巡视制度，对辖区中的重点地段、重点单位进行跟踪检查和监督，发现问题要求责任单位或责任人员立即进行整改治理开展“全域无垃圾”志愿服务活动12次。</w:t>
      </w:r>
    </w:p>
    <w:p>
      <w:pPr>
        <w:ind w:left="0" w:right="0" w:firstLine="560"/>
        <w:spacing w:before="450" w:after="450" w:line="312" w:lineRule="auto"/>
      </w:pPr>
      <w:r>
        <w:rPr>
          <w:rFonts w:ascii="宋体" w:hAnsi="宋体" w:eastAsia="宋体" w:cs="宋体"/>
          <w:color w:val="000"/>
          <w:sz w:val="28"/>
          <w:szCs w:val="28"/>
        </w:rPr>
        <w:t xml:space="preserve">　　2、加大精神文明建设的宣传力度。一是重安排。把“讲文明树新风”公益广告、“图说我们的价值观”宣传及“遵德守礼”提示牌等社会主义核心价值观宣传工作列入精神文明建设工作要点，并精心安排部布署相关工作。二是强宣传。自今年_月起，__社区在辖区陆续设置“图说我们的价值观”公益广告牌245块，“讲文明树新风”公益广告牌50余块，“遵德守礼”公益广告牌48块，“喜迎十九大”宣传牌4块，“市民公约”8块，印发“倡议书”“市民公约”“居民公约”等市民宣传教育资料5000余份，发动志愿者入户宣传3次。</w:t>
      </w:r>
    </w:p>
    <w:p>
      <w:pPr>
        <w:ind w:left="0" w:right="0" w:firstLine="560"/>
        <w:spacing w:before="450" w:after="450" w:line="312" w:lineRule="auto"/>
      </w:pPr>
      <w:r>
        <w:rPr>
          <w:rFonts w:ascii="宋体" w:hAnsi="宋体" w:eastAsia="宋体" w:cs="宋体"/>
          <w:color w:val="000"/>
          <w:sz w:val="28"/>
          <w:szCs w:val="28"/>
        </w:rPr>
        <w:t xml:space="preserve">　　3、积极与辖区单位联合，大力开展丰富多彩的群众性文化体育活动。一是加快文体队伍建设，在原有队伍的基础上，积极探索组建新的艺术团队成立。二是组织的社区文化宣传队伍经常在社区文化活动中心和辖区文化广场开展宣传活动，在重要节日期间举办各种文艺宣传活动达4场次，在凝聚向心力，振奋干部精神，丰富单位职工、社区群众精神文化生活，加快文明和谐社区建设上起到了积极的推动作用。</w:t>
      </w:r>
    </w:p>
    <w:p>
      <w:pPr>
        <w:ind w:left="0" w:right="0" w:firstLine="560"/>
        <w:spacing w:before="450" w:after="450" w:line="312" w:lineRule="auto"/>
      </w:pPr>
      <w:r>
        <w:rPr>
          <w:rFonts w:ascii="宋体" w:hAnsi="宋体" w:eastAsia="宋体" w:cs="宋体"/>
          <w:color w:val="000"/>
          <w:sz w:val="28"/>
          <w:szCs w:val="28"/>
        </w:rPr>
        <w:t xml:space="preserve">　　4、加强辖区社会治安综合治理工作。社区以召开辖区单位党建联系会为载体，以加强基层治安网络化建设为主线，加强对社会治安综合治理工作的指导与管理。动员各方面力量，实施“治安巡防、纠纷调解、便民服务”三位一体，“警、社、居、巡”四轮齐驱，同时还与辖区单位、物业公司、社区居委会形成强大合力，齐抓共管，共同维护社会治安，扎实推进“平安社区”建设工作。大力开展了“法律进千家进万户”活动，加强对辖区闲散、重点青少年的管理教育工作，实行重点区域、重点路段、重点人员重点防范和重点管理，有效地控制、降低了辖区治安、刑事案件发案率，保持了辖区社会治安形势的稳定。</w:t>
      </w:r>
    </w:p>
    <w:p>
      <w:pPr>
        <w:ind w:left="0" w:right="0" w:firstLine="560"/>
        <w:spacing w:before="450" w:after="450" w:line="312" w:lineRule="auto"/>
      </w:pPr>
      <w:r>
        <w:rPr>
          <w:rFonts w:ascii="宋体" w:hAnsi="宋体" w:eastAsia="宋体" w:cs="宋体"/>
          <w:color w:val="000"/>
          <w:sz w:val="28"/>
          <w:szCs w:val="28"/>
        </w:rPr>
        <w:t xml:space="preserve">　　四、开展了公民道德系列教育实践活动</w:t>
      </w:r>
    </w:p>
    <w:p>
      <w:pPr>
        <w:ind w:left="0" w:right="0" w:firstLine="560"/>
        <w:spacing w:before="450" w:after="450" w:line="312" w:lineRule="auto"/>
      </w:pPr>
      <w:r>
        <w:rPr>
          <w:rFonts w:ascii="宋体" w:hAnsi="宋体" w:eastAsia="宋体" w:cs="宋体"/>
          <w:color w:val="000"/>
          <w:sz w:val="28"/>
          <w:szCs w:val="28"/>
        </w:rPr>
        <w:t xml:space="preserve">　　1.精心评选树立和广泛宣传褒扬了一批先进典型。一是通过举办庆“七一”表彰大会，表彰在各岗位上涌现出的一批优秀共产党员、党务工作者、特色家庭及道德模范。评选出文明家庭、健康家庭、学习型家庭等各类模范家庭6户，身边好人4人，为社区其他家庭、个人树立了榜样。二是开展了__路市场联合工会委员会庆“三八”表彰活动。联合区总工会、区妇联、__路市场等单位对20__年度14名“三八红旗手”、巾帼标兵进行了表彰，有效促进了社区妇女工作。三是组织居民到__文化博览馆、__大剧院参加了“全国文明家庭”__家庭先进事迹报告会。四是通过道德讲堂和传统节日邀请____等先进典型人物到社区宣讲各类道德模范事迹，积极营造学习、关爱、崇尚、争当典型良好社会氛围，收到了良好成效。</w:t>
      </w:r>
    </w:p>
    <w:p>
      <w:pPr>
        <w:ind w:left="0" w:right="0" w:firstLine="560"/>
        <w:spacing w:before="450" w:after="450" w:line="312" w:lineRule="auto"/>
      </w:pPr>
      <w:r>
        <w:rPr>
          <w:rFonts w:ascii="宋体" w:hAnsi="宋体" w:eastAsia="宋体" w:cs="宋体"/>
          <w:color w:val="000"/>
          <w:sz w:val="28"/>
          <w:szCs w:val="28"/>
        </w:rPr>
        <w:t xml:space="preserve">　　2.积极开展道德讲堂。一是精心安排布署工作。年初制定了具体的活动计划，每月至少组织一次“道德讲堂”活动，并有活动记录，活动剪影。宣讲以社会公德、职业道德、家庭美德、个人品德等“四德”为内容，并融入历史上以及身边涌现的体现助人为乐、见义勇为、诚实守信、敬业奉献、孝老爱亲等优秀品德的事迹。二是积极打造活动阵地。在社区四楼会议室设立了“道德讲堂”，设置了喷绘背景和专门标识，开设专题，普及文明道德知识，文明道德小故事，典型人物的先进事迹等，在社区营造了“崇德尚善”的浓厚氛围。</w:t>
      </w:r>
    </w:p>
    <w:p>
      <w:pPr>
        <w:ind w:left="0" w:right="0" w:firstLine="560"/>
        <w:spacing w:before="450" w:after="450" w:line="312" w:lineRule="auto"/>
      </w:pPr>
      <w:r>
        <w:rPr>
          <w:rFonts w:ascii="宋体" w:hAnsi="宋体" w:eastAsia="宋体" w:cs="宋体"/>
          <w:color w:val="000"/>
          <w:sz w:val="28"/>
          <w:szCs w:val="28"/>
        </w:rPr>
        <w:t xml:space="preserve">　　3.开展了“我们的节日”系列活动。在元宵节开展了以“金鸡起舞闹元宵?和谐邻里一家亲”为主题的猜灯谜活动;在“三八妇女节”来临之际，开展了“关爱女性?喜庆三八”邻里联谊活动;在清时节开展了“文明祭祀?绿色清明”系列活动;在端午节开展了“‘粽’情端午?传承文化——__区‘舌尖上的粽子’评选”活动;在七夕节开展了“相濡以沫?相聚七夕”的主题活动;在国庆中秋来临之际，举办了“庆国庆?迎中秋”文艺汇演，很好地诠释了中华传统节日的内涵。</w:t>
      </w:r>
    </w:p>
    <w:p>
      <w:pPr>
        <w:ind w:left="0" w:right="0" w:firstLine="560"/>
        <w:spacing w:before="450" w:after="450" w:line="312" w:lineRule="auto"/>
      </w:pPr>
      <w:r>
        <w:rPr>
          <w:rFonts w:ascii="宋体" w:hAnsi="宋体" w:eastAsia="宋体" w:cs="宋体"/>
          <w:color w:val="000"/>
          <w:sz w:val="28"/>
          <w:szCs w:val="28"/>
        </w:rPr>
        <w:t xml:space="preserve">　　4.开展了形式多样的群众性文化活动。5月举办了“__杯”象棋大赛，开展了以“相聚青春五月·共筑幸福__”为主题的区域化群团共建联谊活动;6月开展了活力__·百姓文化大舞台社区专场文艺演出活动，并举办庆“七一”表彰大会暨文艺演出活动;9月举办了“庆国庆?迎中秋”文艺汇演，极大丰富了群众业余文化生活。</w:t>
      </w:r>
    </w:p>
    <w:p>
      <w:pPr>
        <w:ind w:left="0" w:right="0" w:firstLine="560"/>
        <w:spacing w:before="450" w:after="450" w:line="312" w:lineRule="auto"/>
      </w:pPr>
      <w:r>
        <w:rPr>
          <w:rFonts w:ascii="宋体" w:hAnsi="宋体" w:eastAsia="宋体" w:cs="宋体"/>
          <w:color w:val="000"/>
          <w:sz w:val="28"/>
          <w:szCs w:val="28"/>
        </w:rPr>
        <w:t xml:space="preserve">　　5.开展了各类培训宣传。2月社区和滨河路司法所联合开展了以“倡导助残风尚，构建和谐社会”为主题的法制宣传活动、并举办了以“爱在__·你我同行”为主题的社区志愿服务培训会;3月开展了入户政策宣传活动、观看警示教育片《永远在路上》;4月开展了“防范电信网络诈骗”宣传教育活动、安全生产及消防安全网格员培训活动、《环境保护法》与《安全生产法》专题讲座活动;5月开展了禁毒宣传教育活动、反邪教、禁毒、普法系列宣传活动;6月开展了“六五”环境日宣传活动、食品药品安全宣传活动、以消防知识为主题的市民教育活动、禁毒宣传进公共场所活动、反邪教知识进家庭宣传活动、合理用药及急救常识讲座活动、安全生产法暨国家安全法宣传教育活动;7月开展了残疾人就业援助和残疾人就业培训工作、网格管理员消防知识培训、__精神集中宣讲活动;8月开展了以“崇尚科学勤学习抵制邪教报祖国”为主题的反邪教警示教育活动、未成年人爱国主义教育活动。</w:t>
      </w:r>
    </w:p>
    <w:p>
      <w:pPr>
        <w:ind w:left="0" w:right="0" w:firstLine="560"/>
        <w:spacing w:before="450" w:after="450" w:line="312" w:lineRule="auto"/>
      </w:pPr>
      <w:r>
        <w:rPr>
          <w:rFonts w:ascii="宋体" w:hAnsi="宋体" w:eastAsia="宋体" w:cs="宋体"/>
          <w:color w:val="000"/>
          <w:sz w:val="28"/>
          <w:szCs w:val="28"/>
        </w:rPr>
        <w:t xml:space="preserve">　　6.开展了志愿服务活动。2月开展了“爱心助残，感受花艺”畅游金昌花文化博物馆活动、组织在职党员干部与4户空巢独居老人进行结对帮扶;4月开展了以“魅力十区，共享文化”为主题的“全国助残日”活动、免费为重度残疾人发放康复体育器具、开展了非公党员走访慰问活动;6月开展了“清积水，便民行”行动;8月开展了“暑期助残”志愿服务活动、“全民健身共享小康”为主题的残疾人健身周活动;9月在国庆节及中秋节即将到来之际，开展了“情暖困难群众喜迎中秋国庆”帮扶慰问主题活动。</w:t>
      </w:r>
    </w:p>
    <w:p>
      <w:pPr>
        <w:ind w:left="0" w:right="0" w:firstLine="560"/>
        <w:spacing w:before="450" w:after="450" w:line="312" w:lineRule="auto"/>
      </w:pPr>
      <w:r>
        <w:rPr>
          <w:rFonts w:ascii="黑体" w:hAnsi="黑体" w:eastAsia="黑体" w:cs="黑体"/>
          <w:color w:val="000000"/>
          <w:sz w:val="36"/>
          <w:szCs w:val="36"/>
          <w:b w:val="1"/>
          <w:bCs w:val="1"/>
        </w:rPr>
        <w:t xml:space="preserve">　　社区个人年终总结</w:t>
      </w:r>
    </w:p>
    <w:p>
      <w:pPr>
        <w:ind w:left="0" w:right="0" w:firstLine="560"/>
        <w:spacing w:before="450" w:after="450" w:line="312" w:lineRule="auto"/>
      </w:pPr>
      <w:r>
        <w:rPr>
          <w:rFonts w:ascii="宋体" w:hAnsi="宋体" w:eastAsia="宋体" w:cs="宋体"/>
          <w:color w:val="000"/>
          <w:sz w:val="28"/>
          <w:szCs w:val="28"/>
        </w:rPr>
        <w:t xml:space="preserve">　　我于20XX年9月服从组织安排，从xx调任社区副主任。任职近三年来，我坚持以学习实践科学发展观为指导，在区委、区政府及有关部门的关心、支持和街道班子的集体领导下，团结和带领分管线干部职工，认真履行职责，务实进取、开拓创新，很快适应街道基层工作并取得了一定的成效。任期间，分管工作中获全国综合减灾示范社区3个，“百乡和汛”省级先进集体，市首批扶残助残爱心街道，区民政、科协、森林防火等工作先进集体，个人也多次被评为全区单项工作先进工作者，20XX年度综合考核被评定为“优秀”等次。回顾任职以来履行岗位职责和承担的实际工作落实完成情况，总结如下:</w:t>
      </w:r>
    </w:p>
    <w:p>
      <w:pPr>
        <w:ind w:left="0" w:right="0" w:firstLine="560"/>
        <w:spacing w:before="450" w:after="450" w:line="312" w:lineRule="auto"/>
      </w:pPr>
      <w:r>
        <w:rPr>
          <w:rFonts w:ascii="宋体" w:hAnsi="宋体" w:eastAsia="宋体" w:cs="宋体"/>
          <w:color w:val="000"/>
          <w:sz w:val="28"/>
          <w:szCs w:val="28"/>
        </w:rPr>
        <w:t xml:space="preserve">　　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　　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亚洲(澳门)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　　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　　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　　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　　在工作中，我注重工作方式方法，既积极为“一把手”和集体想办法、出主意，又善于团结和依靠下属干部职工大胆创新地开展工作。一是在试点工作中探索创新。20xx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　　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椒江城区防洪能力建设的调查与思考》、《椒江城区山林消防安全工作初探》等先后在《椒江政务调研》刊物上发表，既扩大了宣传，又促进了工作。</w:t>
      </w:r>
    </w:p>
    <w:p>
      <w:pPr>
        <w:ind w:left="0" w:right="0" w:firstLine="560"/>
        <w:spacing w:before="450" w:after="450" w:line="312" w:lineRule="auto"/>
      </w:pPr>
      <w:r>
        <w:rPr>
          <w:rFonts w:ascii="宋体" w:hAnsi="宋体" w:eastAsia="宋体" w:cs="宋体"/>
          <w:color w:val="000"/>
          <w:sz w:val="28"/>
          <w:szCs w:val="28"/>
        </w:rPr>
        <w:t xml:space="preserve">　　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　　我常思量自己工作岗位的来之不易，常掂量自己肩负的责任之重，以此增强荣誉感和责任感，爱岗敬业，不断强化宗旨观念和服务意识。严格执行廉洁自律的各项规定，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　　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2025-04-05T01:05:11+08:00</dcterms:created>
  <dcterms:modified xsi:type="dcterms:W3CDTF">2025-04-05T01:05:11+08:00</dcterms:modified>
</cp:coreProperties>
</file>

<file path=docProps/custom.xml><?xml version="1.0" encoding="utf-8"?>
<Properties xmlns="http://schemas.openxmlformats.org/officeDocument/2006/custom-properties" xmlns:vt="http://schemas.openxmlformats.org/officeDocument/2006/docPropsVTypes"/>
</file>