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化验员年终个人工作总结和明年规划范文(通用3篇)</w:t>
      </w:r>
      <w:bookmarkEnd w:id="1"/>
    </w:p>
    <w:p>
      <w:pPr>
        <w:jc w:val="center"/>
        <w:spacing w:before="0" w:after="450"/>
      </w:pPr>
      <w:r>
        <w:rPr>
          <w:rFonts w:ascii="Arial" w:hAnsi="Arial" w:eastAsia="Arial" w:cs="Arial"/>
          <w:color w:val="999999"/>
          <w:sz w:val="20"/>
          <w:szCs w:val="20"/>
        </w:rPr>
        <w:t xml:space="preserve">来源：网络  作者：空山幽谷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以下是为大家整理的关于化验员年终个人工作总结和明年规划的文章3篇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202_年弹指间即将过去。总结我这一年来的工作，只能说是忙碌而充实。一年来在领导的指导、关心下，在同事们的帮助和默契配合下，我的工作取得了一定进步，为了总结经验，完善自我，更好地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由于今年化验室人员紧张，调配不开，到公司参加集中开会学习的机会较少，但是污水处理厂每周组织的学习我都积极参加了。平时也加强了自学力度，充分利用“学习强国”学习近平台，抓住业余时间坚持学习；完成了《习近平新时代中国特色社会主义思想三十讲》的学习任务，使我对中国特色社会主义理论体系有了更深层次的了解，丰富了我的理论知识，提高了思想政治水平，增强了“四个意识”，提高了理论指导工作和解决问题的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遵守公司规章制度，按时上下班，坚持做到眼勤、手快，早上到化验室，先准备好当然做化验所需的器皿及药品，制备纯水，准备十点钟取样的器具，取完样就赶紧做实验，等待时间的同时检查试剂是否够用，发现量少及时配制。</w:t>
      </w:r>
    </w:p>
    <w:p>
      <w:pPr>
        <w:ind w:left="0" w:right="0" w:firstLine="560"/>
        <w:spacing w:before="450" w:after="450" w:line="312" w:lineRule="auto"/>
      </w:pPr>
      <w:r>
        <w:rPr>
          <w:rFonts w:ascii="宋体" w:hAnsi="宋体" w:eastAsia="宋体" w:cs="宋体"/>
          <w:color w:val="000"/>
          <w:sz w:val="28"/>
          <w:szCs w:val="28"/>
        </w:rPr>
        <w:t xml:space="preserve">　　服从领导安排，做好加样工作。今年年初开始加样就比较多，各个厂区的经常抽样检验，特别是工业污水处理厂送来的水样，不管多忙都没有任何怨言，及时帮助化验，得到了领导的好评。</w:t>
      </w:r>
    </w:p>
    <w:p>
      <w:pPr>
        <w:ind w:left="0" w:right="0" w:firstLine="560"/>
        <w:spacing w:before="450" w:after="450" w:line="312" w:lineRule="auto"/>
      </w:pPr>
      <w:r>
        <w:rPr>
          <w:rFonts w:ascii="宋体" w:hAnsi="宋体" w:eastAsia="宋体" w:cs="宋体"/>
          <w:color w:val="000"/>
          <w:sz w:val="28"/>
          <w:szCs w:val="28"/>
        </w:rPr>
        <w:t xml:space="preserve">　　做好化验员培训学习工作。今年以来，阿克陶污水处理厂和巴楚县供排水公司分批来到污水处理厂交流学习，每次我都按照领导的安排，在做好化验的同时，耐心的边讲边示范，做到表述标准，动作规范，起到良好的言传身教作用，为帮扶兄弟企业发展尽心尽力，为促进兵地融合发展做出应有的贡献。</w:t>
      </w:r>
    </w:p>
    <w:p>
      <w:pPr>
        <w:ind w:left="0" w:right="0" w:firstLine="560"/>
        <w:spacing w:before="450" w:after="450" w:line="312" w:lineRule="auto"/>
      </w:pPr>
      <w:r>
        <w:rPr>
          <w:rFonts w:ascii="宋体" w:hAnsi="宋体" w:eastAsia="宋体" w:cs="宋体"/>
          <w:color w:val="000"/>
          <w:sz w:val="28"/>
          <w:szCs w:val="28"/>
        </w:rPr>
        <w:t xml:space="preserve">　　利用中间空闲时间把化验室里里外外的卫生打扫干净，始终保持化验室整洁、干净，卫生得到了领导和同事们的普遍认可。空闲时间跟着张倩和学习在线监测仪器操作、管理，帮着加水加药、清洗仪器。发扬乐于助人的风格，处理好同事间关系，平时厨房忙不过来也会去厨房帮忙。</w:t>
      </w:r>
    </w:p>
    <w:p>
      <w:pPr>
        <w:ind w:left="0" w:right="0" w:firstLine="560"/>
        <w:spacing w:before="450" w:after="450" w:line="312" w:lineRule="auto"/>
      </w:pPr>
      <w:r>
        <w:rPr>
          <w:rFonts w:ascii="宋体" w:hAnsi="宋体" w:eastAsia="宋体" w:cs="宋体"/>
          <w:color w:val="000"/>
          <w:sz w:val="28"/>
          <w:szCs w:val="28"/>
        </w:rPr>
        <w:t xml:space="preserve">　　奋勇担当，做好周末、节假日值班工作。除非节假日期间，一般周末都是我和王波一人一天，按照正常工作日要求做好每一项化验。</w:t>
      </w:r>
    </w:p>
    <w:p>
      <w:pPr>
        <w:ind w:left="0" w:right="0" w:firstLine="560"/>
        <w:spacing w:before="450" w:after="450" w:line="312" w:lineRule="auto"/>
      </w:pPr>
      <w:r>
        <w:rPr>
          <w:rFonts w:ascii="宋体" w:hAnsi="宋体" w:eastAsia="宋体" w:cs="宋体"/>
          <w:color w:val="000"/>
          <w:sz w:val="28"/>
          <w:szCs w:val="28"/>
        </w:rPr>
        <w:t xml:space="preserve">　　三、202_年努力方向</w:t>
      </w:r>
    </w:p>
    <w:p>
      <w:pPr>
        <w:ind w:left="0" w:right="0" w:firstLine="560"/>
        <w:spacing w:before="450" w:after="450" w:line="312" w:lineRule="auto"/>
      </w:pPr>
      <w:r>
        <w:rPr>
          <w:rFonts w:ascii="宋体" w:hAnsi="宋体" w:eastAsia="宋体" w:cs="宋体"/>
          <w:color w:val="000"/>
          <w:sz w:val="28"/>
          <w:szCs w:val="28"/>
        </w:rPr>
        <w:t xml:space="preserve">　　今年自己任劳任怨，工作上风风火火，按时完成工作任务，但是发现自己工作上存在一些不足：做实验有点急于求成，手法上有些粗糙，实验项目原理掌握不深，在202_年将以更高的标准要求自己，更加注重学习原理，注重试验中的细节，不断提高化验工作水平，不断完善自我。另外，严格遵守公司的规章制度，按照化验室的各项要求，更加努力的工作，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【篇二】化验员年终个人工作总结和明年规划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　　二、认真实干、客观严谨。</w:t>
      </w:r>
    </w:p>
    <w:p>
      <w:pPr>
        <w:ind w:left="0" w:right="0" w:firstLine="560"/>
        <w:spacing w:before="450" w:after="450" w:line="312" w:lineRule="auto"/>
      </w:pPr>
      <w:r>
        <w:rPr>
          <w:rFonts w:ascii="宋体" w:hAnsi="宋体" w:eastAsia="宋体" w:cs="宋体"/>
          <w:color w:val="000"/>
          <w:sz w:val="28"/>
          <w:szCs w:val="28"/>
        </w:rPr>
        <w:t xml:space="preserve">　　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　　四、不足与努力方向：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202_年化验员个人工作总结202_年化验员个人工作总结。</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&gt;　　五、工作态度与勤奋敬业。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【篇三】化验员年终个人工作总结和明年规划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作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作每一项工作都有了明确的计划和步骤，行动有了方向，工作有了目标，心中真正有了底!基本作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2024-10-16T18:17:36+08:00</dcterms:created>
  <dcterms:modified xsi:type="dcterms:W3CDTF">2024-10-16T18:17:36+08:00</dcterms:modified>
</cp:coreProperties>
</file>

<file path=docProps/custom.xml><?xml version="1.0" encoding="utf-8"?>
<Properties xmlns="http://schemas.openxmlformats.org/officeDocument/2006/custom-properties" xmlns:vt="http://schemas.openxmlformats.org/officeDocument/2006/docPropsVTypes"/>
</file>