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质检员的年终工作总结如何写</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质检员的年终工作总结如何写最新质检员的年终工作总结如何写呢？总结是指社会团体、企业单位和个人对某一阶段的学习、工作或其完成情况加以回顾和分析，得出教训和一些规律性认识的一种书面材料，以下是小编精心收集整理的质检员的年终工作总结如何写，下面小...</w:t>
      </w:r>
    </w:p>
    <w:p>
      <w:pPr>
        <w:ind w:left="0" w:right="0" w:firstLine="560"/>
        <w:spacing w:before="450" w:after="450" w:line="312" w:lineRule="auto"/>
      </w:pPr>
      <w:r>
        <w:rPr>
          <w:rFonts w:ascii="宋体" w:hAnsi="宋体" w:eastAsia="宋体" w:cs="宋体"/>
          <w:color w:val="000"/>
          <w:sz w:val="28"/>
          <w:szCs w:val="28"/>
        </w:rPr>
        <w:t xml:space="preserve">质检员的年终工作总结如何写最新</w:t>
      </w:r>
    </w:p>
    <w:p>
      <w:pPr>
        <w:ind w:left="0" w:right="0" w:firstLine="560"/>
        <w:spacing w:before="450" w:after="450" w:line="312" w:lineRule="auto"/>
      </w:pPr>
      <w:r>
        <w:rPr>
          <w:rFonts w:ascii="宋体" w:hAnsi="宋体" w:eastAsia="宋体" w:cs="宋体"/>
          <w:color w:val="000"/>
          <w:sz w:val="28"/>
          <w:szCs w:val="28"/>
        </w:rPr>
        <w:t xml:space="preserve">质检员的年终工作总结如何写呢？总结是指社会团体、企业单位和个人对某一阶段的学习、工作或其完成情况加以回顾和分析，得出教训和一些规律性认识的一种书面材料，以下是小编精心收集整理的质检员的年终工作总结如何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质检员的年终工作总结如何写【篇1】</w:t>
      </w:r>
    </w:p>
    <w:p>
      <w:pPr>
        <w:ind w:left="0" w:right="0" w:firstLine="560"/>
        <w:spacing w:before="450" w:after="450" w:line="312" w:lineRule="auto"/>
      </w:pPr>
      <w:r>
        <w:rPr>
          <w:rFonts w:ascii="宋体" w:hAnsi="宋体" w:eastAsia="宋体" w:cs="宋体"/>
          <w:color w:val="000"/>
          <w:sz w:val="28"/>
          <w:szCs w:val="28"/>
        </w:rPr>
        <w:t xml:space="preserve">20__年24日我很有幸来到__工程项目，那会儿工程刚刚开始，转眼间一年时间过去了，在这一年中我学习到了很多、领悟到了很多。今天和大家分享一下这一年的时间里我的学习和成长过程。</w:t>
      </w:r>
    </w:p>
    <w:p>
      <w:pPr>
        <w:ind w:left="0" w:right="0" w:firstLine="560"/>
        <w:spacing w:before="450" w:after="450" w:line="312" w:lineRule="auto"/>
      </w:pPr>
      <w:r>
        <w:rPr>
          <w:rFonts w:ascii="宋体" w:hAnsi="宋体" w:eastAsia="宋体" w:cs="宋体"/>
          <w:color w:val="000"/>
          <w:sz w:val="28"/>
          <w:szCs w:val="28"/>
        </w:rPr>
        <w:t xml:space="preserve">刚来到项目部的那一天，对于我来说一切都是新的，为了尽早地融入新环境我做到了很多个主动：主动和同事打招呼，主动咨询同事工作注意事项，主动勤看图纸、勤下现场，主动学习与本工程相关的规范和图集，主动和监理沟通等。这些工作看似是平常，但对接下来的工作至关重要。作为质量负责人必须将现场质量、资料、试验三大块一起紧密有序地结合在一起，才能有效合理地完成质控工作。</w:t>
      </w:r>
    </w:p>
    <w:p>
      <w:pPr>
        <w:ind w:left="0" w:right="0" w:firstLine="560"/>
        <w:spacing w:before="450" w:after="450" w:line="312" w:lineRule="auto"/>
      </w:pPr>
      <w:r>
        <w:rPr>
          <w:rFonts w:ascii="宋体" w:hAnsi="宋体" w:eastAsia="宋体" w:cs="宋体"/>
          <w:color w:val="000"/>
          <w:sz w:val="28"/>
          <w:szCs w:val="28"/>
        </w:rPr>
        <w:t xml:space="preserve">现场质量：首先对劳务队应有一个严格的管理制度，坚持质量标准和要求不松懈，坚持有序地把好质量关。对图纸应该详细的研读，做到心中有数，应掌握各类验收标准及规范，掌握各道工序的主控项目（重点项目）是什么，一般项目是什么，抓好主控项目的同时，把握好一般控制项目的分寸。</w:t>
      </w:r>
    </w:p>
    <w:p>
      <w:pPr>
        <w:ind w:left="0" w:right="0" w:firstLine="560"/>
        <w:spacing w:before="450" w:after="450" w:line="312" w:lineRule="auto"/>
      </w:pPr>
      <w:r>
        <w:rPr>
          <w:rFonts w:ascii="宋体" w:hAnsi="宋体" w:eastAsia="宋体" w:cs="宋体"/>
          <w:color w:val="000"/>
          <w:sz w:val="28"/>
          <w:szCs w:val="28"/>
        </w:rPr>
        <w:t xml:space="preserve">作为质量负责人应该熟练掌握钢筋图集，认真领悟11G101图集与03G101图集的区别和新增内容，这样对钢筋验收工作才能有理有据。钢筋在结构受力中其中极其重要的作用，钢筋工程质量直接影响结构的安全和耐久性。钢筋的验收步骤如下：</w:t>
      </w:r>
    </w:p>
    <w:p>
      <w:pPr>
        <w:ind w:left="0" w:right="0" w:firstLine="560"/>
        <w:spacing w:before="450" w:after="450" w:line="312" w:lineRule="auto"/>
      </w:pPr>
      <w:r>
        <w:rPr>
          <w:rFonts w:ascii="宋体" w:hAnsi="宋体" w:eastAsia="宋体" w:cs="宋体"/>
          <w:color w:val="000"/>
          <w:sz w:val="28"/>
          <w:szCs w:val="28"/>
        </w:rPr>
        <w:t xml:space="preserve">一、钢筋到场后带上相机、现场验收单（见附表一）到现场，先看钢筋吊牌、材质单、厂家资质等资料是否符合要求，资料合格后找监理到现场进行验收，在监理的见证下进行取样、封样，全过程留好影像资料。然后填写委托单两份和见证记录四份，进行见证送样。钢筋复试合格后第一时间通知施工员和监理，以保证钢筋加工能及时开始。若钢筋复试结果不合格，及时进行见证双倍取样后再次送检，双倍复检合格在可以使用，双倍复检不合格则退场。</w:t>
      </w:r>
    </w:p>
    <w:p>
      <w:pPr>
        <w:ind w:left="0" w:right="0" w:firstLine="560"/>
        <w:spacing w:before="450" w:after="450" w:line="312" w:lineRule="auto"/>
      </w:pPr>
      <w:r>
        <w:rPr>
          <w:rFonts w:ascii="宋体" w:hAnsi="宋体" w:eastAsia="宋体" w:cs="宋体"/>
          <w:color w:val="000"/>
          <w:sz w:val="28"/>
          <w:szCs w:val="28"/>
        </w:rPr>
        <w:t xml:space="preserve">二、钢筋后台加工制作应采用样版先行，每种规格箍筋应加工十个标准样版，挂于样版墙（胶合板制做）上以提示后台操作人员加工标准；钢筋机械接头、焊接接头也应制作样版。三、正式下料前钢筋翻样单必须由项目总工、预算员、质检员、施工员、材料员审核通过后方能正式投入生产，下料单中钢筋定尺长度应与实际供应材料相符。这一步看是平常，但这样能保证钢筋下料单经济合理，避免出现浪费钢筋。制作好的钢筋应分类挂牌码放，机械丝头套上塑料保护帽。四、定期到钢筋加工区抽查钢筋制作是否符合规范要求，重点检查箍筋平直段10d、弯曲半径、弯曲角度是否合格，发现问题及时纠正。五、钢筋的安装，首先措施钢筋起着非常重要的作用，梯子筋、马凳筋、柱子内撑筋等应加工精确绑扎牢固，主要检查主筋间距、数量，箍筋间距，加密区箍筋间距、数量，洞口加筋、连续梁支座负筋长度、机械接头丝扣（外露不能超过一丝半），机械接头位置和数量是否符合规范要求，预洞的位置、标高，垫块数量位置、马凳筋的间距等。以上是对钢筋质量控制的主要内容的阐述，实际过程中也会出现很多问题，发现“通病”后应对其进行专门的交底和杜绝。</w:t>
      </w:r>
    </w:p>
    <w:p>
      <w:pPr>
        <w:ind w:left="0" w:right="0" w:firstLine="560"/>
        <w:spacing w:before="450" w:after="450" w:line="312" w:lineRule="auto"/>
      </w:pPr>
      <w:r>
        <w:rPr>
          <w:rFonts w:ascii="宋体" w:hAnsi="宋体" w:eastAsia="宋体" w:cs="宋体"/>
          <w:color w:val="000"/>
          <w:sz w:val="28"/>
          <w:szCs w:val="28"/>
        </w:rPr>
        <w:t xml:space="preserve">混凝土施工质量控制：混凝土浇筑前由质控科开具混凝土开盘证（见附表二），混凝土质控资料中的施工部位应与混凝土开盘证吻合，混凝土罐车到场后应抽查混凝土坍落度，如发现坍落度不符合实际需要则通知施工员、材料员，要求退灰。将每次混凝土浇筑部位、方量计入混凝土台账（见附表三）。每次应根据混凝土方量留置标养试块和同条件试块，每次同条件试块不少于2组。每次混凝土浇筑中注意标高控制，如楼梯踏步面标高，女儿墙顶标高，设备基础顶面标高，电缆沟、过梁标高等，每次这些细小部位应提醒施工员注意。混凝土浇筑后应监督劳务队养护。混凝土拆模后若出现质量缺陷，首先通知总工，根据施工方案措施进行修补。混凝土拆模应按拆模申请程序实施，根据同条件试块的抗压强度值判断是否符合拆模条件。</w:t>
      </w:r>
    </w:p>
    <w:p>
      <w:pPr>
        <w:ind w:left="0" w:right="0" w:firstLine="560"/>
        <w:spacing w:before="450" w:after="450" w:line="312" w:lineRule="auto"/>
      </w:pPr>
      <w:r>
        <w:rPr>
          <w:rFonts w:ascii="宋体" w:hAnsi="宋体" w:eastAsia="宋体" w:cs="宋体"/>
          <w:color w:val="000"/>
          <w:sz w:val="28"/>
          <w:szCs w:val="28"/>
        </w:rPr>
        <w:t xml:space="preserve">模板工程，模板的支撑体系应根据方案进行专项验收，验收过程应更严格按照施工方案进行。主要验收立杆间距，横杆步距，扫地杆，U托外露长度是否超过，主龙骨的接头位置，次龙骨间距，剪刀撑，4m以上梁板起拱：木模2312-，钢模-，胶合板拼装前应粘贴海绵条，每次验收模板要求劳务队挂上小线保证模板的直顺度，模板的标高找测量科验收并报监理验收。顶板上的预留洞和预留套管的位置必须核实；墙体上的预埋套管的位置和标高必须认真核实，由质控科和测量科一起校核，其模板拼缝必须加固牢固杜绝漏浆。</w:t>
      </w:r>
    </w:p>
    <w:p>
      <w:pPr>
        <w:ind w:left="0" w:right="0" w:firstLine="560"/>
        <w:spacing w:before="450" w:after="450" w:line="312" w:lineRule="auto"/>
      </w:pPr>
      <w:r>
        <w:rPr>
          <w:rFonts w:ascii="宋体" w:hAnsi="宋体" w:eastAsia="宋体" w:cs="宋体"/>
          <w:color w:val="000"/>
          <w:sz w:val="28"/>
          <w:szCs w:val="28"/>
        </w:rPr>
        <w:t xml:space="preserve">资料方面：负责收集整理与工程相关的资料。包括物资报验资料，质控验收资料，试验报告资料。对每个检验批，分项，分部，单位工程资料应跟上实际施工进度，尽量不要落后。对资料进行分类管理，做到每个资料盒标签清晰、目录详细，以便查阅。对功能性检测试验资料要及时报验并找监理签字。资料传递做好收发文记录。</w:t>
      </w:r>
    </w:p>
    <w:p>
      <w:pPr>
        <w:ind w:left="0" w:right="0" w:firstLine="560"/>
        <w:spacing w:before="450" w:after="450" w:line="312" w:lineRule="auto"/>
      </w:pPr>
      <w:r>
        <w:rPr>
          <w:rFonts w:ascii="宋体" w:hAnsi="宋体" w:eastAsia="宋体" w:cs="宋体"/>
          <w:color w:val="000"/>
          <w:sz w:val="28"/>
          <w:szCs w:val="28"/>
        </w:rPr>
        <w:t xml:space="preserve">试验台账必须认真记录每次试验的进展情况，包括混凝土台账，材料台账（见附表四），每次主体检测验收应提前和试验室联系，准备好现场需要的工具（如：锤子、錾子、梯子、图纸等），混凝土试块进行编码养护（如工种工房及仓库GZGF-001）并标清日期和标号，每天做好混凝土标养记录（见附表五），同条件测温记录等。熟练掌握各种试验取样标准，试验步骤。材料到场后的复试见证取样留影像资料。每次的混凝土报告回来后在台账上记录报告日期和报告编号，做好试验报告传递收发文记录。</w:t>
      </w:r>
    </w:p>
    <w:p>
      <w:pPr>
        <w:ind w:left="0" w:right="0" w:firstLine="560"/>
        <w:spacing w:before="450" w:after="450" w:line="312" w:lineRule="auto"/>
      </w:pPr>
      <w:r>
        <w:rPr>
          <w:rFonts w:ascii="宋体" w:hAnsi="宋体" w:eastAsia="宋体" w:cs="宋体"/>
          <w:color w:val="000"/>
          <w:sz w:val="28"/>
          <w:szCs w:val="28"/>
        </w:rPr>
        <w:t xml:space="preserve">质控科常用工具设备：混凝土抗压试块试模十组、混凝土抗渗试块试模两组、混凝土坍落度筒一套、铁抹子一把、电子称一台、线坠一个鱼线一把、盒尺一把、力矩扳手一把、环刀三个、环刀盖一个、锤子一把、錾子一把、游标卡尺一把、2m多功能靠尺一把及专用工具包一套、校检合格精密压力表2个（一备一用）、土工刮刀一把、小毛刷一把、电炒锅一个，铲子一把、50m钢尺一把等。</w:t>
      </w:r>
    </w:p>
    <w:p>
      <w:pPr>
        <w:ind w:left="0" w:right="0" w:firstLine="560"/>
        <w:spacing w:before="450" w:after="450" w:line="312" w:lineRule="auto"/>
      </w:pPr>
      <w:r>
        <w:rPr>
          <w:rFonts w:ascii="宋体" w:hAnsi="宋体" w:eastAsia="宋体" w:cs="宋体"/>
          <w:color w:val="000"/>
          <w:sz w:val="28"/>
          <w:szCs w:val="28"/>
        </w:rPr>
        <w:t xml:space="preserve">在这一年的时间里我学习到了很多，领悟了很多，非常感谢领导对我的信任。以上是本人对质控科工作的简要总结，如有错误和不足之处恳请批评指正。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质检员的年终工作总结如何写【篇2】</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质检员的年终工作总结如何写【篇3】</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且精度要求高，为保证产品质量，我们对产品实施全检制度，严格控制检验流程，实施对结果负责的制度，并严格执行。所有员工的产品均从检验员的双手过，凝聚了检验员的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质检员的年终工作总结如何写【篇5】</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20__年即将过去。在过去的一年里，我尽职尽责地履行了我的职责和义务。以下是我对__18年的年终总结：</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1、及时、按计划、保质保量地完成任务及其效果</w:t>
      </w:r>
    </w:p>
    <w:p>
      <w:pPr>
        <w:ind w:left="0" w:right="0" w:firstLine="560"/>
        <w:spacing w:before="450" w:after="450" w:line="312" w:lineRule="auto"/>
      </w:pPr>
      <w:r>
        <w:rPr>
          <w:rFonts w:ascii="宋体" w:hAnsi="宋体" w:eastAsia="宋体" w:cs="宋体"/>
          <w:color w:val="000"/>
          <w:sz w:val="28"/>
          <w:szCs w:val="28"/>
        </w:rPr>
        <w:t xml:space="preserve">____年加入公司质量部，____年我成为公司质量部负责人。了解公司上级领导的通知，加强公司质量控制，保质保量按时完成任务。虽然我们在工作中加强了努力，但当客户的订单很多时，很难避免生产中的产品质量问题和交货时间。或者给公司带来不便。12月，代理投诉我们羽绒产品质量问题严重，一件羽绒服跑了下来，与客户沟通很尴尬。也许客户会怀疑我们产品的质量和态度。公司上级领导出面后，质量问题得到了解决，也给了我们作为质量员工深刻的一课。工作中的一个小错误造成了质量问题，会给客户带来非常不好的印象，会大大降低公司在客户心目中的形象。产品质量是公司品牌效应的前提。公司服装产品的质量工作责任重大，任务艰巨。今后，公司的质量工作将以责任感和使命感提升到一个新的水平，为公司的经济发展服务。</w:t>
      </w:r>
    </w:p>
    <w:p>
      <w:pPr>
        <w:ind w:left="0" w:right="0" w:firstLine="560"/>
        <w:spacing w:before="450" w:after="450" w:line="312" w:lineRule="auto"/>
      </w:pPr>
      <w:r>
        <w:rPr>
          <w:rFonts w:ascii="宋体" w:hAnsi="宋体" w:eastAsia="宋体" w:cs="宋体"/>
          <w:color w:val="000"/>
          <w:sz w:val="28"/>
          <w:szCs w:val="28"/>
        </w:rPr>
        <w:t xml:space="preserve">2、未能达到计划的目标任务及其实施方案</w:t>
      </w:r>
    </w:p>
    <w:p>
      <w:pPr>
        <w:ind w:left="0" w:right="0" w:firstLine="560"/>
        <w:spacing w:before="450" w:after="450" w:line="312" w:lineRule="auto"/>
      </w:pPr>
      <w:r>
        <w:rPr>
          <w:rFonts w:ascii="宋体" w:hAnsi="宋体" w:eastAsia="宋体" w:cs="宋体"/>
          <w:color w:val="000"/>
          <w:sz w:val="28"/>
          <w:szCs w:val="28"/>
        </w:rPr>
        <w:t xml:space="preserve">在半年的工作中，工作中还存在很多不足。在批量处理和接收标准的错误方面，我们应该向上级领导和同事学习。自己的一些缺点也给领导和客户带来一些困扰。我在公司的六个月里学到了质量控制的知识。服装行业在不断变化和升级，应该咨询其他服装客户、专业人士和公司领导，学习更好的专业技能，提高自己，在以后的工作中充分发挥自己所学的知识。让以后的工作进展更顺利。尽量减少错误。勇于承担责任，勇于承担责任，以敬业的态度合作共赢。</w:t>
      </w:r>
    </w:p>
    <w:p>
      <w:pPr>
        <w:ind w:left="0" w:right="0" w:firstLine="560"/>
        <w:spacing w:before="450" w:after="450" w:line="312" w:lineRule="auto"/>
      </w:pPr>
      <w:r>
        <w:rPr>
          <w:rFonts w:ascii="宋体" w:hAnsi="宋体" w:eastAsia="宋体" w:cs="宋体"/>
          <w:color w:val="000"/>
          <w:sz w:val="28"/>
          <w:szCs w:val="28"/>
        </w:rPr>
        <w:t xml:space="preserve">3、计划外任务及其完成情况</w:t>
      </w:r>
    </w:p>
    <w:p>
      <w:pPr>
        <w:ind w:left="0" w:right="0" w:firstLine="560"/>
        <w:spacing w:before="450" w:after="450" w:line="312" w:lineRule="auto"/>
      </w:pPr>
      <w:r>
        <w:rPr>
          <w:rFonts w:ascii="宋体" w:hAnsi="宋体" w:eastAsia="宋体" w:cs="宋体"/>
          <w:color w:val="000"/>
          <w:sz w:val="28"/>
          <w:szCs w:val="28"/>
        </w:rPr>
        <w:t xml:space="preserve">在我们的工作中，首先要制定自己的工作计划。比如批量审核失误，检查不慎，都会给公司或客户带来损失。不管你在什么岗位，都要制定周计划，完成当天的工作，制定第二天的计划。避免工作中不必要的损失。工作中事事小心，工作中不能明确的问题，要咨询同事和领导，尽量不要给领导和其他同事增加工作量。我也想在这方面提升自己。在工作之外的情况下，我们应该与同事和领导多交流和学习，这样我们才能在工作中更好地帮助自己。</w:t>
      </w:r>
    </w:p>
    <w:p>
      <w:pPr>
        <w:ind w:left="0" w:right="0" w:firstLine="560"/>
        <w:spacing w:before="450" w:after="450" w:line="312" w:lineRule="auto"/>
      </w:pPr>
      <w:r>
        <w:rPr>
          <w:rFonts w:ascii="宋体" w:hAnsi="宋体" w:eastAsia="宋体" w:cs="宋体"/>
          <w:color w:val="000"/>
          <w:sz w:val="28"/>
          <w:szCs w:val="28"/>
        </w:rPr>
        <w:t xml:space="preserve">二、个人职业发展规划</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我的职位。不同位置没有空白点。任何工作都是一种锻炼，也许是一种失败。失败也是机会。无论处于什么位置，都要认识自己，主动学习一切。消极没有任何好处。在工作的成长理念中，没有不公平的待遇，只有不公平的技能。没有不公平的技巧，只有不公平的学习。顺境不要自大，更努力学习。在发展观上，以个人从公司退休为指导思想，以大局为核心进行考量。职业生涯重要要有规划，工作要准备目标：早规划，早完成任务。每一个细节都不能忽略。规划只是一个目标。如果你想完成目标，你必须小心。一个是错误，一个是懒惰，是目标的天敌。我们的工作还有一些缺点。我们期待公司领导提供更好的技能平台，让我们有更好的技能来完成下一季的任务，同时与公司一起前进，把我们的产品带到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质检员的年终工作总结如何写【篇6】</w:t>
      </w:r>
    </w:p>
    <w:p>
      <w:pPr>
        <w:ind w:left="0" w:right="0" w:firstLine="560"/>
        <w:spacing w:before="450" w:after="450" w:line="312" w:lineRule="auto"/>
      </w:pPr>
      <w:r>
        <w:rPr>
          <w:rFonts w:ascii="宋体" w:hAnsi="宋体" w:eastAsia="宋体" w:cs="宋体"/>
          <w:color w:val="000"/>
          <w:sz w:val="28"/>
          <w:szCs w:val="28"/>
        </w:rPr>
        <w:t xml:space="preserve">20__年工作即将告一段落，回顾这一年来的工作，我在企业领导及各位同事的支持与帮助下，严格要求自己，按照企业要求，努力做好自己的本职工作。通过一年来学习与工作，自己的工作能力也有了很大的进步，在专业方面的知识也增加了很多，对公司产品的了解程度也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一、质检员的日常工作</w:t>
      </w:r>
    </w:p>
    <w:p>
      <w:pPr>
        <w:ind w:left="0" w:right="0" w:firstLine="560"/>
        <w:spacing w:before="450" w:after="450" w:line="312" w:lineRule="auto"/>
      </w:pPr>
      <w:r>
        <w:rPr>
          <w:rFonts w:ascii="宋体" w:hAnsi="宋体" w:eastAsia="宋体" w:cs="宋体"/>
          <w:color w:val="000"/>
          <w:sz w:val="28"/>
          <w:szCs w:val="28"/>
        </w:rPr>
        <w:t xml:space="preserve">自20__年10月转正以来，一直从事质检工作，采购到位的零件送到质检后，严格按照图纸要求进行零件合格与否的判定，存在问题的零件经过技术确认后判别其是否有影响，能否生产进行返修，然后进行不合格品的处理，在检验零件的过程中也遇到了很多困难，有的尺寸不知道如何检验，例如主轴支撑、主轴底座等精度要求较高的零件，一开始自己没有掌握检验方法，在技术部经理和生产部经理的帮助下，学到了很多检验方法，例如音检机的传感器支撑，由供应商装配好后发到我公司的，在检验其一套是否合格时，需要将其安装在单机的主轴上，开启油泵、主轴转动，记录其未压轴承及手动压轴承两种情况的低中高频的有效值与合格的传感器支撑进行对比判断其是否符合要求，在此过程中加深了对公司音检机了解，不光是这些，对于保持架设备上的零部件的检验也学到了很多，零部件的检验，为设备验收打下了好的基础。</w:t>
      </w:r>
    </w:p>
    <w:p>
      <w:pPr>
        <w:ind w:left="0" w:right="0" w:firstLine="560"/>
        <w:spacing w:before="450" w:after="450" w:line="312" w:lineRule="auto"/>
      </w:pPr>
      <w:r>
        <w:rPr>
          <w:rFonts w:ascii="宋体" w:hAnsi="宋体" w:eastAsia="宋体" w:cs="宋体"/>
          <w:color w:val="000"/>
          <w:sz w:val="28"/>
          <w:szCs w:val="28"/>
        </w:rPr>
        <w:t xml:space="preserve">今年六月份，质检部增加了一名新成员，替我分担了零件检验的工作，我有更多的时间了解设备，在生产部员工进行装配的时候，我也跟着一起装配，这也是进行过程检验的一种方法。今年公司生产很多设备，前半年有：两台音检机（6203、6210），四台改造机（608两台、6000、6204），一台全自动加球机，一台6306保持架装配机，后半年是忙碌的，发出很多台设备：七台保持架设备（6306一台、6307一台、6308两台、6201。6208。6205各一台），双面音检机一台608，改造机一台608，单机改造7008A一台，NSK设备三台（两台6201、一台6006），个人简历另外还有斯凯孚一条生产线，生产量远大于去年，现在公司稳定的产品已有全自动数字化轴承振动检测机、全自动保持架装配机、保持架铆合机、音检机改造设备（单机和双机改造）等等，设备均通过客户的验收，符合设计要求，从一开始对设备了解很少，到现在基本知道设备各功能零部件的作用，及装配方法，但是我知道还有很多地方不知道调节方法，还需要更多的学习，设备的验收过程是学习的过程，不是只在设备装配完成之后检验就可以了，而是在装配过程中就要按照技术质量控制点进行装配自检，一个合格的设备不是检验出来的，而是装配制造出来的，在调试时发现有的部件动作存在问题（例如分球分不开，集球集不好，检查工位检查不出来，铆合处轴承不符合要求等等），这些都关系到装配过程中每一个配合零件的装配，有时候在调试的时候找不到问题点，不能对症下药，这使得调试过程很慢而且方法还不对，这也表明自身存在很多不足，需要提高自己解决问题的能力。</w:t>
      </w:r>
    </w:p>
    <w:p>
      <w:pPr>
        <w:ind w:left="0" w:right="0" w:firstLine="560"/>
        <w:spacing w:before="450" w:after="450" w:line="312" w:lineRule="auto"/>
      </w:pPr>
      <w:r>
        <w:rPr>
          <w:rFonts w:ascii="宋体" w:hAnsi="宋体" w:eastAsia="宋体" w:cs="宋体"/>
          <w:color w:val="000"/>
          <w:sz w:val="28"/>
          <w:szCs w:val="28"/>
        </w:rPr>
        <w:t xml:space="preserve">二、加强自身学习，提高专业能力</w:t>
      </w:r>
    </w:p>
    <w:p>
      <w:pPr>
        <w:ind w:left="0" w:right="0" w:firstLine="560"/>
        <w:spacing w:before="450" w:after="450" w:line="312" w:lineRule="auto"/>
      </w:pPr>
      <w:r>
        <w:rPr>
          <w:rFonts w:ascii="宋体" w:hAnsi="宋体" w:eastAsia="宋体" w:cs="宋体"/>
          <w:color w:val="000"/>
          <w:sz w:val="28"/>
          <w:szCs w:val="28"/>
        </w:rPr>
        <w:t xml:space="preserve">在学校学习的是机械制造及自动化专业，对于质量方面的意识不是很强，尤其对于一个公司的质量管理方面更是懂的很少，需要加强全面质量管理方面的知识，于是自己在网上搜索这方面的内容，并报考了质量工程师初级考试，也通过远程教育网参加了《质量专业相关知识》和《质量专业基础理论与实务》两门课程的培训，经过努力通过了初级考试，也从中学到了知识，质量管理是只在质量方面指挥和控制组织的活动，是通过建立质量方针和质量目标，并为实现质量目标进行质量策划，实施质量控制和质量保证，开展质量活动，一个组织的活动都是基于八项基本原则进行的，以顾客为关注焦点，综合领导及全员的作用，掌握一定的过程方法及管理的系统方法进行，坚持持续改进，并提出基于事实的决策方法，开展组织的每一个活动；全面质量管理（TQC）是所有部门都参加的质量管理，是全员参加的质量管理，是综合性的质量管理，任何一项生产制造活动都要贯穿质量管理，任何一个生产活动的实施是一个PDCA循环（即策划——实施——检查——处理），这就是我们日常工作中常见的生产活动，任何项目都要经过这四个阶段的不断循环而逐渐提高自身产品的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这一年的工作中，我觉得自己的能力有所提高，专业技能也有改善，但是也知道自己身上有很多不足，在质量管理方面不能联系实际，对质量管理的力度不够，对设备质量控制不能很好的掌握，在设备装配和调试过程中遇到问题不知道如何解决，在20__年的工作中希望自己在这方面能有更大的进步，对公司的各个产品都能很熟悉，加强对设备装配过程中的问题的解决，完善质检部的规章制度，也希望能够跟着公司领导学习质量管理，完善公司的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质检员的年终工作总结如何写【篇7】</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__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2025-04-04T04:23:45+08:00</dcterms:created>
  <dcterms:modified xsi:type="dcterms:W3CDTF">2025-04-04T04:23:45+08:00</dcterms:modified>
</cp:coreProperties>
</file>

<file path=docProps/custom.xml><?xml version="1.0" encoding="utf-8"?>
<Properties xmlns="http://schemas.openxmlformats.org/officeDocument/2006/custom-properties" xmlns:vt="http://schemas.openxmlformats.org/officeDocument/2006/docPropsVTypes"/>
</file>