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行政部202_年度工作总结</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行政部202_年度工作总结（精选16篇）行政部202_年度工作总结 篇1 行政部是公司关键部门之一，对内管理水平的要求应不断提升，对外要应对政府机关单位的各项政策做到及时了解及时撑握。行政工作是繁琐的，小到复印、扫描、传真、订阅报刊杂志、文...</w:t>
      </w:r>
    </w:p>
    <w:p>
      <w:pPr>
        <w:ind w:left="0" w:right="0" w:firstLine="560"/>
        <w:spacing w:before="450" w:after="450" w:line="312" w:lineRule="auto"/>
      </w:pPr>
      <w:r>
        <w:rPr>
          <w:rFonts w:ascii="宋体" w:hAnsi="宋体" w:eastAsia="宋体" w:cs="宋体"/>
          <w:color w:val="000"/>
          <w:sz w:val="28"/>
          <w:szCs w:val="28"/>
        </w:rPr>
        <w:t xml:space="preserve">行政部202_年度工作总结（精选16篇）</w:t>
      </w:r>
    </w:p>
    <w:p>
      <w:pPr>
        <w:ind w:left="0" w:right="0" w:firstLine="560"/>
        <w:spacing w:before="450" w:after="450" w:line="312" w:lineRule="auto"/>
      </w:pPr>
      <w:r>
        <w:rPr>
          <w:rFonts w:ascii="宋体" w:hAnsi="宋体" w:eastAsia="宋体" w:cs="宋体"/>
          <w:color w:val="000"/>
          <w:sz w:val="28"/>
          <w:szCs w:val="28"/>
        </w:rPr>
        <w:t xml:space="preserve">行政部202_年度工作总结 篇1</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202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总的来说202_年的工作是尽职尽责的，虽然亦存在着些许多的不足，但这一切的一切相信也会随着 202_年的到来而逝去。非常感谢公司领导及同事们对我工作的支持。在下一年，我会在行政主管这个岗位上会做得更好，发挥得更加出色！望公司领导及同事们对我工作上监督。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六、202_年工作计划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202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202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4 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继续配合各部门工作，协助处理各种突发事件。202_年是公司拓展并壮大的一年，拥有一支团结、勇于创新的团队是为其发展的保障。所以加强团队建设也是202_年行政人事部工作的重心。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行政部202_年度工作总结 篇2</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 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 天下难事始于易，天下大事始于细 。只要我们工作更加细致点、沟通多一点、责任心强一点，我相信公司、公司员工会越做越强。谢谢大家!</w:t>
      </w:r>
    </w:p>
    <w:p>
      <w:pPr>
        <w:ind w:left="0" w:right="0" w:firstLine="560"/>
        <w:spacing w:before="450" w:after="450" w:line="312" w:lineRule="auto"/>
      </w:pPr>
      <w:r>
        <w:rPr>
          <w:rFonts w:ascii="宋体" w:hAnsi="宋体" w:eastAsia="宋体" w:cs="宋体"/>
          <w:color w:val="000"/>
          <w:sz w:val="28"/>
          <w:szCs w:val="28"/>
        </w:rPr>
        <w:t xml:space="preserve">行政部202_年度工作总结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行政部经理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(1)协助行政部经理做好了各类公文的登记、上报、下发等工作，并把原来没有具体整理的文件按类别整理好放入贴好标签的文件夹内，给大家查阅文件提供了很大方便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(2)做好了各类信件的收发工作，20xx年底协助好行政部经理顺利地完成了20xx年报刊杂志的收订工作。为了不耽误公司、大家的工作，不怕辛苦每天按时取信取报，把公函，便函及时分发到部门及个人。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行政部经理做好公司的财务工作。财务工作是公司的一项重要工作，需要认真负责，态度端正、头脑清晰。我认真学习学校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(6)认真、按时、高效率地做好公司领导及行政部经理交办的其它工作。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行政部202_年度工作总结 篇4</w:t>
      </w:r>
    </w:p>
    <w:p>
      <w:pPr>
        <w:ind w:left="0" w:right="0" w:firstLine="560"/>
        <w:spacing w:before="450" w:after="450" w:line="312" w:lineRule="auto"/>
      </w:pPr>
      <w:r>
        <w:rPr>
          <w:rFonts w:ascii="宋体" w:hAnsi="宋体" w:eastAsia="宋体" w:cs="宋体"/>
          <w:color w:val="000"/>
          <w:sz w:val="28"/>
          <w:szCs w:val="28"/>
        </w:rPr>
        <w:t xml:space="preserve">步入20xx年度下半年，行政人事部作为代表处的一个职能管理部门，在代表处领导的亲切关怀和正确指导下，通过转变思想观念，强化服务意识，提高工作质量和自身素质，努力围绕中心任务开展工作，较好地完成了下半年度的各项工作，取得了有目共睹的成绩。因我从20xx年度X月下旬到公司，所以目前仅对近三个月的工作情况进行总结汇报。</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思想认识水平的高低是影响工作质量的首要因素。我们部门继续在统一认识上下工夫。在近几个月中，我们部门强化了员工对部门职能的认识，以求真、务实、高效为目标，做到 人人有事做、事事有落实 ，同时下大力气强化员工 用心服务 的理念。</w:t>
      </w:r>
    </w:p>
    <w:p>
      <w:pPr>
        <w:ind w:left="0" w:right="0" w:firstLine="560"/>
        <w:spacing w:before="450" w:after="450" w:line="312" w:lineRule="auto"/>
      </w:pPr>
      <w:r>
        <w:rPr>
          <w:rFonts w:ascii="宋体" w:hAnsi="宋体" w:eastAsia="宋体" w:cs="宋体"/>
          <w:color w:val="000"/>
          <w:sz w:val="28"/>
          <w:szCs w:val="28"/>
        </w:rPr>
        <w:t xml:space="preserve">行政人事部作为协调部门，处在一个承上启下的位置，它的职能、作用和特点决定了其工作的重要性。虽然事务管理工作的繁琐性、分散性、甚至被动性决定了行政人事部工作的复杂与困难，但是由于理顺了观念，统一了思想，我们能够凝聚起全部门的力量，发扬不怕吃苦的精神，做到工作不推诿，干活不含糊，吃苦不在乎，树立起我们部门的良好形象。</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1、制度制订</w:t>
      </w:r>
    </w:p>
    <w:p>
      <w:pPr>
        <w:ind w:left="0" w:right="0" w:firstLine="560"/>
        <w:spacing w:before="450" w:after="450" w:line="312" w:lineRule="auto"/>
      </w:pPr>
      <w:r>
        <w:rPr>
          <w:rFonts w:ascii="宋体" w:hAnsi="宋体" w:eastAsia="宋体" w:cs="宋体"/>
          <w:color w:val="000"/>
          <w:sz w:val="28"/>
          <w:szCs w:val="28"/>
        </w:rPr>
        <w:t xml:space="preserve">众所周知，在加强企业基础管理工作中，管理制度的系统性、完整性、先进性、科学性、可行性是至关重要的。因代表处成立时间比较短，各项行政管理制度并不健全，不够系统规范，所以我们对代表处的文档管理、考勤管理、办公用品管理、印章管理、车辆管理等一系列做了整理和建设。虽然目前并未形成制度，但各方面工作已经初步规范，在实际工作中应用管理。</w:t>
      </w:r>
    </w:p>
    <w:p>
      <w:pPr>
        <w:ind w:left="0" w:right="0" w:firstLine="560"/>
        <w:spacing w:before="450" w:after="450" w:line="312" w:lineRule="auto"/>
      </w:pPr>
      <w:r>
        <w:rPr>
          <w:rFonts w:ascii="宋体" w:hAnsi="宋体" w:eastAsia="宋体" w:cs="宋体"/>
          <w:color w:val="000"/>
          <w:sz w:val="28"/>
          <w:szCs w:val="28"/>
        </w:rPr>
        <w:t xml:space="preserve">2、证照办理</w:t>
      </w:r>
    </w:p>
    <w:p>
      <w:pPr>
        <w:ind w:left="0" w:right="0" w:firstLine="560"/>
        <w:spacing w:before="450" w:after="450" w:line="312" w:lineRule="auto"/>
      </w:pPr>
      <w:r>
        <w:rPr>
          <w:rFonts w:ascii="宋体" w:hAnsi="宋体" w:eastAsia="宋体" w:cs="宋体"/>
          <w:color w:val="000"/>
          <w:sz w:val="28"/>
          <w:szCs w:val="28"/>
        </w:rPr>
        <w:t xml:space="preserve">近几个月以来，随着公司业务和发展的需要，设立的河南投资有限公司并进行变更，对河南投资有限公司、河南**房地产公司、河南投资担保有限公司的营业执照年检，办理了**煤矿和**煤矿的各称核准和变更、河南投资担保有限公的变更等等，通过一系列公司的办理和变更，我们和省工商局、**市工商局的对口科室建立了良好的合作关系，为以后的各项工作打下良好的基矗</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随着企业集团及下属子公司的业务快速发展以及公司规范化管理的需要，各部门和公司对人才的需要成为一个迫切的问题，近期通过新闻媒体我们进行三次人员招聘工作，及时为代表处和下属子公司招聘人才和储备人才，虽然招聘情况不太理想，但我们会通过各种途径拓宽招聘渠道，满足公司的发展的需要。</w:t>
      </w:r>
    </w:p>
    <w:p>
      <w:pPr>
        <w:ind w:left="0" w:right="0" w:firstLine="560"/>
        <w:spacing w:before="450" w:after="450" w:line="312" w:lineRule="auto"/>
      </w:pPr>
      <w:r>
        <w:rPr>
          <w:rFonts w:ascii="宋体" w:hAnsi="宋体" w:eastAsia="宋体" w:cs="宋体"/>
          <w:color w:val="000"/>
          <w:sz w:val="28"/>
          <w:szCs w:val="28"/>
        </w:rPr>
        <w:t xml:space="preserve">4、人事档案管理</w:t>
      </w:r>
    </w:p>
    <w:p>
      <w:pPr>
        <w:ind w:left="0" w:right="0" w:firstLine="560"/>
        <w:spacing w:before="450" w:after="450" w:line="312" w:lineRule="auto"/>
      </w:pPr>
      <w:r>
        <w:rPr>
          <w:rFonts w:ascii="宋体" w:hAnsi="宋体" w:eastAsia="宋体" w:cs="宋体"/>
          <w:color w:val="000"/>
          <w:sz w:val="28"/>
          <w:szCs w:val="28"/>
        </w:rPr>
        <w:t xml:space="preserve">由于公司前期没有专职人力资源管理人员，人事档案管理由前台兼任，但在人事手续办理方面，我们依然严格把关。对老员工的人事资料，不完善进行补充和整理，并且认真核实资料，保证员工人事资料的真实情;对新上岗员工的人事资料更是认真审核，新员工的身份证明、学历证明和资格证明等。同时对离职员工和转正员工填写书面申请，通过所在部门、行政人事部和代表处总经理层层把关，认真整理归档，做好统计，做到有据可查，依章办理。</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前台是公司对外交往的首要接触媒介，因此也是一个展示对外形象的重要窗口。前台人员负责接收代表处的各类邮件、报刊，电话转接、传真收发，并且协助各部门的文件打印和资料整理等工作，为各部门提供了便利;同时还负责接待公司的来访客户，做好来访人员的引领介绍安排工作，同时拒绝闲杂人员进入公司，保证大家工作环境，受到各部门和客户的一致好评。</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我们选择了服务质量好的保洁公司，保证代表处的各领导办公室和公共区域的卫生保洁，结合实际情况，从原来的每天打扫一次，到现在的每两天由保洁集中打扫一次，保洁没有打扫的时间，由行政人事部的工作人员负责将各领导办公室和公共区域进行打扫和维护，不但保证了办公室环境卫生工作，同时也节省了费用。</w:t>
      </w:r>
    </w:p>
    <w:p>
      <w:pPr>
        <w:ind w:left="0" w:right="0" w:firstLine="560"/>
        <w:spacing w:before="450" w:after="450" w:line="312" w:lineRule="auto"/>
      </w:pPr>
      <w:r>
        <w:rPr>
          <w:rFonts w:ascii="宋体" w:hAnsi="宋体" w:eastAsia="宋体" w:cs="宋体"/>
          <w:color w:val="000"/>
          <w:sz w:val="28"/>
          <w:szCs w:val="28"/>
        </w:rPr>
        <w:t xml:space="preserve">3、美化环境</w:t>
      </w:r>
    </w:p>
    <w:p>
      <w:pPr>
        <w:ind w:left="0" w:right="0" w:firstLine="560"/>
        <w:spacing w:before="450" w:after="450" w:line="312" w:lineRule="auto"/>
      </w:pPr>
      <w:r>
        <w:rPr>
          <w:rFonts w:ascii="宋体" w:hAnsi="宋体" w:eastAsia="宋体" w:cs="宋体"/>
          <w:color w:val="000"/>
          <w:sz w:val="28"/>
          <w:szCs w:val="28"/>
        </w:rPr>
        <w:t xml:space="preserve">作为一个服务部门，我们一直在关注和探索着怎样为员工创造更加和谐愉悦的办公环境。我们部门多次更换花卉。根据不同季节，我们及时对代表处的观赏性花卉进行更换，使各位员工能够经常有新鲜舒适的办公感受。</w:t>
      </w:r>
    </w:p>
    <w:p>
      <w:pPr>
        <w:ind w:left="0" w:right="0" w:firstLine="560"/>
        <w:spacing w:before="450" w:after="450" w:line="312" w:lineRule="auto"/>
      </w:pPr>
      <w:r>
        <w:rPr>
          <w:rFonts w:ascii="宋体" w:hAnsi="宋体" w:eastAsia="宋体" w:cs="宋体"/>
          <w:color w:val="000"/>
          <w:sz w:val="28"/>
          <w:szCs w:val="28"/>
        </w:rPr>
        <w:t xml:space="preserve">4、办公用品采购</w:t>
      </w:r>
    </w:p>
    <w:p>
      <w:pPr>
        <w:ind w:left="0" w:right="0" w:firstLine="560"/>
        <w:spacing w:before="450" w:after="450" w:line="312" w:lineRule="auto"/>
      </w:pPr>
      <w:r>
        <w:rPr>
          <w:rFonts w:ascii="宋体" w:hAnsi="宋体" w:eastAsia="宋体" w:cs="宋体"/>
          <w:color w:val="000"/>
          <w:sz w:val="28"/>
          <w:szCs w:val="28"/>
        </w:rPr>
        <w:t xml:space="preserve">对于办公用品采购，我们尽量考虑员工的意见，从大多数人的意愿出发，争取做到为员工购买高质，易用的产品。在购买时，本着 货比三家，质量与价格并重 的原则，既为员工购买到合适用品，又在最大程度上节省公司开支。对于突然急需而办公室没有库存的特殊用品，我们会马上到市场上购买，力争做到不影响工作。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5、会议接待</w:t>
      </w:r>
    </w:p>
    <w:p>
      <w:pPr>
        <w:ind w:left="0" w:right="0" w:firstLine="560"/>
        <w:spacing w:before="450" w:after="450" w:line="312" w:lineRule="auto"/>
      </w:pPr>
      <w:r>
        <w:rPr>
          <w:rFonts w:ascii="宋体" w:hAnsi="宋体" w:eastAsia="宋体" w:cs="宋体"/>
          <w:color w:val="000"/>
          <w:sz w:val="28"/>
          <w:szCs w:val="28"/>
        </w:rPr>
        <w:t xml:space="preserve">由于代表处和下属子公司业务比较繁忙，经常性需要接待各类重要客人，我们虽然人员较少，但我们一直尽心尽国力为每一位客人服务到家，做好接待工作。我们同省内六家宾馆签订了合作协议，每一位客人到访，我们都会提前安排好接机、送机、酒店预订，有时部分客人飞机晚点，经常要凌晨才能到接到客人，但我们没有任何怨言，受到客人的交口称赞。</w:t>
      </w:r>
    </w:p>
    <w:p>
      <w:pPr>
        <w:ind w:left="0" w:right="0" w:firstLine="560"/>
        <w:spacing w:before="450" w:after="450" w:line="312" w:lineRule="auto"/>
      </w:pPr>
      <w:r>
        <w:rPr>
          <w:rFonts w:ascii="宋体" w:hAnsi="宋体" w:eastAsia="宋体" w:cs="宋体"/>
          <w:color w:val="000"/>
          <w:sz w:val="28"/>
          <w:szCs w:val="28"/>
        </w:rPr>
        <w:t xml:space="preserve">6月份公司战略研讨会的召开，时间紧、任务重，同时也是我公司第一次接待如此高规格的会议，大部分工作人员都没有工作经验，但我部门在代表处其它部门的协助下，圆满完成了会议接待任务，受到了与会专家和公司领导的一致好评。</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公司业务量增多，车辆使用频繁，车辆费用也相应增高，平均车辆每天都要去登封一趟，所以我们及时保障车辆合理使用安排，同时也相应控制费用，我们办理了加油卡，并且每次出车都做好记录。</w:t>
      </w:r>
    </w:p>
    <w:p>
      <w:pPr>
        <w:ind w:left="0" w:right="0" w:firstLine="560"/>
        <w:spacing w:before="450" w:after="450" w:line="312" w:lineRule="auto"/>
      </w:pPr>
      <w:r>
        <w:rPr>
          <w:rFonts w:ascii="宋体" w:hAnsi="宋体" w:eastAsia="宋体" w:cs="宋体"/>
          <w:color w:val="000"/>
          <w:sz w:val="28"/>
          <w:szCs w:val="28"/>
        </w:rPr>
        <w:t xml:space="preserve">四、问题回顾</w:t>
      </w:r>
    </w:p>
    <w:p>
      <w:pPr>
        <w:ind w:left="0" w:right="0" w:firstLine="560"/>
        <w:spacing w:before="450" w:after="450" w:line="312" w:lineRule="auto"/>
      </w:pPr>
      <w:r>
        <w:rPr>
          <w:rFonts w:ascii="宋体" w:hAnsi="宋体" w:eastAsia="宋体" w:cs="宋体"/>
          <w:color w:val="000"/>
          <w:sz w:val="28"/>
          <w:szCs w:val="28"/>
        </w:rPr>
        <w:t xml:space="preserve">虽然在过去的几个月中，我们取得了令人满意的成绩。但是我们仍然清醒地看到我们在工作中仍存在着许多不足。比如行政制度、人事制度、职责划分有待进一步明确等等。我们会在总结经验的基础上对这些问题提出相应的解决方法，在不断摸索的过程中步步提高。</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下半年，我们有信心做出更高质量的成绩，为公司员工提供更加满意，更加周到细致的服务。在继续做好本职工作的基础上，我们将会在完善制度、规范流程、明晰岗位职责等薄弱方面下工夫，努力向全公司员工交出一份满意的答卷。</w:t>
      </w:r>
    </w:p>
    <w:p>
      <w:pPr>
        <w:ind w:left="0" w:right="0" w:firstLine="560"/>
        <w:spacing w:before="450" w:after="450" w:line="312" w:lineRule="auto"/>
      </w:pPr>
      <w:r>
        <w:rPr>
          <w:rFonts w:ascii="宋体" w:hAnsi="宋体" w:eastAsia="宋体" w:cs="宋体"/>
          <w:color w:val="000"/>
          <w:sz w:val="28"/>
          <w:szCs w:val="28"/>
        </w:rPr>
        <w:t xml:space="preserve">行政部202_年度工作总结 篇5</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五、202_年本岗位工作的思路及具体措施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行政部202_年度工作总结 篇6</w:t>
      </w:r>
    </w:p>
    <w:p>
      <w:pPr>
        <w:ind w:left="0" w:right="0" w:firstLine="560"/>
        <w:spacing w:before="450" w:after="450" w:line="312" w:lineRule="auto"/>
      </w:pPr>
      <w:r>
        <w:rPr>
          <w:rFonts w:ascii="宋体" w:hAnsi="宋体" w:eastAsia="宋体" w:cs="宋体"/>
          <w:color w:val="000"/>
          <w:sz w:val="28"/>
          <w:szCs w:val="28"/>
        </w:rPr>
        <w:t xml:space="preserve">转眼间201x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行政部202_年度工作总结 篇7</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行政部202_年度工作总结 篇8</w:t>
      </w:r>
    </w:p>
    <w:p>
      <w:pPr>
        <w:ind w:left="0" w:right="0" w:firstLine="560"/>
        <w:spacing w:before="450" w:after="450" w:line="312" w:lineRule="auto"/>
      </w:pPr>
      <w:r>
        <w:rPr>
          <w:rFonts w:ascii="宋体" w:hAnsi="宋体" w:eastAsia="宋体" w:cs="宋体"/>
          <w:color w:val="000"/>
          <w:sz w:val="28"/>
          <w:szCs w:val="28"/>
        </w:rPr>
        <w:t xml:space="preserve">202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w:t>
      </w:r>
    </w:p>
    <w:p>
      <w:pPr>
        <w:ind w:left="0" w:right="0" w:firstLine="560"/>
        <w:spacing w:before="450" w:after="450" w:line="312" w:lineRule="auto"/>
      </w:pPr>
      <w:r>
        <w:rPr>
          <w:rFonts w:ascii="宋体" w:hAnsi="宋体" w:eastAsia="宋体" w:cs="宋体"/>
          <w:color w:val="000"/>
          <w:sz w:val="28"/>
          <w:szCs w:val="28"/>
        </w:rPr>
        <w:t xml:space="preserve">行政部202_年度工作总结 篇9</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行政部202_年度工作总结 篇10</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 对此我向领导做</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领导的管理思想，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行政部202_年度工作总结 篇11</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行政部202_年度工作总结 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201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 有用餐需求，无人员接待 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xx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 以制度管人 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酒店在20xx年度的员工大会上提出 一个挂牌 工作的完成，即是向有关部门递交 三星级旅游涉外酒店 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xx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3、质检力度不大，20xx年的质检工作仅针对部门卫生，未对工作、服务等方面进行检查。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5、与相关部门之间的沟通需要加大。在20xx年中，很多接待等方面未进行细致沟通，致使对于一些细节问题在领导问起时无法回答。</w:t>
      </w:r>
    </w:p>
    <w:p>
      <w:pPr>
        <w:ind w:left="0" w:right="0" w:firstLine="560"/>
        <w:spacing w:before="450" w:after="450" w:line="312" w:lineRule="auto"/>
      </w:pPr>
      <w:r>
        <w:rPr>
          <w:rFonts w:ascii="宋体" w:hAnsi="宋体" w:eastAsia="宋体" w:cs="宋体"/>
          <w:color w:val="000"/>
          <w:sz w:val="28"/>
          <w:szCs w:val="28"/>
        </w:rPr>
        <w:t xml:space="preserve">行政部202_年度工作总结 篇13</w:t>
      </w:r>
    </w:p>
    <w:p>
      <w:pPr>
        <w:ind w:left="0" w:right="0" w:firstLine="560"/>
        <w:spacing w:before="450" w:after="450" w:line="312" w:lineRule="auto"/>
      </w:pPr>
      <w:r>
        <w:rPr>
          <w:rFonts w:ascii="宋体" w:hAnsi="宋体" w:eastAsia="宋体" w:cs="宋体"/>
          <w:color w:val="000"/>
          <w:sz w:val="28"/>
          <w:szCs w:val="28"/>
        </w:rPr>
        <w:t xml:space="preserve">20xx的市场竞争之严峻形势，行政部紧紧围绕管理、服务、学习、招聘等工作重点，注重发挥行政部承上启下年，在集团公司的正确领导及大力支持下，在宁波万达商管公司领导班子的正确指导下，面对激烈、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行政部202_年度工作总结 篇14</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保持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希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由于__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积极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通过完善项目承包责任制，抓好成本监控，建立项目预警机制，提高经营效益。一是对新开工的项目如杭钢1#高炉、紫苑江岸、东方希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情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情况的审计调查、山西王家大院财务往来的核实、物业公司与三产实业公司一季度财务收支情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责任制，与各单位签订了安全生产责任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7、推进内部深化改革，实现管理模式的创新。</w:t>
      </w:r>
    </w:p>
    <w:p>
      <w:pPr>
        <w:ind w:left="0" w:right="0" w:firstLine="560"/>
        <w:spacing w:before="450" w:after="450" w:line="312" w:lineRule="auto"/>
      </w:pPr>
      <w:r>
        <w:rPr>
          <w:rFonts w:ascii="宋体" w:hAnsi="宋体" w:eastAsia="宋体" w:cs="宋体"/>
          <w:color w:val="000"/>
          <w:sz w:val="28"/>
          <w:szCs w:val="28"/>
        </w:rPr>
        <w:t xml:space="preserve">8、正确处理法律纠纷，依法维护企业合法权益。全年公司共接到诉讼案件23起，通过法律顾问和法律事务部的努力，均做到了有效的调解。</w:t>
      </w:r>
    </w:p>
    <w:p>
      <w:pPr>
        <w:ind w:left="0" w:right="0" w:firstLine="560"/>
        <w:spacing w:before="450" w:after="450" w:line="312" w:lineRule="auto"/>
      </w:pPr>
      <w:r>
        <w:rPr>
          <w:rFonts w:ascii="宋体" w:hAnsi="宋体" w:eastAsia="宋体" w:cs="宋体"/>
          <w:color w:val="000"/>
          <w:sz w:val="28"/>
          <w:szCs w:val="28"/>
        </w:rPr>
        <w:t xml:space="preserve">9、破产遗留问题处理在集团的统一安排和部署下，有条不紊地开展工作，努力维护企业的稳定，为企业的生产经营保驾扩航，做了大量扎实有效的工作。</w:t>
      </w:r>
    </w:p>
    <w:p>
      <w:pPr>
        <w:ind w:left="0" w:right="0" w:firstLine="560"/>
        <w:spacing w:before="450" w:after="450" w:line="312" w:lineRule="auto"/>
      </w:pPr>
      <w:r>
        <w:rPr>
          <w:rFonts w:ascii="宋体" w:hAnsi="宋体" w:eastAsia="宋体" w:cs="宋体"/>
          <w:color w:val="000"/>
          <w:sz w:val="28"/>
          <w:szCs w:val="28"/>
        </w:rPr>
        <w:t xml:space="preserve">行政部202_年度工作总结 篇15</w:t>
      </w:r>
    </w:p>
    <w:p>
      <w:pPr>
        <w:ind w:left="0" w:right="0" w:firstLine="560"/>
        <w:spacing w:before="450" w:after="450" w:line="312" w:lineRule="auto"/>
      </w:pPr>
      <w:r>
        <w:rPr>
          <w:rFonts w:ascii="宋体" w:hAnsi="宋体" w:eastAsia="宋体" w:cs="宋体"/>
          <w:color w:val="000"/>
          <w:sz w:val="28"/>
          <w:szCs w:val="28"/>
        </w:rPr>
        <w:t xml:space="preserve">行政人事部是公司人才开发与管理的核心部门;是企业文化建设的重要部门，也是承上启下、沟通内外、协调左右、联系四面八方的枢纽。</w:t>
      </w:r>
    </w:p>
    <w:p>
      <w:pPr>
        <w:ind w:left="0" w:right="0" w:firstLine="560"/>
        <w:spacing w:before="450" w:after="450" w:line="312" w:lineRule="auto"/>
      </w:pPr>
      <w:r>
        <w:rPr>
          <w:rFonts w:ascii="宋体" w:hAnsi="宋体" w:eastAsia="宋体" w:cs="宋体"/>
          <w:color w:val="000"/>
          <w:sz w:val="28"/>
          <w:szCs w:val="28"/>
        </w:rPr>
        <w:t xml:space="preserve">20xx年下半年，公司管理层重新制定了经营战略方针，改变了管理模式，在短时间内给公司内部带来了极大的冲击，公司各部门都经历着前所未有的考验。在公司领导的大力支持下，行政人事部在这期间大胆尝试，果断的在行政制度和用人方面推出了一系列的改革措施,部门全体员工相互鼓励、共同协作，其它部门全力配合与监督，终于在2020xx年底，使公司行政人事工作逐渐步入正轨。</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(一)以人为本、优化创新，寻求人力资源管理新突破</w:t>
      </w:r>
    </w:p>
    <w:p>
      <w:pPr>
        <w:ind w:left="0" w:right="0" w:firstLine="560"/>
        <w:spacing w:before="450" w:after="450" w:line="312" w:lineRule="auto"/>
      </w:pPr>
      <w:r>
        <w:rPr>
          <w:rFonts w:ascii="宋体" w:hAnsi="宋体" w:eastAsia="宋体" w:cs="宋体"/>
          <w:color w:val="000"/>
          <w:sz w:val="28"/>
          <w:szCs w:val="28"/>
        </w:rPr>
        <w:t xml:space="preserve">1.人力资源战略管理：</w:t>
      </w:r>
    </w:p>
    <w:p>
      <w:pPr>
        <w:ind w:left="0" w:right="0" w:firstLine="560"/>
        <w:spacing w:before="450" w:after="450" w:line="312" w:lineRule="auto"/>
      </w:pPr>
      <w:r>
        <w:rPr>
          <w:rFonts w:ascii="宋体" w:hAnsi="宋体" w:eastAsia="宋体" w:cs="宋体"/>
          <w:color w:val="000"/>
          <w:sz w:val="28"/>
          <w:szCs w:val="28"/>
        </w:rPr>
        <w:t xml:space="preserve">行政人事部结合公司的发展规划与领导的经营思想，在20xx年下半年开始搭建公司的人力资源管理体系，初步完成了公司人力资源6大管理模块中的3个模块的建立：及招聘与配置、培训与开发、劳动关系管理，从真正意义上把公司从以前的人事管理提升到目前的人力资源管理。行政人事部的角色也从以前单一的行政人事管理、控制，演</w:t>
      </w:r>
    </w:p>
    <w:p>
      <w:pPr>
        <w:ind w:left="0" w:right="0" w:firstLine="560"/>
        <w:spacing w:before="450" w:after="450" w:line="312" w:lineRule="auto"/>
      </w:pPr>
      <w:r>
        <w:rPr>
          <w:rFonts w:ascii="宋体" w:hAnsi="宋体" w:eastAsia="宋体" w:cs="宋体"/>
          <w:color w:val="000"/>
          <w:sz w:val="28"/>
          <w:szCs w:val="28"/>
        </w:rPr>
        <w:t xml:space="preserve">变到目前的服务和协助各部门管理的角色。</w:t>
      </w:r>
    </w:p>
    <w:p>
      <w:pPr>
        <w:ind w:left="0" w:right="0" w:firstLine="560"/>
        <w:spacing w:before="450" w:after="450" w:line="312" w:lineRule="auto"/>
      </w:pPr>
      <w:r>
        <w:rPr>
          <w:rFonts w:ascii="宋体" w:hAnsi="宋体" w:eastAsia="宋体" w:cs="宋体"/>
          <w:color w:val="000"/>
          <w:sz w:val="28"/>
          <w:szCs w:val="28"/>
        </w:rPr>
        <w:t xml:space="preserve">2.《员工手册》编写</w:t>
      </w:r>
    </w:p>
    <w:p>
      <w:pPr>
        <w:ind w:left="0" w:right="0" w:firstLine="560"/>
        <w:spacing w:before="450" w:after="450" w:line="312" w:lineRule="auto"/>
      </w:pPr>
      <w:r>
        <w:rPr>
          <w:rFonts w:ascii="宋体" w:hAnsi="宋体" w:eastAsia="宋体" w:cs="宋体"/>
          <w:color w:val="000"/>
          <w:sz w:val="28"/>
          <w:szCs w:val="28"/>
        </w:rPr>
        <w:t xml:space="preserve">20xx年10月行政人事部根据原有的行政人事制度以及公司正在执行而没有文字说明的制度，编写了《员工手册》20xx年试行版，使员工在工作中有了奖罚准则，同时规范了员工行为。</w:t>
      </w:r>
    </w:p>
    <w:p>
      <w:pPr>
        <w:ind w:left="0" w:right="0" w:firstLine="560"/>
        <w:spacing w:before="450" w:after="450" w:line="312" w:lineRule="auto"/>
      </w:pPr>
      <w:r>
        <w:rPr>
          <w:rFonts w:ascii="宋体" w:hAnsi="宋体" w:eastAsia="宋体" w:cs="宋体"/>
          <w:color w:val="000"/>
          <w:sz w:val="28"/>
          <w:szCs w:val="28"/>
        </w:rPr>
        <w:t xml:space="preserve">3.组织优化</w:t>
      </w:r>
    </w:p>
    <w:p>
      <w:pPr>
        <w:ind w:left="0" w:right="0" w:firstLine="560"/>
        <w:spacing w:before="450" w:after="450" w:line="312" w:lineRule="auto"/>
      </w:pPr>
      <w:r>
        <w:rPr>
          <w:rFonts w:ascii="宋体" w:hAnsi="宋体" w:eastAsia="宋体" w:cs="宋体"/>
          <w:color w:val="000"/>
          <w:sz w:val="28"/>
          <w:szCs w:val="28"/>
        </w:rPr>
        <w:t xml:space="preserve">20xx年下半年，公司重新对各部门人员工作内容进行了梳理，针对销售部人员多而工作效果差做出重大调整，重新对销售部人员进行了合理计算与规划，使人员达到人尽其用、配置合理，减少了人力成本的浪费。</w:t>
      </w:r>
    </w:p>
    <w:p>
      <w:pPr>
        <w:ind w:left="0" w:right="0" w:firstLine="560"/>
        <w:spacing w:before="450" w:after="450" w:line="312" w:lineRule="auto"/>
      </w:pPr>
      <w:r>
        <w:rPr>
          <w:rFonts w:ascii="宋体" w:hAnsi="宋体" w:eastAsia="宋体" w:cs="宋体"/>
          <w:color w:val="000"/>
          <w:sz w:val="28"/>
          <w:szCs w:val="28"/>
        </w:rPr>
        <w:t xml:space="preserve">4.员工招聘与入职管理</w:t>
      </w:r>
    </w:p>
    <w:p>
      <w:pPr>
        <w:ind w:left="0" w:right="0" w:firstLine="560"/>
        <w:spacing w:before="450" w:after="450" w:line="312" w:lineRule="auto"/>
      </w:pPr>
      <w:r>
        <w:rPr>
          <w:rFonts w:ascii="宋体" w:hAnsi="宋体" w:eastAsia="宋体" w:cs="宋体"/>
          <w:color w:val="000"/>
          <w:sz w:val="28"/>
          <w:szCs w:val="28"/>
        </w:rPr>
        <w:t xml:space="preserve">A.招聘管理：根据公司发展需要以及公司人员配置要求，及时做好人员招聘及现有人员潜力开发工作。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20xx年随着公司销售工作零的突破，工作量及工作难度加大，公司的招聘情况也一度陷入僵局。行政人事部面对这种情况，采用多元化招聘手段，建立了合理的招聘渠道，目前已与5家职业中介机构建立联系，并免费注册了3个招聘网站，其中一个为中国LED照明专业人才网，专门获取LED高技术人员求职信息。</w:t>
      </w:r>
    </w:p>
    <w:p>
      <w:pPr>
        <w:ind w:left="0" w:right="0" w:firstLine="560"/>
        <w:spacing w:before="450" w:after="450" w:line="312" w:lineRule="auto"/>
      </w:pPr>
      <w:r>
        <w:rPr>
          <w:rFonts w:ascii="宋体" w:hAnsi="宋体" w:eastAsia="宋体" w:cs="宋体"/>
          <w:color w:val="000"/>
          <w:sz w:val="28"/>
          <w:szCs w:val="28"/>
        </w:rPr>
        <w:t xml:space="preserve">同时，部门建立了公司的招聘和面试管理流程，从20xx年10月开始，新进人员的留岗率为80%左右，减少了在招聘费用上的不合理浪费。行政人事部在抓住“人力资源是企业的第一生产力”的这一前提下，努力把好招聘环节，根据公司发展要求和各部门的实际需求，提高招聘员工学历及技能的要求标准，为本公司员工整体素质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目前在用人才市场招聘情况及费用分析如下：</w:t>
      </w:r>
    </w:p>
    <w:p>
      <w:pPr>
        <w:ind w:left="0" w:right="0" w:firstLine="560"/>
        <w:spacing w:before="450" w:after="450" w:line="312" w:lineRule="auto"/>
      </w:pPr>
      <w:r>
        <w:rPr>
          <w:rFonts w:ascii="宋体" w:hAnsi="宋体" w:eastAsia="宋体" w:cs="宋体"/>
          <w:color w:val="000"/>
          <w:sz w:val="28"/>
          <w:szCs w:val="28"/>
        </w:rPr>
        <w:t xml:space="preserve">在此基础上，行政人事部尽可能地节约人力成本，使人尽其才，在达成招聘目标的过程中，对各部门的人力需求进行必要的分析与控制。使人事招聘与配置工作做到三点：满足需求、保证储备、谨慎招聘。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20xx年上半年，公司在员工入职及转正方面比较随意，既没有转正谈话及入职工作监控，同时劳动合同也未及时签订，并且对员工档案也十分疏忽，导致员工档案及入职、转正情况相当混乱。20xx年下半年，行政人事部对员工的所有档案进行了造册登记，录入电子档案，对未签订劳动合同的员工统一进行了补签，减少在劳动关系方面的漏洞。同时对新进的人员在入职后一周内全部签订了劳动合同，确保了用工的合法性，并且让公司主要骨干人员补签了保密协议，为公司技术和商业秘密免除了相关后顾之忧，防患于未燃。对于转正的员工，全部进行转正前谈话，如有不合格试用员工，都提前与用人部门负责人联系，进行了离职前谈话，或者对试用员工岗位进行合理的调整，优化人力资源，减少人力成本浪费。</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公司在20xx年下半年，实现了培训机制从搭建到实施的零突破，目前已建立了入职培训体系，主要是针对员工入职前后的培训，包括：入职培训、试用期在岗培训、技能培训，保证使每个新入职员工平均参加培训时间每次为2小时左右。通过培训，使员工更快融入公司环境，理解公司企业文化。</w:t>
      </w:r>
    </w:p>
    <w:p>
      <w:pPr>
        <w:ind w:left="0" w:right="0" w:firstLine="560"/>
        <w:spacing w:before="450" w:after="450" w:line="312" w:lineRule="auto"/>
      </w:pPr>
      <w:r>
        <w:rPr>
          <w:rFonts w:ascii="宋体" w:hAnsi="宋体" w:eastAsia="宋体" w:cs="宋体"/>
          <w:color w:val="000"/>
          <w:sz w:val="28"/>
          <w:szCs w:val="28"/>
        </w:rPr>
        <w:t xml:space="preserve">6.薪酬和福利管理</w:t>
      </w:r>
    </w:p>
    <w:p>
      <w:pPr>
        <w:ind w:left="0" w:right="0" w:firstLine="560"/>
        <w:spacing w:before="450" w:after="450" w:line="312" w:lineRule="auto"/>
      </w:pPr>
      <w:r>
        <w:rPr>
          <w:rFonts w:ascii="宋体" w:hAnsi="宋体" w:eastAsia="宋体" w:cs="宋体"/>
          <w:color w:val="000"/>
          <w:sz w:val="28"/>
          <w:szCs w:val="28"/>
        </w:rPr>
        <w:t xml:space="preserve">A.薪酬体系管理</w:t>
      </w:r>
    </w:p>
    <w:p>
      <w:pPr>
        <w:ind w:left="0" w:right="0" w:firstLine="560"/>
        <w:spacing w:before="450" w:after="450" w:line="312" w:lineRule="auto"/>
      </w:pPr>
      <w:r>
        <w:rPr>
          <w:rFonts w:ascii="宋体" w:hAnsi="宋体" w:eastAsia="宋体" w:cs="宋体"/>
          <w:color w:val="000"/>
          <w:sz w:val="28"/>
          <w:szCs w:val="28"/>
        </w:rPr>
        <w:t xml:space="preserve">目前仍延用公司从前的薪酬体系，行政人事部在20xx年对薪酬这一重要的人力成本控制更为严谨，力求使公司付出成本和员工价值达到双方共赢。</w:t>
      </w:r>
    </w:p>
    <w:p>
      <w:pPr>
        <w:ind w:left="0" w:right="0" w:firstLine="560"/>
        <w:spacing w:before="450" w:after="450" w:line="312" w:lineRule="auto"/>
      </w:pPr>
      <w:r>
        <w:rPr>
          <w:rFonts w:ascii="宋体" w:hAnsi="宋体" w:eastAsia="宋体" w:cs="宋体"/>
          <w:color w:val="000"/>
          <w:sz w:val="28"/>
          <w:szCs w:val="28"/>
        </w:rPr>
        <w:t xml:space="preserve">B.福利管理</w:t>
      </w:r>
    </w:p>
    <w:p>
      <w:pPr>
        <w:ind w:left="0" w:right="0" w:firstLine="560"/>
        <w:spacing w:before="450" w:after="450" w:line="312" w:lineRule="auto"/>
      </w:pPr>
      <w:r>
        <w:rPr>
          <w:rFonts w:ascii="宋体" w:hAnsi="宋体" w:eastAsia="宋体" w:cs="宋体"/>
          <w:color w:val="000"/>
          <w:sz w:val="28"/>
          <w:szCs w:val="28"/>
        </w:rPr>
        <w:t xml:space="preserve">公司在社保方面从一开始就遵守国家规定，使员工福利得到了保障。20xx年行政人事部对已办理社保人员进行了梳理，完善离职后社保欠款，更正了在职参保人员社保比例不正确的算法，并补扣余款，使公司利益得到保障。</w:t>
      </w:r>
    </w:p>
    <w:p>
      <w:pPr>
        <w:ind w:left="0" w:right="0" w:firstLine="560"/>
        <w:spacing w:before="450" w:after="450" w:line="312" w:lineRule="auto"/>
      </w:pPr>
      <w:r>
        <w:rPr>
          <w:rFonts w:ascii="宋体" w:hAnsi="宋体" w:eastAsia="宋体" w:cs="宋体"/>
          <w:color w:val="000"/>
          <w:sz w:val="28"/>
          <w:szCs w:val="28"/>
        </w:rPr>
        <w:t xml:space="preserve">在广泛征求了大多数生产一线员工意见的基础上，对公司的《加班管理规定》进行了合理的完善和修正，重新定义了加班的概念，并将加班结算变为费用结算和调休相结合的方式，降低了员工的抱怨，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20xx年12月，行政人事部根据领导建议，利用内刊作为媒介，开始企业文化创建工作，目前内刊《小草家园》已创办第一期。行政人事部将利用好内刊平台，加大企业文化修整及宣传力度，使全体员工展现出更好的精神风貌和工作激情，让员工和外部合作企业见证公司的成长。</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行政人事部根据原有的行政制度，完善了如《员工手册》《员工行为规范》等制度，同时对制度的实行情况进行了管控，不定时对员工行为进行抽查，严格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2025-04-05T07:32:57+08:00</dcterms:created>
  <dcterms:modified xsi:type="dcterms:W3CDTF">2025-04-05T07:32:57+08:00</dcterms:modified>
</cp:coreProperties>
</file>

<file path=docProps/custom.xml><?xml version="1.0" encoding="utf-8"?>
<Properties xmlns="http://schemas.openxmlformats.org/officeDocument/2006/custom-properties" xmlns:vt="http://schemas.openxmlformats.org/officeDocument/2006/docPropsVTypes"/>
</file>