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202_年终加油站员工总结</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202_年终加油站员工总结（通用16篇）202_年终加油站员工总结 篇1 XX年在公司领导的亲切关怀和大力支持下，以强化内部管理铸造精品站为重点，以降本减费为中心，确保加油站安全生产无隐患为目的，二年来在我们全体员工的积极努力和紧密配合下，...</w:t>
      </w:r>
    </w:p>
    <w:p>
      <w:pPr>
        <w:ind w:left="0" w:right="0" w:firstLine="560"/>
        <w:spacing w:before="450" w:after="450" w:line="312" w:lineRule="auto"/>
      </w:pPr>
      <w:r>
        <w:rPr>
          <w:rFonts w:ascii="宋体" w:hAnsi="宋体" w:eastAsia="宋体" w:cs="宋体"/>
          <w:color w:val="000"/>
          <w:sz w:val="28"/>
          <w:szCs w:val="28"/>
        </w:rPr>
        <w:t xml:space="preserve">202_年终加油站员工总结（通用16篇）</w:t>
      </w:r>
    </w:p>
    <w:p>
      <w:pPr>
        <w:ind w:left="0" w:right="0" w:firstLine="560"/>
        <w:spacing w:before="450" w:after="450" w:line="312" w:lineRule="auto"/>
      </w:pPr>
      <w:r>
        <w:rPr>
          <w:rFonts w:ascii="宋体" w:hAnsi="宋体" w:eastAsia="宋体" w:cs="宋体"/>
          <w:color w:val="000"/>
          <w:sz w:val="28"/>
          <w:szCs w:val="28"/>
        </w:rPr>
        <w:t xml:space="preserve">202_年终加油站员工总结 篇1</w:t>
      </w:r>
    </w:p>
    <w:p>
      <w:pPr>
        <w:ind w:left="0" w:right="0" w:firstLine="560"/>
        <w:spacing w:before="450" w:after="450" w:line="312" w:lineRule="auto"/>
      </w:pPr>
      <w:r>
        <w:rPr>
          <w:rFonts w:ascii="宋体" w:hAnsi="宋体" w:eastAsia="宋体" w:cs="宋体"/>
          <w:color w:val="000"/>
          <w:sz w:val="28"/>
          <w:szCs w:val="28"/>
        </w:rPr>
        <w:t xml:space="preserve">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 加油为什么不能打手机 ， 为什么200升油箱能加240升油 等问题能为顾客科学的解答。赢得了八方顾客的信赖和赞扬。截止11月底共完成了成品油18000吨，完成年计划的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 安全第一 的思想，坚决落实加油站的各项安全制度，时刻将安全知识教育穿贯到日常的工作中，在日常的工作中落实安全责任制，设施设备每天检查，人人做到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 微笑服务 、 三声服务 为主导，以 加油十三步 和 收银六步曲 为标准，在服务中与每一位司机拉近距离，让一路劳累的他们稍感一丝温暖，使他们在我们站加满油，也许在这不经意间多了一位回头客。我们要牢记 顾客就是上帝 是亲人、是朋友的理念，在服务中做实事感到顾客。俗话说 有耕耘才会有收获 ，为顾客提供帮助、顾客必然给你回报。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 国内一流 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202_年终加油站员工总结 篇2</w:t>
      </w:r>
    </w:p>
    <w:p>
      <w:pPr>
        <w:ind w:left="0" w:right="0" w:firstLine="560"/>
        <w:spacing w:before="450" w:after="450" w:line="312" w:lineRule="auto"/>
      </w:pPr>
      <w:r>
        <w:rPr>
          <w:rFonts w:ascii="宋体" w:hAnsi="宋体" w:eastAsia="宋体" w:cs="宋体"/>
          <w:color w:val="000"/>
          <w:sz w:val="28"/>
          <w:szCs w:val="28"/>
        </w:rPr>
        <w:t xml:space="preserve">20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进入20xx年，在师分公司提供数质量保证的基础上，积极投身开拓市场中，千方百计挖掘潜力客户，拓展市场。 高法 有78辆车，一直在长行加油站加油。我站从就看上一这家客户，他们不仅量大，而且是事业单位，在应收款上没有风险。我站先后登门拜访20余次，但都没有谈下来。可我站并没有因此放弃，我站开始寻找认识 高法 的朋友帮忙，在方方面面的努力下， 高法 已有来我站加油的意思，但担心我站的油品质量，担心司机套取现金。于是我站把兵团石油的数质量管理，以及油品进站没有中转环节，在经营管理中我们会帮助用油单位管理司机，使用油单位节约成本的管理方式向 高法 作了详细地介绍。用我站细致的管理工作终于打动了该客户。通过一个月的试运行， 高法 对我站的油品质量、内部管理、员工的服务都非常满意。最让该客户高兴的是，在我站加油后，每月油款比以前降低了5000元。 高法 的车队队长对我说： 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 兵油人 的现代形象。我站每周选定一个项目进行岗位练兵，每月办一次综合性岗位练兵，培养员工自觉学业务、钻技术的良好风气，促使员工苦练基本功，真正提高操作技能水平和职业素质。树立 以站为家 的凝聚机制， 以站为校 的学习机制和 以站为荣 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20xx年在坚持规范管理的同时，推行 以人为本 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 春节 、 五一 、 十一 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 安全第一 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 以防为主，防消结合 。今年我站未发生一起安全事故。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202_年终加油站员工总结 篇3</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时候我成为一名普通的加油员，我非常喜欢这份工作，热爱这份工作，当初刚参加工作时，我什么也不明白，看着又脏又重的油枪，我开始怀疑我是不是选择错了，该放弃这份工作了。记得第一次给顾客加油的时候说 您好，欢迎光临 都很吃力，不知道为什么总是结巴。但是在当班主管的帮助下，我不在害怕这句话了，当我第一次听到顾客说 小姑娘，你们的服务真好! 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202_年终加油站员工总结 篇4</w:t>
      </w:r>
    </w:p>
    <w:p>
      <w:pPr>
        <w:ind w:left="0" w:right="0" w:firstLine="560"/>
        <w:spacing w:before="450" w:after="450" w:line="312" w:lineRule="auto"/>
      </w:pPr>
      <w:r>
        <w:rPr>
          <w:rFonts w:ascii="宋体" w:hAnsi="宋体" w:eastAsia="宋体" w:cs="宋体"/>
          <w:color w:val="000"/>
          <w:sz w:val="28"/>
          <w:szCs w:val="28"/>
        </w:rPr>
        <w:t xml:space="preserve">理争效益，优质服务铸精品。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 加油为什么不能打手机 ， 为什么200升油箱能加240升油 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 安全第一 的思想，坚决落实加油站的各项安全制度，时刻将安全知识教育穿贯到日常的工作中，在日常的工作中落实安全责任制，设施设备每天检查，人人做到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 微笑服务 、 三声服务 为主导，以 加油十三步 和 收银六步曲 为标准，在服务中与每一位司机拉近距离，让一路劳累的他们稍感一丝温暖，使他们在我们站加满油，也许在这不经意间多了一位回头客。我们要牢记 顾客就是上帝 是亲人、是朋友的理念，在服务中做实事感到顾客。俗话说 有耕耘才会有收获 ，为顾客提供帮助、顾客必然给你回报。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 国内一流 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202_年终加油站员工总结 篇5</w:t>
      </w:r>
    </w:p>
    <w:p>
      <w:pPr>
        <w:ind w:left="0" w:right="0" w:firstLine="560"/>
        <w:spacing w:before="450" w:after="450" w:line="312" w:lineRule="auto"/>
      </w:pPr>
      <w:r>
        <w:rPr>
          <w:rFonts w:ascii="宋体" w:hAnsi="宋体" w:eastAsia="宋体" w:cs="宋体"/>
          <w:color w:val="000"/>
          <w:sz w:val="28"/>
          <w:szCs w:val="28"/>
        </w:rPr>
        <w:t xml:space="preserve">敬的x站长、x班长、各位同事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 宝石花 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加油站工作，虽然工作只有短暂的大半年时间，但其中的乐趣只有亲身经历的人才有体会。更重要的是我从当初的 菜鸟 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排名中，中国石油跻身于世界500强企业之前列，排名第52位，而中国石化排名63位。中国石油是XX年北京奥运会的合作伙伴，该企业的宗旨是 奉献能源，创造和谐 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来到大连加油站加油站里工作，x站长和x班长，安全员吴x强调最多的就是安全问题。加油区的四根大柱上都贴着各种标语： 不准吸烟 ， 不准打手机 ， 熄火加油 等。意在提醒进入加油站的每一个人员安全第一。这些安全的教育算是来到加油站后所上的第一堂 通识教育课 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 加油十三步曲 。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202_年终加油站员工总结 篇6</w:t>
      </w:r>
    </w:p>
    <w:p>
      <w:pPr>
        <w:ind w:left="0" w:right="0" w:firstLine="560"/>
        <w:spacing w:before="450" w:after="450" w:line="312" w:lineRule="auto"/>
      </w:pPr>
      <w:r>
        <w:rPr>
          <w:rFonts w:ascii="宋体" w:hAnsi="宋体" w:eastAsia="宋体" w:cs="宋体"/>
          <w:color w:val="000"/>
          <w:sz w:val="28"/>
          <w:szCs w:val="28"/>
        </w:rPr>
        <w:t xml:space="preserve">XX年在公司的亲切关怀和大力支持下，以强化内部铸造精品站为重点，以降本减费为中心，确保加油站生产无隐患为目的，二年来在我们全体员工的积极努力和紧密配合下，加油站在站容站貌，规范服务，以及员工素质都有了较大的改善，综合平得到了全面提升。销量也大幅度提升，我现将一年的工作如下。</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石油质优量足的形象，并在站领导细致的管理上，酒泉加油站打动来来往往的每一位顾客，并能及时处理顾客提出的力所能及的问题，从而形成了紧密融洽的客户关系，如 加油为什么不能打手机 ， 为什么200升油箱能加240升油 等问题能为顾客科学的解答。赢得了八方顾客的信赖和赞扬。截止11月底共完成了成品油18000吨，完成年的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感，要求我们在做每一件事情前，先做到风险识别，要求我们做好本职工作，把安全工作做的更主动更积极，发现隐患及时，避免事故的发生，要在员工的脑海中牢固树立 安全第一 的，坚决落实加油站的各项安全制度，时刻将安全知识教育穿贯到日常的工作中，在日常的工作中落实安全责任制，设施设备每天检查，人人做到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 服务 、 三声服务 为主导，以 加油十三步 和 收银六步曲 为标准，在服务中与每一位司机拉近距离，让一劳累的他们稍感一丝，使他们在我们站加满油，也许在这不经意间多了一位回头客。我们要牢记 顾客就是上帝 是、是的理念，在服务中做实事感到顾客。俗话说 有耕耘才会有收获 ，为顾客提供帮助、顾客必然给你回报。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企业发展不是一的事，只要我们齐心协力把公司的各项经营管理方针认真落实到位，我们的企业才能像种子一样在下发芽，茁壮，为实现 国内一流 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202_年终加油站员工总结 篇7</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202_年终加油站员工总结 篇8</w:t>
      </w:r>
    </w:p>
    <w:p>
      <w:pPr>
        <w:ind w:left="0" w:right="0" w:firstLine="560"/>
        <w:spacing w:before="450" w:after="450" w:line="312" w:lineRule="auto"/>
      </w:pPr>
      <w:r>
        <w:rPr>
          <w:rFonts w:ascii="宋体" w:hAnsi="宋体" w:eastAsia="宋体" w:cs="宋体"/>
          <w:color w:val="000"/>
          <w:sz w:val="28"/>
          <w:szCs w:val="28"/>
        </w:rPr>
        <w:t xml:space="preserve">一、轻油销量和IC卡比例</w:t>
      </w:r>
    </w:p>
    <w:p>
      <w:pPr>
        <w:ind w:left="0" w:right="0" w:firstLine="560"/>
        <w:spacing w:before="450" w:after="450" w:line="312" w:lineRule="auto"/>
      </w:pPr>
      <w:r>
        <w:rPr>
          <w:rFonts w:ascii="宋体" w:hAnsi="宋体" w:eastAsia="宋体" w:cs="宋体"/>
          <w:color w:val="000"/>
          <w:sz w:val="28"/>
          <w:szCs w:val="28"/>
        </w:rPr>
        <w:t xml:space="preserve">回顾去年，经过我们全站人员的努力，加油站正在逐步走上正规、良性发展的道路。20__年11月10日起，由于上海实现国四标准，加油站的销量有了较大增长，20__年杭浦高速北站销售轻油16642吨，杭浦高速南站销售轻油9245吨，非油品各销售4.5万元。今年公司下达的指标为北站17000吨，南站为9300吨，非油品南北站指标均为5万元。</w:t>
      </w:r>
    </w:p>
    <w:p>
      <w:pPr>
        <w:ind w:left="0" w:right="0" w:firstLine="560"/>
        <w:spacing w:before="450" w:after="450" w:line="312" w:lineRule="auto"/>
      </w:pPr>
      <w:r>
        <w:rPr>
          <w:rFonts w:ascii="宋体" w:hAnsi="宋体" w:eastAsia="宋体" w:cs="宋体"/>
          <w:color w:val="000"/>
          <w:sz w:val="28"/>
          <w:szCs w:val="28"/>
        </w:rPr>
        <w:t xml:space="preserve">截止本月初北站销量为2607吨，完成年度指标的15.33%，南站销量为1567吨，完成指标的16.85%。今年的油气改造将对销量造成一定的影响，但按照南北站1月份的销量1500吨和900吨，如无特殊情况，预计到今年年底南北站均能顺利完成指标。</w:t>
      </w:r>
    </w:p>
    <w:p>
      <w:pPr>
        <w:ind w:left="0" w:right="0" w:firstLine="560"/>
        <w:spacing w:before="450" w:after="450" w:line="312" w:lineRule="auto"/>
      </w:pPr>
      <w:r>
        <w:rPr>
          <w:rFonts w:ascii="宋体" w:hAnsi="宋体" w:eastAsia="宋体" w:cs="宋体"/>
          <w:color w:val="000"/>
          <w:sz w:val="28"/>
          <w:szCs w:val="28"/>
        </w:rPr>
        <w:t xml:space="preserve">IC卡持卡消费比例</w:t>
      </w:r>
    </w:p>
    <w:p>
      <w:pPr>
        <w:ind w:left="0" w:right="0" w:firstLine="560"/>
        <w:spacing w:before="450" w:after="450" w:line="312" w:lineRule="auto"/>
      </w:pPr>
      <w:r>
        <w:rPr>
          <w:rFonts w:ascii="宋体" w:hAnsi="宋体" w:eastAsia="宋体" w:cs="宋体"/>
          <w:color w:val="000"/>
          <w:sz w:val="28"/>
          <w:szCs w:val="28"/>
        </w:rPr>
        <w:t xml:space="preserve">自20__年1月1号至3月1号：</w:t>
      </w:r>
    </w:p>
    <w:p>
      <w:pPr>
        <w:ind w:left="0" w:right="0" w:firstLine="560"/>
        <w:spacing w:before="450" w:after="450" w:line="312" w:lineRule="auto"/>
      </w:pPr>
      <w:r>
        <w:rPr>
          <w:rFonts w:ascii="宋体" w:hAnsi="宋体" w:eastAsia="宋体" w:cs="宋体"/>
          <w:color w:val="000"/>
          <w:sz w:val="28"/>
          <w:szCs w:val="28"/>
        </w:rPr>
        <w:t xml:space="preserve">北站IC卡共消费64，222.61元，占总数(17504594.89)的30.39%，原因为北站销量绝大部分都是由柴油销量构成，而柴油车司机一般都为大额消费，消费多为现金，故IC卡持有率偏低。</w:t>
      </w:r>
    </w:p>
    <w:p>
      <w:pPr>
        <w:ind w:left="0" w:right="0" w:firstLine="560"/>
        <w:spacing w:before="450" w:after="450" w:line="312" w:lineRule="auto"/>
      </w:pPr>
      <w:r>
        <w:rPr>
          <w:rFonts w:ascii="宋体" w:hAnsi="宋体" w:eastAsia="宋体" w:cs="宋体"/>
          <w:color w:val="000"/>
          <w:sz w:val="28"/>
          <w:szCs w:val="28"/>
        </w:rPr>
        <w:t xml:space="preserve">南站IC卡共消费410，4119.02元，占总数(1350，4265.31)的30.39%，南站持卡比例相对较高原因为汽油车加油较多，且私家车客户IC卡持有量较大。</w:t>
      </w:r>
    </w:p>
    <w:p>
      <w:pPr>
        <w:ind w:left="0" w:right="0" w:firstLine="560"/>
        <w:spacing w:before="450" w:after="450" w:line="312" w:lineRule="auto"/>
      </w:pPr>
      <w:r>
        <w:rPr>
          <w:rFonts w:ascii="宋体" w:hAnsi="宋体" w:eastAsia="宋体" w:cs="宋体"/>
          <w:color w:val="000"/>
          <w:sz w:val="28"/>
          <w:szCs w:val="28"/>
        </w:rPr>
        <w:t xml:space="preserve">提高持卡消费比率，主要可以从以下几方面进行：</w:t>
      </w:r>
    </w:p>
    <w:p>
      <w:pPr>
        <w:ind w:left="0" w:right="0" w:firstLine="560"/>
        <w:spacing w:before="450" w:after="450" w:line="312" w:lineRule="auto"/>
      </w:pPr>
      <w:r>
        <w:rPr>
          <w:rFonts w:ascii="宋体" w:hAnsi="宋体" w:eastAsia="宋体" w:cs="宋体"/>
          <w:color w:val="000"/>
          <w:sz w:val="28"/>
          <w:szCs w:val="28"/>
        </w:rPr>
        <w:t xml:space="preserve">1、一定要做好IC卡的宣传工作，张贴海报，发放传单等措施。让用户了解使用加油卡不仅能够在全国储值加油，而且具有限油量加油、限品种加油、限车号加油等众多功能，加油卡就等于一个不要工资的车辆管理员2、希望公司在开展加油卡办理业务，并开展办卡送礼品的营销活动，进一步促进加油卡持卡率。</w:t>
      </w:r>
    </w:p>
    <w:p>
      <w:pPr>
        <w:ind w:left="0" w:right="0" w:firstLine="560"/>
        <w:spacing w:before="450" w:after="450" w:line="312" w:lineRule="auto"/>
      </w:pPr>
      <w:r>
        <w:rPr>
          <w:rFonts w:ascii="宋体" w:hAnsi="宋体" w:eastAsia="宋体" w:cs="宋体"/>
          <w:color w:val="000"/>
          <w:sz w:val="28"/>
          <w:szCs w:val="28"/>
        </w:rPr>
        <w:t xml:space="preserve">3、放大加油卡的作用，提高加油卡利用率，例如可以使用IC卡购买润滑油，交纳交通违章罚款等等。</w:t>
      </w:r>
    </w:p>
    <w:p>
      <w:pPr>
        <w:ind w:left="0" w:right="0" w:firstLine="560"/>
        <w:spacing w:before="450" w:after="450" w:line="312" w:lineRule="auto"/>
      </w:pPr>
      <w:r>
        <w:rPr>
          <w:rFonts w:ascii="宋体" w:hAnsi="宋体" w:eastAsia="宋体" w:cs="宋体"/>
          <w:color w:val="000"/>
          <w:sz w:val="28"/>
          <w:szCs w:val="28"/>
        </w:rPr>
        <w:t xml:space="preserve">二、非油品指标</w:t>
      </w:r>
    </w:p>
    <w:p>
      <w:pPr>
        <w:ind w:left="0" w:right="0" w:firstLine="560"/>
        <w:spacing w:before="450" w:after="450" w:line="312" w:lineRule="auto"/>
      </w:pPr>
      <w:r>
        <w:rPr>
          <w:rFonts w:ascii="宋体" w:hAnsi="宋体" w:eastAsia="宋体" w:cs="宋体"/>
          <w:color w:val="000"/>
          <w:sz w:val="28"/>
          <w:szCs w:val="28"/>
        </w:rPr>
        <w:t xml:space="preserve">高速站的非油品销售主要取决于燃油宝，今年公司的指标为北站汽油600瓶，柴油500瓶;汽油1000瓶，柴油300瓶，平均每月北站汽油50瓶，柴油42瓶。南站汽油83瓶，柴油25瓶。</w:t>
      </w:r>
    </w:p>
    <w:p>
      <w:pPr>
        <w:ind w:left="0" w:right="0" w:firstLine="560"/>
        <w:spacing w:before="450" w:after="450" w:line="312" w:lineRule="auto"/>
      </w:pPr>
      <w:r>
        <w:rPr>
          <w:rFonts w:ascii="宋体" w:hAnsi="宋体" w:eastAsia="宋体" w:cs="宋体"/>
          <w:color w:val="000"/>
          <w:sz w:val="28"/>
          <w:szCs w:val="28"/>
        </w:rPr>
        <w:t xml:space="preserve">今年1-2月北站燃油宝销量为柴油53瓶，汽油116瓶。南站销量为柴油18瓶，汽油157瓶。从以上数据看，汽油燃油宝南北站均能顺利完成，但柴油燃油宝离指标仍有一定的差距，今年将针对柴油燃油宝进行重点推销，做到每辆车都能技巧化推销，大力宣传燃油宝的作用。高速站目前的毛利率为50.41%，继续加大力度销售燃油宝，从而提高的毛利率。</w:t>
      </w:r>
    </w:p>
    <w:p>
      <w:pPr>
        <w:ind w:left="0" w:right="0" w:firstLine="560"/>
        <w:spacing w:before="450" w:after="450" w:line="312" w:lineRule="auto"/>
      </w:pPr>
      <w:r>
        <w:rPr>
          <w:rFonts w:ascii="宋体" w:hAnsi="宋体" w:eastAsia="宋体" w:cs="宋体"/>
          <w:color w:val="000"/>
          <w:sz w:val="28"/>
          <w:szCs w:val="28"/>
        </w:rPr>
        <w:t xml:space="preserve">三、硬件问题</w:t>
      </w:r>
    </w:p>
    <w:p>
      <w:pPr>
        <w:ind w:left="0" w:right="0" w:firstLine="560"/>
        <w:spacing w:before="450" w:after="450" w:line="312" w:lineRule="auto"/>
      </w:pPr>
      <w:r>
        <w:rPr>
          <w:rFonts w:ascii="宋体" w:hAnsi="宋体" w:eastAsia="宋体" w:cs="宋体"/>
          <w:color w:val="000"/>
          <w:sz w:val="28"/>
          <w:szCs w:val="28"/>
        </w:rPr>
        <w:t xml:space="preserve">由于站内设备使用率较高，设备容易发生故障，特别是南站，站内新装加油机已多次发生故障。南北站加油机多个计量器有一定程度的渗漏。以上设备均已及时和维修方取得联系，等待近期维修。</w:t>
      </w:r>
    </w:p>
    <w:p>
      <w:pPr>
        <w:ind w:left="0" w:right="0" w:firstLine="560"/>
        <w:spacing w:before="450" w:after="450" w:line="312" w:lineRule="auto"/>
      </w:pPr>
      <w:r>
        <w:rPr>
          <w:rFonts w:ascii="宋体" w:hAnsi="宋体" w:eastAsia="宋体" w:cs="宋体"/>
          <w:color w:val="000"/>
          <w:sz w:val="28"/>
          <w:szCs w:val="28"/>
        </w:rPr>
        <w:t xml:space="preserve">南站餐桌损坏，北站卸油区移动门也有一定的损坏，南北站雨后地面积水较严重希望公司给予维修。</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今年本站根据管理需要，按照最新中石化加油站规范化管理标准，以提升强化加油站服务管理细则为依据，结合神秘顾客访查制度的需要，并借鉴其他加油站的先进经验，进一步完善站内的考核制度。</w:t>
      </w:r>
    </w:p>
    <w:p>
      <w:pPr>
        <w:ind w:left="0" w:right="0" w:firstLine="560"/>
        <w:spacing w:before="450" w:after="450" w:line="312" w:lineRule="auto"/>
      </w:pPr>
      <w:r>
        <w:rPr>
          <w:rFonts w:ascii="宋体" w:hAnsi="宋体" w:eastAsia="宋体" w:cs="宋体"/>
          <w:color w:val="000"/>
          <w:sz w:val="28"/>
          <w:szCs w:val="28"/>
        </w:rPr>
        <w:t xml:space="preserve">存在问题：卫生细节做的不够到位，上月南站考核，发现有卫生死角。台帐记录项有遗漏等。员工安全意识有待提高。</w:t>
      </w:r>
    </w:p>
    <w:p>
      <w:pPr>
        <w:ind w:left="0" w:right="0" w:firstLine="560"/>
        <w:spacing w:before="450" w:after="450" w:line="312" w:lineRule="auto"/>
      </w:pPr>
      <w:r>
        <w:rPr>
          <w:rFonts w:ascii="宋体" w:hAnsi="宋体" w:eastAsia="宋体" w:cs="宋体"/>
          <w:color w:val="000"/>
          <w:sz w:val="28"/>
          <w:szCs w:val="28"/>
        </w:rPr>
        <w:t xml:space="preserve">针对以上问题：本站将细化加油站卫生管理制度，明确责任对象，做好奖惩工作，细心对待台帐的遗漏问题，做好站内台帐的复核工作。加强站内员工的安全培训和应急预案的演练。从而提高加油站的管理水平。</w:t>
      </w:r>
    </w:p>
    <w:p>
      <w:pPr>
        <w:ind w:left="0" w:right="0" w:firstLine="560"/>
        <w:spacing w:before="450" w:after="450" w:line="312" w:lineRule="auto"/>
      </w:pPr>
      <w:r>
        <w:rPr>
          <w:rFonts w:ascii="宋体" w:hAnsi="宋体" w:eastAsia="宋体" w:cs="宋体"/>
          <w:color w:val="000"/>
          <w:sz w:val="28"/>
          <w:szCs w:val="28"/>
        </w:rPr>
        <w:t xml:space="preserve">五、神秘客户检查</w:t>
      </w:r>
    </w:p>
    <w:p>
      <w:pPr>
        <w:ind w:left="0" w:right="0" w:firstLine="560"/>
        <w:spacing w:before="450" w:after="450" w:line="312" w:lineRule="auto"/>
      </w:pPr>
      <w:r>
        <w:rPr>
          <w:rFonts w:ascii="宋体" w:hAnsi="宋体" w:eastAsia="宋体" w:cs="宋体"/>
          <w:color w:val="000"/>
          <w:sz w:val="28"/>
          <w:szCs w:val="28"/>
        </w:rPr>
        <w:t xml:space="preserve">去年南北站的神秘顾客检查都较好，今年本站1月份，2月份都顺利通过了神秘顾客的检查，为本站开了个好头。今年的目标：继续保持现有的水平，并努力提高。</w:t>
      </w:r>
    </w:p>
    <w:p>
      <w:pPr>
        <w:ind w:left="0" w:right="0" w:firstLine="560"/>
        <w:spacing w:before="450" w:after="450" w:line="312" w:lineRule="auto"/>
      </w:pPr>
      <w:r>
        <w:rPr>
          <w:rFonts w:ascii="宋体" w:hAnsi="宋体" w:eastAsia="宋体" w:cs="宋体"/>
          <w:color w:val="000"/>
          <w:sz w:val="28"/>
          <w:szCs w:val="28"/>
        </w:rPr>
        <w:t xml:space="preserve">202_年终加油站员工总结 篇9</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到12月15日轻油纯枪量销售实现46542.7吨，完成全年计划任务的94.4%;同比增长1.35%。截止到11月份，直销实现20__吨。1至11月份非油品营业额实现473.4万元，完成全年计划任务的87.7%。20__年非油品日均营业额达14135元，较去年相比增长率为49.54%。</w:t>
      </w:r>
    </w:p>
    <w:p>
      <w:pPr>
        <w:ind w:left="0" w:right="0" w:firstLine="560"/>
        <w:spacing w:before="450" w:after="450" w:line="312" w:lineRule="auto"/>
      </w:pPr>
      <w:r>
        <w:rPr>
          <w:rFonts w:ascii="宋体" w:hAnsi="宋体" w:eastAsia="宋体" w:cs="宋体"/>
          <w:color w:val="000"/>
          <w:sz w:val="28"/>
          <w:szCs w:val="28"/>
        </w:rPr>
        <w:t xml:space="preserve">20__年__区域内油品消费量呈缓慢增长趋势，主要受大的市场经济环境的影响，本地经济发展速度、政策，区域市场竞争激烈，能源替换等因素的影响。为把握好市场，单县公司严格按照上级公司的工作部署落实好各项工作要求。在市场上方面，开展全员营销，鼓励员工积极开发客户。加油站加强完善客户档案的管理，做好客户的开发和维稳工作，积极构建客户诉求，依托市场调研、电话联系、登门拜访等方式，做到客户的信息及时更新，客户的诉求及时回应，客户的建议及时处理，以此形成紧密融洽的客户关系。在客户服务方面，结合“加油站现场服务和环境卫生整治提升”活动及优质服务月活动，组织员工严格按照活动内容学习、落实，向实现更高水平的规范服务努力，真正实现实质性的工作进步。在扩增销量方面，抓好市场监控，及时准确的掌握市场信息。落实好汽柴油油非互动营销活动及高标号97#汽油营销活动的开展，开展好自助站、半自助站营销活动及加油卡积分优惠。在活动中做好与客户的互动，加强与客户的沟通交流，稳定开发客户。在公司提供数质量保证的基础上，积极投身开拓市场，千方百计挖掘潜力客户，拓展市场，在复杂多变的市场环境中力求销售额稳步增长。</w:t>
      </w:r>
    </w:p>
    <w:p>
      <w:pPr>
        <w:ind w:left="0" w:right="0" w:firstLine="560"/>
        <w:spacing w:before="450" w:after="450" w:line="312" w:lineRule="auto"/>
      </w:pPr>
      <w:r>
        <w:rPr>
          <w:rFonts w:ascii="宋体" w:hAnsi="宋体" w:eastAsia="宋体" w:cs="宋体"/>
          <w:color w:val="000"/>
          <w:sz w:val="28"/>
          <w:szCs w:val="28"/>
        </w:rPr>
        <w:t xml:space="preserve">非油品经营过程中，克服便利店营业场地面积小，无营业场所等客观劣势，积极走出去寻找销售市场，利用人际关系，抓客户资源。加强商品库存结构的管理，利用季节性对重点商品销售的鼓励政策，鼓励员工抓销售机遇，积极销售，提高便利店营业额。</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员工管理。__公司持续发扬“比、学、赶、帮、超”的良好精神，组织员工学习好理论知识，遵守各项工作纪律，以良好的工作态度投入到工作中。在工作中，比技术操作，比能力发挥，树立良好的价值观念，提高员工自身的岗位技能和综合业务素质。结合“强化小站管理活动”、“站长素质提升年活动”、“两微改造”等活动内容，组织加油站各管理工作岗位人员共同学习，每周一次对学习情况进行考核评比。通过考试结果显成绩，对管理相对落后的站以先进站为目标。在工作中，树榜样，帮提高，促进步，促进加油站综合管理水平的提升。</w:t>
      </w:r>
    </w:p>
    <w:p>
      <w:pPr>
        <w:ind w:left="0" w:right="0" w:firstLine="560"/>
        <w:spacing w:before="450" w:after="450" w:line="312" w:lineRule="auto"/>
      </w:pPr>
      <w:r>
        <w:rPr>
          <w:rFonts w:ascii="宋体" w:hAnsi="宋体" w:eastAsia="宋体" w:cs="宋体"/>
          <w:color w:val="000"/>
          <w:sz w:val="28"/>
          <w:szCs w:val="28"/>
        </w:rPr>
        <w:t xml:space="preserve">2、安全管理。加强日常监管，督促帮扶各加油站做好防火、防爆、防静电、防盗、防抢劫、防破坏等一系列安全防范工作。做好日常隐患排查，及时查找，认真分析，明确隐患治理的目标，发现问题及时整改，加油站及片区无力整改的问题及时上报，并采取合理有效的安全防范措施，做好加油站安全防范工作。定期组织检查预案演练执行情况，督促指导加油站组织员工做好各类预案演练，在实践中得经验，提高加油站应急处置能力。定期对市公司下发的各项安全文件进行梳理，加强对安全规章制度的学习，要求加油站做好未遂通报对员工的传达，提高安全风险防范。落实各项安全工作要求，做好加油站安全生产经营的保障工作。</w:t>
      </w:r>
    </w:p>
    <w:p>
      <w:pPr>
        <w:ind w:left="0" w:right="0" w:firstLine="560"/>
        <w:spacing w:before="450" w:after="450" w:line="312" w:lineRule="auto"/>
      </w:pPr>
      <w:r>
        <w:rPr>
          <w:rFonts w:ascii="宋体" w:hAnsi="宋体" w:eastAsia="宋体" w:cs="宋体"/>
          <w:color w:val="000"/>
          <w:sz w:val="28"/>
          <w:szCs w:val="28"/>
        </w:rPr>
        <w:t xml:space="preserve">三、下步工作计划与安排。</w:t>
      </w:r>
    </w:p>
    <w:p>
      <w:pPr>
        <w:ind w:left="0" w:right="0" w:firstLine="560"/>
        <w:spacing w:before="450" w:after="450" w:line="312" w:lineRule="auto"/>
      </w:pPr>
      <w:r>
        <w:rPr>
          <w:rFonts w:ascii="宋体" w:hAnsi="宋体" w:eastAsia="宋体" w:cs="宋体"/>
          <w:color w:val="000"/>
          <w:sz w:val="28"/>
          <w:szCs w:val="28"/>
        </w:rPr>
        <w:t xml:space="preserve">1、加大市场开发力度，做好老客户维护工作，积极开发新客户、大客户，积极寻找市场机遇，努力扩增市场销量。</w:t>
      </w:r>
    </w:p>
    <w:p>
      <w:pPr>
        <w:ind w:left="0" w:right="0" w:firstLine="560"/>
        <w:spacing w:before="450" w:after="450" w:line="312" w:lineRule="auto"/>
      </w:pPr>
      <w:r>
        <w:rPr>
          <w:rFonts w:ascii="宋体" w:hAnsi="宋体" w:eastAsia="宋体" w:cs="宋体"/>
          <w:color w:val="000"/>
          <w:sz w:val="28"/>
          <w:szCs w:val="28"/>
        </w:rPr>
        <w:t xml:space="preserve">2、抓好员工管理，提高员工综合素质，增强管理服务能力。加强员工的思想教育工作，制定完善的考核制度和岗位练兵活动。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3、加强数质量管理，定期抽检加油站计量器、铅封、分罐帐实际库及水高的真实情况。合理控制库存损耗。</w:t>
      </w:r>
    </w:p>
    <w:p>
      <w:pPr>
        <w:ind w:left="0" w:right="0" w:firstLine="560"/>
        <w:spacing w:before="450" w:after="450" w:line="312" w:lineRule="auto"/>
      </w:pPr>
      <w:r>
        <w:rPr>
          <w:rFonts w:ascii="宋体" w:hAnsi="宋体" w:eastAsia="宋体" w:cs="宋体"/>
          <w:color w:val="000"/>
          <w:sz w:val="28"/>
          <w:szCs w:val="28"/>
        </w:rPr>
        <w:t xml:space="preserve">4、抓好安全管理。加强设施、设备的管理，做好加油站的设施、设备进行保养和维护工作。健全应对突发事件的管理机制，培养员工应对突发事件的能力。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5、跟进新建站建设，做好与政府等各部门的沟通协调工作。</w:t>
      </w:r>
    </w:p>
    <w:p>
      <w:pPr>
        <w:ind w:left="0" w:right="0" w:firstLine="560"/>
        <w:spacing w:before="450" w:after="450" w:line="312" w:lineRule="auto"/>
      </w:pPr>
      <w:r>
        <w:rPr>
          <w:rFonts w:ascii="宋体" w:hAnsi="宋体" w:eastAsia="宋体" w:cs="宋体"/>
          <w:color w:val="000"/>
          <w:sz w:val="28"/>
          <w:szCs w:val="28"/>
        </w:rPr>
        <w:t xml:space="preserve">202_年终加油站员工总结 篇10</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时光匆匆，回首过去，。我以在这个工作了。内心不禁感慨万千。如俊，回首望，虽没有轰轰烈烈的战果。但也算了平凡的考验和磨练。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刚进入中化时候我成为一名普通的加油员，我非常喜欢这份工作，这份工作，当初刚参加工作时，我什么也不明白，看着又脏又重的油枪，我开始怀疑我是不是错了，该这份工作了。记得给顾客加油的时候说 您好，欢迎光临 都很吃力，不知道为什么总是结巴。但是在当班主管的下，我不在害怕这句话了，当我第一次听到顾客说 小姑娘，你们的服务真好! 我的心里有一种说不出来的感觉，付出终于得到了认可，我开始喜欢这个工作，我决定用心</w:t>
      </w:r>
    </w:p>
    <w:p>
      <w:pPr>
        <w:ind w:left="0" w:right="0" w:firstLine="560"/>
        <w:spacing w:before="450" w:after="450" w:line="312" w:lineRule="auto"/>
      </w:pPr>
      <w:r>
        <w:rPr>
          <w:rFonts w:ascii="宋体" w:hAnsi="宋体" w:eastAsia="宋体" w:cs="宋体"/>
          <w:color w:val="000"/>
          <w:sz w:val="28"/>
          <w:szCs w:val="28"/>
        </w:rPr>
        <w:t xml:space="preserve">去干好这份工作，我会进最大的努力，让每位来我们油站加油的顾客都有宾至如归的感觉。 在我加入道达尔第二个月的时候，我当上了收银员，这对我来说是一个考验，又是一个陌生的，我下定决心要干好它，在各位老收银员的帮助下，我很快的就了收银员的工作，当得到了经理的赞赏后，我对这份工作的热情又一次大大的提高了，在和其他的同事的相处中，我以诚相待，和他们建立了，友好，和谐的关系，使我们更象一家人， 在工作中我总出满勤，不为一点事当误出勤率。我深深明白这份工作的平平淡淡。但我热爱这份工作，但我相信，只要用心去做，就能让顾客满意让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202_年终加油站员工总结 篇11</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容美加油站虽小，它承载的责任重大。再小的加油站它的资产都要有几百万元，都要有6、7个员工在日夜不断的为顾客提供服务。在加油站从事经营活动，就意味着我们所经营的油品和所处的环境存在着潜在的危险。没有安全，一切都是零!我在协助站长日常管理中，把安全管理排在第一位，严格按照《加油站管理规范》和巡检制度要求自己和约束员工。针对工作中出现不按操作规程办事的现象抓住不放。安全无小事，哪一次恶性事故不是由“微不足道”的小隐患积累引发的呢?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w:t>
      </w:r>
    </w:p>
    <w:p>
      <w:pPr>
        <w:ind w:left="0" w:right="0" w:firstLine="560"/>
        <w:spacing w:before="450" w:after="450" w:line="312" w:lineRule="auto"/>
      </w:pPr>
      <w:r>
        <w:rPr>
          <w:rFonts w:ascii="宋体" w:hAnsi="宋体" w:eastAsia="宋体" w:cs="宋体"/>
          <w:color w:val="000"/>
          <w:sz w:val="28"/>
          <w:szCs w:val="28"/>
        </w:rPr>
        <w:t xml:space="preserve">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容美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20--年，我将不断鞭策自己，为鹤峰片区再创辉煌做出应有的贡献。</w:t>
      </w:r>
    </w:p>
    <w:p>
      <w:pPr>
        <w:ind w:left="0" w:right="0" w:firstLine="560"/>
        <w:spacing w:before="450" w:after="450" w:line="312" w:lineRule="auto"/>
      </w:pPr>
      <w:r>
        <w:rPr>
          <w:rFonts w:ascii="宋体" w:hAnsi="宋体" w:eastAsia="宋体" w:cs="宋体"/>
          <w:color w:val="000"/>
          <w:sz w:val="28"/>
          <w:szCs w:val="28"/>
        </w:rPr>
        <w:t xml:space="preserve">202_年终加油站员工总结 篇12</w:t>
      </w:r>
    </w:p>
    <w:p>
      <w:pPr>
        <w:ind w:left="0" w:right="0" w:firstLine="560"/>
        <w:spacing w:before="450" w:after="450" w:line="312" w:lineRule="auto"/>
      </w:pPr>
      <w:r>
        <w:rPr>
          <w:rFonts w:ascii="宋体" w:hAnsi="宋体" w:eastAsia="宋体" w:cs="宋体"/>
          <w:color w:val="000"/>
          <w:sz w:val="28"/>
          <w:szCs w:val="28"/>
        </w:rPr>
        <w:t xml:space="preserve">我能认真学习马列主义，毛泽东思想、邓-小-平理论和“三个代表”重要思想，深入学习实践科学发展观，具有坚定的共-产主义信念，党性观念强，能模范执行党的路线、方针、政策和决议，在政治上、思想上、行动上与党中央持续一致。能牢记宗旨，顾全大局，以身作则，吃苦在前乐于奉献，能正确处理国家、群众和个人三者之间的关系，严格遵守党的纪律和国家的各项法律、法规我在日常工作中能自觉用共产党员先进性标准要求自己，##加油站是##的新形象加油站，经营管理工作任务十分繁重，迎检工作个性多，作为加油站的计量员，为了加油站的荣誉，他在做好本职工作的同时，能主动协助站长进行站务管理，事事以身作则、处处率先垂范，经常加班加点，毫无怨言，加油员工请假能主动顶班，充分发挥了共产党员的模范带头作用。在业务上勤学习、善钻研，是公司的计量员标兵，该站的损耗管理水平一向位居前列。</w:t>
      </w:r>
    </w:p>
    <w:p>
      <w:pPr>
        <w:ind w:left="0" w:right="0" w:firstLine="560"/>
        <w:spacing w:before="450" w:after="450" w:line="312" w:lineRule="auto"/>
      </w:pPr>
      <w:r>
        <w:rPr>
          <w:rFonts w:ascii="宋体" w:hAnsi="宋体" w:eastAsia="宋体" w:cs="宋体"/>
          <w:color w:val="000"/>
          <w:sz w:val="28"/>
          <w:szCs w:val="28"/>
        </w:rPr>
        <w:t xml:space="preserve">由于工作业绩突出，20xx年被宜昌石油分公司评为“先进个人”荣誉称号。我的特点就是能发挥表率作用，要求员工做到的自己带头做好，份内的工作自己做，从不推给别人做。在规范服务管理方面，带头穿戴工作装，加油过程中带头按加油八步法的要求操作，在IC卡销售活动中，带头上门推销，并主动给客户充值。加油站的场地亲自扫，加油机卫生自己做，厕所卫生他承包，各种管理台帐也是自己做，加油站营业款亲自存，由于能率先垂范，得到了领导和群众的一致好评。</w:t>
      </w:r>
    </w:p>
    <w:p>
      <w:pPr>
        <w:ind w:left="0" w:right="0" w:firstLine="560"/>
        <w:spacing w:before="450" w:after="450" w:line="312" w:lineRule="auto"/>
      </w:pPr>
      <w:r>
        <w:rPr>
          <w:rFonts w:ascii="宋体" w:hAnsi="宋体" w:eastAsia="宋体" w:cs="宋体"/>
          <w:color w:val="000"/>
          <w:sz w:val="28"/>
          <w:szCs w:val="28"/>
        </w:rPr>
        <w:t xml:space="preserve">202_年终加油站员工总结 篇13</w:t>
      </w:r>
    </w:p>
    <w:p>
      <w:pPr>
        <w:ind w:left="0" w:right="0" w:firstLine="560"/>
        <w:spacing w:before="450" w:after="450" w:line="312" w:lineRule="auto"/>
      </w:pPr>
      <w:r>
        <w:rPr>
          <w:rFonts w:ascii="宋体" w:hAnsi="宋体" w:eastAsia="宋体" w:cs="宋体"/>
          <w:color w:val="000"/>
          <w:sz w:val="28"/>
          <w:szCs w:val="28"/>
        </w:rPr>
        <w:t xml:space="preserve">我能认真学习马列主义，*思想、邓小平理论和“三个代表”重要思想，深入学习实践科学发展观，具有坚定的共-产主义信念，党性观念强，能模范执行党的路线、方针、政策和决议，在政治上、思想上、行动上与党中央持续一致。能牢记宗旨，顾全大局，以身作则，吃苦在前乐于奉献，能正确处理国家、群众和个人三者之间的关系，严格遵守党的纪律和国家的各项法律、法规我在日常工作中能自觉用共产党员先进性标准要求自己，##加油站是##的新形象加油站，经营管理工作任务十分繁重，迎检工作个性多，作为加油站的计量员，为了加油站的荣誉，他在做好本职工作的同时，能主动协助站长进行站务管理，事事以身作则、处处率先垂范，经常加班加点，毫无怨言，加油员工请假能主动顶班，充分发挥了共产党员的模范带头作用。在业务上勤学习、善钻研，是公司的计量员标兵，该站的损耗管理水平一向位居前列。</w:t>
      </w:r>
    </w:p>
    <w:p>
      <w:pPr>
        <w:ind w:left="0" w:right="0" w:firstLine="560"/>
        <w:spacing w:before="450" w:after="450" w:line="312" w:lineRule="auto"/>
      </w:pPr>
      <w:r>
        <w:rPr>
          <w:rFonts w:ascii="宋体" w:hAnsi="宋体" w:eastAsia="宋体" w:cs="宋体"/>
          <w:color w:val="000"/>
          <w:sz w:val="28"/>
          <w:szCs w:val="28"/>
        </w:rPr>
        <w:t xml:space="preserve">由于工作业绩突出，20__年被宜昌石油分公司评为“先进个人”荣誉称号。我的特点就是能发挥表率作用，要求员工做到的自己带头做好，份内的工作自己做，从不推给别人做。在规范服务管理方面，带头穿戴工作装，加油过程中带头按加油八步法的要求操作，在IC卡销售活动中，带头上门推销，并主动给客户充值。加油站的场地亲自扫，加油机卫生自己做，厕所卫生他承包，各种管理台帐也是自己做，加油站营业款亲自存，由于能率先垂范，得到了领导和群众的一致好评。</w:t>
      </w:r>
    </w:p>
    <w:p>
      <w:pPr>
        <w:ind w:left="0" w:right="0" w:firstLine="560"/>
        <w:spacing w:before="450" w:after="450" w:line="312" w:lineRule="auto"/>
      </w:pPr>
      <w:r>
        <w:rPr>
          <w:rFonts w:ascii="宋体" w:hAnsi="宋体" w:eastAsia="宋体" w:cs="宋体"/>
          <w:color w:val="000"/>
          <w:sz w:val="28"/>
          <w:szCs w:val="28"/>
        </w:rPr>
        <w:t xml:space="preserve">202_年终加油站员工总结 篇14</w:t>
      </w:r>
    </w:p>
    <w:p>
      <w:pPr>
        <w:ind w:left="0" w:right="0" w:firstLine="560"/>
        <w:spacing w:before="450" w:after="450" w:line="312" w:lineRule="auto"/>
      </w:pPr>
      <w:r>
        <w:rPr>
          <w:rFonts w:ascii="宋体" w:hAnsi="宋体" w:eastAsia="宋体" w:cs="宋体"/>
          <w:color w:val="000"/>
          <w:sz w:val="28"/>
          <w:szCs w:val="28"/>
        </w:rPr>
        <w:t xml:space="preserve">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进入20x年，在师分公司提供数质量保证的基础上，积极投身开拓市场中，千方百计挖掘潜力客户，拓展市场。“高法”有__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__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___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20x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___加油站和南湖北路加油加气站合并的第一年，而我站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__石油公司在___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年来了，带着憧憬，迎着曙光，满怀着一个个美好的希望，在这白雪皑皑的季节里，让新年的钟声传递每位员工心底最美好的祝愿吧---祝愿__石油公司的明天更美好。祝愿____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202_年终加油站员工总结 篇15</w:t>
      </w:r>
    </w:p>
    <w:p>
      <w:pPr>
        <w:ind w:left="0" w:right="0" w:firstLine="560"/>
        <w:spacing w:before="450" w:after="450" w:line="312" w:lineRule="auto"/>
      </w:pPr>
      <w:r>
        <w:rPr>
          <w:rFonts w:ascii="宋体" w:hAnsi="宋体" w:eastAsia="宋体" w:cs="宋体"/>
          <w:color w:val="000"/>
          <w:sz w:val="28"/>
          <w:szCs w:val="28"/>
        </w:rPr>
        <w:t xml:space="preserve">__年在公司的亲切关怀和大力支持下，以强化内部铸造精品站为重点，以降本减费为中心，确保加油站生产无隐患为目的，二年来在我们全体员工的积极努力和紧密配合下，加油站在站容站貌，规范服务，以及员工素质都有了较大的改善，综合平得到了全面提升。销量也大幅度提升，我现将一年的工作如下。</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石油质优量足的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感，要求我们在做每一件事情前，先做到风险识别，要求我们做好本职工作，把安全工作做的更主动更积极，发现隐患及时，避免事故的发生，要在员工的脑海中牢固树立“安全第一”的，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服务”、“三声服务”为主导，以“加油十三步”和“收银六步曲”为标准，在服务中与每一位司机拉近距离，让一劳累的他们稍感一丝，使他们在我们站加满油，也许在这不经意间多了一位回头客。我们要牢记“顾客就是上帝”是、是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企业发展不是一的事，只要我们齐心协力把公司的各项经营管理方针认真落实到位，我们的企业才能像种子一样在下发芽，茁壮，为实现“国内一流”的企业，我们为此目标努力，加油奋斗。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202_年终加油站员工总结 篇16</w:t>
      </w:r>
    </w:p>
    <w:p>
      <w:pPr>
        <w:ind w:left="0" w:right="0" w:firstLine="560"/>
        <w:spacing w:before="450" w:after="450" w:line="312" w:lineRule="auto"/>
      </w:pPr>
      <w:r>
        <w:rPr>
          <w:rFonts w:ascii="宋体" w:hAnsi="宋体" w:eastAsia="宋体" w:cs="宋体"/>
          <w:color w:val="000"/>
          <w:sz w:val="28"/>
          <w:szCs w:val="28"/>
        </w:rPr>
        <w:t xml:space="preserve">过去的一年，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2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xx年三月到今，我们十个月完成汽柴油销售1885.94吨，超前完成了公司制定的营业额187吨全年任务的14.82吨。完成了在公司倡导的创建大站的2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以来，XX区认真贯彻落实《中华人民共和国农产品质量安全法》，把省、市农产品质量安全工作会议精神作为全年工作的指导思想，坚持以“预防为主，净化源头”的工作方略，按照“政府负总责，三级有机构，监管到村组，检测全覆盖”的商洛农产品监管模式，依据法律赋予的职责，在抓好农产品质量安全专项整治工作中紧紧围绕农业投入品、蔬菜、鲜活农产品等开展市场专项治理，重点监控种养、生产、流通三个环节的质量，加强农业投入品以及农贸市场、超市的农产品质量的监管力度，着力推进农产品标准化基地、质量安全监管体系和监管队伍建设，不断提升生产指导服务能力、品牌创建示范能力、全程综合监管能力，提高广大人民群众的满意率。</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开年来，我区紧紧围绕“完善监管体系，优化监管机制，强化依法监管能力”的总体要求，认真落实全程监管理念，以全区农资和农产品质量安全专项整治为载体，扎实开展“农资专项整治”活动，着力推进农业标准化体系、农产品检验检测体系和监管队伍体系建设，稳步推进农产品市场准入和质量安全追溯工作，全区农产品质量安全监管网络不断完善、监管队伍不断壮大、监管实力不断提升，农产品质量安全水平迈上了新的台阶。</w:t>
      </w:r>
    </w:p>
    <w:p>
      <w:pPr>
        <w:ind w:left="0" w:right="0" w:firstLine="560"/>
        <w:spacing w:before="450" w:after="450" w:line="312" w:lineRule="auto"/>
      </w:pPr>
      <w:r>
        <w:rPr>
          <w:rFonts w:ascii="宋体" w:hAnsi="宋体" w:eastAsia="宋体" w:cs="宋体"/>
          <w:color w:val="000"/>
          <w:sz w:val="28"/>
          <w:szCs w:val="28"/>
        </w:rPr>
        <w:t xml:space="preserve">（一）队伍建设稳步推进。根据上级有关文件要求，我们区农业局充分整合全区农资和农产品监管资源，明确行政执法责任，规范行政处罚权，组建农资专项整治工作领导小组；强化管理职能，充实监管人员，做到有机构、有人员、有制度、有手段；加强执法人员教育培训，提高综合素质，增强农产品质量安全意识，提升农产品安全事故的应急处置能力，规范执法程序，着力打造一支反应迅速，业务精通、作风过硬的执法监管队伍。目前，全区农产品质量安全执法监管人员达到6多人。</w:t>
      </w:r>
    </w:p>
    <w:p>
      <w:pPr>
        <w:ind w:left="0" w:right="0" w:firstLine="560"/>
        <w:spacing w:before="450" w:after="450" w:line="312" w:lineRule="auto"/>
      </w:pPr>
      <w:r>
        <w:rPr>
          <w:rFonts w:ascii="宋体" w:hAnsi="宋体" w:eastAsia="宋体" w:cs="宋体"/>
          <w:color w:val="000"/>
          <w:sz w:val="28"/>
          <w:szCs w:val="28"/>
        </w:rPr>
        <w:t xml:space="preserve">（二）检测体系不断完善。区农业局逐步整合全区检测资源，提升检测效能，为区农产品检验检测中心逐步建立了高效科学的农残检测室，配备5余台检测检验仪器设备、培训了4名业务精通的专业检测人员，可对蔬菜、水果农药残留指标进行检测。加快了农产品检验检测中心（站）的建设步伐，突出发挥现有检测设备作用，有针对性选派检测人员到省市检测机构深造学习，提高检测人员实践操作能力。日前，我区农产品质量安全检验检测中心各类农产品例行抽检工作稳步进行，全年共完成农产品抽检样品3多个，检测品种达5余种，半抽检合格率达1%。</w:t>
      </w:r>
    </w:p>
    <w:p>
      <w:pPr>
        <w:ind w:left="0" w:right="0" w:firstLine="560"/>
        <w:spacing w:before="450" w:after="450" w:line="312" w:lineRule="auto"/>
      </w:pPr>
      <w:r>
        <w:rPr>
          <w:rFonts w:ascii="宋体" w:hAnsi="宋体" w:eastAsia="宋体" w:cs="宋体"/>
          <w:color w:val="000"/>
          <w:sz w:val="28"/>
          <w:szCs w:val="28"/>
        </w:rPr>
        <w:t xml:space="preserve">（三）监管机制逐步健全。开通“商州农业信息网”，加强了农资和农产品监管信息队伍建设，及时收集、整理、发布农资和农产品质量安全信息，建立农资和农产品监管信息共享机制，完善农资和农产品监管信息平台，逐步形成“信息查询、信息发布、农资推介、工作交流”的网络化。充分发挥农业执法机构的职能作用，建立了我区农产品质量安全事故应急处置机构。规范了农产品突发事件信息报告制度，发生突发事件时，立即启动XX区农产品质量安全事故应急处置工作预案，相关工作人员准确、及时、科学地做出反应和研判。</w:t>
      </w:r>
    </w:p>
    <w:p>
      <w:pPr>
        <w:ind w:left="0" w:right="0" w:firstLine="560"/>
        <w:spacing w:before="450" w:after="450" w:line="312" w:lineRule="auto"/>
      </w:pPr>
      <w:r>
        <w:rPr>
          <w:rFonts w:ascii="宋体" w:hAnsi="宋体" w:eastAsia="宋体" w:cs="宋体"/>
          <w:color w:val="000"/>
          <w:sz w:val="28"/>
          <w:szCs w:val="28"/>
        </w:rPr>
        <w:t xml:space="preserve">（四）农业品牌发展迅猛。经过近年的不断努力，全区现已建立高标准设施蔬菜示范园五个，大棚蔬菜基地达17个3亩，完全按照无公害生产要求组织生产，农业标准化生产逐步推进，产业化进程不断加快，农民蔬菜专业合作社迅速成立，各蔬菜基地正在积极申报无公害农产品认证，农产品品牌意识已在基地（企业）逐步树立。</w:t>
      </w:r>
    </w:p>
    <w:p>
      <w:pPr>
        <w:ind w:left="0" w:right="0" w:firstLine="560"/>
        <w:spacing w:before="450" w:after="450" w:line="312" w:lineRule="auto"/>
      </w:pPr>
      <w:r>
        <w:rPr>
          <w:rFonts w:ascii="宋体" w:hAnsi="宋体" w:eastAsia="宋体" w:cs="宋体"/>
          <w:color w:val="000"/>
          <w:sz w:val="28"/>
          <w:szCs w:val="28"/>
        </w:rPr>
        <w:t xml:space="preserve">（五）标准化程度不断提高。我区按照建立长效化机制、规模化基地、标准化管理、产业化经营的要求，推进农业产业化、品牌化、现代化建设，为提升农产品档次、发展高效农业、加快农业产业化开辟崭新途径。农业标准化示范园区逐步发展形成；全区已发展无公害农产品基地17个，农产品生产加工企业正在建设之中，带动了全区农业产业的快速发展，种植、养殖专业大户不断涌现，形成了“公司＋基地＋农户”的标准化生产格局，促进了区域经济的快速发展。</w:t>
      </w:r>
    </w:p>
    <w:p>
      <w:pPr>
        <w:ind w:left="0" w:right="0" w:firstLine="560"/>
        <w:spacing w:before="450" w:after="450" w:line="312" w:lineRule="auto"/>
      </w:pPr>
      <w:r>
        <w:rPr>
          <w:rFonts w:ascii="宋体" w:hAnsi="宋体" w:eastAsia="宋体" w:cs="宋体"/>
          <w:color w:val="000"/>
          <w:sz w:val="28"/>
          <w:szCs w:val="28"/>
        </w:rPr>
        <w:t xml:space="preserve">（六）监管制度不断健全。逐步建立农产品市场准入制度，先从重点批发市场或大型农贸市场抓起，建立健全了抽查检测、索证索票和台账记录等制度，逐步落实产地准出制度。健全了农资和农产品监管责任体系，坚持属地管理原则，严格责任追究制度，对不履行职责或者履行职责不力的，按有关规定严肃追究责任。加强了横向配合和纵向联动，发挥各方面的积极性和创造性，形成工作合力。</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领导高度重视，政府务实切入。20xx年，我们认真贯彻学习《农产品质量安全法》，区政府又专门下发了《关于进一步加强农产品质量安全监管的通知》，区农业局针对全区产业发展现状，积极发挥全区农产品质量安全监管体系网络的作用，形成部门参予，各级联动的监管工作机制，把农产品质量安全管理工作纳入全区经济和社会发展规划。同时，区政府成立了由农业、工商、质监、卫生等相关部门负责人为成员的农产品质量安全监管工作机构，并明确各部门工作职责，定期、不定期召开会议，研究部署农产品质量安全日常工作。</w:t>
      </w:r>
    </w:p>
    <w:p>
      <w:pPr>
        <w:ind w:left="0" w:right="0" w:firstLine="560"/>
        <w:spacing w:before="450" w:after="450" w:line="312" w:lineRule="auto"/>
      </w:pPr>
      <w:r>
        <w:rPr>
          <w:rFonts w:ascii="宋体" w:hAnsi="宋体" w:eastAsia="宋体" w:cs="宋体"/>
          <w:color w:val="000"/>
          <w:sz w:val="28"/>
          <w:szCs w:val="28"/>
        </w:rPr>
        <w:t xml:space="preserve">（二）开展农产品综合执法检查，落实监管责任。针对全区农资市场实际，区农业局多次召开专题工作会议，部署农资和农产品质量安全集中整治活动动员大会。抽调精兵强调组建农资专项整治工作队，明确工作任务，对辖区内农资经营市场及农产品经营销售情况进行专项检查治理，充分发挥监管车辆的作用，定期辖区内农资市场农药、化肥、饲料、禽蛋、果蔬、水产品样品等进抽检化验，共对市场1多个农产品进行检验抽查，抽检合格率达95%以上。区检测中心坚持每周一次和重大节日期间农产品例行抽检制度。杜绝生产、销售和使用甲胺磷等五种禁用高毒有机磷农药的行为；制售假冒伪劣农药重大案件查处率达到1％，假冒伪劣农药重大案件执法查处率1％，农药生产经营企业1％纳入监控范围；农药生产经营者的守法意识和农民群众的维权意识进一步增强；农药市场监管的执法水平和公共服务能力进一步提高；农药产品质量和标签合格率分别达到95%和9％以上。共出动监管车辆达5余次，开展农资专项检查整顿达5次，大型宣传活动8次，举办农产品质量安全培训班3次，受训人员达2余人；电视、广播宣传2期5次；发放农业专业书籍1本，印发各类宣传资料5余份。</w:t>
      </w:r>
    </w:p>
    <w:p>
      <w:pPr>
        <w:ind w:left="0" w:right="0" w:firstLine="560"/>
        <w:spacing w:before="450" w:after="450" w:line="312" w:lineRule="auto"/>
      </w:pPr>
      <w:r>
        <w:rPr>
          <w:rFonts w:ascii="宋体" w:hAnsi="宋体" w:eastAsia="宋体" w:cs="宋体"/>
          <w:color w:val="000"/>
          <w:sz w:val="28"/>
          <w:szCs w:val="28"/>
        </w:rPr>
        <w:t xml:space="preserve">（三）强化涉牧市场监管，确保畜产品质量安全。</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人们对畜产品质量安全更加关注。近年来，发生的“瘦肉精”事件，为我们加强涉牧投入品市场监管、加大畜产品质量安全监管敲响了警钟。面对严峻形势，我们积极采取措施：一是抓行业整治。对全区兽药、饲料、饲料添加剂从业人员及经营条件依据《兽药经营管理规范》进行了审查，并对审查通过的55个经营门店发放了《兽药经营许可证》；二是夯实监管工作责任。为了进一步落实工作责任，层层签定目标责任书，确保监管目标任务落实到单位，职责落实到个人，按照工作要求，并将各乡镇（办）畜牧站具有执法资质人员以派驻的形式开展辖区内的畜产品安全监管工作，壮大了畜产品监管执法队伍；三是积极开展动物及动物产品检疫。目前，全区共设立动物检疫报检点25个，制作报检告知牌81个，依法报检制度得到规范，以产地检疫为基础，严格执行动物流通环节检疫，严防不安全事故发生，以城区和16个镇畜产品检疫监管为重点，联合招商服务局（定点办）先后对黑龙口镇、牧护关镇、北宽坪镇、黑山镇等地开展屠宰市场整顿，规范屠宰场（点）经营行为，并严格市场检疫监管，确保畜产品安全。四是强化市场监管。以“瘦肉精”专项整治活动为契机，对涉牧投入品监管开展集中整治，先后检查兽药及个体诊所73户，检查兽药248个品种3148盒（袋），饲料及饲料添加剂148种5826袋。查处不合格兽药17种141袋；饲料5袋，4公斤，均做无害化处理。</w:t>
      </w:r>
    </w:p>
    <w:p>
      <w:pPr>
        <w:ind w:left="0" w:right="0" w:firstLine="560"/>
        <w:spacing w:before="450" w:after="450" w:line="312" w:lineRule="auto"/>
      </w:pPr>
      <w:r>
        <w:rPr>
          <w:rFonts w:ascii="宋体" w:hAnsi="宋体" w:eastAsia="宋体" w:cs="宋体"/>
          <w:color w:val="000"/>
          <w:sz w:val="28"/>
          <w:szCs w:val="28"/>
        </w:rPr>
        <w:t xml:space="preserve">（四）加强生鲜牛奶整治，确保城区人民饮奶安全。</w:t>
      </w:r>
    </w:p>
    <w:p>
      <w:pPr>
        <w:ind w:left="0" w:right="0" w:firstLine="560"/>
        <w:spacing w:before="450" w:after="450" w:line="312" w:lineRule="auto"/>
      </w:pPr>
      <w:r>
        <w:rPr>
          <w:rFonts w:ascii="宋体" w:hAnsi="宋体" w:eastAsia="宋体" w:cs="宋体"/>
          <w:color w:val="000"/>
          <w:sz w:val="28"/>
          <w:szCs w:val="28"/>
        </w:rPr>
        <w:t xml:space="preserve">今年以来，我们高度重视城区生鲜牛奶源头治理工作。一是抓好技术指导。奶牛养殖环节是确保牛奶质量安全的前提，我区组织技术力量，深入养殖场户，在饲养管理方面进行技术指导的同时举办了XX区首次奶牛养殖技术及生鲜乳安全生产培训会，并印发《XX区生鲜乳监督管理制度》3余份，开展技术培训2期，培训8余人次，指导养殖户推行标准化科学饲养技术；二是强化日常监管。制发了包括养殖档案、防疫档案、投入品使用登记册、疫病诊治登记册、卫生消毒登记册、饲养人员健康检查登记表、牛奶销售登记册、动物及动物产品无害化处理登记册等9种档案表册，档案资料管理得到进一步规范；三是对全区奶牛饲养场户落实监管责任到人，监管到户，开展奶牛养殖投入品及鲜奶质量突击检查，确保奶品质量安全上市。</w:t>
      </w:r>
    </w:p>
    <w:p>
      <w:pPr>
        <w:ind w:left="0" w:right="0" w:firstLine="560"/>
        <w:spacing w:before="450" w:after="450" w:line="312" w:lineRule="auto"/>
      </w:pPr>
      <w:r>
        <w:rPr>
          <w:rFonts w:ascii="宋体" w:hAnsi="宋体" w:eastAsia="宋体" w:cs="宋体"/>
          <w:color w:val="000"/>
          <w:sz w:val="28"/>
          <w:szCs w:val="28"/>
        </w:rPr>
        <w:t xml:space="preserve">（五）完善检测网络体系，强化农产品质量安全工作。区农产品质量安全检验检测中心，是我区目前农产品质量安全检验检测的唯一机构。今年，我们按照省、市规划要求，改造和新建“设施完备、功能齐全”的区级农产品质检中心，在全区重点乡镇及大型农贸市场及生产基地建立农产品速测室，配置快速测定仪，配备专业检测技术人员。同时分期分批对全区3余名检测人员进行专业检测知识培训，培训合格后发证上岗，逐步形成了一支覆盖市、区、乡的农产品检测队伍，为提升全区综合检测能力奠定了基础，强化了综合检测排查能力，为全区人民营造一个“安全放心”的农产品消费环境。</w:t>
      </w:r>
    </w:p>
    <w:p>
      <w:pPr>
        <w:ind w:left="0" w:right="0" w:firstLine="560"/>
        <w:spacing w:before="450" w:after="450" w:line="312" w:lineRule="auto"/>
      </w:pPr>
      <w:r>
        <w:rPr>
          <w:rFonts w:ascii="宋体" w:hAnsi="宋体" w:eastAsia="宋体" w:cs="宋体"/>
          <w:color w:val="000"/>
          <w:sz w:val="28"/>
          <w:szCs w:val="28"/>
        </w:rPr>
        <w:t xml:space="preserve">（六）开展法律宣传，提高全民法律意识。结合新农村建设，积极开展“放心农资下乡进村”、“农产品质量安全法”等宣传活动，通过网络、报纸、电视、电台、宣传手册及举办农产品质量安全知识培训班等形式，向生产者、销售商和消费者普及有关法律知识，介绍农业“三品”的识别方法和生产规程，公告国家明令禁止生产、经营和使用的农药、兽药和饲料添加剂。积极邀请新闻媒体监督农产品质量安全监管工作，引导全社会共同参与农产品质量安全监管。</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尽管我区在贯彻执行农产品质量安全法，加强农产品质量安全监管中取得了明显的成效，但与法律的要求和广大民众的期望相比，还存在一些的差距。</w:t>
      </w:r>
    </w:p>
    <w:p>
      <w:pPr>
        <w:ind w:left="0" w:right="0" w:firstLine="560"/>
        <w:spacing w:before="450" w:after="450" w:line="312" w:lineRule="auto"/>
      </w:pPr>
      <w:r>
        <w:rPr>
          <w:rFonts w:ascii="宋体" w:hAnsi="宋体" w:eastAsia="宋体" w:cs="宋体"/>
          <w:color w:val="000"/>
          <w:sz w:val="28"/>
          <w:szCs w:val="28"/>
        </w:rPr>
        <w:t xml:space="preserve">（一）农业生产经营主体数量庞大、经营分散、环节又多，农产品质量安全工作责任重大，任务坚巨。</w:t>
      </w:r>
    </w:p>
    <w:p>
      <w:pPr>
        <w:ind w:left="0" w:right="0" w:firstLine="560"/>
        <w:spacing w:before="450" w:after="450" w:line="312" w:lineRule="auto"/>
      </w:pPr>
      <w:r>
        <w:rPr>
          <w:rFonts w:ascii="宋体" w:hAnsi="宋体" w:eastAsia="宋体" w:cs="宋体"/>
          <w:color w:val="000"/>
          <w:sz w:val="28"/>
          <w:szCs w:val="28"/>
        </w:rPr>
        <w:t xml:space="preserve">（二）农业检测体系还不够完善。由于县级财政紧张、投入不足，部分设备因为缺少经费、缺少试剂、缺少技术人员会操作而闲置，存在“检不了、检不出、检不准、检得慢”等问题。</w:t>
      </w:r>
    </w:p>
    <w:p>
      <w:pPr>
        <w:ind w:left="0" w:right="0" w:firstLine="560"/>
        <w:spacing w:before="450" w:after="450" w:line="312" w:lineRule="auto"/>
      </w:pPr>
      <w:r>
        <w:rPr>
          <w:rFonts w:ascii="宋体" w:hAnsi="宋体" w:eastAsia="宋体" w:cs="宋体"/>
          <w:color w:val="000"/>
          <w:sz w:val="28"/>
          <w:szCs w:val="28"/>
        </w:rPr>
        <w:t xml:space="preserve">（三）广大人民群众对农业执法范围、内容还不够了解，农业执法的机构队伍还有待健全，因而造成农产品质量安全的执法监管难度较大。</w:t>
      </w:r>
    </w:p>
    <w:p>
      <w:pPr>
        <w:ind w:left="0" w:right="0" w:firstLine="560"/>
        <w:spacing w:before="450" w:after="450" w:line="312" w:lineRule="auto"/>
      </w:pPr>
      <w:r>
        <w:rPr>
          <w:rFonts w:ascii="宋体" w:hAnsi="宋体" w:eastAsia="宋体" w:cs="宋体"/>
          <w:color w:val="000"/>
          <w:sz w:val="28"/>
          <w:szCs w:val="28"/>
        </w:rPr>
        <w:t xml:space="preserve">（四）由于工作经遇等问题，部分工作难以开展。</w:t>
      </w:r>
    </w:p>
    <w:p>
      <w:pPr>
        <w:ind w:left="0" w:right="0" w:firstLine="560"/>
        <w:spacing w:before="450" w:after="450" w:line="312" w:lineRule="auto"/>
      </w:pPr>
      <w:r>
        <w:rPr>
          <w:rFonts w:ascii="宋体" w:hAnsi="宋体" w:eastAsia="宋体" w:cs="宋体"/>
          <w:color w:val="000"/>
          <w:sz w:val="28"/>
          <w:szCs w:val="28"/>
        </w:rPr>
        <w:t xml:space="preserve">下一步，我们将结合我区工作实际，在现有条件基础上，认真实施《中华人民共和国农产品质量安全法》的各项规定，完善机制，强化措施，提升依法行政工作水平，确保全区群众农产品食用质量安全。</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一、高度重视，全员努力。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著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著。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领导重视了，安全管理加强了，安全投入增大了，安全状况就能保持平稳，安全产生的效益就更加显著。纠违章，查车况，反三超，绝隐患的措施越来越先进具体，建立健全了安全专管制度、责任倒查制度。一个以安全专管员为基础，安全管理干部为骨干，各级领导为主导的安全管理网络体系。一个重安全，保平安，促发展的良好氛围在湖北汽运越来越浓，二、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国务院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四、明确安全目标责任，控制事故损失，避免矛盾激化，构建和谐社会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家单位控制在安全目标内，全年实际发生事故损失90万元，为目标的31%。五、齐抓共管，综合治理，推进安全文化建设。</w:t>
      </w:r>
    </w:p>
    <w:p>
      <w:pPr>
        <w:ind w:left="0" w:right="0" w:firstLine="560"/>
        <w:spacing w:before="450" w:after="450" w:line="312" w:lineRule="auto"/>
      </w:pPr>
      <w:r>
        <w:rPr>
          <w:rFonts w:ascii="宋体" w:hAnsi="宋体" w:eastAsia="宋体" w:cs="宋体"/>
          <w:color w:val="000"/>
          <w:sz w:val="28"/>
          <w:szCs w:val="28"/>
        </w:rPr>
        <w:t xml:space="preserve">企业文化是企业之魂，企业安全文化是企业安全之本。湖北汽运多年致力于企业文化，尤其是企业安全文化的建设，齐抓共管、各司其职、综合治理是我们企业安全文化的精髓。</w:t>
      </w:r>
    </w:p>
    <w:p>
      <w:pPr>
        <w:ind w:left="0" w:right="0" w:firstLine="560"/>
        <w:spacing w:before="450" w:after="450" w:line="312" w:lineRule="auto"/>
      </w:pPr>
      <w:r>
        <w:rPr>
          <w:rFonts w:ascii="宋体" w:hAnsi="宋体" w:eastAsia="宋体" w:cs="宋体"/>
          <w:color w:val="000"/>
          <w:sz w:val="28"/>
          <w:szCs w:val="28"/>
        </w:rPr>
        <w:t xml:space="preserve">安全预防、风险防范、劳动保护、法律援助、投保理赔、车辆技术、宣传教育、基础管理、事故处置均是安全生产中的重要环节。工会、安监、保险、法律、技术等部门负有主要责任。各部门都按照齐抓共管、各司其职、综合治理的要求，积极参与安全生产的管理，相互沟通、配合、协调，将安全责任目标落实到各职能部门、并实行考核。工会、共青团在创树企业品牌活动中，以安全生产为主要评比标准，认真营造安全发展大气候。保险服务中心以提高保险质量和提高投保率为主攻方向，努力规避风险，为安全生产保驾护航。法律室以《道路交通安全法》为指南，积极开展法律条文解释、宣传和法律援助，维护车主和企业的利益。保卫稽查部门以查车况、纠违章、督保险为重点，杜绝事故隐患，教育、监督驾驶员文明行车。</w:t>
      </w:r>
    </w:p>
    <w:p>
      <w:pPr>
        <w:ind w:left="0" w:right="0" w:firstLine="560"/>
        <w:spacing w:before="450" w:after="450" w:line="312" w:lineRule="auto"/>
      </w:pPr>
      <w:r>
        <w:rPr>
          <w:rFonts w:ascii="宋体" w:hAnsi="宋体" w:eastAsia="宋体" w:cs="宋体"/>
          <w:color w:val="000"/>
          <w:sz w:val="28"/>
          <w:szCs w:val="28"/>
        </w:rPr>
        <w:t xml:space="preserve">各部门的精诚团结、密切合作，营造出时时讲安全、事事先安全这种浓厚的安全生产管理氛围，为安全生产管理的工作创造了良好环境，为企业安全文化建设奠定了基础。</w:t>
      </w:r>
    </w:p>
    <w:p>
      <w:pPr>
        <w:ind w:left="0" w:right="0" w:firstLine="560"/>
        <w:spacing w:before="450" w:after="450" w:line="312" w:lineRule="auto"/>
      </w:pPr>
      <w:r>
        <w:rPr>
          <w:rFonts w:ascii="宋体" w:hAnsi="宋体" w:eastAsia="宋体" w:cs="宋体"/>
          <w:color w:val="000"/>
          <w:sz w:val="28"/>
          <w:szCs w:val="28"/>
        </w:rPr>
        <w:t xml:space="preserve">管细、抓紧、管实在、抓源头、创新管理、抓住实质是我们安全生产管理的要求和具体做法。遏制事故、减少损失是安全管理的根本目的。安全风险保障、网络管理、责任目标是构建和谐社会、平安交通的必要保证。虽然，几年来我们做了大量的工作，但仍然存在着一些不足，重大事故还时有发生，死亡率、伤人率和经济损失还徘徊在一个不低的水平上。少数单位依然存在麻痹、侥幸心理，放松安全管理。个别驾驶员盲目追求经济效益，忽视安全，开超限、超载、超速车。要彻底纠正上述现象，保证安全生产平稳局面，还需要我们进行艰苦的努力，需要我们在管理上不断创新。我们将在武汉交通控股公司的指导下，本着战战兢兢、如履薄冰的心理，坚持以人为本，科学发展、安全发展的心理。我们将以科学发展观、安全发展观统领全局，从细处着手、从实处抓起，扎扎实实抓安全管理，使我司在改制搬迁重大变数中能健康、快速发展，为构建和谐社会、平安交通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2025-04-26T09:05:54+08:00</dcterms:created>
  <dcterms:modified xsi:type="dcterms:W3CDTF">2025-04-26T09:05:54+08:00</dcterms:modified>
</cp:coreProperties>
</file>

<file path=docProps/custom.xml><?xml version="1.0" encoding="utf-8"?>
<Properties xmlns="http://schemas.openxmlformats.org/officeDocument/2006/custom-properties" xmlns:vt="http://schemas.openxmlformats.org/officeDocument/2006/docPropsVTypes"/>
</file>