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员工个人年终总结最新</w:t>
      </w:r>
      <w:bookmarkEnd w:id="1"/>
    </w:p>
    <w:p>
      <w:pPr>
        <w:jc w:val="center"/>
        <w:spacing w:before="0" w:after="450"/>
      </w:pPr>
      <w:r>
        <w:rPr>
          <w:rFonts w:ascii="Arial" w:hAnsi="Arial" w:eastAsia="Arial" w:cs="Arial"/>
          <w:color w:val="999999"/>
          <w:sz w:val="20"/>
          <w:szCs w:val="20"/>
        </w:rPr>
        <w:t xml:space="preserve">来源：网络  作者：雨后彩虹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最新5篇一年的工作结束了，作为公司的一名员工，快回顾这一年的表现写下自己的年终总结吧。下面是小编给大家整理的员工个人年终总结，欢迎大家查阅。员工个人年终总结篇1时光飞逝，伴随着比较紧凑又略显紧张的工作节奏，20__年就这样快...</w:t>
      </w:r>
    </w:p>
    <w:p>
      <w:pPr>
        <w:ind w:left="0" w:right="0" w:firstLine="560"/>
        <w:spacing w:before="450" w:after="450" w:line="312" w:lineRule="auto"/>
      </w:pPr>
      <w:r>
        <w:rPr>
          <w:rFonts w:ascii="宋体" w:hAnsi="宋体" w:eastAsia="宋体" w:cs="宋体"/>
          <w:color w:val="000"/>
          <w:sz w:val="28"/>
          <w:szCs w:val="28"/>
        </w:rPr>
        <w:t xml:space="preserve">员工个人年终总结最新5篇</w:t>
      </w:r>
    </w:p>
    <w:p>
      <w:pPr>
        <w:ind w:left="0" w:right="0" w:firstLine="560"/>
        <w:spacing w:before="450" w:after="450" w:line="312" w:lineRule="auto"/>
      </w:pPr>
      <w:r>
        <w:rPr>
          <w:rFonts w:ascii="宋体" w:hAnsi="宋体" w:eastAsia="宋体" w:cs="宋体"/>
          <w:color w:val="000"/>
          <w:sz w:val="28"/>
          <w:szCs w:val="28"/>
        </w:rPr>
        <w:t xml:space="preserve">一年的工作结束了，作为公司的一名员工，快回顾这一年的表现写下自己的年终总结吧。下面是小编给大家整理的员工个人年终总结，欢迎大家查阅。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员工个人年终总结篇2</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自己是在__月的时候加入公司的，在一开始对公司和产品都没有什么了解。自己的销售渠道和人脉也非常的少。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二、个人的学习情况。</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员工个人年终总结篇3</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员工个人年终总结篇4</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员工个人年终总结篇5</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一、物业公司与__的财务分账</w:t>
      </w:r>
    </w:p>
    <w:p>
      <w:pPr>
        <w:ind w:left="0" w:right="0" w:firstLine="560"/>
        <w:spacing w:before="450" w:after="450" w:line="312" w:lineRule="auto"/>
      </w:pPr>
      <w:r>
        <w:rPr>
          <w:rFonts w:ascii="宋体" w:hAnsi="宋体" w:eastAsia="宋体" w:cs="宋体"/>
          <w:color w:val="000"/>
          <w:sz w:val="28"/>
          <w:szCs w:val="28"/>
        </w:rPr>
        <w:t xml:space="preserve">从__年1月份开始，根据集团财务中心的要求，完成__与物业管理公司的分账处理工作，开设__金碟账套，独立核算，对已输入金碟的凭证进行整理装订入册并存档备查。5月份，又把该账套移交给集团会计核算部。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149.33万；从__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六、完成__财务部门的数据录入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3、从管理的角度，对__的经营状况进行进一步的核算。把员工包餐与对外经营彻底分开核算，对于一些经营费用也应该合理的分摊，真实的反映__的经营成果。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__年虽然任务很重，但是都需要我们尽心尽力的一步一步去完成，只有这样，扎扎实实，发现一个问题解决一个问题。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2024-11-22T20:24:07+08:00</dcterms:created>
  <dcterms:modified xsi:type="dcterms:W3CDTF">2024-11-22T20:24:07+08:00</dcterms:modified>
</cp:coreProperties>
</file>

<file path=docProps/custom.xml><?xml version="1.0" encoding="utf-8"?>
<Properties xmlns="http://schemas.openxmlformats.org/officeDocument/2006/custom-properties" xmlns:vt="http://schemas.openxmlformats.org/officeDocument/2006/docPropsVTypes"/>
</file>