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202_开业嘉宾致辞五篇</w:t>
      </w:r>
      <w:bookmarkEnd w:id="1"/>
    </w:p>
    <w:p>
      <w:pPr>
        <w:jc w:val="center"/>
        <w:spacing w:before="0" w:after="450"/>
      </w:pPr>
      <w:r>
        <w:rPr>
          <w:rFonts w:ascii="Arial" w:hAnsi="Arial" w:eastAsia="Arial" w:cs="Arial"/>
          <w:color w:val="999999"/>
          <w:sz w:val="20"/>
          <w:szCs w:val="20"/>
        </w:rPr>
        <w:t xml:space="preserve">来源：网络  作者：落霞与孤鹜齐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_开业嘉宾致辞五篇（范文）在学习、工作、生活中，大家都尝试过写致辞吧，致辞要求风格的雅、俗、庄、谐要适当。以下是小编整理的20_开业嘉宾致辞五篇(范文)，欢迎大家借鉴与参考!开业嘉宾致辞篇1尊敬的陈书记，各位领导、各位来宾：上午好!在这...</w:t>
      </w:r>
    </w:p>
    <w:p>
      <w:pPr>
        <w:ind w:left="0" w:right="0" w:firstLine="560"/>
        <w:spacing w:before="450" w:after="450" w:line="312" w:lineRule="auto"/>
      </w:pPr>
      <w:r>
        <w:rPr>
          <w:rFonts w:ascii="宋体" w:hAnsi="宋体" w:eastAsia="宋体" w:cs="宋体"/>
          <w:color w:val="000"/>
          <w:sz w:val="28"/>
          <w:szCs w:val="28"/>
        </w:rPr>
        <w:t xml:space="preserve">20_开业嘉宾致辞五篇（范文）</w:t>
      </w:r>
    </w:p>
    <w:p>
      <w:pPr>
        <w:ind w:left="0" w:right="0" w:firstLine="560"/>
        <w:spacing w:before="450" w:after="450" w:line="312" w:lineRule="auto"/>
      </w:pPr>
      <w:r>
        <w:rPr>
          <w:rFonts w:ascii="宋体" w:hAnsi="宋体" w:eastAsia="宋体" w:cs="宋体"/>
          <w:color w:val="000"/>
          <w:sz w:val="28"/>
          <w:szCs w:val="28"/>
        </w:rPr>
        <w:t xml:space="preserve">在学习、工作、生活中，大家都尝试过写致辞吧，致辞要求风格的雅、俗、庄、谐要适当。以下是小编整理的20_开业嘉宾致辞五篇(范文)，欢迎大家借鉴与参考!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开业嘉宾致辞篇1</w:t>
      </w:r>
    </w:p>
    <w:p>
      <w:pPr>
        <w:ind w:left="0" w:right="0" w:firstLine="560"/>
        <w:spacing w:before="450" w:after="450" w:line="312" w:lineRule="auto"/>
      </w:pPr>
      <w:r>
        <w:rPr>
          <w:rFonts w:ascii="宋体" w:hAnsi="宋体" w:eastAsia="宋体" w:cs="宋体"/>
          <w:color w:val="000"/>
          <w:sz w:val="28"/>
          <w:szCs w:val="28"/>
        </w:rPr>
        <w:t xml:space="preserve">尊敬的陈书记，各位领导、各位来宾：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冬趣洋溢、温泉流火的美好时节，在这新春将至、节意渐浓的喜庆时刻，我们相聚宁乡灰汤，隆重举行中国长沙(灰汤)第三届温泉旅游节开幕式暨灰汤华天城温泉度假酒店开业庆典。省市及湘潭、株洲、益阳、娄底等地的领导和贵宾莅临指导，让我们倍感荣幸，深受鼓舞!在此，我谨对活动的举办表示热烈祝贺!向出席节会的各位嘉宾表示热烈欢迎!向长期以来关心、支持宁乡旅游发展的各位领导、各界朋友表示衷心感谢!</w:t>
      </w:r>
    </w:p>
    <w:p>
      <w:pPr>
        <w:ind w:left="0" w:right="0" w:firstLine="560"/>
        <w:spacing w:before="450" w:after="450" w:line="312" w:lineRule="auto"/>
      </w:pPr>
      <w:r>
        <w:rPr>
          <w:rFonts w:ascii="宋体" w:hAnsi="宋体" w:eastAsia="宋体" w:cs="宋体"/>
          <w:color w:val="000"/>
          <w:sz w:val="28"/>
          <w:szCs w:val="28"/>
        </w:rPr>
        <w:t xml:space="preserve">这是一方钟灵毓秀、人杰地灵的神奇土地，拥有众多独特的人文和自然资源。其中，灰汤温泉以水温奇高、水质奇妙、水产奇特而声名远播，素有“天然药泉”、“神水圣泉”之美誉，千百年来深受世人青睐和颂扬。近年来，在省市领导的关心指导下，我们立足资源禀赋，加快旅游产业发展，成功创建全国首批旅游强县，大力打造风景名胜区、旅游度假区、湿地公园、森林公园等多个国家级旅游名片，初步构建成以沩山为龙头、以灰汤为枢纽、以炭河里为支点、以花明楼为支撑、以县城为依托的黄金旅游线路，逐步把资源优势转化为产业优势和发展效益。特别是长沙市把宁乡的城市发展定位为“连接常益娄，融入大河西，共筑城市群的次中心城市”，预示宁乡旅游发展的空间更加巨大、前景更加灿烂美好!</w:t>
      </w:r>
    </w:p>
    <w:p>
      <w:pPr>
        <w:ind w:left="0" w:right="0" w:firstLine="560"/>
        <w:spacing w:before="450" w:after="450" w:line="312" w:lineRule="auto"/>
      </w:pPr>
      <w:r>
        <w:rPr>
          <w:rFonts w:ascii="宋体" w:hAnsi="宋体" w:eastAsia="宋体" w:cs="宋体"/>
          <w:color w:val="000"/>
          <w:sz w:val="28"/>
          <w:szCs w:val="28"/>
        </w:rPr>
        <w:t xml:space="preserve">三年前，中国酒店业的龙头、旅游业的翘楚华天集团，以敏锐的眼光、前瞻的理念选择宁乡，在灰汤斥巨资打造温泉度假酒店。三年来，华天秉持“超前创新、追求完美”的理念，精雕细琢、高效优质推进建设。今天，构思宏伟、建设精细、功能齐全、风格别致、气势恢宏的温泉度假酒店盛装开业，这是华天集团又一扛鼎之作，这是宁乡旅游的重大标志事件，必将促进灰汤开发迈入更高平台和崭新时代，必将改变我县旅游产业发展的前进速度和跨越幅度，必将全面提升我县开放水平和品牌形象，为县域又好又快发展提供强大支撑。好风凭借力，腾飞正当时。我们将把握机遇，乘势而上，做优产品，彰显品牌，为把灰汤建设成为“休闲胜地、温泉之都”和长沙人引以为豪的美丽客厅，把宁乡打造成为湖南旅游的崭新坐标和国内知名旅游目的地而不懈奋斗。</w:t>
      </w:r>
    </w:p>
    <w:p>
      <w:pPr>
        <w:ind w:left="0" w:right="0" w:firstLine="560"/>
        <w:spacing w:before="450" w:after="450" w:line="312" w:lineRule="auto"/>
      </w:pPr>
      <w:r>
        <w:rPr>
          <w:rFonts w:ascii="宋体" w:hAnsi="宋体" w:eastAsia="宋体" w:cs="宋体"/>
          <w:color w:val="000"/>
          <w:sz w:val="28"/>
          <w:szCs w:val="28"/>
        </w:rPr>
        <w:t xml:space="preserve">最后，衷心预祝本届温泉旅游节取得圆满成功!祝愿各位领导、各位来宾、新闻界的朋友们身心愉快、新年快乐!同时热忱欢迎各位常来灰汤度假养生，真诚期待大家更多地关心、关注宁乡，共同开创宁乡旅游产业发展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开业嘉宾致辞篇2</w:t>
      </w:r>
    </w:p>
    <w:p>
      <w:pPr>
        <w:ind w:left="0" w:right="0" w:firstLine="560"/>
        <w:spacing w:before="450" w:after="450" w:line="312" w:lineRule="auto"/>
      </w:pPr>
      <w:r>
        <w:rPr>
          <w:rFonts w:ascii="宋体" w:hAnsi="宋体" w:eastAsia="宋体" w:cs="宋体"/>
          <w:color w:val="000"/>
          <w:sz w:val="28"/>
          <w:szCs w:val="28"/>
        </w:rPr>
        <w:t xml:space="preserve">尊敬各位来宾，各位朋友：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天高气爽的大好日子里，我们隆重庆祝旗舰店开业，这是惠及全县人民的一件喜事，也是全面推进我县商贸流通现代化的一件大事，这必将进一步加快我县经济发展的步伐。在此，我代表县人民政府对旗舰店的开业表示热烈的祝贺!向参加今天开业庆典的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武城是一个人杰地灵的地方，历史上就是著名的美酒之乡，有着醇厚的风土人情和浓郁的运河酒文化，酿造的美酒曾飘香中华大地。集团有限公司是是全国纯粮食酒重点生产厂家之一，近年来，在董事长、总经理周晓峰同志的带领下，锐意改革、勇于创新，使酒的知名度和美誉度快速提升，连续获得中国白酒十大知名品牌、中国驰名商驰、中华老字号、中国历史文化名酒，国务院机关事务管理局特供酒，纯粮固态发酵白酒，被国家商务部公示为第六届“中国名酒”、全国浓香型白酒质量鉴评第一名等荣誉称号。</w:t>
      </w:r>
    </w:p>
    <w:p>
      <w:pPr>
        <w:ind w:left="0" w:right="0" w:firstLine="560"/>
        <w:spacing w:before="450" w:after="450" w:line="312" w:lineRule="auto"/>
      </w:pPr>
      <w:r>
        <w:rPr>
          <w:rFonts w:ascii="宋体" w:hAnsi="宋体" w:eastAsia="宋体" w:cs="宋体"/>
          <w:color w:val="000"/>
          <w:sz w:val="28"/>
          <w:szCs w:val="28"/>
        </w:rPr>
        <w:t xml:space="preserve">今天开业的旗舰店，经营理念先进，品种齐全，价格合理，品质上乘，服务质量优良;店内装璜精美，格调高雅，布局合理，这必将有力地推动我县的经济和社会事业的发展。</w:t>
      </w:r>
    </w:p>
    <w:p>
      <w:pPr>
        <w:ind w:left="0" w:right="0" w:firstLine="560"/>
        <w:spacing w:before="450" w:after="450" w:line="312" w:lineRule="auto"/>
      </w:pPr>
      <w:r>
        <w:rPr>
          <w:rFonts w:ascii="宋体" w:hAnsi="宋体" w:eastAsia="宋体" w:cs="宋体"/>
          <w:color w:val="000"/>
          <w:sz w:val="28"/>
          <w:szCs w:val="28"/>
        </w:rPr>
        <w:t xml:space="preserve">我们相信，的旗舰店开业，一定会为我县人民带来优质的商品、优良的服务，先进的理念，必将树起良好的企业形象，成为我县有品味、有档次、有影响、有效益的一流商业企业。</w:t>
      </w:r>
    </w:p>
    <w:p>
      <w:pPr>
        <w:ind w:left="0" w:right="0" w:firstLine="560"/>
        <w:spacing w:before="450" w:after="450" w:line="312" w:lineRule="auto"/>
      </w:pPr>
      <w:r>
        <w:rPr>
          <w:rFonts w:ascii="宋体" w:hAnsi="宋体" w:eastAsia="宋体" w:cs="宋体"/>
          <w:color w:val="000"/>
          <w:sz w:val="28"/>
          <w:szCs w:val="28"/>
        </w:rPr>
        <w:t xml:space="preserve">最后，衷心祝愿旗舰店开业大吉，生意兴隆，财源广进!祝各位朋友身体健康，万事如意!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开业嘉宾致辞篇3</w:t>
      </w:r>
    </w:p>
    <w:p>
      <w:pPr>
        <w:ind w:left="0" w:right="0" w:firstLine="560"/>
        <w:spacing w:before="450" w:after="450" w:line="312" w:lineRule="auto"/>
      </w:pPr>
      <w:r>
        <w:rPr>
          <w:rFonts w:ascii="宋体" w:hAnsi="宋体" w:eastAsia="宋体" w:cs="宋体"/>
          <w:color w:val="000"/>
          <w:sz w:val="28"/>
          <w:szCs w:val="28"/>
        </w:rPr>
        <w:t xml:space="preserve">“竹香飘四海，桃花映九州。”今天，美丽的桃花江喜迎各方高朋、四海嘉宾，热烈庆祝建信村镇银行隆重开业。在此，我代表县委、县人大、县政府、县政协和85万热情好客的人民，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是“楠竹之乡”、“茶叶之乡”、“建材之乡”和“有色金属之乡”，资源丰富，山水秀美。改革开放以来，在建设中国特色社会主义的伟大实践中，勤劳勇敢、聪明智慧的人民坚持与时俱进、开拓进取，突出加快发展主题，不断深化改革开放，大力实施“工业强县、项目立县、人才兴县、旅游活县”战略，各项工作都取得了显著的成绩，正以日益强劲的步伐快步向前。开放的盼投资，发展的靠融资。</w:t>
      </w:r>
    </w:p>
    <w:p>
      <w:pPr>
        <w:ind w:left="0" w:right="0" w:firstLine="560"/>
        <w:spacing w:before="450" w:after="450" w:line="312" w:lineRule="auto"/>
      </w:pPr>
      <w:r>
        <w:rPr>
          <w:rFonts w:ascii="宋体" w:hAnsi="宋体" w:eastAsia="宋体" w:cs="宋体"/>
          <w:color w:val="000"/>
          <w:sz w:val="28"/>
          <w:szCs w:val="28"/>
        </w:rPr>
        <w:t xml:space="preserve">富民强县、后发赶超的各项事业，迫切需要强有力的金融支撑。多年来，各金融机构对的发展给予了大力支持，尤其是中国建设银行将全国的第一家村镇银行选择在落户并于今天开业，这是各级各部门特别是金融界的领导对的关爱和信任，是县域经济社会发展史上的又一件大喜事，将为的建设和发展，注入新的血液，增添新的力量。</w:t>
      </w:r>
    </w:p>
    <w:p>
      <w:pPr>
        <w:ind w:left="0" w:right="0" w:firstLine="560"/>
        <w:spacing w:before="450" w:after="450" w:line="312" w:lineRule="auto"/>
      </w:pPr>
      <w:r>
        <w:rPr>
          <w:rFonts w:ascii="宋体" w:hAnsi="宋体" w:eastAsia="宋体" w:cs="宋体"/>
          <w:color w:val="000"/>
          <w:sz w:val="28"/>
          <w:szCs w:val="28"/>
        </w:rPr>
        <w:t xml:space="preserve">作为以服务“三农”为宗旨的新型金融机构，建信村镇银行将成为人民自己的银行，将成为新农村建设的主力军，县委、县政府和各级各部门将积极扶持，全力促其发展壮大。在这里，我代表县委、县政府郑重承诺：对国家规定村镇银行享有的政策优惠，我们一定全部落实;</w:t>
      </w:r>
    </w:p>
    <w:p>
      <w:pPr>
        <w:ind w:left="0" w:right="0" w:firstLine="560"/>
        <w:spacing w:before="450" w:after="450" w:line="312" w:lineRule="auto"/>
      </w:pPr>
      <w:r>
        <w:rPr>
          <w:rFonts w:ascii="宋体" w:hAnsi="宋体" w:eastAsia="宋体" w:cs="宋体"/>
          <w:color w:val="000"/>
          <w:sz w:val="28"/>
          <w:szCs w:val="28"/>
        </w:rPr>
        <w:t xml:space="preserve">对县政府与村镇银行合作协议中的支持条款，我们一定全部兑现;对村镇银行在业务发展中遇到的各种困难，我们一定全力解决。同时，我们将为村镇银行和在桃所有金融机构的更好发展，积极创造良好的信用环境，打造放心的金融安全区。</w:t>
      </w:r>
    </w:p>
    <w:p>
      <w:pPr>
        <w:ind w:left="0" w:right="0" w:firstLine="560"/>
        <w:spacing w:before="450" w:after="450" w:line="312" w:lineRule="auto"/>
      </w:pPr>
      <w:r>
        <w:rPr>
          <w:rFonts w:ascii="宋体" w:hAnsi="宋体" w:eastAsia="宋体" w:cs="宋体"/>
          <w:color w:val="000"/>
          <w:sz w:val="28"/>
          <w:szCs w:val="28"/>
        </w:rPr>
        <w:t xml:space="preserve">的山水，将让投资者留连忘返;的富饶，将使村镇银行茁壮成长。敬祝各位领导和嘉宾，浸润的山水灵气，拥抱竹海的快乐心情。最后，衷心祝愿建信村镇银行这株幼苗，在这片沃土上，沐浴着明媚的阳光，尽快长成参天大树。祝愿各位领导、各位嘉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开业嘉宾致辞篇4</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上海)精品家具城隆重开业了。值此喜庆之时，请允许我代表埇桥区区委、区zf向参加开业典礼的各位领导、来宾、社会各界的朋友们表示热烈的欢迎，并致以衷心的感谢!同时，向(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精品家具城的开业是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w:t>
      </w:r>
    </w:p>
    <w:p>
      <w:pPr>
        <w:ind w:left="0" w:right="0" w:firstLine="560"/>
        <w:spacing w:before="450" w:after="450" w:line="312" w:lineRule="auto"/>
      </w:pPr>
      <w:r>
        <w:rPr>
          <w:rFonts w:ascii="宋体" w:hAnsi="宋体" w:eastAsia="宋体" w:cs="宋体"/>
          <w:color w:val="000"/>
          <w:sz w:val="28"/>
          <w:szCs w:val="28"/>
        </w:rPr>
        <w:t xml:space="preserve">朋友们，在充满挑战和希望的今天，我们埇桥区将以更加开放的姿态，进一步学习各地的先进经验，扩大与海内外的合作和交流。埇桥是一个充满商机和有发展活力的地方，我们正着力把x桥建成一个</w:t>
      </w:r>
    </w:p>
    <w:p>
      <w:pPr>
        <w:ind w:left="0" w:right="0" w:firstLine="560"/>
        <w:spacing w:before="450" w:after="450" w:line="312" w:lineRule="auto"/>
      </w:pPr>
      <w:r>
        <w:rPr>
          <w:rFonts w:ascii="宋体" w:hAnsi="宋体" w:eastAsia="宋体" w:cs="宋体"/>
          <w:color w:val="000"/>
          <w:sz w:val="28"/>
          <w:szCs w:val="28"/>
        </w:rPr>
        <w:t xml:space="preserve">遵守市场规则、充满敬业精神的城市。因此，我们希望各位来宾能够钟情于x桥。尽管x桥目前还有许多地方做得不够，但是我们正朝这个方向努力，我们有志于使x桥成为投资者和企业家的乐园。最后，我再次诚挚的祝精品家具城开业大吉，祝百货大楼生意兴隆，祝各位领导、各位嘉宾在x桥过得愉快，并且希望对x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2025-04-27T07:57:41+08:00</dcterms:created>
  <dcterms:modified xsi:type="dcterms:W3CDTF">2025-04-27T07:57:41+08:00</dcterms:modified>
</cp:coreProperties>
</file>

<file path=docProps/custom.xml><?xml version="1.0" encoding="utf-8"?>
<Properties xmlns="http://schemas.openxmlformats.org/officeDocument/2006/custom-properties" xmlns:vt="http://schemas.openxmlformats.org/officeDocument/2006/docPropsVTypes"/>
</file>