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开业老板致辞5篇</w:t>
      </w:r>
      <w:bookmarkEnd w:id="1"/>
    </w:p>
    <w:p>
      <w:pPr>
        <w:jc w:val="center"/>
        <w:spacing w:before="0" w:after="450"/>
      </w:pPr>
      <w:r>
        <w:rPr>
          <w:rFonts w:ascii="Arial" w:hAnsi="Arial" w:eastAsia="Arial" w:cs="Arial"/>
          <w:color w:val="999999"/>
          <w:sz w:val="20"/>
          <w:szCs w:val="20"/>
        </w:rPr>
        <w:t xml:space="preserve">来源：网络  作者：空山幽谷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开业老板致辞最新5篇致辞可以看作是演讲的一种特定形式，具有很强的实用性和针对性。致辞的类型多样。以下是小编整理的开业老板致辞最新5篇，欢迎大家借鉴与参考!开业老板致辞篇1各位来宾、同志们、朋友们：在新春佳节来临之际，我们在此隆重举行中国建设...</w:t>
      </w:r>
    </w:p>
    <w:p>
      <w:pPr>
        <w:ind w:left="0" w:right="0" w:firstLine="560"/>
        <w:spacing w:before="450" w:after="450" w:line="312" w:lineRule="auto"/>
      </w:pPr>
      <w:r>
        <w:rPr>
          <w:rFonts w:ascii="宋体" w:hAnsi="宋体" w:eastAsia="宋体" w:cs="宋体"/>
          <w:color w:val="000"/>
          <w:sz w:val="28"/>
          <w:szCs w:val="28"/>
        </w:rPr>
        <w:t xml:space="preserve">开业老板致辞最新5篇</w:t>
      </w:r>
    </w:p>
    <w:p>
      <w:pPr>
        <w:ind w:left="0" w:right="0" w:firstLine="560"/>
        <w:spacing w:before="450" w:after="450" w:line="312" w:lineRule="auto"/>
      </w:pPr>
      <w:r>
        <w:rPr>
          <w:rFonts w:ascii="宋体" w:hAnsi="宋体" w:eastAsia="宋体" w:cs="宋体"/>
          <w:color w:val="000"/>
          <w:sz w:val="28"/>
          <w:szCs w:val="28"/>
        </w:rPr>
        <w:t xml:space="preserve">致辞可以看作是演讲的一种特定形式，具有很强的实用性和针对性。致辞的类型多样。以下是小编整理的开业老板致辞最新5篇，欢迎大家借鉴与参考!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开业老板致辞篇1</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在新春佳节来临之际，我们在此隆重举行中国建设银行支行开业庆典仪式，这是发展史上的一件大事、喜事。</w:t>
      </w:r>
    </w:p>
    <w:p>
      <w:pPr>
        <w:ind w:left="0" w:right="0" w:firstLine="560"/>
        <w:spacing w:before="450" w:after="450" w:line="312" w:lineRule="auto"/>
      </w:pPr>
      <w:r>
        <w:rPr>
          <w:rFonts w:ascii="宋体" w:hAnsi="宋体" w:eastAsia="宋体" w:cs="宋体"/>
          <w:color w:val="000"/>
          <w:sz w:val="28"/>
          <w:szCs w:val="28"/>
        </w:rPr>
        <w:t xml:space="preserve">在此，我代表县委、县政府对中国建设银行支行的开业表示热烈的祝贺!向莅临庆典仪式的各位领导和嘉宾表示热烈的欢迎和诚挚的感谢!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近年来，县通过优化金融环境，加强银政、银企合作，推进了各项事业的发展。建设银行作为国家专业银行。</w:t>
      </w:r>
    </w:p>
    <w:p>
      <w:pPr>
        <w:ind w:left="0" w:right="0" w:firstLine="560"/>
        <w:spacing w:before="450" w:after="450" w:line="312" w:lineRule="auto"/>
      </w:pPr>
      <w:r>
        <w:rPr>
          <w:rFonts w:ascii="宋体" w:hAnsi="宋体" w:eastAsia="宋体" w:cs="宋体"/>
          <w:color w:val="000"/>
          <w:sz w:val="28"/>
          <w:szCs w:val="28"/>
        </w:rPr>
        <w:t xml:space="preserve">一直以来对的建设和发展十分关注，给予了极大支持，并与我县了建立了良好的合作关系。</w:t>
      </w:r>
    </w:p>
    <w:p>
      <w:pPr>
        <w:ind w:left="0" w:right="0" w:firstLine="560"/>
        <w:spacing w:before="450" w:after="450" w:line="312" w:lineRule="auto"/>
      </w:pPr>
      <w:r>
        <w:rPr>
          <w:rFonts w:ascii="宋体" w:hAnsi="宋体" w:eastAsia="宋体" w:cs="宋体"/>
          <w:color w:val="000"/>
          <w:sz w:val="28"/>
          <w:szCs w:val="28"/>
        </w:rPr>
        <w:t xml:space="preserve">今天，中国建设银行率先在县城设立支行，不仅是银行自身发展的需要，更是对我县发展的强力支持。</w:t>
      </w:r>
    </w:p>
    <w:p>
      <w:pPr>
        <w:ind w:left="0" w:right="0" w:firstLine="560"/>
        <w:spacing w:before="450" w:after="450" w:line="312" w:lineRule="auto"/>
      </w:pPr>
      <w:r>
        <w:rPr>
          <w:rFonts w:ascii="宋体" w:hAnsi="宋体" w:eastAsia="宋体" w:cs="宋体"/>
          <w:color w:val="000"/>
          <w:sz w:val="28"/>
          <w:szCs w:val="28"/>
        </w:rPr>
        <w:t xml:space="preserve">它的设立，不仅结束了县城没有银行的历史，同时也结束了县没有专业银行的历史;不仅是县的福音，更是县企业家的福音必将进一步拓宽融资渠道，为县域经济社会发展注入强大的活力。</w:t>
      </w:r>
    </w:p>
    <w:p>
      <w:pPr>
        <w:ind w:left="0" w:right="0" w:firstLine="560"/>
        <w:spacing w:before="450" w:after="450" w:line="312" w:lineRule="auto"/>
      </w:pPr>
      <w:r>
        <w:rPr>
          <w:rFonts w:ascii="宋体" w:hAnsi="宋体" w:eastAsia="宋体" w:cs="宋体"/>
          <w:color w:val="000"/>
          <w:sz w:val="28"/>
          <w:szCs w:val="28"/>
        </w:rPr>
        <w:t xml:space="preserve">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w:t>
      </w:r>
    </w:p>
    <w:p>
      <w:pPr>
        <w:ind w:left="0" w:right="0" w:firstLine="560"/>
        <w:spacing w:before="450" w:after="450" w:line="312" w:lineRule="auto"/>
      </w:pPr>
      <w:r>
        <w:rPr>
          <w:rFonts w:ascii="宋体" w:hAnsi="宋体" w:eastAsia="宋体" w:cs="宋体"/>
          <w:color w:val="000"/>
          <w:sz w:val="28"/>
          <w:szCs w:val="28"/>
        </w:rPr>
        <w:t xml:space="preserve">同时，也希望建行支行自身加强内部管理，密切银政、银企合作，逐步做大做强。</w:t>
      </w:r>
    </w:p>
    <w:p>
      <w:pPr>
        <w:ind w:left="0" w:right="0" w:firstLine="560"/>
        <w:spacing w:before="450" w:after="450" w:line="312" w:lineRule="auto"/>
      </w:pPr>
      <w:r>
        <w:rPr>
          <w:rFonts w:ascii="宋体" w:hAnsi="宋体" w:eastAsia="宋体" w:cs="宋体"/>
          <w:color w:val="000"/>
          <w:sz w:val="28"/>
          <w:szCs w:val="28"/>
        </w:rPr>
        <w:t xml:space="preserve">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开业老板致辞篇2</w:t>
      </w:r>
    </w:p>
    <w:p>
      <w:pPr>
        <w:ind w:left="0" w:right="0" w:firstLine="560"/>
        <w:spacing w:before="450" w:after="450" w:line="312" w:lineRule="auto"/>
      </w:pPr>
      <w:r>
        <w:rPr>
          <w:rFonts w:ascii="宋体" w:hAnsi="宋体" w:eastAsia="宋体" w:cs="宋体"/>
          <w:color w:val="000"/>
          <w:sz w:val="28"/>
          <w:szCs w:val="28"/>
        </w:rPr>
        <w:t xml:space="preserve">各位嘉宾，女士们：</w:t>
      </w:r>
    </w:p>
    <w:p>
      <w:pPr>
        <w:ind w:left="0" w:right="0" w:firstLine="560"/>
        <w:spacing w:before="450" w:after="450" w:line="312" w:lineRule="auto"/>
      </w:pPr>
      <w:r>
        <w:rPr>
          <w:rFonts w:ascii="宋体" w:hAnsi="宋体" w:eastAsia="宋体" w:cs="宋体"/>
          <w:color w:val="000"/>
          <w:sz w:val="28"/>
          <w:szCs w:val="28"/>
        </w:rPr>
        <w:t xml:space="preserve">今日是小朋友们最喜欢的国际六一儿童节，首先祝现场的各位小朋友节日欢乐!</w:t>
      </w:r>
    </w:p>
    <w:p>
      <w:pPr>
        <w:ind w:left="0" w:right="0" w:firstLine="560"/>
        <w:spacing w:before="450" w:after="450" w:line="312" w:lineRule="auto"/>
      </w:pPr>
      <w:r>
        <w:rPr>
          <w:rFonts w:ascii="宋体" w:hAnsi="宋体" w:eastAsia="宋体" w:cs="宋体"/>
          <w:color w:val="000"/>
          <w:sz w:val="28"/>
          <w:szCs w:val="28"/>
        </w:rPr>
        <w:t xml:space="preserve">连锁休闲餐厅分店在各级有关部门和广大朋友的关心与支持下，经过两个月的装修与筹备，今日我们以无比喜悦的心境迎来了开业的完美时刻，餐厅的建成凝聚了全体建设者的汗水，凝聚了亲朋好友的理解和支持，凝聚了上级领导的关心与厚爱，在这隆重的时刻，请允许我代表分店全体员工向关心支持我们的各位领导和朋友表示衷心的感激!</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供给二百余人同时就餐。餐厅将秉承宾客至上，服务至上的待客宗旨，永远把客人当主人和亲人，以时尚，健康，个性，高效的服务赢得您的认同，在那里您的期望就是我们的关注，在那里您的微笑就是我们最大的肯定和鼓励。我们将以一流服务、高效管理、大众消费为您营造一个温馨、舒适的驿站，为您留下完美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最终祝愿各位朋友身体健康!万事如意!家庭幸福!同时也祝愿休闲连锁餐厅绩溪分店开业大吉，生意兴隆!多谢大家!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开业老板致辞篇3</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满怀无比喜悦的心境，迎来了专卖店开业庆典仪式。这是名典发展的又一新亮点，在此，我代表本店的全体员工及其亲朋好友向热爱名典，支持名典的朋友们表示诚挚的问候和完美的祝愿!向关怀名典乃至本店发展的各位领导，各界朋友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中国名典女鞋是世界知名品牌，登陆本店不胜荣光，那里集销售，体验，鉴赏等多项功能于一体，将顾客的购物过程营造为体验之旅。名典泗县专卖店的开业，标志着名典又提升了一个新的档次，必将带动当地女鞋销售模式新的变革，必将我当地扩大内需带动发展注入新的活力!本店将以一流品牌，一流服务，让每个客户每个家庭鉴赏到高贵而不奢侈，时尚而又实用的名典女鞋。</w:t>
      </w:r>
    </w:p>
    <w:p>
      <w:pPr>
        <w:ind w:left="0" w:right="0" w:firstLine="560"/>
        <w:spacing w:before="450" w:after="450" w:line="312" w:lineRule="auto"/>
      </w:pPr>
      <w:r>
        <w:rPr>
          <w:rFonts w:ascii="宋体" w:hAnsi="宋体" w:eastAsia="宋体" w:cs="宋体"/>
          <w:color w:val="000"/>
          <w:sz w:val="28"/>
          <w:szCs w:val="28"/>
        </w:rPr>
        <w:t xml:space="preserve">最终，欢迎各位惠顾，同时祝愿各位足下生辉、身心健康、安稳舒适，吉祥如意。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开业老板致辞篇4</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我是这件饭店的老板，今天我的饭店正式开业了，感谢大家应邀来这为饭店开业庆祝，能够邀请到你们，是我的荣幸。饭店开业也多亏了你们，真是太感谢了。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__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那么现在我就宣布__饭店正式开业了。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开业老板致辞篇5</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饭店开业的日子，非常感谢大家今天能看在我的薄面上前来捧场，今天开业第一天，我能看到现在这么一个座无虚席的场面真的很开心，希望大家以后也能多来照顾下我的生意，我先在这里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我想在座的各位大部分人应该都清楚，我的这家饭店开起来是有多么的不容易，我从前年就开始筹划了，因为各种原因，耽搁了无数次，要么是因为找不到店面，要么就是价格谈不拢，要么就是我缺钱等等原因，有句话说的好，有志者事竟成，开一家饭店一直都是我的一个心愿，现在终于开业了，这其中少不了大家的帮忙，我在此先敬大家一杯!感谢大家对我的关照，我一定会把这家店经营的红红火火的，这也能对的起大家的重视。</w:t>
      </w:r>
    </w:p>
    <w:p>
      <w:pPr>
        <w:ind w:left="0" w:right="0" w:firstLine="560"/>
        <w:spacing w:before="450" w:after="450" w:line="312" w:lineRule="auto"/>
      </w:pPr>
      <w:r>
        <w:rPr>
          <w:rFonts w:ascii="宋体" w:hAnsi="宋体" w:eastAsia="宋体" w:cs="宋体"/>
          <w:color w:val="000"/>
          <w:sz w:val="28"/>
          <w:szCs w:val="28"/>
        </w:rPr>
        <w:t xml:space="preserve">随着时代的发展，现在的餐饮行业是越来越鱼龙混杂了，为什么现在越来越多的人选择自己在家做饭，再怎么样都不在外面吃呢，打了药的食材、地沟油、菜从来都不洗等等，大家慢慢的会开始担心食材的新鲜程度，担心油是不是好油，担心食物的卫生问题，但是还是有不少的人不得不在外面吃的，比如出门在外不会做饭的人，我开这家饭店的有一个初衷就是因为这个，为了能让大家迟到味美价廉、并且可以清楚的看到厨师制作饭菜过程的饭店，我们的厨房跟外面的就餐区就隔着一层玻璃，从切菜、煮菜、装盘的过程都是可以看的一清二楚的，这样大家就可以放心的用餐。多少人想找一家能经常去的饭店找不到啊，为什么会一直换着地方吃?就是因为那里的味道还不至于让自己流连忘返，明明自己就是想吃一口正宗的家乡菜的味道，但就是得不到满足，不过大家可以放心了，这一点我们饭店也是可以满足的，大家可以打开我们饭店的菜单，仔细的看一看，我敢说我酒店的菜品数量是我们这里方圆十里的饭店当中最多的，为什么?就是为了让大家想吃什么有什么!你们想吃正宗的味道，也没问题，给大家介绍一下我们的厨师__，他可是跟我有五六年交情的好兄弟，你知道我们这两年没事都在干嘛吗?我们到处去找美食，就拿红烧肉来说，谁都会做，但是味道却是天差地别，还是老一辈的人做出来的好吃，我们就到处去打听，谁做的最好吃，我们的厨师就去学，绝大多数都是跟老一辈的人学的，为此我们费了好大的精力，就是为了给大家最好的饮食体验。</w:t>
      </w:r>
    </w:p>
    <w:p>
      <w:pPr>
        <w:ind w:left="0" w:right="0" w:firstLine="560"/>
        <w:spacing w:before="450" w:after="450" w:line="312" w:lineRule="auto"/>
      </w:pPr>
      <w:r>
        <w:rPr>
          <w:rFonts w:ascii="宋体" w:hAnsi="宋体" w:eastAsia="宋体" w:cs="宋体"/>
          <w:color w:val="000"/>
          <w:sz w:val="28"/>
          <w:szCs w:val="28"/>
        </w:rPr>
        <w:t xml:space="preserve">好了，我就不多数了，大家的面前都已经呈上了我们饭店的招牌菜，大家吃起来，喝起来，欢迎日后大家再次光临。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2025-01-30T16:15:26+08:00</dcterms:created>
  <dcterms:modified xsi:type="dcterms:W3CDTF">2025-01-30T16:15:26+08:00</dcterms:modified>
</cp:coreProperties>
</file>

<file path=docProps/custom.xml><?xml version="1.0" encoding="utf-8"?>
<Properties xmlns="http://schemas.openxmlformats.org/officeDocument/2006/custom-properties" xmlns:vt="http://schemas.openxmlformats.org/officeDocument/2006/docPropsVTypes"/>
</file>