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新时代大学生的使命担当论文范文(通用6篇)</w:t>
      </w:r>
      <w:bookmarkEnd w:id="1"/>
    </w:p>
    <w:p>
      <w:pPr>
        <w:jc w:val="center"/>
        <w:spacing w:before="0" w:after="450"/>
      </w:pPr>
      <w:r>
        <w:rPr>
          <w:rFonts w:ascii="Arial" w:hAnsi="Arial" w:eastAsia="Arial" w:cs="Arial"/>
          <w:color w:val="999999"/>
          <w:sz w:val="20"/>
          <w:szCs w:val="20"/>
        </w:rPr>
        <w:t xml:space="preserve">来源：网络  作者：空山幽谷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中国特色社会主义新时代是中国发展新的历史方向。***中国特色社会主义进入了一个新时代。20_年12月，新纪元入选“20_年中国媒体十大流行语”“20_中国库存”活动年的五个候选国内单词。 以下是万书范文网为大家整理的关于新时代大学生的...</w:t>
      </w:r>
    </w:p>
    <w:p>
      <w:pPr>
        <w:ind w:left="0" w:right="0" w:firstLine="560"/>
        <w:spacing w:before="450" w:after="450" w:line="312" w:lineRule="auto"/>
      </w:pPr>
      <w:r>
        <w:rPr>
          <w:rFonts w:ascii="宋体" w:hAnsi="宋体" w:eastAsia="宋体" w:cs="宋体"/>
          <w:color w:val="000"/>
          <w:sz w:val="28"/>
          <w:szCs w:val="28"/>
        </w:rPr>
        <w:t xml:space="preserve">　　中国特色社会主义新时代是中国发展新的历史方向。***中国特色社会主义进入了一个新时代。20_年12月，新纪元入选“20_年中国媒体十大流行语”“20_中国库存”活动年的五个候选国内单词。 以下是万书范文网为大家整理的关于新时代大学生的使命担当论文的文章6篇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新时代大学生的使命担当论文1</w:t>
      </w:r>
    </w:p>
    <w:p>
      <w:pPr>
        <w:ind w:left="0" w:right="0" w:firstLine="560"/>
        <w:spacing w:before="450" w:after="450" w:line="312" w:lineRule="auto"/>
      </w:pPr>
      <w:r>
        <w:rPr>
          <w:rFonts w:ascii="宋体" w:hAnsi="宋体" w:eastAsia="宋体" w:cs="宋体"/>
          <w:color w:val="000"/>
          <w:sz w:val="28"/>
          <w:szCs w:val="28"/>
        </w:rPr>
        <w:t xml:space="preserve">　　[摘要]文章阐述了内部审计部门开展战略管理审计的必然性和重要性，并对当前内部审计部门开展战略管理审计的途径进行了分析，提出内部审计部门要提升战略思维，实现审计人员的多元化、专业化和完善审计信息系统建设以应对开展战略管理审计面临的挑战。</w:t>
      </w:r>
    </w:p>
    <w:p>
      <w:pPr>
        <w:ind w:left="0" w:right="0" w:firstLine="560"/>
        <w:spacing w:before="450" w:after="450" w:line="312" w:lineRule="auto"/>
      </w:pPr>
      <w:r>
        <w:rPr>
          <w:rFonts w:ascii="宋体" w:hAnsi="宋体" w:eastAsia="宋体" w:cs="宋体"/>
          <w:color w:val="000"/>
          <w:sz w:val="28"/>
          <w:szCs w:val="28"/>
        </w:rPr>
        <w:t xml:space="preserve">　　[关键词]战略管理；企业内部审计；战略管理审计</w:t>
      </w:r>
    </w:p>
    <w:p>
      <w:pPr>
        <w:ind w:left="0" w:right="0" w:firstLine="560"/>
        <w:spacing w:before="450" w:after="450" w:line="312" w:lineRule="auto"/>
      </w:pPr>
      <w:r>
        <w:rPr>
          <w:rFonts w:ascii="宋体" w:hAnsi="宋体" w:eastAsia="宋体" w:cs="宋体"/>
          <w:color w:val="000"/>
          <w:sz w:val="28"/>
          <w:szCs w:val="28"/>
        </w:rPr>
        <w:t xml:space="preserve">　　[中图分类号]F272</w:t>
      </w:r>
    </w:p>
    <w:p>
      <w:pPr>
        <w:ind w:left="0" w:right="0" w:firstLine="560"/>
        <w:spacing w:before="450" w:after="450" w:line="312" w:lineRule="auto"/>
      </w:pPr>
      <w:r>
        <w:rPr>
          <w:rFonts w:ascii="宋体" w:hAnsi="宋体" w:eastAsia="宋体" w:cs="宋体"/>
          <w:color w:val="000"/>
          <w:sz w:val="28"/>
          <w:szCs w:val="28"/>
        </w:rPr>
        <w:t xml:space="preserve">　　1概述</w:t>
      </w:r>
    </w:p>
    <w:p>
      <w:pPr>
        <w:ind w:left="0" w:right="0" w:firstLine="560"/>
        <w:spacing w:before="450" w:after="450" w:line="312" w:lineRule="auto"/>
      </w:pPr>
      <w:r>
        <w:rPr>
          <w:rFonts w:ascii="宋体" w:hAnsi="宋体" w:eastAsia="宋体" w:cs="宋体"/>
          <w:color w:val="000"/>
          <w:sz w:val="28"/>
          <w:szCs w:val="28"/>
        </w:rPr>
        <w:t xml:space="preserve">　　当前，在我国经济从高速增长阶段转向高质量发展阶段的大背景下，战略管理对于每个企业更显得至关重要，战略是一个企业成败的关键。近年来，中央企业不断深化改革，加强企业运营管理，资产规模和运营效益快速增长，综合实力逐年提升，但同时企业面临的国内国际风险也日益增大，例如，目前的中美贸易战对很多企业造成了非常大的影响，充分说明了战略研究和战略部署对企业发展的重要性。对于企业来说，今天可能在某个市场或产品方面占有优势，但残酷的竞争环境需要企业不断根据经济发展的变化做出战略决策，以继续保持现有优势，同时开辟新的市场寻求更大的优势。日本柯达公司曾经在传统胶片产品市场占据垄断地位，但由于缺乏对市场的前瞻性分析，对于数字科技给予传统影像产品的冲击反应迟钝，没有及时调整公司经营战略重心和部门结构，从而难逃破产的命运。近几年，“互联网+”“云计算”“人工智能”等新概念层出不穷，企业面临着创新创业的大环境，在制定战略管理政策的时候，一定要顺应潮流、顺应环境。MICHAELAHITT在《战略管理：概念与案例》一书中对战略管理的定义是“战略管理是对促成组织达成其目标的跨职能的决策进行制定实施和控制的艺术和科学”，简而言之，战略管理就是理性对企业内外部环境进行判断，确定和选择达到目标的有效战略，并将战略付诸实施、控制和评价的一个动态管理过程。</w:t>
      </w:r>
    </w:p>
    <w:p>
      <w:pPr>
        <w:ind w:left="0" w:right="0" w:firstLine="560"/>
        <w:spacing w:before="450" w:after="450" w:line="312" w:lineRule="auto"/>
      </w:pPr>
      <w:r>
        <w:rPr>
          <w:rFonts w:ascii="宋体" w:hAnsi="宋体" w:eastAsia="宋体" w:cs="宋体"/>
          <w:color w:val="000"/>
          <w:sz w:val="28"/>
          <w:szCs w:val="28"/>
        </w:rPr>
        <w:t xml:space="preserve">　　企业内部审计部门在企业架构中的相对独立性，让内部审计部门在企业战略管理中履行监督的职能有了可能。同时，内部审计业务渗透到了企业的各个层面，上至管理层的履职情况，下至基础业务的操作，内部审计对于企业有一个综合和总体的了解，对于高风险领域辨识具有职业敏感性，因此内部审计在战略管理监督与评价方面具有独特的优势。</w:t>
      </w:r>
    </w:p>
    <w:p>
      <w:pPr>
        <w:ind w:left="0" w:right="0" w:firstLine="560"/>
        <w:spacing w:before="450" w:after="450" w:line="312" w:lineRule="auto"/>
      </w:pPr>
      <w:r>
        <w:rPr>
          <w:rFonts w:ascii="宋体" w:hAnsi="宋体" w:eastAsia="宋体" w:cs="宋体"/>
          <w:color w:val="000"/>
          <w:sz w:val="28"/>
          <w:szCs w:val="28"/>
        </w:rPr>
        <w:t xml:space="preserve">　　2内部审计的转型升级：战略管理审计</w:t>
      </w:r>
    </w:p>
    <w:p>
      <w:pPr>
        <w:ind w:left="0" w:right="0" w:firstLine="560"/>
        <w:spacing w:before="450" w:after="450" w:line="312" w:lineRule="auto"/>
      </w:pPr>
      <w:r>
        <w:rPr>
          <w:rFonts w:ascii="宋体" w:hAnsi="宋体" w:eastAsia="宋体" w:cs="宋体"/>
          <w:color w:val="000"/>
          <w:sz w:val="28"/>
          <w:szCs w:val="28"/>
        </w:rPr>
        <w:t xml:space="preserve">　　企业基于战略管理视角的内部审计被称为战略管理审计，主要指以企业的战略管理活动为主要审计对象，通过系统、综合、定期、独立的内部审查活动，确定战略管理中存在的问题并提出改进建议的内部审计活动。</w:t>
      </w:r>
    </w:p>
    <w:p>
      <w:pPr>
        <w:ind w:left="0" w:right="0" w:firstLine="560"/>
        <w:spacing w:before="450" w:after="450" w:line="312" w:lineRule="auto"/>
      </w:pPr>
      <w:r>
        <w:rPr>
          <w:rFonts w:ascii="宋体" w:hAnsi="宋体" w:eastAsia="宋体" w:cs="宋体"/>
          <w:color w:val="000"/>
          <w:sz w:val="28"/>
          <w:szCs w:val="28"/>
        </w:rPr>
        <w:t xml:space="preserve">　　长期以来，内部审计部门未涉足战略管理审计领域，首先是因为传统内部审计工作更多的是对操作层面的检查，内审人员的知识储备主要集中在财务和业务运营方面，对企业经营管理不熟悉；其次是过去内部审计部门的地位不高，获取企业经营管理相关信息和数据有限。同时管理层对战略执行监督的需求不迫切，内部审计部门得不到开展战略管理审计的授权；最后是内部审计部门主观上不愿意涉足战略审计，因为战略管理审计很难取得立竿见影的审计成果，也很容易引起各级管理者的反感，没有操作层面发现的问题更直观。</w:t>
      </w:r>
    </w:p>
    <w:p>
      <w:pPr>
        <w:ind w:left="0" w:right="0" w:firstLine="560"/>
        <w:spacing w:before="450" w:after="450" w:line="312" w:lineRule="auto"/>
      </w:pPr>
      <w:r>
        <w:rPr>
          <w:rFonts w:ascii="宋体" w:hAnsi="宋体" w:eastAsia="宋体" w:cs="宋体"/>
          <w:color w:val="000"/>
          <w:sz w:val="28"/>
          <w:szCs w:val="28"/>
        </w:rPr>
        <w:t xml:space="preserve">　　战略管理审计作为一种新的审计模式方兴未艾。当前战略管理审计逐渐兴起，一方面是外部环境的要求，宏观经济供给侧改革对企业全面提升供给质量提出更高要求；另一方面是基于企业管理层监督的需要，随着战略管理对企业影响越来越深远，战略制定者迫切需要获取可靠的信息来加强对战略管理过程的监督和控制。</w:t>
      </w:r>
    </w:p>
    <w:p>
      <w:pPr>
        <w:ind w:left="0" w:right="0" w:firstLine="560"/>
        <w:spacing w:before="450" w:after="450" w:line="312" w:lineRule="auto"/>
      </w:pPr>
      <w:r>
        <w:rPr>
          <w:rFonts w:ascii="宋体" w:hAnsi="宋体" w:eastAsia="宋体" w:cs="宋体"/>
          <w:color w:val="000"/>
          <w:sz w:val="28"/>
          <w:szCs w:val="28"/>
        </w:rPr>
        <w:t xml:space="preserve">　　作为企业经营的“中枢大脑”——战略管理活动，是企业内部最高层次、最为重要的管理活动，内部审计要想参与其中，必须与企业高层管理者进行有效的沟通，了解高层管理者的想法、经营思路，并要求高层管理者给予内部审计足够高的组织地位和权威，提供良好的内部审计环境及强有力的工作支持度，才能有效地开展相关的战略管理审计。</w:t>
      </w:r>
    </w:p>
    <w:p>
      <w:pPr>
        <w:ind w:left="0" w:right="0" w:firstLine="560"/>
        <w:spacing w:before="450" w:after="450" w:line="312" w:lineRule="auto"/>
      </w:pPr>
      <w:r>
        <w:rPr>
          <w:rFonts w:ascii="宋体" w:hAnsi="宋体" w:eastAsia="宋体" w:cs="宋体"/>
          <w:color w:val="000"/>
          <w:sz w:val="28"/>
          <w:szCs w:val="28"/>
        </w:rPr>
        <w:t xml:space="preserve">　　基于战略管理的企业内部审计主要包括以下内容：</w:t>
      </w:r>
    </w:p>
    <w:p>
      <w:pPr>
        <w:ind w:left="0" w:right="0" w:firstLine="560"/>
        <w:spacing w:before="450" w:after="450" w:line="312" w:lineRule="auto"/>
      </w:pPr>
      <w:r>
        <w:rPr>
          <w:rFonts w:ascii="宋体" w:hAnsi="宋体" w:eastAsia="宋体" w:cs="宋体"/>
          <w:color w:val="000"/>
          <w:sz w:val="28"/>
          <w:szCs w:val="28"/>
        </w:rPr>
        <w:t xml:space="preserve">　　（1）企业战略审计分析。即分析评价企业战略是否与企业内外部环境发展趋势一致。例如对企业内部人力、财力、物力等有形资源与企业形象、文化、管理水平等无形资源的客观评价。</w:t>
      </w:r>
    </w:p>
    <w:p>
      <w:pPr>
        <w:ind w:left="0" w:right="0" w:firstLine="560"/>
        <w:spacing w:before="450" w:after="450" w:line="312" w:lineRule="auto"/>
      </w:pPr>
      <w:r>
        <w:rPr>
          <w:rFonts w:ascii="宋体" w:hAnsi="宋体" w:eastAsia="宋体" w:cs="宋体"/>
          <w:color w:val="000"/>
          <w:sz w:val="28"/>
          <w:szCs w:val="28"/>
        </w:rPr>
        <w:t xml:space="preserve">　　（2）企业战略目标审计。主要包括审查企业战略目标是否具有前瞻性和可行性；企业战略目标能否符合市场需求、国家经济状况及环境的变化趋势，能否为企业带来利润，能否提升企业市场份额。</w:t>
      </w:r>
    </w:p>
    <w:p>
      <w:pPr>
        <w:ind w:left="0" w:right="0" w:firstLine="560"/>
        <w:spacing w:before="450" w:after="450" w:line="312" w:lineRule="auto"/>
      </w:pPr>
      <w:r>
        <w:rPr>
          <w:rFonts w:ascii="宋体" w:hAnsi="宋体" w:eastAsia="宋体" w:cs="宋体"/>
          <w:color w:val="000"/>
          <w:sz w:val="28"/>
          <w:szCs w:val="28"/>
        </w:rPr>
        <w:t xml:space="preserve">　　（3）战略实施过程审计。主要是审查企业经营单位、职能部门制定的子战略是否建立，战略子目标、战略方案执行情况等内容。</w:t>
      </w:r>
    </w:p>
    <w:p>
      <w:pPr>
        <w:ind w:left="0" w:right="0" w:firstLine="560"/>
        <w:spacing w:before="450" w:after="450" w:line="312" w:lineRule="auto"/>
      </w:pPr>
      <w:r>
        <w:rPr>
          <w:rFonts w:ascii="宋体" w:hAnsi="宋体" w:eastAsia="宋体" w:cs="宋体"/>
          <w:color w:val="000"/>
          <w:sz w:val="28"/>
          <w:szCs w:val="28"/>
        </w:rPr>
        <w:t xml:space="preserve">　　（4）企业战略效果审计。战略效果审计就是对企业既定战略、企业市场份额、市场地位、经济效益、市场地位实际作用的统计和评价，同时对企业管理者及决策者战略管理能力和管理水平进行评价。</w:t>
      </w:r>
    </w:p>
    <w:p>
      <w:pPr>
        <w:ind w:left="0" w:right="0" w:firstLine="560"/>
        <w:spacing w:before="450" w:after="450" w:line="312" w:lineRule="auto"/>
      </w:pPr>
      <w:r>
        <w:rPr>
          <w:rFonts w:ascii="宋体" w:hAnsi="宋体" w:eastAsia="宋体" w:cs="宋体"/>
          <w:color w:val="000"/>
          <w:sz w:val="28"/>
          <w:szCs w:val="28"/>
        </w:rPr>
        <w:t xml:space="preserve">　　3企业内部审计部门开展战略管理审计的途径</w:t>
      </w:r>
    </w:p>
    <w:p>
      <w:pPr>
        <w:ind w:left="0" w:right="0" w:firstLine="560"/>
        <w:spacing w:before="450" w:after="450" w:line="312" w:lineRule="auto"/>
      </w:pPr>
      <w:r>
        <w:rPr>
          <w:rFonts w:ascii="宋体" w:hAnsi="宋体" w:eastAsia="宋体" w:cs="宋体"/>
          <w:color w:val="000"/>
          <w:sz w:val="28"/>
          <w:szCs w:val="28"/>
        </w:rPr>
        <w:t xml:space="preserve">　　提到战略，人们一般联想到的是公司治理层面对其自身未来业务发展方向、资源配置等从全局通盘考虑形成的规划，极少有人会将内审与战略联系在一起。对于战略管理审计，大多数内部审计人员都觉得是一个非常高大上的课题，不知道该如何入手，缺乏可以借鉴的案例和经验。其实，企业战略包括多种层面，虽然当前由于自身的经验和水平等方面的局限，内审部门难以对战略目标制定的正确性、合理性进行审计，但是内审部门可以首先从自己最熟悉的方面入手，對企业战略的执行层面探索开展战略执行审计。主要途径包括：</w:t>
      </w:r>
    </w:p>
    <w:p>
      <w:pPr>
        <w:ind w:left="0" w:right="0" w:firstLine="560"/>
        <w:spacing w:before="450" w:after="450" w:line="312" w:lineRule="auto"/>
      </w:pPr>
      <w:r>
        <w:rPr>
          <w:rFonts w:ascii="宋体" w:hAnsi="宋体" w:eastAsia="宋体" w:cs="宋体"/>
          <w:color w:val="000"/>
          <w:sz w:val="28"/>
          <w:szCs w:val="28"/>
        </w:rPr>
        <w:t xml:space="preserve">　　（1）关注企业战略的分解。如果企业战略不能进一步有效分解成下一层的战术或动作，那么企业战略就是一个空口号。内审部门可以从企业战略的分解入手，审视企业各经营单位或职能部门是否根据企业整体战略分解出下一层级的战略或策略，以及分解的战略是否与整体战略相吻合。</w:t>
      </w:r>
    </w:p>
    <w:p>
      <w:pPr>
        <w:ind w:left="0" w:right="0" w:firstLine="560"/>
        <w:spacing w:before="450" w:after="450" w:line="312" w:lineRule="auto"/>
      </w:pPr>
      <w:r>
        <w:rPr>
          <w:rFonts w:ascii="宋体" w:hAnsi="宋体" w:eastAsia="宋体" w:cs="宋体"/>
          <w:color w:val="000"/>
          <w:sz w:val="28"/>
          <w:szCs w:val="28"/>
        </w:rPr>
        <w:t xml:space="preserve">　　（2）关注制度和组织架构设计。制度和组织架构建设是对企业战略的最基础的体现，由于经营单位往往为了应付市场带来的压力或者为了解决业务发展中出现的短期问题，没有时间或者动力去深入思考制度或组织是否围绕着企业战略来设计；职能部门往往站在自己部门的角度去考虑问题，全局性不够。而内审部门在日常审计过程中，能够接触到企业当前制度和组织架构设计上存在的问题，从而可以更好地对经营单位的组织架构设置是否适应企业战略、制度是否根据战略发展进行优化完善等方面进行审查，从而有效地帮助企业的战略发展夯实基础。（3）企业绩效考核政策的制定是否符合企业战略目标。每个经营单位的绩效考核政策是对企业战略导向的具体体现，绩效考核指标的设置必须紧密契合企业战略目标，才能有效发挥其在战略发展中的牵引作用。内审部门通过对经营单位绩效考核政策及其效果进行审视，评价其政策的导向是否符合企业的长期战略目标，对仅满足短期效益而对企业长远利益不利的政策及时进行纠偏。</w:t>
      </w:r>
    </w:p>
    <w:p>
      <w:pPr>
        <w:ind w:left="0" w:right="0" w:firstLine="560"/>
        <w:spacing w:before="450" w:after="450" w:line="312" w:lineRule="auto"/>
      </w:pPr>
      <w:r>
        <w:rPr>
          <w:rFonts w:ascii="宋体" w:hAnsi="宋体" w:eastAsia="宋体" w:cs="宋体"/>
          <w:color w:val="000"/>
          <w:sz w:val="28"/>
          <w:szCs w:val="28"/>
        </w:rPr>
        <w:t xml:space="preserve">　　（4）企业预算资源投入与战略目标是否匹配。内部审计部门对企业预算的编制、执行、调整、考核情况进行监督和评价，通过对预算编制的科学合理性，预算调整的及时合规性，以及预算执行的准确可控性进行审计，分析预算在实施过程中产生的差异，重点资源配置是否符合战略发展目标，揭示其存在的问题，提出改进措施和建议，促进全面预算管理工作的进一步完善，提升企业的管理效力与控制效果。</w:t>
      </w:r>
    </w:p>
    <w:p>
      <w:pPr>
        <w:ind w:left="0" w:right="0" w:firstLine="560"/>
        <w:spacing w:before="450" w:after="450" w:line="312" w:lineRule="auto"/>
      </w:pPr>
      <w:r>
        <w:rPr>
          <w:rFonts w:ascii="宋体" w:hAnsi="宋体" w:eastAsia="宋体" w:cs="宋体"/>
          <w:color w:val="000"/>
          <w:sz w:val="28"/>
          <w:szCs w:val="28"/>
        </w:rPr>
        <w:t xml:space="preserve">　　（5）聚焦企业的经营成果，评估战略管理水平。通过分析经营单位的工作业绩，评估其经营成果和经营管理能力；通过分析经营单位制定的重大经营决策的效果，评估其决策水平；通过分析销售业绩和销售渠道的稳固性，看经营举措的针对性和经营风险，评估其经营管理水平；通过分析其投资政策和投资业绩，看投资管理模式的适当性，评估其投资水平和对投资风险的把控能力。</w:t>
      </w:r>
    </w:p>
    <w:p>
      <w:pPr>
        <w:ind w:left="0" w:right="0" w:firstLine="560"/>
        <w:spacing w:before="450" w:after="450" w:line="312" w:lineRule="auto"/>
      </w:pPr>
      <w:r>
        <w:rPr>
          <w:rFonts w:ascii="宋体" w:hAnsi="宋体" w:eastAsia="宋体" w:cs="宋体"/>
          <w:color w:val="000"/>
          <w:sz w:val="28"/>
          <w:szCs w:val="28"/>
        </w:rPr>
        <w:t xml:space="preserve">　　4开展战略管理审计需要提升战略思维</w:t>
      </w:r>
    </w:p>
    <w:p>
      <w:pPr>
        <w:ind w:left="0" w:right="0" w:firstLine="560"/>
        <w:spacing w:before="450" w:after="450" w:line="312" w:lineRule="auto"/>
      </w:pPr>
      <w:r>
        <w:rPr>
          <w:rFonts w:ascii="宋体" w:hAnsi="宋体" w:eastAsia="宋体" w:cs="宋体"/>
          <w:color w:val="000"/>
          <w:sz w:val="28"/>
          <w:szCs w:val="28"/>
        </w:rPr>
        <w:t xml:space="preserve">　　作为落实管理层战略目标的服务支撑力量，内部审计部门的作用体现在为组织增加价值和改善组织经营提供保证。假若一家企业的内部审计部门连公司战略目标、规划路径是怎样的都说不清楚，那又如何保证为公司战略目标的实现保驾护航？开展战略管理审计，要求内部审计人员具备战略思维，在工作的过程中带着战略思维去思考问题、解决问题。内审部门开展工作时若“只见树木不见森林”，局限于过程控制、程序设置的微观层面，那么基于此视角开展战略管理审计的增值效用将十分有限。提升战略思维可以从以下几个方面进行。</w:t>
      </w:r>
    </w:p>
    <w:p>
      <w:pPr>
        <w:ind w:left="0" w:right="0" w:firstLine="560"/>
        <w:spacing w:before="450" w:after="450" w:line="312" w:lineRule="auto"/>
      </w:pPr>
      <w:r>
        <w:rPr>
          <w:rFonts w:ascii="宋体" w:hAnsi="宋体" w:eastAsia="宋体" w:cs="宋体"/>
          <w:color w:val="000"/>
          <w:sz w:val="28"/>
          <w:szCs w:val="28"/>
        </w:rPr>
        <w:t xml:space="preserve">　　4.1基于企业战略规划确定全年审计工作思路</w:t>
      </w:r>
    </w:p>
    <w:p>
      <w:pPr>
        <w:ind w:left="0" w:right="0" w:firstLine="560"/>
        <w:spacing w:before="450" w:after="450" w:line="312" w:lineRule="auto"/>
      </w:pPr>
      <w:r>
        <w:rPr>
          <w:rFonts w:ascii="宋体" w:hAnsi="宋体" w:eastAsia="宋体" w:cs="宋体"/>
          <w:color w:val="000"/>
          <w:sz w:val="28"/>
          <w:szCs w:val="28"/>
        </w:rPr>
        <w:t xml:space="preserve">　　财务收支、经济责任等常规类审计占据了审计工作内容的绝大多数，审计结束后即可体现效果，但相关问题的提出往往与公司战略联系较小，无法为组织提供基于战略管理高度、从长远角度出发的增值服务。内审部门在开展常规审计确保公司运营风险得以关注的同时，应考虑增加与公司战略规划相关、具有更高增值含量、非常规性审计业务的比重。</w:t>
      </w:r>
    </w:p>
    <w:p>
      <w:pPr>
        <w:ind w:left="0" w:right="0" w:firstLine="560"/>
        <w:spacing w:before="450" w:after="450" w:line="312" w:lineRule="auto"/>
      </w:pPr>
      <w:r>
        <w:rPr>
          <w:rFonts w:ascii="宋体" w:hAnsi="宋体" w:eastAsia="宋体" w:cs="宋体"/>
          <w:color w:val="000"/>
          <w:sz w:val="28"/>
          <w:szCs w:val="28"/>
        </w:rPr>
        <w:t xml:space="preserve">　　4.2关注并获取战略相关信息</w:t>
      </w:r>
    </w:p>
    <w:p>
      <w:pPr>
        <w:ind w:left="0" w:right="0" w:firstLine="560"/>
        <w:spacing w:before="450" w:after="450" w:line="312" w:lineRule="auto"/>
      </w:pPr>
      <w:r>
        <w:rPr>
          <w:rFonts w:ascii="宋体" w:hAnsi="宋体" w:eastAsia="宋体" w:cs="宋体"/>
          <w:color w:val="000"/>
          <w:sz w:val="28"/>
          <w:szCs w:val="28"/>
        </w:rPr>
        <w:t xml:space="preserve">　　内审部门要眼观六路，耳听八方，对内应了解企业的重大经营事项、战略调整和执行情况、业绩状况等，对外应关注所在行业的市场环境的变化、相关法规政策的更新情况等。只有掌握企业和产业的核心风险、关键环节等信息，才能更为全面、客观地作出审计评价，真正实现为企业经营层排忧解难的目的。</w:t>
      </w:r>
    </w:p>
    <w:p>
      <w:pPr>
        <w:ind w:left="0" w:right="0" w:firstLine="560"/>
        <w:spacing w:before="450" w:after="450" w:line="312" w:lineRule="auto"/>
      </w:pPr>
      <w:r>
        <w:rPr>
          <w:rFonts w:ascii="宋体" w:hAnsi="宋体" w:eastAsia="宋体" w:cs="宋体"/>
          <w:color w:val="000"/>
          <w:sz w:val="28"/>
          <w:szCs w:val="28"/>
        </w:rPr>
        <w:t xml:space="preserve">　　4.3透过现象看本质</w:t>
      </w:r>
    </w:p>
    <w:p>
      <w:pPr>
        <w:ind w:left="0" w:right="0" w:firstLine="560"/>
        <w:spacing w:before="450" w:after="450" w:line="312" w:lineRule="auto"/>
      </w:pPr>
      <w:r>
        <w:rPr>
          <w:rFonts w:ascii="宋体" w:hAnsi="宋体" w:eastAsia="宋体" w:cs="宋体"/>
          <w:color w:val="000"/>
          <w:sz w:val="28"/>
          <w:szCs w:val="28"/>
        </w:rPr>
        <w:t xml:space="preserve">　　审计人员在评估风险时，往往发现了问题直接关联的内部控制风险，而未能从全局通盘考虑、从业务全链条出发分析问题造成的连锁反应。内审人员对风险的关注应当更广泛、不局限，审计评价时不可仅仅聚焦问题表面。这要求内审人员善于从项目实践中总结、归纳经验，善于举一反三，通过長期有意识地培养，形成带着战略思维开展工作的习惯。</w:t>
      </w:r>
    </w:p>
    <w:p>
      <w:pPr>
        <w:ind w:left="0" w:right="0" w:firstLine="560"/>
        <w:spacing w:before="450" w:after="450" w:line="312" w:lineRule="auto"/>
      </w:pPr>
      <w:r>
        <w:rPr>
          <w:rFonts w:ascii="宋体" w:hAnsi="宋体" w:eastAsia="宋体" w:cs="宋体"/>
          <w:color w:val="000"/>
          <w:sz w:val="28"/>
          <w:szCs w:val="28"/>
        </w:rPr>
        <w:t xml:space="preserve">　　5内部审计部门面临的问题和挑战</w:t>
      </w:r>
    </w:p>
    <w:p>
      <w:pPr>
        <w:ind w:left="0" w:right="0" w:firstLine="560"/>
        <w:spacing w:before="450" w:after="450" w:line="312" w:lineRule="auto"/>
      </w:pPr>
      <w:r>
        <w:rPr>
          <w:rFonts w:ascii="宋体" w:hAnsi="宋体" w:eastAsia="宋体" w:cs="宋体"/>
          <w:color w:val="000"/>
          <w:sz w:val="28"/>
          <w:szCs w:val="28"/>
        </w:rPr>
        <w:t xml:space="preserve">　　战略管理是企业最高层级的管理活动，具有全局性、风险性高等特征，要求内部审计团队不仅要具有较高的审计专业素质，更要对企业的整体运作、经营数据、企业文化、内部利益冲突等情况全面了解，当前内部审计部门开展战略管理审计所面临的最大的问题，一是内部审计人员专业素质和能力尚未达到开展战略审计的要求，二是信息系统和数据库建设尚不能满足战略审计需求。</w:t>
      </w:r>
    </w:p>
    <w:p>
      <w:pPr>
        <w:ind w:left="0" w:right="0" w:firstLine="560"/>
        <w:spacing w:before="450" w:after="450" w:line="312" w:lineRule="auto"/>
      </w:pPr>
      <w:r>
        <w:rPr>
          <w:rFonts w:ascii="宋体" w:hAnsi="宋体" w:eastAsia="宋体" w:cs="宋体"/>
          <w:color w:val="000"/>
          <w:sz w:val="28"/>
          <w:szCs w:val="28"/>
        </w:rPr>
        <w:t xml:space="preserve">　　当前内部审计部门该如何解决面临的问题应对挑战呢？笔者认为可以从三个方面入手。</w:t>
      </w:r>
    </w:p>
    <w:p>
      <w:pPr>
        <w:ind w:left="0" w:right="0" w:firstLine="560"/>
        <w:spacing w:before="450" w:after="450" w:line="312" w:lineRule="auto"/>
      </w:pPr>
      <w:r>
        <w:rPr>
          <w:rFonts w:ascii="宋体" w:hAnsi="宋体" w:eastAsia="宋体" w:cs="宋体"/>
          <w:color w:val="000"/>
          <w:sz w:val="28"/>
          <w:szCs w:val="28"/>
        </w:rPr>
        <w:t xml:space="preserve">　　5.1实现战略审计项目团队人员的多元化和专业化</w:t>
      </w:r>
    </w:p>
    <w:p>
      <w:pPr>
        <w:ind w:left="0" w:right="0" w:firstLine="560"/>
        <w:spacing w:before="450" w:after="450" w:line="312" w:lineRule="auto"/>
      </w:pPr>
      <w:r>
        <w:rPr>
          <w:rFonts w:ascii="宋体" w:hAnsi="宋体" w:eastAsia="宋体" w:cs="宋体"/>
          <w:color w:val="000"/>
          <w:sz w:val="28"/>
          <w:szCs w:val="28"/>
        </w:rPr>
        <w:t xml:space="preserve">　　战略审计的职能主要是分析、评价、咨询，并通过这些活动为企业管理者提供有价值的信息。在分析、评价和咨询等活动中，内部审计团队不但要熟悉企业决策层面、经营层面、职能层面的情况，而且要从总体上理解企业的经营管理状况，这就要求战略管理审计的团队必须包括熟悉战略管理、企业营运、信息技术、数据分析、会计财务等方面的专业人士。内部审计部门要善于调动企业内外部的资源，建立审计团队时引入专业人士，保证在审计过程中随时能够得到专业指导。另外，内部审计部门要引进具有经营、IT专业背景的人员。</w:t>
      </w:r>
    </w:p>
    <w:p>
      <w:pPr>
        <w:ind w:left="0" w:right="0" w:firstLine="560"/>
        <w:spacing w:before="450" w:after="450" w:line="312" w:lineRule="auto"/>
      </w:pPr>
      <w:r>
        <w:rPr>
          <w:rFonts w:ascii="宋体" w:hAnsi="宋体" w:eastAsia="宋体" w:cs="宋体"/>
          <w:color w:val="000"/>
          <w:sz w:val="28"/>
          <w:szCs w:val="28"/>
        </w:rPr>
        <w:t xml:space="preserve">　　5.2通过知识管理加大审计深度，拓展审计范围</w:t>
      </w:r>
    </w:p>
    <w:p>
      <w:pPr>
        <w:ind w:left="0" w:right="0" w:firstLine="560"/>
        <w:spacing w:before="450" w:after="450" w:line="312" w:lineRule="auto"/>
      </w:pPr>
      <w:r>
        <w:rPr>
          <w:rFonts w:ascii="宋体" w:hAnsi="宋体" w:eastAsia="宋体" w:cs="宋体"/>
          <w:color w:val="000"/>
          <w:sz w:val="28"/>
          <w:szCs w:val="28"/>
        </w:rPr>
        <w:t xml:space="preserve">　　没有知识的储备和积累，内部审计人员的技能得不到提升，思维能力也得不到提升，审计视野也会相对狭窄。内部审计部门的知识管理就是要把审计人员在实物中需要的理论知识以及实践中总结的方法、技巧等通过系统化、机制化的手段进行归纳、分析、加工，再传递给审计人员的过程循环。内部审计部门通过建立并更新知识库，把操作手册、组织制度文件、业务流程等纳入其中，注意要多方面获取经济、经营、管理等方面的知识和制度文件，使审计人员能够及时获取开展业务所需要的知识；同时把自己成功的经验提炼转化为知识，建立案例库、方法库、风险库，组合成适合本行业的审计业务知识库。</w:t>
      </w:r>
    </w:p>
    <w:p>
      <w:pPr>
        <w:ind w:left="0" w:right="0" w:firstLine="560"/>
        <w:spacing w:before="450" w:after="450" w:line="312" w:lineRule="auto"/>
      </w:pPr>
      <w:r>
        <w:rPr>
          <w:rFonts w:ascii="宋体" w:hAnsi="宋体" w:eastAsia="宋体" w:cs="宋体"/>
          <w:color w:val="000"/>
          <w:sz w:val="28"/>
          <w:szCs w:val="28"/>
        </w:rPr>
        <w:t xml:space="preserve">　　5.3完善审计信息系统和数据库的建设</w:t>
      </w:r>
    </w:p>
    <w:p>
      <w:pPr>
        <w:ind w:left="0" w:right="0" w:firstLine="560"/>
        <w:spacing w:before="450" w:after="450" w:line="312" w:lineRule="auto"/>
      </w:pPr>
      <w:r>
        <w:rPr>
          <w:rFonts w:ascii="宋体" w:hAnsi="宋体" w:eastAsia="宋体" w:cs="宋体"/>
          <w:color w:val="000"/>
          <w:sz w:val="28"/>
          <w:szCs w:val="28"/>
        </w:rPr>
        <w:t xml:space="preserve">　　在战略管理审计时需要对内外部环境作详尽的战略分析，其中涉及行业数据、宏观经济环境数据的分析和对比；在审查战略实施效果时，更需要收集企业多方面的历史数据，以便进行趋势分析。由于业务系统数据实时更新，有些数据一旦覆盖就难以回溯，内部审计部门必须要建立自己的信息系统和数据库，才能实现对于战略数据的实时分析，在具备数据支持的基础上搭建审计风险模型，从而实现战略管理审计的事半功倍，内部审计部门要多争取企业加大对审计IT信息化建设的投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[1]顾玉林.基于战略管理视角的企业内部审计问题研究[J].企业改革与管理，20_（12）：104-105.</w:t>
      </w:r>
    </w:p>
    <w:p>
      <w:pPr>
        <w:ind w:left="0" w:right="0" w:firstLine="560"/>
        <w:spacing w:before="450" w:after="450" w:line="312" w:lineRule="auto"/>
      </w:pPr>
      <w:r>
        <w:rPr>
          <w:rFonts w:ascii="宋体" w:hAnsi="宋体" w:eastAsia="宋体" w:cs="宋体"/>
          <w:color w:val="000"/>
          <w:sz w:val="28"/>
          <w:szCs w:val="28"/>
        </w:rPr>
        <w:t xml:space="preserve">　　[2]宁园园.论内部审计在企业战略管理咨询中的重要作用[J].财经界，20_（2）：247-248.</w:t>
      </w:r>
    </w:p>
    <w:p>
      <w:pPr>
        <w:ind w:left="0" w:right="0" w:firstLine="560"/>
        <w:spacing w:before="450" w:after="450" w:line="312" w:lineRule="auto"/>
      </w:pPr>
      <w:r>
        <w:rPr>
          <w:rFonts w:ascii="宋体" w:hAnsi="宋体" w:eastAsia="宋体" w:cs="宋体"/>
          <w:color w:val="000"/>
          <w:sz w:val="28"/>
          <w:szCs w:val="28"/>
        </w:rPr>
        <w:t xml:space="preserve">　　[3]陈彦如.浅谈战略管理视角下的内部控制审计[J].财经界，20_（11）：311.</w:t>
      </w:r>
    </w:p>
    <w:p>
      <w:pPr>
        <w:ind w:left="0" w:right="0" w:firstLine="560"/>
        <w:spacing w:before="450" w:after="450" w:line="312" w:lineRule="auto"/>
      </w:pPr>
      <w:r>
        <w:rPr>
          <w:rFonts w:ascii="宋体" w:hAnsi="宋体" w:eastAsia="宋体" w:cs="宋体"/>
          <w:color w:val="000"/>
          <w:sz w:val="28"/>
          <w:szCs w:val="28"/>
        </w:rPr>
        <w:t xml:space="preserve">　　[4]密斯雨，范伟红.战略审计：内部审计的转型与升级[J].中国内部审计，20_（7）：34-39.</w:t>
      </w:r>
    </w:p>
    <w:p>
      <w:pPr>
        <w:ind w:left="0" w:right="0" w:firstLine="560"/>
        <w:spacing w:before="450" w:after="450" w:line="312" w:lineRule="auto"/>
      </w:pPr>
      <w:r>
        <w:rPr>
          <w:rFonts w:ascii="宋体" w:hAnsi="宋体" w:eastAsia="宋体" w:cs="宋体"/>
          <w:color w:val="000"/>
          <w:sz w:val="28"/>
          <w:szCs w:val="28"/>
        </w:rPr>
        <w:t xml:space="preserve">　　[5]彭珍联.战略审计为企业增加价值的挑战及其实现途径[J].现代交际，20_（11）：58.</w:t>
      </w:r>
    </w:p>
    <w:p>
      <w:pPr>
        <w:ind w:left="0" w:right="0" w:firstLine="560"/>
        <w:spacing w:before="450" w:after="450" w:line="312" w:lineRule="auto"/>
      </w:pPr>
      <w:r>
        <w:rPr>
          <w:rFonts w:ascii="黑体" w:hAnsi="黑体" w:eastAsia="黑体" w:cs="黑体"/>
          <w:color w:val="000000"/>
          <w:sz w:val="36"/>
          <w:szCs w:val="36"/>
          <w:b w:val="1"/>
          <w:bCs w:val="1"/>
        </w:rPr>
        <w:t xml:space="preserve">新时代大学生的使命担当论文2</w:t>
      </w:r>
    </w:p>
    <w:p>
      <w:pPr>
        <w:ind w:left="0" w:right="0" w:firstLine="560"/>
        <w:spacing w:before="450" w:after="450" w:line="312" w:lineRule="auto"/>
      </w:pPr>
      <w:r>
        <w:rPr>
          <w:rFonts w:ascii="宋体" w:hAnsi="宋体" w:eastAsia="宋体" w:cs="宋体"/>
          <w:color w:val="000"/>
          <w:sz w:val="28"/>
          <w:szCs w:val="28"/>
        </w:rPr>
        <w:t xml:space="preserve">　　把学习放在首位，加强理论修养，坚定理想信念。</w:t>
      </w:r>
    </w:p>
    <w:p>
      <w:pPr>
        <w:ind w:left="0" w:right="0" w:firstLine="560"/>
        <w:spacing w:before="450" w:after="450" w:line="312" w:lineRule="auto"/>
      </w:pPr>
      <w:r>
        <w:rPr>
          <w:rFonts w:ascii="宋体" w:hAnsi="宋体" w:eastAsia="宋体" w:cs="宋体"/>
          <w:color w:val="000"/>
          <w:sz w:val="28"/>
          <w:szCs w:val="28"/>
        </w:rPr>
        <w:t xml:space="preserve">　　一是坚持用习近平新时代中国特色社会主义思想武装头脑。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全面系统、及时跟进，读原著、学原文、悟原理，强读强记、常学常新，往深里走、往实里走、往心里走，深刻理解习近平新时代中国特色社会主义思想蕴含的马克思主义立场观点方法;深刻认识和领会习近平新时代中国特色社会主义思想是马克思主义中国化的最新成果</w:t>
      </w:r>
    </w:p>
    <w:p>
      <w:pPr>
        <w:ind w:left="0" w:right="0" w:firstLine="560"/>
        <w:spacing w:before="450" w:after="450" w:line="312" w:lineRule="auto"/>
      </w:pPr>
      <w:r>
        <w:rPr>
          <w:rFonts w:ascii="宋体" w:hAnsi="宋体" w:eastAsia="宋体" w:cs="宋体"/>
          <w:color w:val="000"/>
          <w:sz w:val="28"/>
          <w:szCs w:val="28"/>
        </w:rPr>
        <w:t xml:space="preserve">　　二是坚持让学习成为一种生活方式。</w:t>
      </w:r>
    </w:p>
    <w:p>
      <w:pPr>
        <w:ind w:left="0" w:right="0" w:firstLine="560"/>
        <w:spacing w:before="450" w:after="450" w:line="312" w:lineRule="auto"/>
      </w:pPr>
      <w:r>
        <w:rPr>
          <w:rFonts w:ascii="宋体" w:hAnsi="宋体" w:eastAsia="宋体" w:cs="宋体"/>
          <w:color w:val="000"/>
          <w:sz w:val="28"/>
          <w:szCs w:val="28"/>
        </w:rPr>
        <w:t xml:space="preserve">　　在当今信息时代，我们有更好的学习生活条件，更要多读书多学习，为干好本职工作提供足够的知识支撑。必须进一步强化经济、文化、社会、管理等方面知识的学习，不断优化知识结构，努力实现高质量转型发展。</w:t>
      </w:r>
    </w:p>
    <w:p>
      <w:pPr>
        <w:ind w:left="0" w:right="0" w:firstLine="560"/>
        <w:spacing w:before="450" w:after="450" w:line="312" w:lineRule="auto"/>
      </w:pPr>
      <w:r>
        <w:rPr>
          <w:rFonts w:ascii="宋体" w:hAnsi="宋体" w:eastAsia="宋体" w:cs="宋体"/>
          <w:color w:val="000"/>
          <w:sz w:val="28"/>
          <w:szCs w:val="28"/>
        </w:rPr>
        <w:t xml:space="preserve">　　三是锤炼高尚人格。</w:t>
      </w:r>
    </w:p>
    <w:p>
      <w:pPr>
        <w:ind w:left="0" w:right="0" w:firstLine="560"/>
        <w:spacing w:before="450" w:after="450" w:line="312" w:lineRule="auto"/>
      </w:pPr>
      <w:r>
        <w:rPr>
          <w:rFonts w:ascii="宋体" w:hAnsi="宋体" w:eastAsia="宋体" w:cs="宋体"/>
          <w:color w:val="000"/>
          <w:sz w:val="28"/>
          <w:szCs w:val="28"/>
        </w:rPr>
        <w:t xml:space="preserve">　　人格是一个人精神修养的集中体现。必须不断涵养政治定力，炼就政治慧眼，恪守政治规矩，自觉做政治上的明白人、老实人。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新时代大学生的使命担当论文3</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新时代大学生的使命担当论文4</w:t>
      </w:r>
    </w:p>
    <w:p>
      <w:pPr>
        <w:ind w:left="0" w:right="0" w:firstLine="560"/>
        <w:spacing w:before="450" w:after="450" w:line="312" w:lineRule="auto"/>
      </w:pPr>
      <w:r>
        <w:rPr>
          <w:rFonts w:ascii="宋体" w:hAnsi="宋体" w:eastAsia="宋体" w:cs="宋体"/>
          <w:color w:val="000"/>
          <w:sz w:val="28"/>
          <w:szCs w:val="28"/>
        </w:rPr>
        <w:t xml:space="preserve">　　在新时代，做新青年</w:t>
      </w:r>
    </w:p>
    <w:p>
      <w:pPr>
        <w:ind w:left="0" w:right="0" w:firstLine="560"/>
        <w:spacing w:before="450" w:after="450" w:line="312" w:lineRule="auto"/>
      </w:pPr>
      <w:r>
        <w:rPr>
          <w:rFonts w:ascii="宋体" w:hAnsi="宋体" w:eastAsia="宋体" w:cs="宋体"/>
          <w:color w:val="000"/>
          <w:sz w:val="28"/>
          <w:szCs w:val="28"/>
        </w:rPr>
        <w:t xml:space="preserve">　　身处伟大的新时代，如何顺势而为，做一名有理想、有作为的新青年呢?十八大以来，习近平总书记为核心的党中央在对青年学子的寄语中为我们指明了方向。</w:t>
      </w:r>
    </w:p>
    <w:p>
      <w:pPr>
        <w:ind w:left="0" w:right="0" w:firstLine="560"/>
        <w:spacing w:before="450" w:after="450" w:line="312" w:lineRule="auto"/>
      </w:pPr>
      <w:r>
        <w:rPr>
          <w:rFonts w:ascii="宋体" w:hAnsi="宋体" w:eastAsia="宋体" w:cs="宋体"/>
          <w:color w:val="000"/>
          <w:sz w:val="28"/>
          <w:szCs w:val="28"/>
        </w:rPr>
        <w:t xml:space="preserve">　　“心系人民、胸怀世界”，这是习近平总书记为核心的党中央给予我们的第一条寄语，这句话告诉我们新青年应有广阔的视野和崇高的理想。何为“广阔的视野”?在逆全球化的的今天，我国仍倡导的全球治理新体系、人类命运共同体就体现了这一点。新青年在国家发展的过程中不应狭隘地局限于眼前的利益，而应站高一点、看远一点，将自身乃至中国置于世界之中，努力让中国在国际社会中发挥更大的、更积极的作用。那何为“崇高的理想”呢?马克思曾说：“如果一个人只为自己工作，那他的价值将是有限的”，毛主席也曾评价白求恩为“对人民有益的人”。由此不难看出，做一名有崇高理想的新青年，要求我们在为人民的事业中实现自己的价值。看当下，名校学生志愿支边团结民族，浙大女博士投身军旅保卫国家，耶鲁海归秦玥飞扎根乡村全心为民。这些人无不是有着崇高理想的新青年，他们在为国家、为人民的事业中实现了自己的理想、创造了宝贵的价值。</w:t>
      </w:r>
    </w:p>
    <w:p>
      <w:pPr>
        <w:ind w:left="0" w:right="0" w:firstLine="560"/>
        <w:spacing w:before="450" w:after="450" w:line="312" w:lineRule="auto"/>
      </w:pPr>
      <w:r>
        <w:rPr>
          <w:rFonts w:ascii="宋体" w:hAnsi="宋体" w:eastAsia="宋体" w:cs="宋体"/>
          <w:color w:val="000"/>
          <w:sz w:val="28"/>
          <w:szCs w:val="28"/>
        </w:rPr>
        <w:t xml:space="preserve">　　“大道至简、实干为要”，这是习近平总书记为核心的党中央给予我们的第二条寄语，这句话告诉我们新青年应脚踏实地，埋头苦干。早在几千年前，老子就说过“千里之行，始于足下”，凡是大事小事，到要从小处做起。在国家力倡“工匠精神”的今天，不少年轻人投身到基层一线，从最基本的事情做起。这些人的行动，诠释了“行胜于言”这个亘古不变的真理。不过，当今社会上有一股浮躁的风气蔓延，不少年轻人希望当网红、明星，梦想着一夜成名、一夜暴富。究其根本，还是因为这些人不懂得“大道至简、实干为要”这个道理。反观当下，无论是华人巨富李嘉诚、电商传奇马云，还是戛纳影后巩俐、金马影帝梁朝伟，他们的成功无不是脚踏实地，埋头苦干的成果。李嘉诚从推销员白手起家，马云在最艰难的时候满北京找投资，巩俐将生命投入了演艺，梁朝伟除了好的作品从不打扰观众。他们的成功，绝不是幻想和空谈能够实现的。在他们成功的背后，是他人看不到的艰辛努力和自己内心的踏实自得。凡此种.种，无不告诉我们：脚踏实地，埋头苦干才是成事之道。</w:t>
      </w:r>
    </w:p>
    <w:p>
      <w:pPr>
        <w:ind w:left="0" w:right="0" w:firstLine="560"/>
        <w:spacing w:before="450" w:after="450" w:line="312" w:lineRule="auto"/>
      </w:pPr>
      <w:r>
        <w:rPr>
          <w:rFonts w:ascii="宋体" w:hAnsi="宋体" w:eastAsia="宋体" w:cs="宋体"/>
          <w:color w:val="000"/>
          <w:sz w:val="28"/>
          <w:szCs w:val="28"/>
        </w:rPr>
        <w:t xml:space="preserve">　　新时代，我们会拥有新的机遇，也会面临新的挑战。俗话说得好：出海趁涨潮。在新时代，我们要把握机遇，努力学习，成为一名合格的新青年。与此同时，我们还要牢记总书记的教诲，永远记得“幸福是奋斗出来”，努力为祖国建设做出更好的、更大的贡献。</w:t>
      </w:r>
    </w:p>
    <w:p>
      <w:pPr>
        <w:ind w:left="0" w:right="0" w:firstLine="560"/>
        <w:spacing w:before="450" w:after="450" w:line="312" w:lineRule="auto"/>
      </w:pPr>
      <w:r>
        <w:rPr>
          <w:rFonts w:ascii="宋体" w:hAnsi="宋体" w:eastAsia="宋体" w:cs="宋体"/>
          <w:color w:val="000"/>
          <w:sz w:val="28"/>
          <w:szCs w:val="28"/>
        </w:rPr>
        <w:t xml:space="preserve">　　心系祖国，不负韶华</w:t>
      </w:r>
    </w:p>
    <w:p>
      <w:pPr>
        <w:ind w:left="0" w:right="0" w:firstLine="560"/>
        <w:spacing w:before="450" w:after="450" w:line="312" w:lineRule="auto"/>
      </w:pPr>
      <w:r>
        <w:rPr>
          <w:rFonts w:ascii="黑体" w:hAnsi="黑体" w:eastAsia="黑体" w:cs="黑体"/>
          <w:color w:val="000000"/>
          <w:sz w:val="36"/>
          <w:szCs w:val="36"/>
          <w:b w:val="1"/>
          <w:bCs w:val="1"/>
        </w:rPr>
        <w:t xml:space="preserve">新时代大学生的使命担当论文5</w:t>
      </w:r>
    </w:p>
    <w:p>
      <w:pPr>
        <w:ind w:left="0" w:right="0" w:firstLine="560"/>
        <w:spacing w:before="450" w:after="450" w:line="312" w:lineRule="auto"/>
      </w:pPr>
      <w:r>
        <w:rPr>
          <w:rFonts w:ascii="宋体" w:hAnsi="宋体" w:eastAsia="宋体" w:cs="宋体"/>
          <w:color w:val="000"/>
          <w:sz w:val="28"/>
          <w:szCs w:val="28"/>
        </w:rPr>
        <w:t xml:space="preserve">　　摘要：作为一名高中生，在语文知识学习的过程中，需高度重视自我写作水平的提升，只有这样，才能够提高语文成绩。而在写作过程中，要掌握写作技巧，灵活运用于作文写作中。基于此，文章以高中生视角，结合写作经验，总结并分析高中作文写作技巧，以期为其他同学写作水平的提升提供有价值的参考依据。</w:t>
      </w:r>
    </w:p>
    <w:p>
      <w:pPr>
        <w:ind w:left="0" w:right="0" w:firstLine="560"/>
        <w:spacing w:before="450" w:after="450" w:line="312" w:lineRule="auto"/>
      </w:pPr>
      <w:r>
        <w:rPr>
          <w:rFonts w:ascii="宋体" w:hAnsi="宋体" w:eastAsia="宋体" w:cs="宋体"/>
          <w:color w:val="000"/>
          <w:sz w:val="28"/>
          <w:szCs w:val="28"/>
        </w:rPr>
        <w:t xml:space="preserve">　　关键词：新时代；高中作文；写作技巧；浅谈</w:t>
      </w:r>
    </w:p>
    <w:p>
      <w:pPr>
        <w:ind w:left="0" w:right="0" w:firstLine="560"/>
        <w:spacing w:before="450" w:after="450" w:line="312" w:lineRule="auto"/>
      </w:pPr>
      <w:r>
        <w:rPr>
          <w:rFonts w:ascii="宋体" w:hAnsi="宋体" w:eastAsia="宋体" w:cs="宋体"/>
          <w:color w:val="000"/>
          <w:sz w:val="28"/>
          <w:szCs w:val="28"/>
        </w:rPr>
        <w:t xml:space="preserve">　　在语文笔试中，写作分值占比极大，是拿高分的重要题型，但同样也是失分最多的题型。结合新时代背景下的高中作文写作情况分析，在写作过程中会面临较多问题，集中表现在立意与写作内容确定等多个方面。以下将以个人写作中总结的技巧为切入点，重点阐释新时代高中作文写作技巧，希望有所帮助。</w:t>
      </w:r>
    </w:p>
    <w:p>
      <w:pPr>
        <w:ind w:left="0" w:right="0" w:firstLine="560"/>
        <w:spacing w:before="450" w:after="450" w:line="312" w:lineRule="auto"/>
      </w:pPr>
      <w:r>
        <w:rPr>
          <w:rFonts w:ascii="宋体" w:hAnsi="宋体" w:eastAsia="宋体" w:cs="宋体"/>
          <w:color w:val="000"/>
          <w:sz w:val="28"/>
          <w:szCs w:val="28"/>
        </w:rPr>
        <w:t xml:space="preserve">&gt;　　一、高中作文写作技巧特征</w:t>
      </w:r>
    </w:p>
    <w:p>
      <w:pPr>
        <w:ind w:left="0" w:right="0" w:firstLine="560"/>
        <w:spacing w:before="450" w:after="450" w:line="312" w:lineRule="auto"/>
      </w:pPr>
      <w:r>
        <w:rPr>
          <w:rFonts w:ascii="宋体" w:hAnsi="宋体" w:eastAsia="宋体" w:cs="宋体"/>
          <w:color w:val="000"/>
          <w:sz w:val="28"/>
          <w:szCs w:val="28"/>
        </w:rPr>
        <w:t xml:space="preserve">　　一般来讲，高中作文写作技巧的特征主要包括：1）立意独特，能够先声夺人。在高中作文写作的过程中，需要尽可能表达，而立意在写作中发挥关键作用，是文章的灵魂所在。只有立意正确且独特，才能够提高写作的质量与效果。2）语言独创性。语言独创性在高中作文写作中也发挥着重要的作用，我们在写作中应突出语言独创性，灵活运用所累积的写作素材，能够有效创新写作内容与形式。</w:t>
      </w:r>
    </w:p>
    <w:p>
      <w:pPr>
        <w:ind w:left="0" w:right="0" w:firstLine="560"/>
        <w:spacing w:before="450" w:after="450" w:line="312" w:lineRule="auto"/>
      </w:pPr>
      <w:r>
        <w:rPr>
          <w:rFonts w:ascii="宋体" w:hAnsi="宋体" w:eastAsia="宋体" w:cs="宋体"/>
          <w:color w:val="000"/>
          <w:sz w:val="28"/>
          <w:szCs w:val="28"/>
        </w:rPr>
        <w:t xml:space="preserve">&gt;　　二、新时代高中作文写作技巧研究</w:t>
      </w:r>
    </w:p>
    <w:p>
      <w:pPr>
        <w:ind w:left="0" w:right="0" w:firstLine="560"/>
        <w:spacing w:before="450" w:after="450" w:line="312" w:lineRule="auto"/>
      </w:pPr>
      <w:r>
        <w:rPr>
          <w:rFonts w:ascii="宋体" w:hAnsi="宋体" w:eastAsia="宋体" w:cs="宋体"/>
          <w:color w:val="000"/>
          <w:sz w:val="28"/>
          <w:szCs w:val="28"/>
        </w:rPr>
        <w:t xml:space="preserve">　　（一）注重累积写作素材</w:t>
      </w:r>
    </w:p>
    <w:p>
      <w:pPr>
        <w:ind w:left="0" w:right="0" w:firstLine="560"/>
        <w:spacing w:before="450" w:after="450" w:line="312" w:lineRule="auto"/>
      </w:pPr>
      <w:r>
        <w:rPr>
          <w:rFonts w:ascii="宋体" w:hAnsi="宋体" w:eastAsia="宋体" w:cs="宋体"/>
          <w:color w:val="000"/>
          <w:sz w:val="28"/>
          <w:szCs w:val="28"/>
        </w:rPr>
        <w:t xml:space="preserve">　　由于我们的生活阅历与经验不丰富，所以在写作素材储备方面就不丰富。为提高写作水平，需要通过对教材进行大量阅读的方式，借鉴文章中的写作技巧与思想内容。但在写作方面，不应仅将重点放在教材的写作板块方面，也不能够照搬阅读单元写作要求完成作文写作。而是要充分利用阅读材料内容，将其作为典型，通过阅读内容适当延伸并学习其写作技法。在写作的过程中，积极开展作文迁移训练，在写作中掌握并巩固写作技巧，对有价值的内容加以吸收。</w:t>
      </w:r>
    </w:p>
    <w:p>
      <w:pPr>
        <w:ind w:left="0" w:right="0" w:firstLine="560"/>
        <w:spacing w:before="450" w:after="450" w:line="312" w:lineRule="auto"/>
      </w:pPr>
      <w:r>
        <w:rPr>
          <w:rFonts w:ascii="宋体" w:hAnsi="宋体" w:eastAsia="宋体" w:cs="宋体"/>
          <w:color w:val="000"/>
          <w:sz w:val="28"/>
          <w:szCs w:val="28"/>
        </w:rPr>
        <w:t xml:space="preserve">　　（二）写作形式不应过于拘泥</w:t>
      </w:r>
    </w:p>
    <w:p>
      <w:pPr>
        <w:ind w:left="0" w:right="0" w:firstLine="560"/>
        <w:spacing w:before="450" w:after="450" w:line="312" w:lineRule="auto"/>
      </w:pPr>
      <w:r>
        <w:rPr>
          <w:rFonts w:ascii="宋体" w:hAnsi="宋体" w:eastAsia="宋体" w:cs="宋体"/>
          <w:color w:val="000"/>
          <w:sz w:val="28"/>
          <w:szCs w:val="28"/>
        </w:rPr>
        <w:t xml:space="preserve">　　高中作文写作的时候，老师会根据教学的目标与要求为我们布置写作任务，所以很容易使我们写作思维和想象力被约束，难以确定切入点。而且在写作要求的限定下，文章千篇一律，不利于写作创新能力的增强。在这种情况下，要想不断提升自身的写作能力，就不应过于拘泥于教材要求，应当自由创作，选择擅长的写作文体。而在自由写作环境中，我们可以自由发挥和抒发个人情感，进而不断提高写作的兴趣，优化写作能力。</w:t>
      </w:r>
    </w:p>
    <w:p>
      <w:pPr>
        <w:ind w:left="0" w:right="0" w:firstLine="560"/>
        <w:spacing w:before="450" w:after="450" w:line="312" w:lineRule="auto"/>
      </w:pPr>
      <w:r>
        <w:rPr>
          <w:rFonts w:ascii="宋体" w:hAnsi="宋体" w:eastAsia="宋体" w:cs="宋体"/>
          <w:color w:val="000"/>
          <w:sz w:val="28"/>
          <w:szCs w:val="28"/>
        </w:rPr>
        <w:t xml:space="preserve">　　（三）写作要规范</w:t>
      </w:r>
    </w:p>
    <w:p>
      <w:pPr>
        <w:ind w:left="0" w:right="0" w:firstLine="560"/>
        <w:spacing w:before="450" w:after="450" w:line="312" w:lineRule="auto"/>
      </w:pPr>
      <w:r>
        <w:rPr>
          <w:rFonts w:ascii="宋体" w:hAnsi="宋体" w:eastAsia="宋体" w:cs="宋体"/>
          <w:color w:val="000"/>
          <w:sz w:val="28"/>
          <w:szCs w:val="28"/>
        </w:rPr>
        <w:t xml:space="preserve">　　一般情况下，在高中作文写作中，很多同学的作文成绩都很难提高。而最主要的原因就是写作基本功底薄弱，没有形成有效的书写习惯，难以合理组织段落，所以会影响到作文写作的质量。另外，也有很多同学书写不认真，字迹潦草且凌乱，涂改痕迹严重，造句也不用心，在没有思考的情况下随意写作。而且，也有同学的构思能力不强，所以在写作中很容易出现思路中断的情况，影响卷面的效果。在写作中，也存在标点运用不合理的情况，会直接影响文章的架构与组成，也使得情感表达不到位，难以准确表达写作感情与态度。所以，必须要保证标点的合理使用，只有这样，才能够使写作内容更具情感，增强写作质量与效果。</w:t>
      </w:r>
    </w:p>
    <w:p>
      <w:pPr>
        <w:ind w:left="0" w:right="0" w:firstLine="560"/>
        <w:spacing w:before="450" w:after="450" w:line="312" w:lineRule="auto"/>
      </w:pPr>
      <w:r>
        <w:rPr>
          <w:rFonts w:ascii="宋体" w:hAnsi="宋体" w:eastAsia="宋体" w:cs="宋体"/>
          <w:color w:val="000"/>
          <w:sz w:val="28"/>
          <w:szCs w:val="28"/>
        </w:rPr>
        <w:t xml:space="preserve">　　（四）写作立意要准确</w:t>
      </w:r>
    </w:p>
    <w:p>
      <w:pPr>
        <w:ind w:left="0" w:right="0" w:firstLine="560"/>
        <w:spacing w:before="450" w:after="450" w:line="312" w:lineRule="auto"/>
      </w:pPr>
      <w:r>
        <w:rPr>
          <w:rFonts w:ascii="宋体" w:hAnsi="宋体" w:eastAsia="宋体" w:cs="宋体"/>
          <w:color w:val="000"/>
          <w:sz w:val="28"/>
          <w:szCs w:val="28"/>
        </w:rPr>
        <w:t xml:space="preserve">　　在高中作文写作的过程中，确定立意十分关键，是写作内容切题的主要方法。可以从整体把握命题材料，确定文章中心思想。但是，仍存在很多学生在写作构思方面仍选择一个侧面或者是一个角度。在看到命题作文的时候，即便题干已经明确指出准确选择角度，但学生的关注度并不高。通常，在高中作文写作的过程中，更习惯使用自我熟悉字词亦或是语句对命题材料进行表达，所以写作偏题与跑题的几率会提高。另外，也有很多学生虽然看到写作命题要求确定写作立意，但构思的时候仍从整体角度出发，综合考虑作文材料语言环境，尽可能把握材料中心思想。通常情况下，文章中心就是材料内涵与中心人物、事件等，同样也是命题人思想。而对于角度而言，指的就是文章中人物与事件侧面立意，只需要通过文章部分语言所含思想即可与主题思想贴近。</w:t>
      </w:r>
    </w:p>
    <w:p>
      <w:pPr>
        <w:ind w:left="0" w:right="0" w:firstLine="560"/>
        <w:spacing w:before="450" w:after="450" w:line="312" w:lineRule="auto"/>
      </w:pPr>
      <w:r>
        <w:rPr>
          <w:rFonts w:ascii="宋体" w:hAnsi="宋体" w:eastAsia="宋体" w:cs="宋体"/>
          <w:color w:val="000"/>
          <w:sz w:val="28"/>
          <w:szCs w:val="28"/>
        </w:rPr>
        <w:t xml:space="preserve">　　所以，我们在确定写作立意的过程中，一定要认真审清题意，只有这样才能够保证立意的准确性，以免出现写作跑题的情况。</w:t>
      </w:r>
    </w:p>
    <w:p>
      <w:pPr>
        <w:ind w:left="0" w:right="0" w:firstLine="560"/>
        <w:spacing w:before="450" w:after="450" w:line="312" w:lineRule="auto"/>
      </w:pPr>
      <w:r>
        <w:rPr>
          <w:rFonts w:ascii="宋体" w:hAnsi="宋体" w:eastAsia="宋体" w:cs="宋体"/>
          <w:color w:val="000"/>
          <w:sz w:val="28"/>
          <w:szCs w:val="28"/>
        </w:rPr>
        <w:t xml:space="preserve">　　（五）注重写作细节以达到以小见大写作目的</w:t>
      </w:r>
    </w:p>
    <w:p>
      <w:pPr>
        <w:ind w:left="0" w:right="0" w:firstLine="560"/>
        <w:spacing w:before="450" w:after="450" w:line="312" w:lineRule="auto"/>
      </w:pPr>
      <w:r>
        <w:rPr>
          <w:rFonts w:ascii="宋体" w:hAnsi="宋体" w:eastAsia="宋体" w:cs="宋体"/>
          <w:color w:val="000"/>
          <w:sz w:val="28"/>
          <w:szCs w:val="28"/>
        </w:rPr>
        <w:t xml:space="preserve">　　以小见大，指的就是通过小的材料内容展现写作的大主题。在高中作文写作的过程中，我们必须要从小处着手，通过微小角度将作文的主题体现出来。而这种写作技巧需要通过日常生活小事与细节加以体现，所以我们在写作的过程中，应将情感与讨论的内容融入到文章中，进而揭示社会意义。但在写作中，仍有很多同学并不了解书写记叙文的方法，受个人阅历与经历不丰富的影响，很难充实写作的内容。然而，在高考作文试题中，题目一般与社会事件的联系很紧密。为此，我们在写作的时候，一定要真实地抒发个人情感，即便是微小且常见的事情，也能够将真实情感体现出来，但掌握丰富的大材料也很重要。在我们日常生活中，更多的材料都是小材料，所以必须要具有能够发现美的眼睛，只有这样，才能够在作文写作过程中更好地运用写作技巧。</w:t>
      </w:r>
    </w:p>
    <w:p>
      <w:pPr>
        <w:ind w:left="0" w:right="0" w:firstLine="560"/>
        <w:spacing w:before="450" w:after="450" w:line="312" w:lineRule="auto"/>
      </w:pPr>
      <w:r>
        <w:rPr>
          <w:rFonts w:ascii="宋体" w:hAnsi="宋体" w:eastAsia="宋体" w:cs="宋体"/>
          <w:color w:val="000"/>
          <w:sz w:val="28"/>
          <w:szCs w:val="28"/>
        </w:rPr>
        <w:t xml:space="preserve">　&gt;　三、结束语</w:t>
      </w:r>
    </w:p>
    <w:p>
      <w:pPr>
        <w:ind w:left="0" w:right="0" w:firstLine="560"/>
        <w:spacing w:before="450" w:after="450" w:line="312" w:lineRule="auto"/>
      </w:pPr>
      <w:r>
        <w:rPr>
          <w:rFonts w:ascii="宋体" w:hAnsi="宋体" w:eastAsia="宋体" w:cs="宋体"/>
          <w:color w:val="000"/>
          <w:sz w:val="28"/>
          <w:szCs w:val="28"/>
        </w:rPr>
        <w:t xml:space="preserve">　　综上所述，我们在写作的过程中，为灵活运用写作技巧，最关键的就是要在写作中累积更丰富的写作素材。同时，不应局限在写作形式中，而是要进行自由写作。在写作期间，我们要合理表达个人情感，确定写作立意，保证写作方向的准确性。此外，也应当重視细节材料的重要作用，进一步提高写作的能力与水平。通过上文对高中作文写作技巧的总结与分析，希望为其他同学的作文写作提供一定的帮助，不断提高写作的质量，取得理想的写作成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[1]刘嘉月.浅析高中作文写作的技巧[J].作文成功之路（上旬），20_（6）：前插5.</w:t>
      </w:r>
    </w:p>
    <w:p>
      <w:pPr>
        <w:ind w:left="0" w:right="0" w:firstLine="560"/>
        <w:spacing w:before="450" w:after="450" w:line="312" w:lineRule="auto"/>
      </w:pPr>
      <w:r>
        <w:rPr>
          <w:rFonts w:ascii="宋体" w:hAnsi="宋体" w:eastAsia="宋体" w:cs="宋体"/>
          <w:color w:val="000"/>
          <w:sz w:val="28"/>
          <w:szCs w:val="28"/>
        </w:rPr>
        <w:t xml:space="preserve">　　[2]胡侠.研究关于常见高中语文作文写作的技巧[J].课外语文（下），20_（7）：122.</w:t>
      </w:r>
    </w:p>
    <w:p>
      <w:pPr>
        <w:ind w:left="0" w:right="0" w:firstLine="560"/>
        <w:spacing w:before="450" w:after="450" w:line="312" w:lineRule="auto"/>
      </w:pPr>
      <w:r>
        <w:rPr>
          <w:rFonts w:ascii="宋体" w:hAnsi="宋体" w:eastAsia="宋体" w:cs="宋体"/>
          <w:color w:val="000"/>
          <w:sz w:val="28"/>
          <w:szCs w:val="28"/>
        </w:rPr>
        <w:t xml:space="preserve">　　[3]王丹.新课程背景下对高中作文教学的理性思考[J].未来英才，20_（11）：148.</w:t>
      </w:r>
    </w:p>
    <w:p>
      <w:pPr>
        <w:ind w:left="0" w:right="0" w:firstLine="560"/>
        <w:spacing w:before="450" w:after="450" w:line="312" w:lineRule="auto"/>
      </w:pPr>
      <w:r>
        <w:rPr>
          <w:rFonts w:ascii="宋体" w:hAnsi="宋体" w:eastAsia="宋体" w:cs="宋体"/>
          <w:color w:val="000"/>
          <w:sz w:val="28"/>
          <w:szCs w:val="28"/>
        </w:rPr>
        <w:t xml:space="preserve">　　[4]时杰.巧妇能为“无米之炊”——高中作文写作技巧[J].中学语文（下旬·大语文论坛），20_（11）：147-148.</w:t>
      </w:r>
    </w:p>
    <w:p>
      <w:pPr>
        <w:ind w:left="0" w:right="0" w:firstLine="560"/>
        <w:spacing w:before="450" w:after="450" w:line="312" w:lineRule="auto"/>
      </w:pPr>
      <w:r>
        <w:rPr>
          <w:rFonts w:ascii="黑体" w:hAnsi="黑体" w:eastAsia="黑体" w:cs="黑体"/>
          <w:color w:val="000000"/>
          <w:sz w:val="36"/>
          <w:szCs w:val="36"/>
          <w:b w:val="1"/>
          <w:bCs w:val="1"/>
        </w:rPr>
        <w:t xml:space="preserve">新时代大学生的使命担当论文6</w:t>
      </w:r>
    </w:p>
    <w:p>
      <w:pPr>
        <w:ind w:left="0" w:right="0" w:firstLine="560"/>
        <w:spacing w:before="450" w:after="450" w:line="312" w:lineRule="auto"/>
      </w:pPr>
      <w:r>
        <w:rPr>
          <w:rFonts w:ascii="宋体" w:hAnsi="宋体" w:eastAsia="宋体" w:cs="宋体"/>
          <w:color w:val="000"/>
          <w:sz w:val="28"/>
          <w:szCs w:val="28"/>
        </w:rPr>
        <w:t xml:space="preserve">　　摘要：班主任作为中职学校班级管理的重要组织者和领导者，在引导中职学生树立正确的人生，世界观，价值观以及学习过程中的自信心等方面起着不可替代的作用，因此，中职班主任工作应引起班主任的足够重视。同时进入新时代，班主任工作被赋予新的内涵，如何使班级管理更有成效，学生取得更大进步等亦成为中职班主任工作面临的重要挑战。</w:t>
      </w:r>
    </w:p>
    <w:p>
      <w:pPr>
        <w:ind w:left="0" w:right="0" w:firstLine="560"/>
        <w:spacing w:before="450" w:after="450" w:line="312" w:lineRule="auto"/>
      </w:pPr>
      <w:r>
        <w:rPr>
          <w:rFonts w:ascii="宋体" w:hAnsi="宋体" w:eastAsia="宋体" w:cs="宋体"/>
          <w:color w:val="000"/>
          <w:sz w:val="28"/>
          <w:szCs w:val="28"/>
        </w:rPr>
        <w:t xml:space="preserve">　　关键词：新时期;中职教育;中职班主任;班主任工作;中职学生;德育教育</w:t>
      </w:r>
    </w:p>
    <w:p>
      <w:pPr>
        <w:ind w:left="0" w:right="0" w:firstLine="560"/>
        <w:spacing w:before="450" w:after="450" w:line="312" w:lineRule="auto"/>
      </w:pPr>
      <w:r>
        <w:rPr>
          <w:rFonts w:ascii="宋体" w:hAnsi="宋体" w:eastAsia="宋体" w:cs="宋体"/>
          <w:color w:val="000"/>
          <w:sz w:val="28"/>
          <w:szCs w:val="28"/>
        </w:rPr>
        <w:t xml:space="preserve">　&gt;　一、绪论</w:t>
      </w:r>
    </w:p>
    <w:p>
      <w:pPr>
        <w:ind w:left="0" w:right="0" w:firstLine="560"/>
        <w:spacing w:before="450" w:after="450" w:line="312" w:lineRule="auto"/>
      </w:pPr>
      <w:r>
        <w:rPr>
          <w:rFonts w:ascii="宋体" w:hAnsi="宋体" w:eastAsia="宋体" w:cs="宋体"/>
          <w:color w:val="000"/>
          <w:sz w:val="28"/>
          <w:szCs w:val="28"/>
        </w:rPr>
        <w:t xml:space="preserve">　　众所周知，中职学校由于生源问题导致在社会中产生一些负面问题，如生源差，缺乏好教师，中职学校的教学质量肯定就差，优秀教师就不愿在中职学校任职，培养出来的中职学生专业水平定会不高，稍微成绩好的学生会想方设法进入高中学习，只有那些落榜生，或是没有学校可去，再或者是不想学习，进入社会尚早，家里又无法管教的等情况才会送入中职学校，在如此片面观念的影响下，中职教育的发展不尽如人意。但是进入新时代以来，我国中职教育在社会各界的大力支持下取得了较快的发展，为国家培养了大批的优秀专业技术人才，在这一过程中，中职班主任工作功不可没，也由此可见班主任工作在学生发展过程中的重要性。而在新时期，班主任工作也应随时代发展而做出相应的转变，以期更加适应新形势下的中职教育发展模式，只有这样，才能为当前的中职教育带来新的推动力，最终为社会培养德才兼备的专业技术人才。</w:t>
      </w:r>
    </w:p>
    <w:p>
      <w:pPr>
        <w:ind w:left="0" w:right="0" w:firstLine="560"/>
        <w:spacing w:before="450" w:after="450" w:line="312" w:lineRule="auto"/>
      </w:pPr>
      <w:r>
        <w:rPr>
          <w:rFonts w:ascii="宋体" w:hAnsi="宋体" w:eastAsia="宋体" w:cs="宋体"/>
          <w:color w:val="000"/>
          <w:sz w:val="28"/>
          <w:szCs w:val="28"/>
        </w:rPr>
        <w:t xml:space="preserve">　　&gt;二、浅谈新时期中职班主任工作</w:t>
      </w:r>
    </w:p>
    <w:p>
      <w:pPr>
        <w:ind w:left="0" w:right="0" w:firstLine="560"/>
        <w:spacing w:before="450" w:after="450" w:line="312" w:lineRule="auto"/>
      </w:pPr>
      <w:r>
        <w:rPr>
          <w:rFonts w:ascii="宋体" w:hAnsi="宋体" w:eastAsia="宋体" w:cs="宋体"/>
          <w:color w:val="000"/>
          <w:sz w:val="28"/>
          <w:szCs w:val="28"/>
        </w:rPr>
        <w:t xml:space="preserve">　　鉴于中职学校教育教学的特殊性，中职班主任在开展工作的过程中，不但要培养学生专业学习的好习惯，还要在思想方面对学生进行德育教育，更要结合新时期班级学生的实际情况采用合适的工作方法，以期给学生带来最大程度的改变，从而达到培养人才的目的。</w:t>
      </w:r>
    </w:p>
    <w:p>
      <w:pPr>
        <w:ind w:left="0" w:right="0" w:firstLine="560"/>
        <w:spacing w:before="450" w:after="450" w:line="312" w:lineRule="auto"/>
      </w:pPr>
      <w:r>
        <w:rPr>
          <w:rFonts w:ascii="宋体" w:hAnsi="宋体" w:eastAsia="宋体" w:cs="宋体"/>
          <w:color w:val="000"/>
          <w:sz w:val="28"/>
          <w:szCs w:val="28"/>
        </w:rPr>
        <w:t xml:space="preserve">　　（一）加强师生情感</w:t>
      </w:r>
    </w:p>
    <w:p>
      <w:pPr>
        <w:ind w:left="0" w:right="0" w:firstLine="560"/>
        <w:spacing w:before="450" w:after="450" w:line="312" w:lineRule="auto"/>
      </w:pPr>
      <w:r>
        <w:rPr>
          <w:rFonts w:ascii="宋体" w:hAnsi="宋体" w:eastAsia="宋体" w:cs="宋体"/>
          <w:color w:val="000"/>
          <w:sz w:val="28"/>
          <w:szCs w:val="28"/>
        </w:rPr>
        <w:t xml:space="preserve">　　中职学生在入学时信心不足，有的甚至是心灰意冷，尤其是很多学生给别人说起在中职学校就读时遭到鄙视的目光等，这些都给学生自尊带来较大的伤害，如长期如此，学生的心理就会发生严重扭曲，很有可能在学校及社会做出过激行为。鉴于此，中职班主任首先就要对自己的学生进行全面的了解，发现学生问题所在并及时进行解决，同时在日常学习及生活中对学生多关心，多爱护，多帮助，及时对有困难的学生展开帮助，对有思想包袱的学生进行有效引导，对学习较差的同学实行一好带一差的帮扶行动等，通过多种班主任开展的工作，让学生体会到来自教师的温暖，更让学生意识到教师对学生的重视，自己只有好好学习才能不辜负教师的期望。这样师生的情感在加强，心与心之间的距离在拉近，学生生活和学习的自信心才会逐渐恢复，学习的动力才会逐渐增强。</w:t>
      </w:r>
    </w:p>
    <w:p>
      <w:pPr>
        <w:ind w:left="0" w:right="0" w:firstLine="560"/>
        <w:spacing w:before="450" w:after="450" w:line="312" w:lineRule="auto"/>
      </w:pPr>
      <w:r>
        <w:rPr>
          <w:rFonts w:ascii="宋体" w:hAnsi="宋体" w:eastAsia="宋体" w:cs="宋体"/>
          <w:color w:val="000"/>
          <w:sz w:val="28"/>
          <w:szCs w:val="28"/>
        </w:rPr>
        <w:t xml:space="preserve">　　（二）加强德育教育</w:t>
      </w:r>
    </w:p>
    <w:p>
      <w:pPr>
        <w:ind w:left="0" w:right="0" w:firstLine="560"/>
        <w:spacing w:before="450" w:after="450" w:line="312" w:lineRule="auto"/>
      </w:pPr>
      <w:r>
        <w:rPr>
          <w:rFonts w:ascii="宋体" w:hAnsi="宋体" w:eastAsia="宋体" w:cs="宋体"/>
          <w:color w:val="000"/>
          <w:sz w:val="28"/>
          <w:szCs w:val="28"/>
        </w:rPr>
        <w:t xml:space="preserve">　　中职学生一方面有的在学校由于缺乏信心，总认为进入中职学校是一件不光彩的事情，以致于变得沉默寡言，性格孤僻，另一方面有的学生则是过于活泼，认为在中职学校学习没什么大不了的，毕业后能够拿到毕业证即可，因此在学校心态摆放不正，学习上也是得过且过等。而学生的这两种表现形式都是不可取的，都将会对学生的学习产生不利影响，为了转换学生思想，使其彻底为学习服务，加强学生的德育教育则是必不可少的，新时代下班主任开展德育教育工作，不能像以往那样只进行简单的抽象说教，可以采用现场说教的方式来激励学生，鼓舞学生，如首先可以邀请本校的优秀毕业生给学弟学妹们传授自己的成功之路，讲述自身是如何在校合理规划人生之路，是如何利用中职教育这个平台掌握过硬专业技术，并在毕业后一步步成为企业技术骨干的。这样通过学长的成功经验告诉学生们，只要自己肯努力，在中职学校照样可以取得成功，以此来重新焕发学生学习的斗志，树立远大的理想。其次可以邀请本地区的老红军来校讲述当年革命先辈们是如何浴血奋战建立新中国的，以此加强学生的爱国主义情怀，并使之意识到当代幸福生活的来之不易，最终从内心给学生带来较大触动，从而转变学生思想散漫的狀况，励志好好学习，报效国家。</w:t>
      </w:r>
    </w:p>
    <w:p>
      <w:pPr>
        <w:ind w:left="0" w:right="0" w:firstLine="560"/>
        <w:spacing w:before="450" w:after="450" w:line="312" w:lineRule="auto"/>
      </w:pPr>
      <w:r>
        <w:rPr>
          <w:rFonts w:ascii="宋体" w:hAnsi="宋体" w:eastAsia="宋体" w:cs="宋体"/>
          <w:color w:val="000"/>
          <w:sz w:val="28"/>
          <w:szCs w:val="28"/>
        </w:rPr>
        <w:t xml:space="preserve">　　（三）制订班级管理计划</w:t>
      </w:r>
    </w:p>
    <w:p>
      <w:pPr>
        <w:ind w:left="0" w:right="0" w:firstLine="560"/>
        <w:spacing w:before="450" w:after="450" w:line="312" w:lineRule="auto"/>
      </w:pPr>
      <w:r>
        <w:rPr>
          <w:rFonts w:ascii="宋体" w:hAnsi="宋体" w:eastAsia="宋体" w:cs="宋体"/>
          <w:color w:val="000"/>
          <w:sz w:val="28"/>
          <w:szCs w:val="28"/>
        </w:rPr>
        <w:t xml:space="preserve">　　我们只有制定出来适当的班级管理计划，选出适当的学生干部进行管理，特别是在制定班级管理办法的时候一定要赏罚分明，制定出体现学生全方位发展的规定，要求学生注意规范自己的日常行为，一方面要自我约束，另一方面要选择合适的人选作为班干部，以用来监督学生的行为。全面落实学校的规章制度，加强学生的管理工作，特别是经常要深入到学生学习和生活的场所，才能更好地了解学生。我们只有全面了解和掌握班级学生的自然状况和思想、生活和学习等情况，经常增强师生以及老师和家属之间的联系，才能够围绕学习的目的和态度等问题进行系统的思想教育，保证完成任务。组织学生加强社会实践活动和公益活动等等，更加发挥自身的兴趣和爱好，促进学生能够更好地全面发展。</w:t>
      </w:r>
    </w:p>
    <w:p>
      <w:pPr>
        <w:ind w:left="0" w:right="0" w:firstLine="560"/>
        <w:spacing w:before="450" w:after="450" w:line="312" w:lineRule="auto"/>
      </w:pPr>
      <w:r>
        <w:rPr>
          <w:rFonts w:ascii="宋体" w:hAnsi="宋体" w:eastAsia="宋体" w:cs="宋体"/>
          <w:color w:val="000"/>
          <w:sz w:val="28"/>
          <w:szCs w:val="28"/>
        </w:rPr>
        <w:t xml:space="preserve">　　（四）合理规划学生就业方向</w:t>
      </w:r>
    </w:p>
    <w:p>
      <w:pPr>
        <w:ind w:left="0" w:right="0" w:firstLine="560"/>
        <w:spacing w:before="450" w:after="450" w:line="312" w:lineRule="auto"/>
      </w:pPr>
      <w:r>
        <w:rPr>
          <w:rFonts w:ascii="宋体" w:hAnsi="宋体" w:eastAsia="宋体" w:cs="宋体"/>
          <w:color w:val="000"/>
          <w:sz w:val="28"/>
          <w:szCs w:val="28"/>
        </w:rPr>
        <w:t xml:space="preserve">　　中职教育作为我国职业教育的重要组成部分，其办学的最终目的是要培养适应社会需求的掌握一定专业技术的人才，但是学生由于受到一些因素的干扰，并不清楚在学校学习的目的，更对毕业以后的走向感到迷茫。鉴于此，为了防止学生学习的盲目性以及日后就业的模糊性，中职班主任应从入学时起对学生进行一次全面的专业以及就业趋势分析，帮助学生理清在学校学习的目标，并要定期对学生灌输就业方面的信息，时刻提醒学生进入中职学校就意味着毕业即就业，自身只有努力学习专业技术才是唯一的选择。而只有在班主任的有效引导下，学生才能正确认识自己所处的位置，才能目标清晰，最终为了日后能顺利就业而刻苦努力的学习。</w:t>
      </w:r>
    </w:p>
    <w:p>
      <w:pPr>
        <w:ind w:left="0" w:right="0" w:firstLine="560"/>
        <w:spacing w:before="450" w:after="450" w:line="312" w:lineRule="auto"/>
      </w:pPr>
      <w:r>
        <w:rPr>
          <w:rFonts w:ascii="宋体" w:hAnsi="宋体" w:eastAsia="宋体" w:cs="宋体"/>
          <w:color w:val="000"/>
          <w:sz w:val="28"/>
          <w:szCs w:val="28"/>
        </w:rPr>
        <w:t xml:space="preserve">&gt;　　三、结论</w:t>
      </w:r>
    </w:p>
    <w:p>
      <w:pPr>
        <w:ind w:left="0" w:right="0" w:firstLine="560"/>
        <w:spacing w:before="450" w:after="450" w:line="312" w:lineRule="auto"/>
      </w:pPr>
      <w:r>
        <w:rPr>
          <w:rFonts w:ascii="宋体" w:hAnsi="宋体" w:eastAsia="宋体" w:cs="宋体"/>
          <w:color w:val="000"/>
          <w:sz w:val="28"/>
          <w:szCs w:val="28"/>
        </w:rPr>
        <w:t xml:space="preserve">　　由于中职学校存在的一些特殊因素，班主任往往要比普通高中班主任需要考虑的事情多，而需要付出的也更多。同时进入新时代以来，中职班主任所面对的是新时代下成长起来的学生，中职教育的环境也在发生着变化，这就对班主任工作提出了更高的要求，在此背景下，班主任只有迎难而上，脚踏实地，实事求是，一切为了学生而采取多种工作方式，最终真正将班主任工作落到实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[1]蔡赟赟.新时期中职班主任工作方法浅析[J].现代经济信息，20_（24）：472.</w:t>
      </w:r>
    </w:p>
    <w:p>
      <w:pPr>
        <w:ind w:left="0" w:right="0" w:firstLine="560"/>
        <w:spacing w:before="450" w:after="450" w:line="312" w:lineRule="auto"/>
      </w:pPr>
      <w:r>
        <w:rPr>
          <w:rFonts w:ascii="宋体" w:hAnsi="宋体" w:eastAsia="宋体" w:cs="宋体"/>
          <w:color w:val="000"/>
          <w:sz w:val="28"/>
          <w:szCs w:val="28"/>
        </w:rPr>
        <w:t xml:space="preserve">　　[2]王伟华.与时俱进——争做新时代的班主任[J].才智，20_（16）：139-140.</w:t>
      </w:r>
    </w:p>
    <w:p>
      <w:pPr>
        <w:ind w:left="0" w:right="0" w:firstLine="560"/>
        <w:spacing w:before="450" w:after="450" w:line="312" w:lineRule="auto"/>
      </w:pPr>
      <w:r>
        <w:rPr>
          <w:rFonts w:ascii="宋体" w:hAnsi="宋体" w:eastAsia="宋体" w:cs="宋体"/>
          <w:color w:val="000"/>
          <w:sz w:val="28"/>
          <w:szCs w:val="28"/>
        </w:rPr>
        <w:t xml:space="preserve">　　课题：本文系新时代加强职业院校班主任（辅导员）工作的研究的课题论文，立项编号：DGW1820BX003中国职业技术教育学会德育工作委员会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2025-04-04T21:33:54+08:00</dcterms:created>
  <dcterms:modified xsi:type="dcterms:W3CDTF">2025-04-04T21:33:54+08:00</dcterms:modified>
</cp:coreProperties>
</file>

<file path=docProps/custom.xml><?xml version="1.0" encoding="utf-8"?>
<Properties xmlns="http://schemas.openxmlformats.org/officeDocument/2006/custom-properties" xmlns:vt="http://schemas.openxmlformats.org/officeDocument/2006/docPropsVTypes"/>
</file>