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防诈骗宣传论文范文26篇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防诈骗宣传论文范文 第一篇&gt;一、指导思想&gt;二、组织领导&gt;三、任务分工县新闻传媒集团：要充分融合广播、电视、报纸等传统媒体及微信公众号、抖音等新兴媒体大力宣传反诈骗知识。县民政局:要把防骗宣传纳入服务窗口，向办理结婚、离婚登记手续的每名妇女发...</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&gt;三、任务分工</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xxx，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第二篇</w:t>
      </w:r>
    </w:p>
    <w:p>
      <w:pPr>
        <w:ind w:left="0" w:right="0" w:firstLine="560"/>
        <w:spacing w:before="450" w:after="450" w:line="312" w:lineRule="auto"/>
      </w:pPr>
      <w:r>
        <w:rPr>
          <w:rFonts w:ascii="宋体" w:hAnsi="宋体" w:eastAsia="宋体" w:cs="宋体"/>
          <w:color w:val="000"/>
          <w:sz w:val="28"/>
          <w:szCs w:val="28"/>
        </w:rPr>
        <w:t xml:space="preserve">1、不要听信陌生人的花言巧语</w:t>
      </w:r>
    </w:p>
    <w:p>
      <w:pPr>
        <w:ind w:left="0" w:right="0" w:firstLine="560"/>
        <w:spacing w:before="450" w:after="450" w:line="312" w:lineRule="auto"/>
      </w:pPr>
      <w:r>
        <w:rPr>
          <w:rFonts w:ascii="宋体" w:hAnsi="宋体" w:eastAsia="宋体" w:cs="宋体"/>
          <w:color w:val="000"/>
          <w:sz w:val="28"/>
          <w:szCs w:val="28"/>
        </w:rPr>
        <w:t xml:space="preserve">2、不要随意告知陌生人自己的银行卡号、姓名及个人情况，在一般情况下，最好不要把自己的通信工具给素不相识的人使用。不要随意告诉任何人(特别是素不相识的人)自己家中的电话号码、手机号码或联系方式。</w:t>
      </w:r>
    </w:p>
    <w:p>
      <w:pPr>
        <w:ind w:left="0" w:right="0" w:firstLine="560"/>
        <w:spacing w:before="450" w:after="450" w:line="312" w:lineRule="auto"/>
      </w:pPr>
      <w:r>
        <w:rPr>
          <w:rFonts w:ascii="宋体" w:hAnsi="宋体" w:eastAsia="宋体" w:cs="宋体"/>
          <w:color w:val="000"/>
          <w:sz w:val="28"/>
          <w:szCs w:val="28"/>
        </w:rPr>
        <w:t xml:space="preserve">4、为取得你的信任，对方会提供一些伪造的证件(身份证、学生证等)，应仔细辨别其真伪，防止受骗。</w:t>
      </w:r>
    </w:p>
    <w:p>
      <w:pPr>
        <w:ind w:left="0" w:right="0" w:firstLine="560"/>
        <w:spacing w:before="450" w:after="450" w:line="312" w:lineRule="auto"/>
      </w:pPr>
      <w:r>
        <w:rPr>
          <w:rFonts w:ascii="宋体" w:hAnsi="宋体" w:eastAsia="宋体" w:cs="宋体"/>
          <w:color w:val="000"/>
          <w:sz w:val="28"/>
          <w:szCs w:val="28"/>
        </w:rPr>
        <w:t xml:space="preserve">5、不要相信手机上发来的中奖短信，最好的办法就是不予理睬。</w:t>
      </w:r>
    </w:p>
    <w:p>
      <w:pPr>
        <w:ind w:left="0" w:right="0" w:firstLine="560"/>
        <w:spacing w:before="450" w:after="450" w:line="312" w:lineRule="auto"/>
      </w:pPr>
      <w:r>
        <w:rPr>
          <w:rFonts w:ascii="宋体" w:hAnsi="宋体" w:eastAsia="宋体" w:cs="宋体"/>
          <w:color w:val="000"/>
          <w:sz w:val="28"/>
          <w:szCs w:val="28"/>
        </w:rPr>
        <w:t xml:space="preserve">6、天上不会掉馅饼，拒绝上门推销。上门推销的物品不要轻易购买，如签字笔、笔记本、相册、钢笔等文具，化妆品、洗发水、运动鞋，或是笔记本电脑等物品，极有可能以伪劣产品等方式进行诈骗。</w:t>
      </w:r>
    </w:p>
    <w:p>
      <w:pPr>
        <w:ind w:left="0" w:right="0" w:firstLine="560"/>
        <w:spacing w:before="450" w:after="450" w:line="312" w:lineRule="auto"/>
      </w:pPr>
      <w:r>
        <w:rPr>
          <w:rFonts w:ascii="宋体" w:hAnsi="宋体" w:eastAsia="宋体" w:cs="宋体"/>
          <w:color w:val="000"/>
          <w:sz w:val="28"/>
          <w:szCs w:val="28"/>
        </w:rPr>
        <w:t xml:space="preserve">9、遇到其他自己判定不了的情况时，请及时与辅导员或班主任联系。</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第三篇</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amp;ldquo；请问您是钱先生吗？&amp;rdquo；&amp;ldquo；是的。&amp;rdquo；&amp;ldquo；恭喜您被选为吉安市幸运星，我们将会送您一个价值5万元的乾坤杯，您只需要交500元的运费便可拿到。方便的话加个微信，扫下码就可以了。&amp;rdquo；钱先生问道：&amp;ldquo；你是谁？&amp;rdquo；&amp;ldquo；我是吉安市宣传部的。&amp;rdquo；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amp;ldquo；就怪自己贪心，没有防范，当买个教训了，哎！&amp;rdquo；</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amp;ldquo；6个一律&amp;rdquo；，&amp;ldquo；8&amp;rdquo；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魔高一尺，道高一丈。再狡猾的骗子只要我们擦亮双眼，牢记&amp;ldquo；6个一律&amp;rdquo；，&amp;ldquo；8&amp;rdquo；个凡是，我们就一定能避免损失。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第四篇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第五篇</w:t>
      </w:r>
    </w:p>
    <w:p>
      <w:pPr>
        <w:ind w:left="0" w:right="0" w:firstLine="560"/>
        <w:spacing w:before="450" w:after="450" w:line="312" w:lineRule="auto"/>
      </w:pPr>
      <w:r>
        <w:rPr>
          <w:rFonts w:ascii="宋体" w:hAnsi="宋体" w:eastAsia="宋体" w:cs="宋体"/>
          <w:color w:val="000"/>
          <w:sz w:val="28"/>
          <w:szCs w:val="28"/>
        </w:rPr>
        <w:t xml:space="preserve">实名制不能彻底根除电信诈骗，它至多能提高诈骗透明度，让公安机关的后期侦查更有章可循。电信诈骗重心在于&amp;ldquo；诈骗&amp;rdquo；而非&amp;ldquo；电信&amp;rdquo；，即便犯罪分子的身份信息已录入相关系统，有人依然会铤而走险。事件中少女之所以上当，不是因为电话另一端是陌生人，而是因为对方掌握了她的&amp;ldquo；情报&amp;rdquo；和情绪。他知道她极需这笔助学金，甚至已截获教育局发出的最新信息，知道面临开学准大学生格外心焦。为此他一遍一遍地在电话那头指导少女进行徒劳无益的操作，消磨其耐性、激发其忧虑、模糊其理智。犯罪分子熟练运用这一套心理战术，已然表明自己的职业犯身份。据统计，近年来全国电信诈骗平均年损失达100亿元左右，受骗者多为老年人。老年人的心态和急求助学金的学生较相像，被骗款额是他们用生命积攒下来的，视之愈重，便愈易被操纵。犯罪分子专挑&amp;ldquo；弱者&amp;rdquo；下手，制造了一起起不可承受的悲剧，这份扭曲的精明，岂是简单的制度能堵截得了的？</w:t>
      </w:r>
    </w:p>
    <w:p>
      <w:pPr>
        <w:ind w:left="0" w:right="0" w:firstLine="560"/>
        <w:spacing w:before="450" w:after="450" w:line="312" w:lineRule="auto"/>
      </w:pPr>
      <w:r>
        <w:rPr>
          <w:rFonts w:ascii="宋体" w:hAnsi="宋体" w:eastAsia="宋体" w:cs="宋体"/>
          <w:color w:val="000"/>
          <w:sz w:val="28"/>
          <w:szCs w:val="28"/>
        </w:rPr>
        <w:t xml:space="preserve">少女的死亡带给我们的不只是悲伤，还有希图改变这一切的愿望：愿此事件成为终结电信诈骗的`新起点。</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第六篇</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时代在进步，在创新，就连骗子也不例外，新型诈骗手段层出不穷，下面就来简单介绍一下其中的一种——电信诈骗。</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请问您是钱先生吗?”“是的。”“恭喜您被选为吉安市幸运星，我们将会送您一个价值5万元的乾坤杯，您只需要交500元的运费便可拿到。方便的话加个微信，扫下码就可以了。”钱先生问道：“你是谁?”“我是吉安市宣传部的。”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就怪自己贪心，没有防范，当买个教训了，哎!”</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6个一律”，“8”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魔高一尺，道高一丈。再狡猾的骗子只要我们擦亮双眼，牢记“6个一律”，“8”个凡是，我们就一定能避免损失。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第七篇</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amp;ldquo；朋友&amp;rdquo；向你发QQ信息、打电话、发短信，&amp;ldquo；我遇难了！&amp;rdquo；拜托你马上&amp;ldquo；救急&amp;rdquo；汇款。看在朋友的份上，你汇了款后才得知你的&amp;ldquo；朋友&amp;rdquo；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amp;ldquo；犯罪嫌疑人&amp;rdquo；，说你绑架，xxx等罪案，再通过打电话和发信息的方式，步步引诱，甚至绑票赎金，将银行账号的钱转走。&amp;ldquo；公安机关&amp;rdquo；反成&amp;ldquo；嫌疑犯&amp;rdquo；！真是让人哭笑不得，无语伦次！</w:t>
      </w:r>
    </w:p>
    <w:p>
      <w:pPr>
        <w:ind w:left="0" w:right="0" w:firstLine="560"/>
        <w:spacing w:before="450" w:after="450" w:line="312" w:lineRule="auto"/>
      </w:pPr>
      <w:r>
        <w:rPr>
          <w:rFonts w:ascii="宋体" w:hAnsi="宋体" w:eastAsia="宋体" w:cs="宋体"/>
          <w:color w:val="000"/>
          <w:sz w:val="28"/>
          <w:szCs w:val="28"/>
        </w:rPr>
        <w:t xml:space="preserve">&amp;ldquo；你中大奖啦！&amp;rdquo；这是最为普遍的诈骗方式，骗子往往冒充&amp;ldquo；我是歌手&amp;rdquo；&amp;ldquo；中国好声音&amp;rdquo；等知名节目，传来佳音，你中大奖，只要交一点&amp;ldquo；保险费&amp;rdquo；，&amp;ldquo；税金&amp;rdquo；就可以领取大奖，机会不容错过，再不来就没有啦！你付费以后，&amp;ldquo；大奖&amp;rdquo；消失的无影无踪。看来，这就是贪小便宜的&amp;ldquo；大奖&amp;rdquo；吧！</w:t>
      </w:r>
    </w:p>
    <w:p>
      <w:pPr>
        <w:ind w:left="0" w:right="0" w:firstLine="560"/>
        <w:spacing w:before="450" w:after="450" w:line="312" w:lineRule="auto"/>
      </w:pPr>
      <w:r>
        <w:rPr>
          <w:rFonts w:ascii="宋体" w:hAnsi="宋体" w:eastAsia="宋体" w:cs="宋体"/>
          <w:color w:val="000"/>
          <w:sz w:val="28"/>
          <w:szCs w:val="28"/>
        </w:rPr>
        <w:t xml:space="preserve">令人最不可思议的还是&amp;ldquo；欠费&amp;rdquo；，电话欠费是一件很平常的事情，但却还是有许多诈骗发生：我是中国电信的工作人员，您的电话、电视、宽带账户欠费了，请缴纳&amp;ldquo；滞纳金&amp;rdquo；！没想到&amp;ldquo；滞纳金&amp;rdquo；最后进了骗子的腰包。</w:t>
      </w:r>
    </w:p>
    <w:p>
      <w:pPr>
        <w:ind w:left="0" w:right="0" w:firstLine="560"/>
        <w:spacing w:before="450" w:after="450" w:line="312" w:lineRule="auto"/>
      </w:pPr>
      <w:r>
        <w:rPr>
          <w:rFonts w:ascii="宋体" w:hAnsi="宋体" w:eastAsia="宋体" w:cs="宋体"/>
          <w:color w:val="000"/>
          <w:sz w:val="28"/>
          <w:szCs w:val="28"/>
        </w:rPr>
        <w:t xml:space="preserve">&amp;ldquo；天上掉钱啦！&amp;rdquo；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amp;ldquo；鱼钩&amp;rdquo；了。</w:t>
      </w:r>
    </w:p>
    <w:p>
      <w:pPr>
        <w:ind w:left="0" w:right="0" w:firstLine="560"/>
        <w:spacing w:before="450" w:after="450" w:line="312" w:lineRule="auto"/>
      </w:pPr>
      <w:r>
        <w:rPr>
          <w:rFonts w:ascii="宋体" w:hAnsi="宋体" w:eastAsia="宋体" w:cs="宋体"/>
          <w:color w:val="000"/>
          <w:sz w:val="28"/>
          <w:szCs w:val="28"/>
        </w:rPr>
        <w:t xml:space="preserve">小心&amp;ldquo；防&amp;rdquo；诈骗，安全&amp;ldquo；0&amp;rdquo；距离，只要我们谨慎行事，捂紧口袋，正确判断，就能远离诈骗，远离骗子！防止诈骗，从我做起，欧耶！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第八篇</w:t>
      </w:r>
    </w:p>
    <w:p>
      <w:pPr>
        <w:ind w:left="0" w:right="0" w:firstLine="560"/>
        <w:spacing w:before="450" w:after="450" w:line="312" w:lineRule="auto"/>
      </w:pPr>
      <w:r>
        <w:rPr>
          <w:rFonts w:ascii="宋体" w:hAnsi="宋体" w:eastAsia="宋体" w:cs="宋体"/>
          <w:color w:val="000"/>
          <w:sz w:val="28"/>
          <w:szCs w:val="28"/>
        </w:rPr>
        <w:t xml:space="preserve">一、请您认清识别以下犯罪方法为了方便广大群众及时了解掌握识别不法分子实施电信诈骗犯罪的手段和伎俩，现将常见的几种诈骗手段归纳如下。</w:t>
      </w:r>
    </w:p>
    <w:p>
      <w:pPr>
        <w:ind w:left="0" w:right="0" w:firstLine="560"/>
        <w:spacing w:before="450" w:after="450" w:line="312" w:lineRule="auto"/>
      </w:pPr>
      <w:r>
        <w:rPr>
          <w:rFonts w:ascii="宋体" w:hAnsi="宋体" w:eastAsia="宋体" w:cs="宋体"/>
          <w:color w:val="000"/>
          <w:sz w:val="28"/>
          <w:szCs w:val="28"/>
        </w:rPr>
        <w:t xml:space="preserve">(一)电话诈骗：1、虚构子女出事诈骗：虚构子女、朋友出车祸、生病、违法需交纳罚款等为由拨打电话欺骗家人或朋友汇款。2、虚构子女被绑架为由诈骗：虚构已将子女绑架，利用电话背景音(孩子的哭声、打骂声等)造成家人恐慌，要求家人立即汇款赎人。3、冒充熟人虚构事实诈骗：冒充亲朋好友，以车祸、生病、违法需交纳罚款等为由实施诈骗。4、冒充电信局、公、检、法、司等工作人员电话诈骗：不法分子冒充电信局工作人员以电话欠费等名义实施的一系列诈骗行为，或冒充公、检、法、司等国家工作人员，以事主账户涉嫌xxx，诈骗等犯罪活动，利用事主急于澄清自己的心理，让事主将自己银行存款转入不法分子指定的安全账户的诈骗行为。5、以购房、购车退税为名电话诈骗：诈骗分子谎称自己是税务局人员，以&amp;ldquo；税务局要退还购房契税、汽车购置税&amp;rdquo；为由要求事主速与财政局某电话联系。若车主拨打电话联系时，对方便让其从银行ATM机上利用转帐操作获取退税费用。当受害人到银行ATM机按照不法分子电话指示操作后，不法分子利用英文页面，将受害人银行卡中的钱转入到不法分子的帐户内。6、中奖诈骗：嫌疑人拨打受害人手机，称其手机号在深圳或香港某知名公司的摇奖活动中中奖或某公司为祝贺新产品上市创办移动号码开彩，奖金丰厚多达十余万甚至几十万元，通过语音电话的方式告知可亲自前往领取或银行转帐，受害人必定会选择银行转帐，然后告知其需交纳个人所得税、服务费和银行手续费等实施诈骗。</w:t>
      </w:r>
    </w:p>
    <w:p>
      <w:pPr>
        <w:ind w:left="0" w:right="0" w:firstLine="560"/>
        <w:spacing w:before="450" w:after="450" w:line="312" w:lineRule="auto"/>
      </w:pPr>
      <w:r>
        <w:rPr>
          <w:rFonts w:ascii="宋体" w:hAnsi="宋体" w:eastAsia="宋体" w:cs="宋体"/>
          <w:color w:val="000"/>
          <w:sz w:val="28"/>
          <w:szCs w:val="28"/>
        </w:rPr>
        <w:t xml:space="preserve">(二)短信诈骗：1、利用银行卡消费实施诈骗：不法分子通过手机短信提醒用户，称其银行卡在异地刷卡消费，如有疑问，可致电X号码。在用户回电后，其同伙假冒银行工作人员，利用受害人的恐慌心理，逐步将受害人引入转账陷阱，从而达到诈骗目的。2、无理由汇款诈骗：通过手机短信发送&amp;rdquo；银行账号，要求速汇款&amp;ldquo；等内容用来行骗正巧要汇款的人员。</w:t>
      </w:r>
    </w:p>
    <w:p>
      <w:pPr>
        <w:ind w:left="0" w:right="0" w:firstLine="560"/>
        <w:spacing w:before="450" w:after="450" w:line="312" w:lineRule="auto"/>
      </w:pPr>
      <w:r>
        <w:rPr>
          <w:rFonts w:ascii="宋体" w:hAnsi="宋体" w:eastAsia="宋体" w:cs="宋体"/>
          <w:color w:val="000"/>
          <w:sz w:val="28"/>
          <w:szCs w:val="28"/>
        </w:rPr>
        <w:t xml:space="preserve">二、请您加强以下自防措施，并积极做好宣传</w:t>
      </w:r>
    </w:p>
    <w:p>
      <w:pPr>
        <w:ind w:left="0" w:right="0" w:firstLine="560"/>
        <w:spacing w:before="450" w:after="450" w:line="312" w:lineRule="auto"/>
      </w:pPr>
      <w:r>
        <w:rPr>
          <w:rFonts w:ascii="宋体" w:hAnsi="宋体" w:eastAsia="宋体" w:cs="宋体"/>
          <w:color w:val="000"/>
          <w:sz w:val="28"/>
          <w:szCs w:val="28"/>
        </w:rPr>
        <w:t xml:space="preserve">(一)不要有&amp;ldquo；贪图便宜&amp;rdquo；、&amp;ldquo；一夜暴富&amp;rdquo；、&amp;ldquo；天上掉馅饼&amp;rdquo；的心理。</w:t>
      </w:r>
    </w:p>
    <w:p>
      <w:pPr>
        <w:ind w:left="0" w:right="0" w:firstLine="560"/>
        <w:spacing w:before="450" w:after="450" w:line="312" w:lineRule="auto"/>
      </w:pPr>
      <w:r>
        <w:rPr>
          <w:rFonts w:ascii="宋体" w:hAnsi="宋体" w:eastAsia="宋体" w:cs="宋体"/>
          <w:color w:val="000"/>
          <w:sz w:val="28"/>
          <w:szCs w:val="28"/>
        </w:rPr>
        <w:t xml:space="preserve">(二)注意保护个人资料信息，不可随意注册、填写自己的身份、手机号码、银行卡号等私人信息。</w:t>
      </w:r>
    </w:p>
    <w:p>
      <w:pPr>
        <w:ind w:left="0" w:right="0" w:firstLine="560"/>
        <w:spacing w:before="450" w:after="450" w:line="312" w:lineRule="auto"/>
      </w:pPr>
      <w:r>
        <w:rPr>
          <w:rFonts w:ascii="宋体" w:hAnsi="宋体" w:eastAsia="宋体" w:cs="宋体"/>
          <w:color w:val="000"/>
          <w:sz w:val="28"/>
          <w:szCs w:val="28"/>
        </w:rPr>
        <w:t xml:space="preserve">(三)在做好自身防范的同时，积极向周围的亲人、朋友做好宣传，特别是平时独自在家的中老年、离退休人员等易受骗群体要注意提醒。三、发现电信诈骗违法犯罪行为要及时报警如果掉入不法份子所设置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电信诈骗常用手段1、冒充各级领导招摇撞骗；2、冒充纪检监察机关实施诈骗；3、利用银行卡转账实施诈骗；4、冒充熟人诈骗；5、以提供股票、彩票资讯进行诈骗；6、发布虚假中奖信息诈骗；7、利用手机短信发布虚假招聘信息，骗取相关费用。需提防八类&amp;ldquo；诈骗短信&amp;rdquo；引诱式：复制手机卡可窃听电话？温情式：&amp;ldquo；温情短信&amp;rdquo；骗费不留情；权威式：来电要求转账，自称&amp;ldquo；公安局&amp;rdquo；；激将式：短信骂人激你回电骗费；利诱式：手机充值充200送300话费两天就没了；提醒式：借银行名义向用户群发&amp;ldquo；消费短信&amp;rdquo；；瞄准下属：假冒书记电话诈财；瞄准领导：送你的钱务必打给我否则大家都不好过；苦肉计：家长收到诈骗短信自称儿女要求汇款；惊喜式：以红十字会为幌子骗人捐款。</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第九篇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成为电信诈骗的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第十一篇</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就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慎，避免以感情代替理智。对于熟人或朋友介绍的人，要学会xxx听其言，察其色，辨其行xxx，不能言听计从、受其摆布利用。交友最基本的原则有两条：一是择其善者而从之，真正的朋友应该是建立在志同道合、高尚的道德情操基础之上，是真诚的感情交流而不是简单的利益关系，要学会了解、理解和谅解；二是严格做xxx四戒xxx：即戒交低级下流之辈，戒交挥金如土之流，戒交吃喝嫖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4、同学之间要相互沟通、互相帮助。有些同学习惯于把个人之间交往看作是个人隐私，一旦上当受骗之后，无法查处。有些交往关系，在自己认为适合的范围内适当透露或公开，这也是安全的需要。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6、向每一位学生家长印发《致学生家长的公开信》，由学生向家长宣传防范常识，发挥一个学生带动一个家庭，一个家庭影响周围一群人的宣传辐射作用，增强了广大市民的防范意识。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第十三篇</w:t>
      </w:r>
    </w:p>
    <w:p>
      <w:pPr>
        <w:ind w:left="0" w:right="0" w:firstLine="560"/>
        <w:spacing w:before="450" w:after="450" w:line="312" w:lineRule="auto"/>
      </w:pPr>
      <w:r>
        <w:rPr>
          <w:rFonts w:ascii="宋体" w:hAnsi="宋体" w:eastAsia="宋体" w:cs="宋体"/>
          <w:color w:val="000"/>
          <w:sz w:val="28"/>
          <w:szCs w:val="28"/>
        </w:rPr>
        <w:t xml:space="preserve">&gt;一、高校内诈骗案例的常见类型</w:t>
      </w:r>
    </w:p>
    <w:p>
      <w:pPr>
        <w:ind w:left="0" w:right="0" w:firstLine="560"/>
        <w:spacing w:before="450" w:after="450" w:line="312" w:lineRule="auto"/>
      </w:pPr>
      <w:r>
        <w:rPr>
          <w:rFonts w:ascii="宋体" w:hAnsi="宋体" w:eastAsia="宋体" w:cs="宋体"/>
          <w:color w:val="000"/>
          <w:sz w:val="28"/>
          <w:szCs w:val="28"/>
        </w:rPr>
        <w:t xml:space="preserve">4、以“遇困”老乡的身份诈骗。诈骗分子通过某种途径获知被害人籍贯在何处，以家乡话套近乎，吹嘘自己的社会关系，以后帮忙等为诱饵，骗取被害人信任，借出钱物，之后逃之夭夭。</w:t>
      </w:r>
    </w:p>
    <w:p>
      <w:pPr>
        <w:ind w:left="0" w:right="0" w:firstLine="560"/>
        <w:spacing w:before="450" w:after="450" w:line="312" w:lineRule="auto"/>
      </w:pPr>
      <w:r>
        <w:rPr>
          <w:rFonts w:ascii="宋体" w:hAnsi="宋体" w:eastAsia="宋体" w:cs="宋体"/>
          <w:color w:val="000"/>
          <w:sz w:val="28"/>
          <w:szCs w:val="28"/>
        </w:rPr>
        <w:t xml:space="preserve">5、以遇困的名校大学生的名义诈骗。诈骗分子往往谎称自己是某名校的大学生，并出示假的学生证、身份证、介绍信等，在外搞社会调查被盗钱包或钱用光要求借用电话卡使用一下进行试探，步步深入，一旦觉得行骗对象可能上钩即提出要求帮助、借钱返校。</w:t>
      </w:r>
    </w:p>
    <w:p>
      <w:pPr>
        <w:ind w:left="0" w:right="0" w:firstLine="560"/>
        <w:spacing w:before="450" w:after="450" w:line="312" w:lineRule="auto"/>
      </w:pPr>
      <w:r>
        <w:rPr>
          <w:rFonts w:ascii="宋体" w:hAnsi="宋体" w:eastAsia="宋体" w:cs="宋体"/>
          <w:color w:val="000"/>
          <w:sz w:val="28"/>
          <w:szCs w:val="28"/>
        </w:rPr>
        <w:t xml:space="preserve">6、以谈恋爱的名义进行诈骗。诈骗分子所选择的对象多为女学生，他们称自己是某学校的学生，同女学生接近，吹嘘自己来自某沿海发达城市，家境优越，取得女生好感后，即提出以其交朋友、帮助购物，进而称急用不断提出借钱，有的诈骗分子不仅骗财而且骗色，严重伤害到女生的身心健康。</w:t>
      </w:r>
    </w:p>
    <w:p>
      <w:pPr>
        <w:ind w:left="0" w:right="0" w:firstLine="560"/>
        <w:spacing w:before="450" w:after="450" w:line="312" w:lineRule="auto"/>
      </w:pPr>
      <w:r>
        <w:rPr>
          <w:rFonts w:ascii="宋体" w:hAnsi="宋体" w:eastAsia="宋体" w:cs="宋体"/>
          <w:color w:val="000"/>
          <w:sz w:val="28"/>
          <w:szCs w:val="28"/>
        </w:rPr>
        <w:t xml:space="preserve">7、以代购低价物品为借口诈骗。诈骗分子寻找机会与人接近，谎称“有关系”，“有路子”可以买到价格较低的手机、电脑等物，使受害人将钱交给他代购，骗取他人财物。</w:t>
      </w:r>
    </w:p>
    <w:p>
      <w:pPr>
        <w:ind w:left="0" w:right="0" w:firstLine="560"/>
        <w:spacing w:before="450" w:after="450" w:line="312" w:lineRule="auto"/>
      </w:pPr>
      <w:r>
        <w:rPr>
          <w:rFonts w:ascii="宋体" w:hAnsi="宋体" w:eastAsia="宋体" w:cs="宋体"/>
          <w:color w:val="000"/>
          <w:sz w:val="28"/>
          <w:szCs w:val="28"/>
        </w:rPr>
        <w:t xml:space="preserve">8、利用介绍勤工助学诈骗。这是这年来针对较多学生的、常见的诈骗方式。诈骗分子往往在邻近学校周边地区。设立职业中介场所（有的是个体职介所与所谓的用人单位联合诈骗学生中介费、押金等），将求职的学生介绍到骗子自行设立的所谓“用人单位”勤工助学，“用人单位”假意录用，要求学生交纳一定的“建档费”、“工作卡工本费”、“保证金”、“押金”等，“就业单位”多分配给较多繁重的推销市场、调查任务，之后以工作不达要求为由拒付工资或以“保证金”抵消处罚等，“用人单位”临时租用几间房为“公司”，一旦败露，即作鸟兽散。</w:t>
      </w:r>
    </w:p>
    <w:p>
      <w:pPr>
        <w:ind w:left="0" w:right="0" w:firstLine="560"/>
        <w:spacing w:before="450" w:after="450" w:line="312" w:lineRule="auto"/>
      </w:pPr>
      <w:r>
        <w:rPr>
          <w:rFonts w:ascii="宋体" w:hAnsi="宋体" w:eastAsia="宋体" w:cs="宋体"/>
          <w:color w:val="000"/>
          <w:sz w:val="28"/>
          <w:szCs w:val="28"/>
        </w:rPr>
        <w:t xml:space="preserve">9、借口帮助落实工作单位诈骗。诈骗分子利用学生毕业分配落实工作单位难，吹嘘自己有关系，可以帮助落实工作单位，骗取学生及家属的介绍费、帮忙费。10、推销伪劣产品及消费卡进行诈骗。诈骗分子多以某化妆品公司的优惠服务活动为幌子，推销伪劣化妆品，收取办理美容卡的费用，当学生去前去美容时，公司却人去房空。还有的以推销电话卡、订购学习资料为由，混入学生宿舍进行诈骗等。</w:t>
      </w:r>
    </w:p>
    <w:p>
      <w:pPr>
        <w:ind w:left="0" w:right="0" w:firstLine="560"/>
        <w:spacing w:before="450" w:after="450" w:line="312" w:lineRule="auto"/>
      </w:pPr>
      <w:r>
        <w:rPr>
          <w:rFonts w:ascii="宋体" w:hAnsi="宋体" w:eastAsia="宋体" w:cs="宋体"/>
          <w:color w:val="000"/>
          <w:sz w:val="28"/>
          <w:szCs w:val="28"/>
        </w:rPr>
        <w:t xml:space="preserve">12、以资助家庭经济困难学生为由进行诈骗。诈骗分子多冒充教育部门、民政部门或某慈善机构工作人员，电话或短信学生家长或学生本人，说有一笔捐助款因为什么原因无法到账，需要核对身份、银行卡号等详细信息，结果在不知不觉引导操作下自己卡内的钱被转走。</w:t>
      </w:r>
    </w:p>
    <w:p>
      <w:pPr>
        <w:ind w:left="0" w:right="0" w:firstLine="560"/>
        <w:spacing w:before="450" w:after="450" w:line="312" w:lineRule="auto"/>
      </w:pPr>
      <w:r>
        <w:rPr>
          <w:rFonts w:ascii="宋体" w:hAnsi="宋体" w:eastAsia="宋体" w:cs="宋体"/>
          <w:color w:val="000"/>
          <w:sz w:val="28"/>
          <w:szCs w:val="28"/>
        </w:rPr>
        <w:t xml:space="preserve">&gt;二、大学生如何防止诈骗</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xxx，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2、拨打110电话，要简明、准确地向xxx门报告案件发生的地点、时间、当事人、案情等内容，以便xxx门及时派员处理。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第十五篇</w:t>
      </w:r>
    </w:p>
    <w:p>
      <w:pPr>
        <w:ind w:left="0" w:right="0" w:firstLine="560"/>
        <w:spacing w:before="450" w:after="450" w:line="312" w:lineRule="auto"/>
      </w:pPr>
      <w:r>
        <w:rPr>
          <w:rFonts w:ascii="宋体" w:hAnsi="宋体" w:eastAsia="宋体" w:cs="宋体"/>
          <w:color w:val="000"/>
          <w:sz w:val="28"/>
          <w:szCs w:val="28"/>
        </w:rPr>
        <w:t xml:space="preserve">在生活中每个人都有自己的密秘，这在法律上称为个人隐私。如自己的私人日记、电话号码、照相薄都是个人隐私。</w:t>
      </w:r>
    </w:p>
    <w:p>
      <w:pPr>
        <w:ind w:left="0" w:right="0" w:firstLine="560"/>
        <w:spacing w:before="450" w:after="450" w:line="312" w:lineRule="auto"/>
      </w:pPr>
      <w:r>
        <w:rPr>
          <w:rFonts w:ascii="宋体" w:hAnsi="宋体" w:eastAsia="宋体" w:cs="宋体"/>
          <w:color w:val="000"/>
          <w:sz w:val="28"/>
          <w:szCs w:val="28"/>
        </w:rPr>
        <w:t xml:space="preserve">现在手机己经成了我们不可缺少的物品，事事都须要手机，连路边卖糖葫芦的小摊都用微信支付宝，但这也使盗取个人隐私的人方便了许多。</w:t>
      </w:r>
    </w:p>
    <w:p>
      <w:pPr>
        <w:ind w:left="0" w:right="0" w:firstLine="560"/>
        <w:spacing w:before="450" w:after="450" w:line="312" w:lineRule="auto"/>
      </w:pPr>
      <w:r>
        <w:rPr>
          <w:rFonts w:ascii="宋体" w:hAnsi="宋体" w:eastAsia="宋体" w:cs="宋体"/>
          <w:color w:val="000"/>
          <w:sz w:val="28"/>
          <w:szCs w:val="28"/>
        </w:rPr>
        <w:t xml:space="preserve">如果你下载了一些支付软件，你的手机肯定会天天弹出一些‘你中奖了’之类的广告，只要你点进去，就会让你下载软件，在里面领取几元钱的小红包。在你正为‘赚到钱’而高兴时，你的个人隐私就被骗子无声无息地盗走了。</w:t>
      </w:r>
    </w:p>
    <w:p>
      <w:pPr>
        <w:ind w:left="0" w:right="0" w:firstLine="560"/>
        <w:spacing w:before="450" w:after="450" w:line="312" w:lineRule="auto"/>
      </w:pPr>
      <w:r>
        <w:rPr>
          <w:rFonts w:ascii="宋体" w:hAnsi="宋体" w:eastAsia="宋体" w:cs="宋体"/>
          <w:color w:val="000"/>
          <w:sz w:val="28"/>
          <w:szCs w:val="28"/>
        </w:rPr>
        <w:t xml:space="preserve">法律对儿童的个人隐私也非常重视。父母未经允许观看孩子的私人日记也是侵犯个人隐私的一种行为。但个人隐私也不是孩子作弊的子护身罩。哈佛大学应该人人都知道，不妨看看他们对作弊学生的处罚。该校曾有125名学生合作作弊，哈佛大学宣布，勒令60名参与考试作弊的学生休学，剩下涉嫌作弊的65名学生一半留校察看，另一半得到赦免。而我们中国的学校对于学生的犯错，似乎只是强调一个‘宽容’。不久前，山东大学勒令一些xxx打酱油xxx的学生退学，竟然也招致一片骂声。至于中小学校园当中，惩罚学生更是成了学校与老师不敢涉足的雷区。</w:t>
      </w:r>
    </w:p>
    <w:p>
      <w:pPr>
        <w:ind w:left="0" w:right="0" w:firstLine="560"/>
        <w:spacing w:before="450" w:after="450" w:line="312" w:lineRule="auto"/>
      </w:pPr>
      <w:r>
        <w:rPr>
          <w:rFonts w:ascii="宋体" w:hAnsi="宋体" w:eastAsia="宋体" w:cs="宋体"/>
          <w:color w:val="000"/>
          <w:sz w:val="28"/>
          <w:szCs w:val="28"/>
        </w:rPr>
        <w:t xml:space="preserve">在生活中，你小小的举动就可能是自己的个人隐私暴露。例如你的快递箱上有着你的电话号码和地址，还有你的真实姓名，如果你将这些信息一起丢入垃圾桶，就很有可能使自己的个人隐私暴露。应该把快递箱上有人你个人信息的贴纸给撕下来，再将箱子扔掉，这小小的举动也是保护自己隐私的行为。</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第十六篇</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(一)我校保卫处负责建立“反诈宣传”联络员，负责与公安机关及年级辅导员、各学院班长日常联络。张贴防骗宣传海报及钱盾软件推广海报，覆盖学校图书馆、食堂、公寓和教学楼等人员密集场所。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平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第十七篇</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随着科技的发展，我们的生活、经济有了强烈的改善，但是无事不是有利有弊的，因而有了很多的人都利用高科技来诈骗钱财，诱惑人们上当。虽然我们都不会被一些简单的骗术骗在，但是当今的社会的高科技是平常人会识别不出来的。</w:t>
      </w:r>
    </w:p>
    <w:p>
      <w:pPr>
        <w:ind w:left="0" w:right="0" w:firstLine="560"/>
        <w:spacing w:before="450" w:after="450" w:line="312" w:lineRule="auto"/>
      </w:pPr>
      <w:r>
        <w:rPr>
          <w:rFonts w:ascii="宋体" w:hAnsi="宋体" w:eastAsia="宋体" w:cs="宋体"/>
          <w:color w:val="000"/>
          <w:sz w:val="28"/>
          <w:szCs w:val="28"/>
        </w:rPr>
        <w:t xml:space="preserve">刚刚我看到电脑上又有台湾的一个集团诈骗案让大陆的公安局蹦碰上大钉子了。因为诈骗犯集团不在大陆境内，范围广阔很难可以追找到重要的罪犯，每次只能抓到一些“替罪羊”“小虾米”，让那些公安很头疼。这种诈骗通常会通过电脑、电话、手机诈骗等方式，电脑会识别外来的信息是否安全，有些诈骗的方法会被电脑上安装的防火墙、杀毒软件等一些防电脑病毒软件给截止，但是仍有的会把电脑的软件攻进电脑。最常有的是通过电话进行诈骗，因为电话是不会和电脑一样可以和人的大脑一样处理信息，不管是谁打进了电话，都可以接到，那些诈骗团就会以多种方式来进行一步步的骗惑使用人们上当。手机和电话一样都是通话工具，许多有诈骗伙也会通过手机，发短信、通话进行诈骗。不管是进行电脑、电话、手机诈骗，我们只要处理得当，就一定不会上那些可恶的诈骗团的“鱼钩”了。</w:t>
      </w:r>
    </w:p>
    <w:p>
      <w:pPr>
        <w:ind w:left="0" w:right="0" w:firstLine="560"/>
        <w:spacing w:before="450" w:after="450" w:line="312" w:lineRule="auto"/>
      </w:pPr>
      <w:r>
        <w:rPr>
          <w:rFonts w:ascii="宋体" w:hAnsi="宋体" w:eastAsia="宋体" w:cs="宋体"/>
          <w:color w:val="000"/>
          <w:sz w:val="28"/>
          <w:szCs w:val="28"/>
        </w:rPr>
        <w:t xml:space="preserve">诈骗集团是社会的污点，可是这个世上就是那么的混乱的。希望大家都可以不要上那些诈骗的信息的当了，现在人们越来越会警惕那些诈骗的信息了，真是太好了！</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第十八篇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&gt;四、任务分工</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第十九篇</w:t>
      </w:r>
    </w:p>
    <w:p>
      <w:pPr>
        <w:ind w:left="0" w:right="0" w:firstLine="560"/>
        <w:spacing w:before="450" w:after="450" w:line="312" w:lineRule="auto"/>
      </w:pPr>
      <w:r>
        <w:rPr>
          <w:rFonts w:ascii="宋体" w:hAnsi="宋体" w:eastAsia="宋体" w:cs="宋体"/>
          <w:color w:val="000"/>
          <w:sz w:val="28"/>
          <w:szCs w:val="28"/>
        </w:rPr>
        <w:t xml:space="preserve">防诈骗宣传资料</w:t>
      </w:r>
    </w:p>
    <w:p>
      <w:pPr>
        <w:ind w:left="0" w:right="0" w:firstLine="560"/>
        <w:spacing w:before="450" w:after="450" w:line="312" w:lineRule="auto"/>
      </w:pPr>
      <w:r>
        <w:rPr>
          <w:rFonts w:ascii="宋体" w:hAnsi="宋体" w:eastAsia="宋体" w:cs="宋体"/>
          <w:color w:val="000"/>
          <w:sz w:val="28"/>
          <w:szCs w:val="28"/>
        </w:rPr>
        <w:t xml:space="preserve">近年来，犯罪嫌疑人变换手法，利用固定电话、手机短信等形式，骗取当事人的信任，然后通过银行卡转账方式骗取钱财，给当事人造成了经济损失。为使广大群众提高防范意识，现将常见的几类诈骗案件提示如下：</w:t>
      </w:r>
    </w:p>
    <w:p>
      <w:pPr>
        <w:ind w:left="0" w:right="0" w:firstLine="560"/>
        <w:spacing w:before="450" w:after="450" w:line="312" w:lineRule="auto"/>
      </w:pPr>
      <w:r>
        <w:rPr>
          <w:rFonts w:ascii="宋体" w:hAnsi="宋体" w:eastAsia="宋体" w:cs="宋体"/>
          <w:color w:val="000"/>
          <w:sz w:val="28"/>
          <w:szCs w:val="28"/>
        </w:rPr>
        <w:t xml:space="preserve">1、电话水电欠费类：骗子假冒电信运营商用语音电话联系当事人，告知其电话欠费。当事人通过该语音电话询问时，对方谎称其在某银行办理的1张信用卡拖欠电话费，并要求对方向“某某市公安局”报案。所谓的“某某市公安局民警”又谎称当事人“身份证被盗用、银行卡需升级保护、侦查办案需要”，诱骗当事人说出银行卡账号和密码，转账骗走当事人银行卡上的存款。</w:t>
      </w:r>
    </w:p>
    <w:p>
      <w:pPr>
        <w:ind w:left="0" w:right="0" w:firstLine="560"/>
        <w:spacing w:before="450" w:after="450" w:line="312" w:lineRule="auto"/>
      </w:pPr>
      <w:r>
        <w:rPr>
          <w:rFonts w:ascii="宋体" w:hAnsi="宋体" w:eastAsia="宋体" w:cs="宋体"/>
          <w:color w:val="000"/>
          <w:sz w:val="28"/>
          <w:szCs w:val="28"/>
        </w:rPr>
        <w:t xml:space="preserve">2、信用卡透支消费类：骗子用手机群发短信，称当事人在商场刷卡消费若干，若有疑问建议咨询所谓“银联中心”，并留下电话。一旦回复电话，对方又谎称当事人的银联卡可能被盗刷，然后提供所谓的“某某市公安局”报警电话。当事人报警后，“某某市公安局民警”以“保护当事人账户”为由，要求当事人到ATM机上把银行卡上存款转至指定“安全”账户，骗走钱财。</w:t>
      </w:r>
    </w:p>
    <w:p>
      <w:pPr>
        <w:ind w:left="0" w:right="0" w:firstLine="560"/>
        <w:spacing w:before="450" w:after="450" w:line="312" w:lineRule="auto"/>
      </w:pPr>
      <w:r>
        <w:rPr>
          <w:rFonts w:ascii="宋体" w:hAnsi="宋体" w:eastAsia="宋体" w:cs="宋体"/>
          <w:color w:val="000"/>
          <w:sz w:val="28"/>
          <w:szCs w:val="28"/>
        </w:rPr>
        <w:t xml:space="preserve">3、购物退税类：骗子冒充有关机关工作人员打电话或发短信给当事人，告知其购买的汽车等高档商品可以退税，要求当事人先交纳一笔“手续费”。随后，又授意当事人在银行自动取款机上通过转账方式交纳费用、领取退税，利用当事人不熟悉银行自动取款、转账业务的弱点，骗走银行卡上全部或部分资金。</w:t>
      </w:r>
    </w:p>
    <w:p>
      <w:pPr>
        <w:ind w:left="0" w:right="0" w:firstLine="560"/>
        <w:spacing w:before="450" w:after="450" w:line="312" w:lineRule="auto"/>
      </w:pPr>
      <w:r>
        <w:rPr>
          <w:rFonts w:ascii="宋体" w:hAnsi="宋体" w:eastAsia="宋体" w:cs="宋体"/>
          <w:color w:val="000"/>
          <w:sz w:val="28"/>
          <w:szCs w:val="28"/>
        </w:rPr>
        <w:t xml:space="preserve">4、中奖类：骗子用手机群发短信，告知当事人中奖，并要求当事人回复某电话。如果当事人回电话，对方就编造各种理由，让当事人相信自己真的已经中奖了，接着就以交纳所得税、手续费等为名，要求当事人先将上述费用汇入指定的银行账户，等当事人发觉不对，已上当受骗。</w:t>
      </w:r>
    </w:p>
    <w:p>
      <w:pPr>
        <w:ind w:left="0" w:right="0" w:firstLine="560"/>
        <w:spacing w:before="450" w:after="450" w:line="312" w:lineRule="auto"/>
      </w:pPr>
      <w:r>
        <w:rPr>
          <w:rFonts w:ascii="宋体" w:hAnsi="宋体" w:eastAsia="宋体" w:cs="宋体"/>
          <w:color w:val="000"/>
          <w:sz w:val="28"/>
          <w:szCs w:val="28"/>
        </w:rPr>
        <w:t xml:space="preserve">6、谎称事故绑架等救急类：骗子冒充当事人的单位领导、老师、医生和朋友等特定身份，打电话联系当事人，以“自己在外地发生车祸需花钱救人”、“xxx被抓需缴纳罚款”、“子女在外遭绑架需交钱赎人”等为名，通过银行转账方式骗取钱财。</w:t>
      </w:r>
    </w:p>
    <w:p>
      <w:pPr>
        <w:ind w:left="0" w:right="0" w:firstLine="560"/>
        <w:spacing w:before="450" w:after="450" w:line="312" w:lineRule="auto"/>
      </w:pPr>
      <w:r>
        <w:rPr>
          <w:rFonts w:ascii="宋体" w:hAnsi="宋体" w:eastAsia="宋体" w:cs="宋体"/>
          <w:color w:val="000"/>
          <w:sz w:val="28"/>
          <w:szCs w:val="28"/>
        </w:rPr>
        <w:t xml:space="preserve">广大市民群众们，只要我们增强自我防范意识，提高警惕，完全可以避免被骗。当接到上述内容的陌生电话、手机短信时，切勿轻信上当;特别是对方要求提供银行卡账号、密码或进行转账业务的，更要保持警觉。</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第二十篇</w:t>
      </w:r>
    </w:p>
    <w:p>
      <w:pPr>
        <w:ind w:left="0" w:right="0" w:firstLine="560"/>
        <w:spacing w:before="450" w:after="450" w:line="312" w:lineRule="auto"/>
      </w:pPr>
      <w:r>
        <w:rPr>
          <w:rFonts w:ascii="宋体" w:hAnsi="宋体" w:eastAsia="宋体" w:cs="宋体"/>
          <w:color w:val="000"/>
          <w:sz w:val="28"/>
          <w:szCs w:val="28"/>
        </w:rPr>
        <w:t xml:space="preserve">公安分局防诈骗0906(1)</w:t>
      </w:r>
    </w:p>
    <w:p>
      <w:pPr>
        <w:ind w:left="0" w:right="0" w:firstLine="560"/>
        <w:spacing w:before="450" w:after="450" w:line="312" w:lineRule="auto"/>
      </w:pPr>
      <w:r>
        <w:rPr>
          <w:rFonts w:ascii="宋体" w:hAnsi="宋体" w:eastAsia="宋体" w:cs="宋体"/>
          <w:color w:val="000"/>
          <w:sz w:val="28"/>
          <w:szCs w:val="28"/>
        </w:rPr>
        <w:t xml:space="preserve">文登分局防诈骗讲座</w:t>
      </w:r>
    </w:p>
    <w:p>
      <w:pPr>
        <w:ind w:left="0" w:right="0" w:firstLine="560"/>
        <w:spacing w:before="450" w:after="450" w:line="312" w:lineRule="auto"/>
      </w:pPr>
      <w:r>
        <w:rPr>
          <w:rFonts w:ascii="宋体" w:hAnsi="宋体" w:eastAsia="宋体" w:cs="宋体"/>
          <w:color w:val="000"/>
          <w:sz w:val="28"/>
          <w:szCs w:val="28"/>
        </w:rPr>
        <w:t xml:space="preserve">大家好!今天我要和大家一起讨论的话题是“预防诈骗 谨防上当”。说到诈骗，在坐的有的可能听说过，有的可能会觉得即便有一天我遇到了骗子，凭我的智商也绝对不会受骗的。那么，咱们就先来看一组数据。</w:t>
      </w:r>
    </w:p>
    <w:p>
      <w:pPr>
        <w:ind w:left="0" w:right="0" w:firstLine="560"/>
        <w:spacing w:before="450" w:after="450" w:line="312" w:lineRule="auto"/>
      </w:pPr>
      <w:r>
        <w:rPr>
          <w:rFonts w:ascii="宋体" w:hAnsi="宋体" w:eastAsia="宋体" w:cs="宋体"/>
          <w:color w:val="000"/>
          <w:sz w:val="28"/>
          <w:szCs w:val="28"/>
        </w:rPr>
        <w:t xml:space="preserve">20_年全国电信诈骗发案40余万起，群众损失107亿，其中，被骗金额最多的一个人，数额大家能猜到是多少吗?不是成千，也不是上万，而是3866万。这个数字说起来都令人能以臵信，平均一天1000多起案子，就说明每天有1000多个人被骗子骗了。我们身边的群众难道都是些智商有问题的人吗?肯定不是!3866万，得需要一个多么成功的人士才能拥有的财富数!有时，骗子所使用的手段和方法真的不是我们能够想像的。现在的骗子，绝对不是傻子。据统计，电信诈骗在现在所有的犯罪项目中，可以说是破案最难、追赃最难。因为，现在实施诈骗的绝大多数不是单打独斗，而有是一套严密的人员构成、分工体制，而你被骗的钱，往往在三两分钟之内就已经跨越了国境。</w:t>
      </w:r>
    </w:p>
    <w:p>
      <w:pPr>
        <w:ind w:left="0" w:right="0" w:firstLine="560"/>
        <w:spacing w:before="450" w:after="450" w:line="312" w:lineRule="auto"/>
      </w:pPr>
      <w:r>
        <w:rPr>
          <w:rFonts w:ascii="宋体" w:hAnsi="宋体" w:eastAsia="宋体" w:cs="宋体"/>
          <w:color w:val="000"/>
          <w:sz w:val="28"/>
          <w:szCs w:val="28"/>
        </w:rPr>
        <w:t xml:space="preserve">为了使大伙少上当、少受骗，我恳请大家今天能认真听、仔细记，希望大家将今天听到和看到的，尽量多的转达给身边的亲朋好友。因为，下一个被骗的也许就是你身边的人。</w:t>
      </w:r>
    </w:p>
    <w:p>
      <w:pPr>
        <w:ind w:left="0" w:right="0" w:firstLine="560"/>
        <w:spacing w:before="450" w:after="450" w:line="312" w:lineRule="auto"/>
      </w:pPr>
      <w:r>
        <w:rPr>
          <w:rFonts w:ascii="宋体" w:hAnsi="宋体" w:eastAsia="宋体" w:cs="宋体"/>
          <w:color w:val="000"/>
          <w:sz w:val="28"/>
          <w:szCs w:val="28"/>
        </w:rPr>
        <w:t xml:space="preserve">下面我们就一起来详细看一看各种诈骗的行骗方式和手段。 第一类：冒充公检法等执法部门诈骗 下面我给大家讲1个故事</w:t>
      </w:r>
    </w:p>
    <w:p>
      <w:pPr>
        <w:ind w:left="0" w:right="0" w:firstLine="560"/>
        <w:spacing w:before="450" w:after="450" w:line="312" w:lineRule="auto"/>
      </w:pPr>
      <w:r>
        <w:rPr>
          <w:rFonts w:ascii="宋体" w:hAnsi="宋体" w:eastAsia="宋体" w:cs="宋体"/>
          <w:color w:val="000"/>
          <w:sz w:val="28"/>
          <w:szCs w:val="28"/>
        </w:rPr>
        <w:t xml:space="preserve">市民张小姐周日正坐在家里看电视，电话突然响了，手机上显示的号码是0517-110，电话接通后，对面是个男的称其是淮安市公安局的，说张小姐的一张银行卡被一名叫王强的人用来xxx，今天下午在广州就要公开审理这个案子，让她下午到广州去参加庭审。由于对方号码显示的是110，张小姐对对方的身份深信不疑，这一听说下午要去广州，算计一下时间，就是坐飞机飞过去也来不及了。对方在电话中似乎听出了张小姐的担忧，“你如果时间来不及的话，可以把你卡上的钱打到我们公安局的安全账户上，等我们核实完钱的来源后，再返还给你”对方善解人意的说，张小姐这一听有办法证明自己的清白，连忙拿起自己的银行卡去了银行，按照对方的要求，将卡上的钱一股脑全部转入了对方提供的所谓公安机关安全账户中。出了银行的大门，张小姐给110打电话的时候，才知道自己上当受骗了，110根本就没有打过这样的电话给她，这一切都是骗子的圈套。</w:t>
      </w:r>
    </w:p>
    <w:p>
      <w:pPr>
        <w:ind w:left="0" w:right="0" w:firstLine="560"/>
        <w:spacing w:before="450" w:after="450" w:line="312" w:lineRule="auto"/>
      </w:pPr>
      <w:r>
        <w:rPr>
          <w:rFonts w:ascii="宋体" w:hAnsi="宋体" w:eastAsia="宋体" w:cs="宋体"/>
          <w:color w:val="000"/>
          <w:sz w:val="28"/>
          <w:szCs w:val="28"/>
        </w:rPr>
        <w:t xml:space="preserve">刚才我给大家讲的这这个案例是这类诈骗的基本程序，为了使大家更深入地了解这类诈骗的手段和特点，我们再来看一个真实的案例。</w:t>
      </w:r>
    </w:p>
    <w:p>
      <w:pPr>
        <w:ind w:left="0" w:right="0" w:firstLine="560"/>
        <w:spacing w:before="450" w:after="450" w:line="312" w:lineRule="auto"/>
      </w:pPr>
      <w:r>
        <w:rPr>
          <w:rFonts w:ascii="宋体" w:hAnsi="宋体" w:eastAsia="宋体" w:cs="宋体"/>
          <w:color w:val="000"/>
          <w:sz w:val="28"/>
          <w:szCs w:val="28"/>
        </w:rPr>
        <w:t xml:space="preserve">8月6日，泽头的于大姐接到一个自称是威海市公安局民警的电话，称于大姐有一封关于“涉嫌xxx犯罪调查函”的邮件未领取，发件单位为“北京市东城区公安局”。于大姐一听，说“我怎么可能犯罪呢，我什么都没干过。”对方称这是北京市东城区公安局的案子，要求于大姐不要挂电话，对方可以直接将电话转过去。不多时，电话时就传来了一个刘姓民警的声音，说于大姐涉嫌一起xxx案件，现在所有的证据都显示与于大姐有关，要求于大姐向他们提供的账户里汇3000块钱，做为调查此案的保证金，待审查完毕后再将钱返还。于大姐一听，立即慌了神，在没有告知丈夫的情况下，跑到银行给对方汇了3000块钱。本以为，在家等结果就行了。不料，7日上午对方又给他打电话，要求于大姐下午赶到北京协助调查，否则就会对于大姐采取强制措施。可是于大姐在这么短的时间内不可能到达北京，对方便要求于大姐再汇10000元保证金。无奈下，于大姐只得再次向对方账户汇款。次日，一直未等到结果的于大姐，就给对方打电话询问情况。结果，对方说因为案情重大，已转交上级部门调查，并给了于大姐一个电话，让她与上级部门联系。此时，一个姓张的警官声称于大姐这个案子与一个跨国xxx团伙有关，要求于大姐再汇10000元保证金。于大姐一听，说“我之前已经汇了1万多块钱了，把那些钱转过去不就行了吗?”结果，对方以办案程序有规定为由执意要求汇款，并声称如果不汇款不但要对其采取强制措施，之前汇的保证金就不再返还。于大姐只能按对方的要求汇了款，待汇款完毕后，于大姐便再也联系不上对方。</w:t>
      </w:r>
    </w:p>
    <w:p>
      <w:pPr>
        <w:ind w:left="0" w:right="0" w:firstLine="560"/>
        <w:spacing w:before="450" w:after="450" w:line="312" w:lineRule="auto"/>
      </w:pPr>
      <w:r>
        <w:rPr>
          <w:rFonts w:ascii="宋体" w:hAnsi="宋体" w:eastAsia="宋体" w:cs="宋体"/>
          <w:color w:val="000"/>
          <w:sz w:val="28"/>
          <w:szCs w:val="28"/>
        </w:rPr>
        <w:t xml:space="preserve">我曾经就真的接到过这种电话，骗子在电话里表现的没有视频上表现的这么平静，他会不断</w:t>
      </w:r>
    </w:p>
    <w:p>
      <w:pPr>
        <w:ind w:left="0" w:right="0" w:firstLine="560"/>
        <w:spacing w:before="450" w:after="450" w:line="312" w:lineRule="auto"/>
      </w:pPr>
      <w:r>
        <w:rPr>
          <w:rFonts w:ascii="宋体" w:hAnsi="宋体" w:eastAsia="宋体" w:cs="宋体"/>
          <w:color w:val="000"/>
          <w:sz w:val="28"/>
          <w:szCs w:val="28"/>
        </w:rPr>
        <w:t xml:space="preserve">1 地警告你，说你的事案情重大，甚至涉及xxx，不按他们的指示，你银行卡里所有的钱都将被查封，警察也将逮捕你，法院也将宣判你。不许你挂电话，不许你身边有人，并且背景音乐还给你配上110接警电话及接警员对讲机此起彼伏的声音。让我这个真警察，都有臵身110指挥大厅的感觉。再配上110的来电显示号码，大家想想从未听说过这种事的老百姓，有几个会不慌?又几个会不信呢?请大家一定记住两点：第一，任可执法部门都不存在所谓的“安全账户”;第二，骗子的改号软件可以把你的来电显示设臵成任何他们想要的号码。再说如果你真的有问题，相关部门要处理你，又怎么会先打电话通知你，所以如果接到电话，对方</w:t>
      </w:r>
    </w:p>
    <w:p>
      <w:pPr>
        <w:ind w:left="0" w:right="0" w:firstLine="560"/>
        <w:spacing w:before="450" w:after="450" w:line="312" w:lineRule="auto"/>
      </w:pPr>
      <w:r>
        <w:rPr>
          <w:rFonts w:ascii="宋体" w:hAnsi="宋体" w:eastAsia="宋体" w:cs="宋体"/>
          <w:color w:val="000"/>
          <w:sz w:val="28"/>
          <w:szCs w:val="28"/>
        </w:rPr>
        <w:t xml:space="preserve">一张嘴就说你xxx了，你犯罪了，邮包里有xxx了这类的，直接挂断电话。</w:t>
      </w:r>
    </w:p>
    <w:p>
      <w:pPr>
        <w:ind w:left="0" w:right="0" w:firstLine="560"/>
        <w:spacing w:before="450" w:after="450" w:line="312" w:lineRule="auto"/>
      </w:pPr>
      <w:r>
        <w:rPr>
          <w:rFonts w:ascii="宋体" w:hAnsi="宋体" w:eastAsia="宋体" w:cs="宋体"/>
          <w:color w:val="000"/>
          <w:sz w:val="28"/>
          <w:szCs w:val="28"/>
        </w:rPr>
        <w:t xml:space="preserve">第二类：冒充亲友诈骗</w:t>
      </w:r>
    </w:p>
    <w:p>
      <w:pPr>
        <w:ind w:left="0" w:right="0" w:firstLine="560"/>
        <w:spacing w:before="450" w:after="450" w:line="312" w:lineRule="auto"/>
      </w:pPr>
      <w:r>
        <w:rPr>
          <w:rFonts w:ascii="宋体" w:hAnsi="宋体" w:eastAsia="宋体" w:cs="宋体"/>
          <w:color w:val="000"/>
          <w:sz w:val="28"/>
          <w:szCs w:val="28"/>
        </w:rPr>
        <w:t xml:space="preserve">这类诈骗里，骗子利用的是亲朋好友之间的感情和信任，当你陶醉在助人为乐的快乐当中，骗子那边也快乐了。下面我给大家讲一个真实的案例。</w:t>
      </w:r>
    </w:p>
    <w:p>
      <w:pPr>
        <w:ind w:left="0" w:right="0" w:firstLine="560"/>
        <w:spacing w:before="450" w:after="450" w:line="312" w:lineRule="auto"/>
      </w:pPr>
      <w:r>
        <w:rPr>
          <w:rFonts w:ascii="宋体" w:hAnsi="宋体" w:eastAsia="宋体" w:cs="宋体"/>
          <w:color w:val="000"/>
          <w:sz w:val="28"/>
          <w:szCs w:val="28"/>
        </w:rPr>
        <w:t xml:space="preserve">安安是一个大学毕业三年刚刚成家的女大学生，一天，她接到了一个陌生的电话，电话接通后，对方就自来熟的问“老同学，你干吗呢”安安回答，“在家呢”。对方又问“你猜猜我是谁”，安安说“你是不是小武啊”?，对方就顺着安安说，对对对，我就是小武。“你找我有什么事啊，小武”，对方说“我在上海做生意，现在手头有点紧，能不能借我点钱”，安安说“我刚结婚，手头也不宽裕，要不我先借你一万吧”，对方说“好好好，我给你个账户，你把钱打到我卡上吧”。挂上电话，安安就到银行给“小武”打了一万块钱，三天后，当安安在逛街是遇到真正的小武问他怎么没在上海时，才恍然大悟，自己被骗了。</w:t>
      </w:r>
    </w:p>
    <w:p>
      <w:pPr>
        <w:ind w:left="0" w:right="0" w:firstLine="560"/>
        <w:spacing w:before="450" w:after="450" w:line="312" w:lineRule="auto"/>
      </w:pPr>
      <w:r>
        <w:rPr>
          <w:rFonts w:ascii="宋体" w:hAnsi="宋体" w:eastAsia="宋体" w:cs="宋体"/>
          <w:color w:val="000"/>
          <w:sz w:val="28"/>
          <w:szCs w:val="28"/>
        </w:rPr>
        <w:t xml:space="preserve">我们先来给这种案例起个名字，我们叫它“猜猜我是谁”。这种骗子打电话的时候，从来不先自报家门，而是让你猜猜他是你的谁。当你报出某亲友姓名后，骗子顺着杆就往上爬，说他就是那个人。接着他就有一万个需要你出钱帮忙的理由等着你。遇到这类电话，一定不要猜，对方如果一直不说他是谁，直接挂掉就行。</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第二十一篇</w:t>
      </w:r>
    </w:p>
    <w:p>
      <w:pPr>
        <w:ind w:left="0" w:right="0" w:firstLine="560"/>
        <w:spacing w:before="450" w:after="450" w:line="312" w:lineRule="auto"/>
      </w:pPr>
      <w:r>
        <w:rPr>
          <w:rFonts w:ascii="宋体" w:hAnsi="宋体" w:eastAsia="宋体" w:cs="宋体"/>
          <w:color w:val="000"/>
          <w:sz w:val="28"/>
          <w:szCs w:val="28"/>
        </w:rPr>
        <w:t xml:space="preserve">本次班会全程以介绍大学生有可能遇到的骗局以及应采取的对应防骗手段为主要内容，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第二十二篇</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有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学生，我们的思想应该成熟一些，我们的经验不是很多，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&gt;六、主办单位及参加人员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&gt;七、活动准备及流程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第二十五篇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第二十六篇</w:t>
      </w:r>
    </w:p>
    <w:p>
      <w:pPr>
        <w:ind w:left="0" w:right="0" w:firstLine="560"/>
        <w:spacing w:before="450" w:after="450" w:line="312" w:lineRule="auto"/>
      </w:pPr>
      <w:r>
        <w:rPr>
          <w:rFonts w:ascii="宋体" w:hAnsi="宋体" w:eastAsia="宋体" w:cs="宋体"/>
          <w:color w:val="000"/>
          <w:sz w:val="28"/>
          <w:szCs w:val="28"/>
        </w:rPr>
        <w:t xml:space="preserve">电信诈骗宣传标语</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(1)、 严厉打击电信诈骗犯罪 切实保障人民群众利益</w:t>
      </w:r>
    </w:p>
    <w:p>
      <w:pPr>
        <w:ind w:left="0" w:right="0" w:firstLine="560"/>
        <w:spacing w:before="450" w:after="450" w:line="312" w:lineRule="auto"/>
      </w:pPr>
      <w:r>
        <w:rPr>
          <w:rFonts w:ascii="宋体" w:hAnsi="宋体" w:eastAsia="宋体" w:cs="宋体"/>
          <w:color w:val="000"/>
          <w:sz w:val="28"/>
          <w:szCs w:val="28"/>
        </w:rPr>
        <w:t xml:space="preserve">(2)、 积极加强自我防范意识 共同提高识骗防骗能力</w:t>
      </w:r>
    </w:p>
    <w:p>
      <w:pPr>
        <w:ind w:left="0" w:right="0" w:firstLine="560"/>
        <w:spacing w:before="450" w:after="450" w:line="312" w:lineRule="auto"/>
      </w:pPr>
      <w:r>
        <w:rPr>
          <w:rFonts w:ascii="宋体" w:hAnsi="宋体" w:eastAsia="宋体" w:cs="宋体"/>
          <w:color w:val="000"/>
          <w:sz w:val="28"/>
          <w:szCs w:val="28"/>
        </w:rPr>
        <w:t xml:space="preserve">2、公安机关提醒广大群众：</w:t>
      </w:r>
    </w:p>
    <w:p>
      <w:pPr>
        <w:ind w:left="0" w:right="0" w:firstLine="560"/>
        <w:spacing w:before="450" w:after="450" w:line="312" w:lineRule="auto"/>
      </w:pPr>
      <w:r>
        <w:rPr>
          <w:rFonts w:ascii="宋体" w:hAnsi="宋体" w:eastAsia="宋体" w:cs="宋体"/>
          <w:color w:val="000"/>
          <w:sz w:val="28"/>
          <w:szCs w:val="28"/>
        </w:rPr>
        <w:t xml:space="preserve">不要贪图便宜;不要轻易信任陌生人;不要将资金转入陌生的账户;不要泄露个人信息，特别是银行卡信息;当遇到类似事情时，一定要和家人、亲属商量，不自作主张;发现被骗或发现诈骗犯罪嫌疑人要迅速报告公安机关。</w:t>
      </w:r>
    </w:p>
    <w:p>
      <w:pPr>
        <w:ind w:left="0" w:right="0" w:firstLine="560"/>
        <w:spacing w:before="450" w:after="450" w:line="312" w:lineRule="auto"/>
      </w:pPr>
      <w:r>
        <w:rPr>
          <w:rFonts w:ascii="宋体" w:hAnsi="宋体" w:eastAsia="宋体" w:cs="宋体"/>
          <w:color w:val="000"/>
          <w:sz w:val="28"/>
          <w:szCs w:val="28"/>
        </w:rPr>
        <w:t xml:space="preserve">3、电信诈骗宣传警示语：</w:t>
      </w:r>
    </w:p>
    <w:p>
      <w:pPr>
        <w:ind w:left="0" w:right="0" w:firstLine="560"/>
        <w:spacing w:before="450" w:after="450" w:line="312" w:lineRule="auto"/>
      </w:pPr>
      <w:r>
        <w:rPr>
          <w:rFonts w:ascii="宋体" w:hAnsi="宋体" w:eastAsia="宋体" w:cs="宋体"/>
          <w:color w:val="000"/>
          <w:sz w:val="28"/>
          <w:szCs w:val="28"/>
        </w:rPr>
        <w:t xml:space="preserve">电信欠费要核实 大额汇款要当心</w:t>
      </w:r>
    </w:p>
    <w:p>
      <w:pPr>
        <w:ind w:left="0" w:right="0" w:firstLine="560"/>
        <w:spacing w:before="450" w:after="450" w:line="312" w:lineRule="auto"/>
      </w:pPr>
      <w:r>
        <w:rPr>
          <w:rFonts w:ascii="宋体" w:hAnsi="宋体" w:eastAsia="宋体" w:cs="宋体"/>
          <w:color w:val="000"/>
          <w:sz w:val="28"/>
          <w:szCs w:val="28"/>
        </w:rPr>
        <w:t xml:space="preserve">虚拟电话设陷阱 回拨号码能问明</w:t>
      </w:r>
    </w:p>
    <w:p>
      <w:pPr>
        <w:ind w:left="0" w:right="0" w:firstLine="560"/>
        <w:spacing w:before="450" w:after="450" w:line="312" w:lineRule="auto"/>
      </w:pPr>
      <w:r>
        <w:rPr>
          <w:rFonts w:ascii="宋体" w:hAnsi="宋体" w:eastAsia="宋体" w:cs="宋体"/>
          <w:color w:val="000"/>
          <w:sz w:val="28"/>
          <w:szCs w:val="28"/>
        </w:rPr>
        <w:t xml:space="preserve">天上不会掉馅饼 退税中奖是骗局</w:t>
      </w:r>
    </w:p>
    <w:p>
      <w:pPr>
        <w:ind w:left="0" w:right="0" w:firstLine="560"/>
        <w:spacing w:before="450" w:after="450" w:line="312" w:lineRule="auto"/>
      </w:pPr>
      <w:r>
        <w:rPr>
          <w:rFonts w:ascii="宋体" w:hAnsi="宋体" w:eastAsia="宋体" w:cs="宋体"/>
          <w:color w:val="000"/>
          <w:sz w:val="28"/>
          <w:szCs w:val="28"/>
        </w:rPr>
        <w:t xml:space="preserve">4、“防骗口诀”</w:t>
      </w:r>
    </w:p>
    <w:p>
      <w:pPr>
        <w:ind w:left="0" w:right="0" w:firstLine="560"/>
        <w:spacing w:before="450" w:after="450" w:line="312" w:lineRule="auto"/>
      </w:pPr>
      <w:r>
        <w:rPr>
          <w:rFonts w:ascii="宋体" w:hAnsi="宋体" w:eastAsia="宋体" w:cs="宋体"/>
          <w:color w:val="000"/>
          <w:sz w:val="28"/>
          <w:szCs w:val="28"/>
        </w:rPr>
        <w:t xml:space="preserve">(1) 陌生电话勿轻信，银行客服问究竟;</w:t>
      </w:r>
    </w:p>
    <w:p>
      <w:pPr>
        <w:ind w:left="0" w:right="0" w:firstLine="560"/>
        <w:spacing w:before="450" w:after="450" w:line="312" w:lineRule="auto"/>
      </w:pPr>
      <w:r>
        <w:rPr>
          <w:rFonts w:ascii="宋体" w:hAnsi="宋体" w:eastAsia="宋体" w:cs="宋体"/>
          <w:color w:val="000"/>
          <w:sz w:val="28"/>
          <w:szCs w:val="28"/>
        </w:rPr>
        <w:t xml:space="preserve">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个人信息顶重要，密码账号保管好;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2025-01-19T08:10:38+08:00</dcterms:created>
  <dcterms:modified xsi:type="dcterms:W3CDTF">2025-01-19T08:10:38+08:00</dcterms:modified>
</cp:coreProperties>
</file>

<file path=docProps/custom.xml><?xml version="1.0" encoding="utf-8"?>
<Properties xmlns="http://schemas.openxmlformats.org/officeDocument/2006/custom-properties" xmlns:vt="http://schemas.openxmlformats.org/officeDocument/2006/docPropsVTypes"/>
</file>