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2024部队半年总结</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部队半年总结5篇为了不断地吸取经验教训，切实做好工作，我们的工作总结都需要用心去写。今天小编在这给大家整理了一些20_部队半年总结，希望对大家有帮助!20_部队半年总结1转眼间20_上半年时间过去了，我于x月份经组织调整到现在这个新的...</w:t>
      </w:r>
    </w:p>
    <w:p>
      <w:pPr>
        <w:ind w:left="0" w:right="0" w:firstLine="560"/>
        <w:spacing w:before="450" w:after="450" w:line="312" w:lineRule="auto"/>
      </w:pPr>
      <w:r>
        <w:rPr>
          <w:rFonts w:ascii="宋体" w:hAnsi="宋体" w:eastAsia="宋体" w:cs="宋体"/>
          <w:color w:val="000"/>
          <w:sz w:val="28"/>
          <w:szCs w:val="28"/>
        </w:rPr>
        <w:t xml:space="preserve">20_部队半年总结5篇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为了不断地吸取经验教训，切实做好工作，我们的工作总结都需要用心去写。今天小编在这给大家整理了一些20_部队半年总结，希望对大家有帮助!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20_部队半年总结1</w:t>
      </w:r>
    </w:p>
    <w:p>
      <w:pPr>
        <w:ind w:left="0" w:right="0" w:firstLine="560"/>
        <w:spacing w:before="450" w:after="450" w:line="312" w:lineRule="auto"/>
      </w:pPr>
      <w:r>
        <w:rPr>
          <w:rFonts w:ascii="宋体" w:hAnsi="宋体" w:eastAsia="宋体" w:cs="宋体"/>
          <w:color w:val="000"/>
          <w:sz w:val="28"/>
          <w:szCs w:val="28"/>
        </w:rPr>
        <w:t xml:space="preserve">转眼间20_上半年时间过去了，我于x月份经组织调整到现在这个新的岗位上。下面我就对我这上半年时间的工作表现作一下总结。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1.政治思想以及理论学习方面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2.模范表率方面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4.完成任务方面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5.下步的奋斗目标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20_部队半年总结2</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20_部队半年总结3</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1.政治思想觉悟高，能自觉参加各项学习活动。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在上半年组织的学习中，我做到知谦耻而懂礼仪，在工作中，以一名为党为国效力的战士考虑问题，在学习各种先进事迹时，以他们为榜样，努力修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2.工作踏实，注重总结经验。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3.生活作风严谨，坚持以身作则。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4.存在的不足及改进的方向。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20_部队半年总结5</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十八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2025-01-31T15:03:36+08:00</dcterms:created>
  <dcterms:modified xsi:type="dcterms:W3CDTF">2025-01-31T15:03:36+08:00</dcterms:modified>
</cp:coreProperties>
</file>

<file path=docProps/custom.xml><?xml version="1.0" encoding="utf-8"?>
<Properties xmlns="http://schemas.openxmlformats.org/officeDocument/2006/custom-properties" xmlns:vt="http://schemas.openxmlformats.org/officeDocument/2006/docPropsVTypes"/>
</file>