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工商企业管理工商企业管理毕业论文十六篇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进。以下是小编收集整理的工商企业管理工商企业管理毕业论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文章对生态型供应商管理模式与传统模式进行了比较，阐述了进行生态型供应商管理的意义与核心内容，对其实施机制进行了探讨，旨在为实现我国企业的科学管理和可持续发展提供有益参考。</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供应链管理；绿色供应链；供应商管理；工业生态</w:t>
      </w:r>
    </w:p>
    <w:p>
      <w:pPr>
        <w:ind w:left="0" w:right="0" w:firstLine="560"/>
        <w:spacing w:before="450" w:after="450" w:line="312" w:lineRule="auto"/>
      </w:pPr>
      <w:r>
        <w:rPr>
          <w:rFonts w:ascii="宋体" w:hAnsi="宋体" w:eastAsia="宋体" w:cs="宋体"/>
          <w:color w:val="000"/>
          <w:sz w:val="28"/>
          <w:szCs w:val="28"/>
        </w:rPr>
        <w:t xml:space="preserve">&gt;　　一、生态型供应商管理模式 与传统模式的比较</w:t>
      </w:r>
    </w:p>
    <w:p>
      <w:pPr>
        <w:ind w:left="0" w:right="0" w:firstLine="560"/>
        <w:spacing w:before="450" w:after="450" w:line="312" w:lineRule="auto"/>
      </w:pPr>
      <w:r>
        <w:rPr>
          <w:rFonts w:ascii="宋体" w:hAnsi="宋体" w:eastAsia="宋体" w:cs="宋体"/>
          <w:color w:val="000"/>
          <w:sz w:val="28"/>
          <w:szCs w:val="28"/>
        </w:rPr>
        <w:t xml:space="preserve">　　传统的供应商管理以压缩采购成本，获得经济利益为主要目标，因此企业和供应商之间是价格驱动下的竞争关系。生态型供应商管理在考虑经济效益的同时考虑生态效益，即资源的使用效率和环境保护，这种模式的核心思想认为好的环境管理很大程度是好的资源管理，一个环境友好的供应商是有效率的供应商，而有效率的供应商从长远来看具有更低的成本。</w:t>
      </w:r>
    </w:p>
    <w:p>
      <w:pPr>
        <w:ind w:left="0" w:right="0" w:firstLine="560"/>
        <w:spacing w:before="450" w:after="450" w:line="312" w:lineRule="auto"/>
      </w:pPr>
      <w:r>
        <w:rPr>
          <w:rFonts w:ascii="宋体" w:hAnsi="宋体" w:eastAsia="宋体" w:cs="宋体"/>
          <w:color w:val="000"/>
          <w:sz w:val="28"/>
          <w:szCs w:val="28"/>
        </w:rPr>
        <w:t xml:space="preserve">&gt;　　二、生态型供应商管理的兴起</w:t>
      </w:r>
    </w:p>
    <w:p>
      <w:pPr>
        <w:ind w:left="0" w:right="0" w:firstLine="560"/>
        <w:spacing w:before="450" w:after="450" w:line="312" w:lineRule="auto"/>
      </w:pPr>
      <w:r>
        <w:rPr>
          <w:rFonts w:ascii="宋体" w:hAnsi="宋体" w:eastAsia="宋体" w:cs="宋体"/>
          <w:color w:val="000"/>
          <w:sz w:val="28"/>
          <w:szCs w:val="28"/>
        </w:rPr>
        <w:t xml:space="preserve">　　据美国一项调研显示：几乎所有被调查公司都收到过他们顾客关于环境改善方面的要求。除了来自顾客的压力外，企业还受到来自竞争者和投资者等方面的压力。企业为了生存和发展必须不断的改进其环境行为，而要彻底的改变其环境状况，必须从采购源头开始，把供应链上的其他成员整合在其环境管理过程中。通过生态型供应商管理可使企业获得额外的好处。</w:t>
      </w:r>
    </w:p>
    <w:p>
      <w:pPr>
        <w:ind w:left="0" w:right="0" w:firstLine="560"/>
        <w:spacing w:before="450" w:after="450" w:line="312" w:lineRule="auto"/>
      </w:pPr>
      <w:r>
        <w:rPr>
          <w:rFonts w:ascii="宋体" w:hAnsi="宋体" w:eastAsia="宋体" w:cs="宋体"/>
          <w:color w:val="000"/>
          <w:sz w:val="28"/>
          <w:szCs w:val="28"/>
        </w:rPr>
        <w:t xml:space="preserve">&gt;　　三、生态型供应商管理的核心内容</w:t>
      </w:r>
    </w:p>
    <w:p>
      <w:pPr>
        <w:ind w:left="0" w:right="0" w:firstLine="560"/>
        <w:spacing w:before="450" w:after="450" w:line="312" w:lineRule="auto"/>
      </w:pPr>
      <w:r>
        <w:rPr>
          <w:rFonts w:ascii="宋体" w:hAnsi="宋体" w:eastAsia="宋体" w:cs="宋体"/>
          <w:color w:val="000"/>
          <w:sz w:val="28"/>
          <w:szCs w:val="28"/>
        </w:rPr>
        <w:t xml:space="preserve">　　（1）供应商的评价与选择。选择好的供应商首先要有好的标准，开发基于环境标准的供应商评价系统对于选择供应商和影响供应商的环境行为非常重要。目前供应商评价的主要标准包括：环境报告的公开披露；二级供应商的环境行为评价；有害物质和废弃物排放：禁用物质的使用；ISO4001认证；清洁生产实施情况；资源使用效率；产品和包装的环境友好性等。评价时，企业可通过发放调查问卷和实地调研等手段来获取信息，并在此基础上对供应商进行评价与分级，对于不同级别的供应商给予不同的采购数量和政策。通常根据企业的环境表现，可分为被动性、预防型和价值导向型三类。被动型企业以末端治理为主要行为方式。预防型企业的治理方式以生产过程为导向，在遵守环保法规的基础上，将环境管理向供应链上下游延伸，与供应商在废弃物管理等方面进行合作。价值导向型把追求生态效益作为企业的最高宗旨之一，把环境因素融入企业的各项管理活动中，将上下游企业纳入其环境管理体系，注重对产品整个生命周期的环境改善，通过不断降低环境成本和提高资源的使用效率来获得经济效益和社会效益的协调发展。</w:t>
      </w:r>
    </w:p>
    <w:p>
      <w:pPr>
        <w:ind w:left="0" w:right="0" w:firstLine="560"/>
        <w:spacing w:before="450" w:after="450" w:line="312" w:lineRule="auto"/>
      </w:pPr>
      <w:r>
        <w:rPr>
          <w:rFonts w:ascii="宋体" w:hAnsi="宋体" w:eastAsia="宋体" w:cs="宋体"/>
          <w:color w:val="000"/>
          <w:sz w:val="28"/>
          <w:szCs w:val="28"/>
        </w:rPr>
        <w:t xml:space="preserve">　　（2）建立战略伙伴关系。生态型供应商管理强调供应链企业之间的战略合作，这也是生态型供应商管理的核心内容，通过供应链上企业的合作或联盟可有效的分享技术与信息，分担环境改善的成本和风险，提高资源的使用效率，而实现提高顾客价值和实现持续的竞争优势。在这样的管理模式中环境信息的流动是双向的，企业可向其供应商提出环境要求，供应商也可对其顾客施加压力。在环境问题上，供应链上各企业越合作，效率越高。</w:t>
      </w:r>
    </w:p>
    <w:p>
      <w:pPr>
        <w:ind w:left="0" w:right="0" w:firstLine="560"/>
        <w:spacing w:before="450" w:after="450" w:line="312" w:lineRule="auto"/>
      </w:pPr>
      <w:r>
        <w:rPr>
          <w:rFonts w:ascii="宋体" w:hAnsi="宋体" w:eastAsia="宋体" w:cs="宋体"/>
          <w:color w:val="000"/>
          <w:sz w:val="28"/>
          <w:szCs w:val="28"/>
        </w:rPr>
        <w:t xml:space="preserve">&gt;　　四、生态型供应商管理模式的实现</w:t>
      </w:r>
    </w:p>
    <w:p>
      <w:pPr>
        <w:ind w:left="0" w:right="0" w:firstLine="560"/>
        <w:spacing w:before="450" w:after="450" w:line="312" w:lineRule="auto"/>
      </w:pPr>
      <w:r>
        <w:rPr>
          <w:rFonts w:ascii="宋体" w:hAnsi="宋体" w:eastAsia="宋体" w:cs="宋体"/>
          <w:color w:val="000"/>
          <w:sz w:val="28"/>
          <w:szCs w:val="28"/>
        </w:rPr>
        <w:t xml:space="preserve">　　（1）有效的公布和实施环境目标。有效的管理起始于对组织目标和期望的清晰陈述，及时明确地公布企业的环境目标和要求非常重要，这些目标和要求为供应商的环境管理指明了方向。</w:t>
      </w:r>
    </w:p>
    <w:p>
      <w:pPr>
        <w:ind w:left="0" w:right="0" w:firstLine="560"/>
        <w:spacing w:before="450" w:after="450" w:line="312" w:lineRule="auto"/>
      </w:pPr>
      <w:r>
        <w:rPr>
          <w:rFonts w:ascii="宋体" w:hAnsi="宋体" w:eastAsia="宋体" w:cs="宋体"/>
          <w:color w:val="000"/>
          <w:sz w:val="28"/>
          <w:szCs w:val="28"/>
        </w:rPr>
        <w:t xml:space="preserve">　　（2）建立信息交流与共享机制。交流是合作的基础，要建立战略伙伴关系首先要有合理的交流渠道和窗口，这些渠道包括供应商会议、实地考察等方式，参加交流的人员应包括市场、采购、技术、环境等部门的人员。除了供应链上的企业之外，交流的对象还应包括技术团体、咨询公司和非政府组织等，他们可从不同的角度为企业提供好的建议。此外供应链上的企业应增加其环境行为的透明度，建立信息和经验的共享机制。</w:t>
      </w:r>
    </w:p>
    <w:p>
      <w:pPr>
        <w:ind w:left="0" w:right="0" w:firstLine="560"/>
        <w:spacing w:before="450" w:after="450" w:line="312" w:lineRule="auto"/>
      </w:pPr>
      <w:r>
        <w:rPr>
          <w:rFonts w:ascii="宋体" w:hAnsi="宋体" w:eastAsia="宋体" w:cs="宋体"/>
          <w:color w:val="000"/>
          <w:sz w:val="28"/>
          <w:szCs w:val="28"/>
        </w:rPr>
        <w:t xml:space="preserve">　　（3）合理的激励机制。在激励机制的设计上，要体现公平、一致的原则。一方面顾客和供应商应分担与提升整个供应链环境性能的相关成本，分享因此而带来的收益，其中包括对环保产品支付更高的溢价和对新的环保技术提供订单等；其次供应商对环境行为良好的供应商应给予增加进货量、价格优惠和媒体关注等奖励，以提高供应商的积极性。</w:t>
      </w:r>
    </w:p>
    <w:p>
      <w:pPr>
        <w:ind w:left="0" w:right="0" w:firstLine="560"/>
        <w:spacing w:before="450" w:after="450" w:line="312" w:lineRule="auto"/>
      </w:pPr>
      <w:r>
        <w:rPr>
          <w:rFonts w:ascii="宋体" w:hAnsi="宋体" w:eastAsia="宋体" w:cs="宋体"/>
          <w:color w:val="000"/>
          <w:sz w:val="28"/>
          <w:szCs w:val="28"/>
        </w:rPr>
        <w:t xml:space="preserve">　　（4）技术援助和培训。通常一些大型核心制造商的供应商是很多中小公司，这些小公司缺少足够的资源和能力来改进环境。一方面中小供应商可获得环境改善的能力；另一方面核心制造商可得到其供应商更有力的配合。</w:t>
      </w:r>
    </w:p>
    <w:p>
      <w:pPr>
        <w:ind w:left="0" w:right="0" w:firstLine="560"/>
        <w:spacing w:before="450" w:after="450" w:line="312" w:lineRule="auto"/>
      </w:pPr>
      <w:r>
        <w:rPr>
          <w:rFonts w:ascii="宋体" w:hAnsi="宋体" w:eastAsia="宋体" w:cs="宋体"/>
          <w:color w:val="000"/>
          <w:sz w:val="28"/>
          <w:szCs w:val="28"/>
        </w:rPr>
        <w:t xml:space="preserve">　　（5）合作开发与改进。以前供应商只关心向下游企业提供它们生产所需的原材料，而不管下游企业是否有能力用环保的方式去处置，现在上游供应商越来越关注其产品对下游产生的环境影响，并在环保方面与下游企业积极合作，此时产品的生态设计和环境改善不再只是制造商的事，而成为制造商与供应商共同的责任，供应商参与下游企业的产品设计和工艺改进，下游企业协助上游供应商改进其产品和包装。</w:t>
      </w:r>
    </w:p>
    <w:p>
      <w:pPr>
        <w:ind w:left="0" w:right="0" w:firstLine="560"/>
        <w:spacing w:before="450" w:after="450" w:line="312" w:lineRule="auto"/>
      </w:pPr>
      <w:r>
        <w:rPr>
          <w:rFonts w:ascii="宋体" w:hAnsi="宋体" w:eastAsia="宋体" w:cs="宋体"/>
          <w:color w:val="000"/>
          <w:sz w:val="28"/>
          <w:szCs w:val="28"/>
        </w:rPr>
        <w:t xml:space="preserve">　　（6）定期审核。这是一种对供应商进行持续监督的方法，ISO4001和EMAS等环境认证对于进行供应商评价和审核意义重大，它可免除大半甚至全部的检查监督工作，提高环境管理的效率，这对建立长期供应关系尤其重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[1]王洪刚,韩文秀.绿色供应链管理及其实施策略[J].天津大学学报(社会科学版).20_(2):97～100</w:t>
      </w:r>
    </w:p>
    <w:p>
      <w:pPr>
        <w:ind w:left="0" w:right="0" w:firstLine="560"/>
        <w:spacing w:before="450" w:after="450" w:line="312" w:lineRule="auto"/>
      </w:pPr>
      <w:r>
        <w:rPr>
          <w:rFonts w:ascii="宋体" w:hAnsi="宋体" w:eastAsia="宋体" w:cs="宋体"/>
          <w:color w:val="000"/>
          <w:sz w:val="28"/>
          <w:szCs w:val="28"/>
        </w:rPr>
        <w:t xml:space="preserve">　　[2]吴迪冲.关于绿色供应链的研究[J].现代生产与管理技术.20_(2):15～17</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现阶段，针对工商领域信息化应用层级与幅度不均衡、缺乏统一的管理机制、客观基础条件不完善、缺乏复合型信息管理人才以及监管制度不健全等方面的问题，管理阶层应结合工商单位的实际发展形势，及时调整信息化管理制度中不适应内部需求的内容，为工商管理的现代化转型提供基础。</w:t>
      </w:r>
    </w:p>
    <w:p>
      <w:pPr>
        <w:ind w:left="0" w:right="0" w:firstLine="560"/>
        <w:spacing w:before="450" w:after="450" w:line="312" w:lineRule="auto"/>
      </w:pPr>
      <w:r>
        <w:rPr>
          <w:rFonts w:ascii="宋体" w:hAnsi="宋体" w:eastAsia="宋体" w:cs="宋体"/>
          <w:color w:val="000"/>
          <w:sz w:val="28"/>
          <w:szCs w:val="28"/>
        </w:rPr>
        <w:t xml:space="preserve">　　【关键词】工商管理 信息化 现状问题 发展策略</w:t>
      </w:r>
    </w:p>
    <w:p>
      <w:pPr>
        <w:ind w:left="0" w:right="0" w:firstLine="560"/>
        <w:spacing w:before="450" w:after="450" w:line="312" w:lineRule="auto"/>
      </w:pPr>
      <w:r>
        <w:rPr>
          <w:rFonts w:ascii="宋体" w:hAnsi="宋体" w:eastAsia="宋体" w:cs="宋体"/>
          <w:color w:val="000"/>
          <w:sz w:val="28"/>
          <w:szCs w:val="28"/>
        </w:rPr>
        <w:t xml:space="preserve">　　工商管理的信息化发展水平直接决定了工商管理的质量和水平。目前我国工商管理由于在先进技术和人才方面比较欠缺，网络信息安全还无法保障，信息化建设规划方面不完善。因此，我国工商管理单位要不断转变思想，与时俱进，保证网络基础设备实施的不断优化，培养优秀人才，优化利用先进技术，不断指导和规划工商管理信息化建设工作，从而促进我国工商管理信息化工作的管理水平，使得工商管理工作朝着可持续健康的方向发展。</w:t>
      </w:r>
    </w:p>
    <w:p>
      <w:pPr>
        <w:ind w:left="0" w:right="0" w:firstLine="560"/>
        <w:spacing w:before="450" w:after="450" w:line="312" w:lineRule="auto"/>
      </w:pPr>
      <w:r>
        <w:rPr>
          <w:rFonts w:ascii="宋体" w:hAnsi="宋体" w:eastAsia="宋体" w:cs="宋体"/>
          <w:color w:val="000"/>
          <w:sz w:val="28"/>
          <w:szCs w:val="28"/>
        </w:rPr>
        <w:t xml:space="preserve">&gt;　　一、工商管理信息化发展的重要性和必要性</w:t>
      </w:r>
    </w:p>
    <w:p>
      <w:pPr>
        <w:ind w:left="0" w:right="0" w:firstLine="560"/>
        <w:spacing w:before="450" w:after="450" w:line="312" w:lineRule="auto"/>
      </w:pPr>
      <w:r>
        <w:rPr>
          <w:rFonts w:ascii="宋体" w:hAnsi="宋体" w:eastAsia="宋体" w:cs="宋体"/>
          <w:color w:val="000"/>
          <w:sz w:val="28"/>
          <w:szCs w:val="28"/>
        </w:rPr>
        <w:t xml:space="preserve">　　工商管理随着时代的进步和发展，也被赋予了新的要求。只有不断加强信息化管理的水平和技术，并且在信息化管理水平的基础上加大工商管理的应用，促进工商管理信息化发展。只有运用好工商管理信息化水平，领导者才能够全面掌握工商管理过程中工作的开展情况，才能够准确把握内部员工的工作详情，才能不断地发现问题和解决问题，提出合理化的建议和策略，保证了工作的顺利开展和完成。工商管理信息化的不断应用，能够将传统工商管理较复杂的工作流程进行简化，同时降低了工作量，工商管理的难度也有所降低，在保证工作顺利开展的前提下，有效提高了工作效率和质量。</w:t>
      </w:r>
    </w:p>
    <w:p>
      <w:pPr>
        <w:ind w:left="0" w:right="0" w:firstLine="560"/>
        <w:spacing w:before="450" w:after="450" w:line="312" w:lineRule="auto"/>
      </w:pPr>
      <w:r>
        <w:rPr>
          <w:rFonts w:ascii="宋体" w:hAnsi="宋体" w:eastAsia="宋体" w:cs="宋体"/>
          <w:color w:val="000"/>
          <w:sz w:val="28"/>
          <w:szCs w:val="28"/>
        </w:rPr>
        <w:t xml:space="preserve">&gt;　　二、目前工商管理信息化存在的现状和问题</w:t>
      </w:r>
    </w:p>
    <w:p>
      <w:pPr>
        <w:ind w:left="0" w:right="0" w:firstLine="560"/>
        <w:spacing w:before="450" w:after="450" w:line="312" w:lineRule="auto"/>
      </w:pPr>
      <w:r>
        <w:rPr>
          <w:rFonts w:ascii="宋体" w:hAnsi="宋体" w:eastAsia="宋体" w:cs="宋体"/>
          <w:color w:val="000"/>
          <w:sz w:val="28"/>
          <w:szCs w:val="28"/>
        </w:rPr>
        <w:t xml:space="preserve">　　（一）信息化发展的层级、幅度不均衡</w:t>
      </w:r>
    </w:p>
    <w:p>
      <w:pPr>
        <w:ind w:left="0" w:right="0" w:firstLine="560"/>
        <w:spacing w:before="450" w:after="450" w:line="312" w:lineRule="auto"/>
      </w:pPr>
      <w:r>
        <w:rPr>
          <w:rFonts w:ascii="宋体" w:hAnsi="宋体" w:eastAsia="宋体" w:cs="宋体"/>
          <w:color w:val="000"/>
          <w:sz w:val="28"/>
          <w:szCs w:val="28"/>
        </w:rPr>
        <w:t xml:space="preserve">　　现如今，我国工商管理领域的信息化发展层级与幅度不均衡，使得以信息为基础的电子、数据处理技术在工商领域的实际应用水平无法满足行业的内在发展需求。这种信息化处理技术纵向与横向的矛盾问题主要指的是，信息化技术应用水平与实际的技术发展进程之间的不均衡，在降低了工商管理领域信息化转型效率的同时，也使得越来越多的信息资源开发实践问题暴露出来。</w:t>
      </w:r>
    </w:p>
    <w:p>
      <w:pPr>
        <w:ind w:left="0" w:right="0" w:firstLine="560"/>
        <w:spacing w:before="450" w:after="450" w:line="312" w:lineRule="auto"/>
      </w:pPr>
      <w:r>
        <w:rPr>
          <w:rFonts w:ascii="宋体" w:hAnsi="宋体" w:eastAsia="宋体" w:cs="宋体"/>
          <w:color w:val="000"/>
          <w:sz w:val="28"/>
          <w:szCs w:val="28"/>
        </w:rPr>
        <w:t xml:space="preserve">　　（二）缺乏标准、统一的信息化管理机制</w:t>
      </w:r>
    </w:p>
    <w:p>
      <w:pPr>
        <w:ind w:left="0" w:right="0" w:firstLine="560"/>
        <w:spacing w:before="450" w:after="450" w:line="312" w:lineRule="auto"/>
      </w:pPr>
      <w:r>
        <w:rPr>
          <w:rFonts w:ascii="宋体" w:hAnsi="宋体" w:eastAsia="宋体" w:cs="宋体"/>
          <w:color w:val="000"/>
          <w:sz w:val="28"/>
          <w:szCs w:val="28"/>
        </w:rPr>
        <w:t xml:space="preserve">　　行之有效的管理制度是推行信息化应用进程，切实保障工商管理行业现代化发展的重要制度基础。然而，当前阶段，尽管信息化电子数据处理技术逐步成为工商管理发展的重要技术要点，但在实际的管理流程中缺乏统一、标准的制度规范。这种情况不仅影响了信息化管理在提升工作效率、降低管理成本等方面的优势，还在一定程度上使得信息化处理手段缺乏必要的风险预防内容，防护力度不足。</w:t>
      </w:r>
    </w:p>
    <w:p>
      <w:pPr>
        <w:ind w:left="0" w:right="0" w:firstLine="560"/>
        <w:spacing w:before="450" w:after="450" w:line="312" w:lineRule="auto"/>
      </w:pPr>
      <w:r>
        <w:rPr>
          <w:rFonts w:ascii="宋体" w:hAnsi="宋体" w:eastAsia="宋体" w:cs="宋体"/>
          <w:color w:val="000"/>
          <w:sz w:val="28"/>
          <w:szCs w:val="28"/>
        </w:rPr>
        <w:t xml:space="preserve">&gt;　　三、工商管理信息化发展的策略</w:t>
      </w:r>
    </w:p>
    <w:p>
      <w:pPr>
        <w:ind w:left="0" w:right="0" w:firstLine="560"/>
        <w:spacing w:before="450" w:after="450" w:line="312" w:lineRule="auto"/>
      </w:pPr>
      <w:r>
        <w:rPr>
          <w:rFonts w:ascii="宋体" w:hAnsi="宋体" w:eastAsia="宋体" w:cs="宋体"/>
          <w:color w:val="000"/>
          <w:sz w:val="28"/>
          <w:szCs w:val="28"/>
        </w:rPr>
        <w:t xml:space="preserve">　　（一）健全信息化以及标准化体系建设</w:t>
      </w:r>
    </w:p>
    <w:p>
      <w:pPr>
        <w:ind w:left="0" w:right="0" w:firstLine="560"/>
        <w:spacing w:before="450" w:after="450" w:line="312" w:lineRule="auto"/>
      </w:pPr>
      <w:r>
        <w:rPr>
          <w:rFonts w:ascii="宋体" w:hAnsi="宋体" w:eastAsia="宋体" w:cs="宋体"/>
          <w:color w:val="000"/>
          <w:sz w:val="28"/>
          <w:szCs w:val="28"/>
        </w:rPr>
        <w:t xml:space="preserve">　　因为工商管理信息化和比较多的部门和业务存在一定的关系，同时信息共享和互换是推动信息化的重要要求，其需要强化标准化体系和信息化建设，继而提高工程的统一性和规范性，更好地让信息化建设协调发展。在实践的时候，不但要對国家工商管理部门构建统一标准化体系更好的配合，还要按照自身实际情况，对标准化体系进行健全，不但建立信息化以及标准化体系。另外，还对标准执行力进行更好地提高。在年度的工作考核时候，提高标准制定情况相关内容。不仅如此，我们还需要关注，工商管理信息化和标准化建设不是马上就能够完成的。需要通过长时间的发展以及比较。在实践的时候，要按照工程需求来更好地制定各类政策，并且积极的修正信息化和标准化，对整体的标准、管理标准以及数据标准进行制定，进而推动地方工商发展健全标注系统。在系统的调研信息化和标准化执行情况当中，对适合实际情况进行第一时间的整顿。除此之外，在各环节内，对标准化应用进行充分的落实，对各类工作制度和监督制度不断完善，继而大大提升标准化建设较高的效果。</w:t>
      </w:r>
    </w:p>
    <w:p>
      <w:pPr>
        <w:ind w:left="0" w:right="0" w:firstLine="560"/>
        <w:spacing w:before="450" w:after="450" w:line="312" w:lineRule="auto"/>
      </w:pPr>
      <w:r>
        <w:rPr>
          <w:rFonts w:ascii="宋体" w:hAnsi="宋体" w:eastAsia="宋体" w:cs="宋体"/>
          <w:color w:val="000"/>
          <w:sz w:val="28"/>
          <w:szCs w:val="28"/>
        </w:rPr>
        <w:t xml:space="preserve">　　（二）完善综合业务应用的平台建设</w:t>
      </w:r>
    </w:p>
    <w:p>
      <w:pPr>
        <w:ind w:left="0" w:right="0" w:firstLine="560"/>
        <w:spacing w:before="450" w:after="450" w:line="312" w:lineRule="auto"/>
      </w:pPr>
      <w:r>
        <w:rPr>
          <w:rFonts w:ascii="宋体" w:hAnsi="宋体" w:eastAsia="宋体" w:cs="宋体"/>
          <w:color w:val="000"/>
          <w:sz w:val="28"/>
          <w:szCs w:val="28"/>
        </w:rPr>
        <w:t xml:space="preserve">　　工商信息化建设作用是服务业务的持续发展。因此，要按照业务的基本需求，对业务各个方面进行信息化建设工作。在同一标准和集中的规划基础上，深入研究集成整合以及服务效能等。通常情况下，可以从下面几个方面着手：首先，将跨区域协同的联运和跨业务构建集成综合的业务系统。这个系统的核心含有三个方面，分别为市场准入、行政执法以及市场监管等。通过一些信息技术的应用，更好地对工商管理内的各类业务进行管理;再次，构建数据中心，有效分析和归纳各类业务信息，分析各层领导对市场现状，并且准确的进行决策。再次，将工商行政管理内部政务信息化建设进行促进，进而提升资产管理、日常办公、人事管理信息化，不但促进工作程序更加规范，降低工作强度，提升工作效率。</w:t>
      </w:r>
    </w:p>
    <w:p>
      <w:pPr>
        <w:ind w:left="0" w:right="0" w:firstLine="560"/>
        <w:spacing w:before="450" w:after="450" w:line="312" w:lineRule="auto"/>
      </w:pPr>
      <w:r>
        <w:rPr>
          <w:rFonts w:ascii="宋体" w:hAnsi="宋体" w:eastAsia="宋体" w:cs="宋体"/>
          <w:color w:val="000"/>
          <w:sz w:val="28"/>
          <w:szCs w:val="28"/>
        </w:rPr>
        <w:t xml:space="preserve">　　（三）强化信息化人才队伍的建设</w:t>
      </w:r>
    </w:p>
    <w:p>
      <w:pPr>
        <w:ind w:left="0" w:right="0" w:firstLine="560"/>
        <w:spacing w:before="450" w:after="450" w:line="312" w:lineRule="auto"/>
      </w:pPr>
      <w:r>
        <w:rPr>
          <w:rFonts w:ascii="宋体" w:hAnsi="宋体" w:eastAsia="宋体" w:cs="宋体"/>
          <w:color w:val="000"/>
          <w:sz w:val="28"/>
          <w:szCs w:val="28"/>
        </w:rPr>
        <w:t xml:space="preserve">　　首先，按照实际情况，对信息化人员的工商业务知识进行深入的学习，并且详细了解工商行政管理职能以及业务流程等。另外，让优秀工作人员在软件开发公司接受较高水平的培训以及实践，不断提升技术水平和业务水平。企业不仅需要大力培养高级开发管理人员，还需要将培养实用型人才划入到工作范围内，进一步推动自身对操作业务流程进行熟练，让人们独立的对系统软件进行很好维护。优化人才结构配置，从人才方面来保证信息化建设工作持续健康的进行。另外，不断完善和优化绩效考核和激励机制，积极地调动信息化人员技术开发的兴趣，促进工商行政管理部门信息化建设的发展历程。除此之外，工商管理部门需要加入到信息化建设当中，自主化对项目进行管理。工商信息化工作人员需要在各个环节当中加入自主管理项目调研、系统集成、代码测试和软件开发等方面，更好地对项目进度进行控制，不断促进业务系统更加稳定和可靠。不仅如此，还要对先进理念、方法以及技术进行应用，进而大大提升自主研发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通过上面的分析我们能够看到，工商管理信息化是目前时代持续健康发展的必然需求，另外也是工商管理系统未来发展趋势。在新时期下，需要按照当前工商管理信息化建设当中出现的问题，通过针对性的发展措施，将信息技术以及工商业务深入的融合起来，加强信息共享和标准化方面的建设，提高工商管理整体的水平，最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[1]赵晨宇.工商管理信息化建设研究[J].现代营销：经营版，20_，（9）.</w:t>
      </w:r>
    </w:p>
    <w:p>
      <w:pPr>
        <w:ind w:left="0" w:right="0" w:firstLine="560"/>
        <w:spacing w:before="450" w:after="450" w:line="312" w:lineRule="auto"/>
      </w:pPr>
      <w:r>
        <w:rPr>
          <w:rFonts w:ascii="宋体" w:hAnsi="宋体" w:eastAsia="宋体" w:cs="宋体"/>
          <w:color w:val="000"/>
          <w:sz w:val="28"/>
          <w:szCs w:val="28"/>
        </w:rPr>
        <w:t xml:space="preserve">　　[2]侯贺龙.工商管理信息化发展及策略研究[J].广东蚕业，20_，（8）.</w:t>
      </w:r>
    </w:p>
    <w:p>
      <w:pPr>
        <w:ind w:left="0" w:right="0" w:firstLine="560"/>
        <w:spacing w:before="450" w:after="450" w:line="312" w:lineRule="auto"/>
      </w:pPr>
      <w:r>
        <w:rPr>
          <w:rFonts w:ascii="宋体" w:hAnsi="宋体" w:eastAsia="宋体" w:cs="宋体"/>
          <w:color w:val="000"/>
          <w:sz w:val="28"/>
          <w:szCs w:val="28"/>
        </w:rPr>
        <w:t xml:space="preserve">　　[3]杜洁.论工商管理与市场经济之间的关系[J].现代经济信息，20_，（33）.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资源的流动性是现代经济的重要特征，是衡量一个经济机制优劣高下的重要标志，对劳动力资源来说亦如此。劳动力流动是快速变化的经济体系中一项重要的平衡机制，建立和完善劳动力合理流动机制，是实现劳动力资源合理配置，培育和发展我国统一、开放、竞争、有序的劳动力市场的重要环节。</w:t>
      </w:r>
    </w:p>
    <w:p>
      <w:pPr>
        <w:ind w:left="0" w:right="0" w:firstLine="560"/>
        <w:spacing w:before="450" w:after="450" w:line="312" w:lineRule="auto"/>
      </w:pPr>
      <w:r>
        <w:rPr>
          <w:rFonts w:ascii="宋体" w:hAnsi="宋体" w:eastAsia="宋体" w:cs="宋体"/>
          <w:color w:val="000"/>
          <w:sz w:val="28"/>
          <w:szCs w:val="28"/>
        </w:rPr>
        <w:t xml:space="preserve">　　研究劳动力合理流动问题，进一步深化劳动体制改革，逐步建立并完善国家宏观调控下的以市场为基础的劳动力资源配置机制，对于我国经济体制改革的深入和社会经济效益的提高，具有重要的理论和现实意义。</w:t>
      </w:r>
    </w:p>
    <w:p>
      <w:pPr>
        <w:ind w:left="0" w:right="0" w:firstLine="560"/>
        <w:spacing w:before="450" w:after="450" w:line="312" w:lineRule="auto"/>
      </w:pPr>
      <w:r>
        <w:rPr>
          <w:rFonts w:ascii="宋体" w:hAnsi="宋体" w:eastAsia="宋体" w:cs="宋体"/>
          <w:color w:val="000"/>
          <w:sz w:val="28"/>
          <w:szCs w:val="28"/>
        </w:rPr>
        <w:t xml:space="preserve">　　关键词：劳动力流动合理改革</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劳动力流动是社会、经济发展的必然产物，是现代经济社会最常见的现象之一。一方面，它是劳动力市场上实现劳动力资源合理有效配置的前提条件和实现机制。唯有劳动力的自由流动，才能不断地配置劳动力要素于社会生产率最高或劳动力边际产出最大的产业或部门，使劳动者个人、企业以及社会都取得最大效益。另一方面，由于劳动力流动通常能够使劳动力得到更有效的利用，从而增加未来收益，所以劳动力的流动也被认为是一种人力资本投资行为而为世人关注。在社会主义市场经济条件下，研究劳动力合理流动问题对于促进我国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　　(一)、劳动力流动概念及类型</w:t>
      </w:r>
    </w:p>
    <w:p>
      <w:pPr>
        <w:ind w:left="0" w:right="0" w:firstLine="560"/>
        <w:spacing w:before="450" w:after="450" w:line="312" w:lineRule="auto"/>
      </w:pPr>
      <w:r>
        <w:rPr>
          <w:rFonts w:ascii="宋体" w:hAnsi="宋体" w:eastAsia="宋体" w:cs="宋体"/>
          <w:color w:val="000"/>
          <w:sz w:val="28"/>
          <w:szCs w:val="28"/>
        </w:rPr>
        <w:t xml:space="preserve">　　1、劳动力流动概念</w:t>
      </w:r>
    </w:p>
    <w:p>
      <w:pPr>
        <w:ind w:left="0" w:right="0" w:firstLine="560"/>
        <w:spacing w:before="450" w:after="450" w:line="312" w:lineRule="auto"/>
      </w:pPr>
      <w:r>
        <w:rPr>
          <w:rFonts w:ascii="宋体" w:hAnsi="宋体" w:eastAsia="宋体" w:cs="宋体"/>
          <w:color w:val="000"/>
          <w:sz w:val="28"/>
          <w:szCs w:val="28"/>
        </w:rPr>
        <w:t xml:space="preserve">　　在经济学说史上，最早对劳动力下科学定义的，是无产阶级革命导师马克思。马克思说：“我们把劳动力或劳动能力，理解为人的身体即活的人体中存在的、每当人生产某种使用价值时就运用的体力和智力的总和。”[1]作为存在于人体中体力和智力总和的劳动力，流动实际上是指劳动者体力和智力的流动，说到底是劳动力的承担者--劳动者的流动。劳动力流动，是指劳动力为了获得更高的劳动报酬而在地区间、产业间、部门间、就业状态间、企业间、乃至工作间的转移。</w:t>
      </w:r>
    </w:p>
    <w:p>
      <w:pPr>
        <w:ind w:left="0" w:right="0" w:firstLine="560"/>
        <w:spacing w:before="450" w:after="450" w:line="312" w:lineRule="auto"/>
      </w:pPr>
      <w:r>
        <w:rPr>
          <w:rFonts w:ascii="宋体" w:hAnsi="宋体" w:eastAsia="宋体" w:cs="宋体"/>
          <w:color w:val="000"/>
          <w:sz w:val="28"/>
          <w:szCs w:val="28"/>
        </w:rPr>
        <w:t xml:space="preserve">　　2、劳动力流动的类型</w:t>
      </w:r>
    </w:p>
    <w:p>
      <w:pPr>
        <w:ind w:left="0" w:right="0" w:firstLine="560"/>
        <w:spacing w:before="450" w:after="450" w:line="312" w:lineRule="auto"/>
      </w:pPr>
      <w:r>
        <w:rPr>
          <w:rFonts w:ascii="宋体" w:hAnsi="宋体" w:eastAsia="宋体" w:cs="宋体"/>
          <w:color w:val="000"/>
          <w:sz w:val="28"/>
          <w:szCs w:val="28"/>
        </w:rPr>
        <w:t xml:space="preserve">　　在经济理论研究中，一般把劳动力流动分成两类：一类是自愿的流动;另一类是非自愿的流动。所谓自愿流动是指劳动者为了自身的利益，提高自己的未来收入进行的流动;非自愿流动则是由于雇主的原因发生的流动，或者说由于被解雇或失业而发生的流动。经济学家认为，自愿流动是劳动力流动的基本模式，人们只有在自由选择的条件下，才能继续保持流动的活力。本文即是以劳动力的自愿流动为研究对象的。通常还可以把劳动力的流动划分为以下几种类型：a.单位内部的流动。b.职业之间的流动。c单位之间的流动。d.产业之间的流动。e.地区之间的流动。f.国际间的流动。</w:t>
      </w:r>
    </w:p>
    <w:p>
      <w:pPr>
        <w:ind w:left="0" w:right="0" w:firstLine="560"/>
        <w:spacing w:before="450" w:after="450" w:line="312" w:lineRule="auto"/>
      </w:pPr>
      <w:r>
        <w:rPr>
          <w:rFonts w:ascii="宋体" w:hAnsi="宋体" w:eastAsia="宋体" w:cs="宋体"/>
          <w:color w:val="000"/>
          <w:sz w:val="28"/>
          <w:szCs w:val="28"/>
        </w:rPr>
        <w:t xml:space="preserve">　　(二)、劳动力流动的客观必然性</w:t>
      </w:r>
    </w:p>
    <w:p>
      <w:pPr>
        <w:ind w:left="0" w:right="0" w:firstLine="560"/>
        <w:spacing w:before="450" w:after="450" w:line="312" w:lineRule="auto"/>
      </w:pPr>
      <w:r>
        <w:rPr>
          <w:rFonts w:ascii="宋体" w:hAnsi="宋体" w:eastAsia="宋体" w:cs="宋体"/>
          <w:color w:val="000"/>
          <w:sz w:val="28"/>
          <w:szCs w:val="28"/>
        </w:rPr>
        <w:t xml:space="preserve">　　从根本上说，劳动力流动是社会经济活动发展的客观要求。生产社会化的发展使人们的经济活动日趋复杂化、多样化，相应地，劳动力的职能、劳动者的就业分布、劳动过程的社会结合也不断发生变化。同时，资本等其他生产要素的流动也带动了劳动力的适应性流动。因此，劳动力流动便成为现代社会的一种普遍现象。具体来说，主要有以下几个方面的原因引起了劳动力的流动：</w:t>
      </w:r>
    </w:p>
    <w:p>
      <w:pPr>
        <w:ind w:left="0" w:right="0" w:firstLine="560"/>
        <w:spacing w:before="450" w:after="450" w:line="312" w:lineRule="auto"/>
      </w:pPr>
      <w:r>
        <w:rPr>
          <w:rFonts w:ascii="宋体" w:hAnsi="宋体" w:eastAsia="宋体" w:cs="宋体"/>
          <w:color w:val="000"/>
          <w:sz w:val="28"/>
          <w:szCs w:val="28"/>
        </w:rPr>
        <w:t xml:space="preserve">　　1、产业结构的调整</w:t>
      </w:r>
    </w:p>
    <w:p>
      <w:pPr>
        <w:ind w:left="0" w:right="0" w:firstLine="560"/>
        <w:spacing w:before="450" w:after="450" w:line="312" w:lineRule="auto"/>
      </w:pPr>
      <w:r>
        <w:rPr>
          <w:rFonts w:ascii="宋体" w:hAnsi="宋体" w:eastAsia="宋体" w:cs="宋体"/>
          <w:color w:val="000"/>
          <w:sz w:val="28"/>
          <w:szCs w:val="28"/>
        </w:rPr>
        <w:t xml:space="preserve">　　随着社会经济的不断发展及生产的现代化和社会化，旧的生产形式和产业部门不断被淘汰，原来在这些部门中工作的劳动力面临着职业转换。同时新兴产业的涌动又提供了新的就业机会，不断地把原来分布于传统产业部门的劳动力纳入自己的生产过程。经济的发展和产业结构的变动推动了劳动力的全面流动。</w:t>
      </w:r>
    </w:p>
    <w:p>
      <w:pPr>
        <w:ind w:left="0" w:right="0" w:firstLine="560"/>
        <w:spacing w:before="450" w:after="450" w:line="312" w:lineRule="auto"/>
      </w:pPr>
      <w:r>
        <w:rPr>
          <w:rFonts w:ascii="宋体" w:hAnsi="宋体" w:eastAsia="宋体" w:cs="宋体"/>
          <w:color w:val="000"/>
          <w:sz w:val="28"/>
          <w:szCs w:val="28"/>
        </w:rPr>
        <w:t xml:space="preserve">　　2、科学技术的发展</w:t>
      </w:r>
    </w:p>
    <w:p>
      <w:pPr>
        <w:ind w:left="0" w:right="0" w:firstLine="560"/>
        <w:spacing w:before="450" w:after="450" w:line="312" w:lineRule="auto"/>
      </w:pPr>
      <w:r>
        <w:rPr>
          <w:rFonts w:ascii="宋体" w:hAnsi="宋体" w:eastAsia="宋体" w:cs="宋体"/>
          <w:color w:val="000"/>
          <w:sz w:val="28"/>
          <w:szCs w:val="28"/>
        </w:rPr>
        <w:t xml:space="preserve">　　社会化大生产引起社会分工向复杂化和专业化方向发展，同时随着科学技术的不断进步，科技转化为直接生产力的速度大大加快。这种不断加速的科学技术进步，既为劳动力流动提供了可能，也对劳动力流动提出了要求。这是因为，科技进步一方面创造了许多新的就业岗位和就业机会，另一方面又淘汰了一部分旧的工作岗位。另外，随着竞争的加剧和科学技术的进步，部门或企业的资本有机构成和劳动生产率不断提高，对劳动力的需求量相对减少有时甚至是绝对减少，所以就要相应地释放出一部分劳动力，将他们重新配置到新开办的部门或单位中去，从而自然地形成劳动力的流动。此外，技术密集型的产业由于其产品的技术含量大，产品附加值高，所以该产业的劳动力价格较高，待遇较好，从而吸引了大批合格劳动力的进入，加剧了劳动力的流动。</w:t>
      </w:r>
    </w:p>
    <w:p>
      <w:pPr>
        <w:ind w:left="0" w:right="0" w:firstLine="560"/>
        <w:spacing w:before="450" w:after="450" w:line="312" w:lineRule="auto"/>
      </w:pPr>
      <w:r>
        <w:rPr>
          <w:rFonts w:ascii="宋体" w:hAnsi="宋体" w:eastAsia="宋体" w:cs="宋体"/>
          <w:color w:val="000"/>
          <w:sz w:val="28"/>
          <w:szCs w:val="28"/>
        </w:rPr>
        <w:t xml:space="preserve">　　3、区域经济发展的不平衡</w:t>
      </w:r>
    </w:p>
    <w:p>
      <w:pPr>
        <w:ind w:left="0" w:right="0" w:firstLine="560"/>
        <w:spacing w:before="450" w:after="450" w:line="312" w:lineRule="auto"/>
      </w:pPr>
      <w:r>
        <w:rPr>
          <w:rFonts w:ascii="宋体" w:hAnsi="宋体" w:eastAsia="宋体" w:cs="宋体"/>
          <w:color w:val="000"/>
          <w:sz w:val="28"/>
          <w:szCs w:val="28"/>
        </w:rPr>
        <w:t xml:space="preserve">　　由于资源分布和自然条件以及其他因素的差异，地区经济发展的状况很不平衡。经济落后地区由于受经济发展水平的限制，就业机会很少，劳动力供给又常常大于需求，使劳动力就业比较困难。而经济发达地区经济发展很快，劳动力需求量大，本地供给相对不足，所以需要从外地输入，这样就促使不发达地区的剩余劳动力向发达地区流动。另一方面，经济发达地区劳动生产率较高，劳动力价格比不发达地区高出许多，正是这种地区间的收入差异，形成了不发达地区劳动力向发达地区流动的强大动力。此外，经济发达地区个人发展的机遇较多，也是劳动力流入的一个重要原因。</w:t>
      </w:r>
    </w:p>
    <w:p>
      <w:pPr>
        <w:ind w:left="0" w:right="0" w:firstLine="560"/>
        <w:spacing w:before="450" w:after="450" w:line="312" w:lineRule="auto"/>
      </w:pPr>
      <w:r>
        <w:rPr>
          <w:rFonts w:ascii="宋体" w:hAnsi="宋体" w:eastAsia="宋体" w:cs="宋体"/>
          <w:color w:val="000"/>
          <w:sz w:val="28"/>
          <w:szCs w:val="28"/>
        </w:rPr>
        <w:t xml:space="preserve">　　4、劳动力自身发展的要求</w:t>
      </w:r>
    </w:p>
    <w:p>
      <w:pPr>
        <w:ind w:left="0" w:right="0" w:firstLine="560"/>
        <w:spacing w:before="450" w:after="450" w:line="312" w:lineRule="auto"/>
      </w:pPr>
      <w:r>
        <w:rPr>
          <w:rFonts w:ascii="宋体" w:hAnsi="宋体" w:eastAsia="宋体" w:cs="宋体"/>
          <w:color w:val="000"/>
          <w:sz w:val="28"/>
          <w:szCs w:val="28"/>
        </w:rPr>
        <w:t xml:space="preserve">　　劳动力流动意向的变化取决于他们对物质需要和精神需要满足程度的判断。劳动者根据自己的兴趣、爱好、专长和收入目标等的需要，对现有职业或岗位和市场上可供选择的其他职业或岗位做出比较性评价。总之，在社会化大生产条件下，劳动力随着社会经济的发展和，自身需要的变化，在产业、区域以及不同企业、组织间广泛流动，已成为一种客观必然现象。</w:t>
      </w:r>
    </w:p>
    <w:p>
      <w:pPr>
        <w:ind w:left="0" w:right="0" w:firstLine="560"/>
        <w:spacing w:before="450" w:after="450" w:line="312" w:lineRule="auto"/>
      </w:pPr>
      <w:r>
        <w:rPr>
          <w:rFonts w:ascii="宋体" w:hAnsi="宋体" w:eastAsia="宋体" w:cs="宋体"/>
          <w:color w:val="000"/>
          <w:sz w:val="28"/>
          <w:szCs w:val="28"/>
        </w:rPr>
        <w:t xml:space="preserve">　　(三)、研究劳动力合理流动问题的重要意义</w:t>
      </w:r>
    </w:p>
    <w:p>
      <w:pPr>
        <w:ind w:left="0" w:right="0" w:firstLine="560"/>
        <w:spacing w:before="450" w:after="450" w:line="312" w:lineRule="auto"/>
      </w:pPr>
      <w:r>
        <w:rPr>
          <w:rFonts w:ascii="宋体" w:hAnsi="宋体" w:eastAsia="宋体" w:cs="宋体"/>
          <w:color w:val="000"/>
          <w:sz w:val="28"/>
          <w:szCs w:val="28"/>
        </w:rPr>
        <w:t xml:space="preserve">　　经济学家普遍认为，资源的流动性是现代经济的重要特征，是衡量一个经济运行机制优劣与否、成熟与否的重要标志。一个保持较高流动性的经济运行机制，将使国民经济结构可以随时得到调整，资源配制可以不断得到优化，供求关系的失衡可以比较顺利地得到解决，经济要素也可以按照效率原则得到重组。因此，流动性本身必将增加经济资源的价值。对于劳动力资源来说也是如此，通过教育、训练和健康投资等形成的劳动力资源的价值的实现和增值，往往要通过劳动力资源的流动来实现。劳动力资源的有效利用和合理配置是以流动为条件的。在市场经济条件下，研究劳动力的合理流动问题，就是要对劳动力流动进行理论分析及实证研究，针对我国劳动力流动的现状，找出存在的问题，并在此基础上提出引导我国劳动力有序流动的主要措施，这对于促进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&gt;　　二、劳动力流动的合理性判断</w:t>
      </w:r>
    </w:p>
    <w:p>
      <w:pPr>
        <w:ind w:left="0" w:right="0" w:firstLine="560"/>
        <w:spacing w:before="450" w:after="450" w:line="312" w:lineRule="auto"/>
      </w:pPr>
      <w:r>
        <w:rPr>
          <w:rFonts w:ascii="宋体" w:hAnsi="宋体" w:eastAsia="宋体" w:cs="宋体"/>
          <w:color w:val="000"/>
          <w:sz w:val="28"/>
          <w:szCs w:val="28"/>
        </w:rPr>
        <w:t xml:space="preserve">　　(一)影响劳动力流动的因素</w:t>
      </w:r>
    </w:p>
    <w:p>
      <w:pPr>
        <w:ind w:left="0" w:right="0" w:firstLine="560"/>
        <w:spacing w:before="450" w:after="450" w:line="312" w:lineRule="auto"/>
      </w:pPr>
      <w:r>
        <w:rPr>
          <w:rFonts w:ascii="宋体" w:hAnsi="宋体" w:eastAsia="宋体" w:cs="宋体"/>
          <w:color w:val="000"/>
          <w:sz w:val="28"/>
          <w:szCs w:val="28"/>
        </w:rPr>
        <w:t xml:space="preserve">　　1、经济因素</w:t>
      </w:r>
    </w:p>
    <w:p>
      <w:pPr>
        <w:ind w:left="0" w:right="0" w:firstLine="560"/>
        <w:spacing w:before="450" w:after="450" w:line="312" w:lineRule="auto"/>
      </w:pPr>
      <w:r>
        <w:rPr>
          <w:rFonts w:ascii="宋体" w:hAnsi="宋体" w:eastAsia="宋体" w:cs="宋体"/>
          <w:color w:val="000"/>
          <w:sz w:val="28"/>
          <w:szCs w:val="28"/>
        </w:rPr>
        <w:t xml:space="preserve">　　一般来说，经济动机是影响劳动力流动的最根本原因，流动是为了获得更高的报酬。</w:t>
      </w:r>
    </w:p>
    <w:p>
      <w:pPr>
        <w:ind w:left="0" w:right="0" w:firstLine="560"/>
        <w:spacing w:before="450" w:after="450" w:line="312" w:lineRule="auto"/>
      </w:pPr>
      <w:r>
        <w:rPr>
          <w:rFonts w:ascii="宋体" w:hAnsi="宋体" w:eastAsia="宋体" w:cs="宋体"/>
          <w:color w:val="000"/>
          <w:sz w:val="28"/>
          <w:szCs w:val="28"/>
        </w:rPr>
        <w:t xml:space="preserve">　　2、环境因素</w:t>
      </w:r>
    </w:p>
    <w:p>
      <w:pPr>
        <w:ind w:left="0" w:right="0" w:firstLine="560"/>
        <w:spacing w:before="450" w:after="450" w:line="312" w:lineRule="auto"/>
      </w:pPr>
      <w:r>
        <w:rPr>
          <w:rFonts w:ascii="宋体" w:hAnsi="宋体" w:eastAsia="宋体" w:cs="宋体"/>
          <w:color w:val="000"/>
          <w:sz w:val="28"/>
          <w:szCs w:val="28"/>
        </w:rPr>
        <w:t xml:space="preserve">　　环境因素包括一般的社会环境因素和具体的工作环境因素。社会环境因素包括政治、经济、文化、卫生、教育、户籍制度、社保制度等因素对人的影响。</w:t>
      </w:r>
    </w:p>
    <w:p>
      <w:pPr>
        <w:ind w:left="0" w:right="0" w:firstLine="560"/>
        <w:spacing w:before="450" w:after="450" w:line="312" w:lineRule="auto"/>
      </w:pPr>
      <w:r>
        <w:rPr>
          <w:rFonts w:ascii="宋体" w:hAnsi="宋体" w:eastAsia="宋体" w:cs="宋体"/>
          <w:color w:val="000"/>
          <w:sz w:val="28"/>
          <w:szCs w:val="28"/>
        </w:rPr>
        <w:t xml:space="preserve">　　具体工作环境包括人际环境、管理环境等因素，对人影响更直接更有力。</w:t>
      </w:r>
    </w:p>
    <w:p>
      <w:pPr>
        <w:ind w:left="0" w:right="0" w:firstLine="560"/>
        <w:spacing w:before="450" w:after="450" w:line="312" w:lineRule="auto"/>
      </w:pPr>
      <w:r>
        <w:rPr>
          <w:rFonts w:ascii="宋体" w:hAnsi="宋体" w:eastAsia="宋体" w:cs="宋体"/>
          <w:color w:val="000"/>
          <w:sz w:val="28"/>
          <w:szCs w:val="28"/>
        </w:rPr>
        <w:t xml:space="preserve">　　3、职业因素</w:t>
      </w:r>
    </w:p>
    <w:p>
      <w:pPr>
        <w:ind w:left="0" w:right="0" w:firstLine="560"/>
        <w:spacing w:before="450" w:after="450" w:line="312" w:lineRule="auto"/>
      </w:pPr>
      <w:r>
        <w:rPr>
          <w:rFonts w:ascii="宋体" w:hAnsi="宋体" w:eastAsia="宋体" w:cs="宋体"/>
          <w:color w:val="000"/>
          <w:sz w:val="28"/>
          <w:szCs w:val="28"/>
        </w:rPr>
        <w:t xml:space="preserve">　　影响劳动力流动的职业因素是多方面的，包括职业评价、职业技术水平、职业投入等。人们更喜欢从事社会评价高的职业和行业，职业技术水平和职业投入通常和离职率成反比。</w:t>
      </w:r>
    </w:p>
    <w:p>
      <w:pPr>
        <w:ind w:left="0" w:right="0" w:firstLine="560"/>
        <w:spacing w:before="450" w:after="450" w:line="312" w:lineRule="auto"/>
      </w:pPr>
      <w:r>
        <w:rPr>
          <w:rFonts w:ascii="宋体" w:hAnsi="宋体" w:eastAsia="宋体" w:cs="宋体"/>
          <w:color w:val="000"/>
          <w:sz w:val="28"/>
          <w:szCs w:val="28"/>
        </w:rPr>
        <w:t xml:space="preserve">　　4、主观因素</w:t>
      </w:r>
    </w:p>
    <w:p>
      <w:pPr>
        <w:ind w:left="0" w:right="0" w:firstLine="560"/>
        <w:spacing w:before="450" w:after="450" w:line="312" w:lineRule="auto"/>
      </w:pPr>
      <w:r>
        <w:rPr>
          <w:rFonts w:ascii="宋体" w:hAnsi="宋体" w:eastAsia="宋体" w:cs="宋体"/>
          <w:color w:val="000"/>
          <w:sz w:val="28"/>
          <w:szCs w:val="28"/>
        </w:rPr>
        <w:t xml:space="preserve">　　主观因素主要包括劳动者的年龄、能力、对职业的兴趣爱好及其他个性因素。</w:t>
      </w:r>
    </w:p>
    <w:p>
      <w:pPr>
        <w:ind w:left="0" w:right="0" w:firstLine="560"/>
        <w:spacing w:before="450" w:after="450" w:line="312" w:lineRule="auto"/>
      </w:pPr>
      <w:r>
        <w:rPr>
          <w:rFonts w:ascii="宋体" w:hAnsi="宋体" w:eastAsia="宋体" w:cs="宋体"/>
          <w:color w:val="000"/>
          <w:sz w:val="28"/>
          <w:szCs w:val="28"/>
        </w:rPr>
        <w:t xml:space="preserve">　　(二)、劳动力合理流动的积极作用</w:t>
      </w:r>
    </w:p>
    <w:p>
      <w:pPr>
        <w:ind w:left="0" w:right="0" w:firstLine="560"/>
        <w:spacing w:before="450" w:after="450" w:line="312" w:lineRule="auto"/>
      </w:pPr>
      <w:r>
        <w:rPr>
          <w:rFonts w:ascii="宋体" w:hAnsi="宋体" w:eastAsia="宋体" w:cs="宋体"/>
          <w:color w:val="000"/>
          <w:sz w:val="28"/>
          <w:szCs w:val="28"/>
        </w:rPr>
        <w:t xml:space="preserve">　　1、劳动力流动使工作职业充满了竞争性，促进了劳动者素质的提高，在很大程度上保证了劳动力市场的活力与效率。</w:t>
      </w:r>
    </w:p>
    <w:p>
      <w:pPr>
        <w:ind w:left="0" w:right="0" w:firstLine="560"/>
        <w:spacing w:before="450" w:after="450" w:line="312" w:lineRule="auto"/>
      </w:pPr>
      <w:r>
        <w:rPr>
          <w:rFonts w:ascii="宋体" w:hAnsi="宋体" w:eastAsia="宋体" w:cs="宋体"/>
          <w:color w:val="000"/>
          <w:sz w:val="28"/>
          <w:szCs w:val="28"/>
        </w:rPr>
        <w:t xml:space="preserve">　　2、使各种资源得到优化配置，提高社会经济效益。</w:t>
      </w:r>
    </w:p>
    <w:p>
      <w:pPr>
        <w:ind w:left="0" w:right="0" w:firstLine="560"/>
        <w:spacing w:before="450" w:after="450" w:line="312" w:lineRule="auto"/>
      </w:pPr>
      <w:r>
        <w:rPr>
          <w:rFonts w:ascii="宋体" w:hAnsi="宋体" w:eastAsia="宋体" w:cs="宋体"/>
          <w:color w:val="000"/>
          <w:sz w:val="28"/>
          <w:szCs w:val="28"/>
        </w:rPr>
        <w:t xml:space="preserve">　　3、改善精神面貌，促进经济增长。劳动力作为流出地和流入地的媒介，起着传播、扩散知识、信息、观念的作用。劳动力由农村和相对落后的地区流动到发达地区，他们的思想、观念、动机、行为均发生变化，并通过与家人联系将这种变化扩散到流出地，引起当地人民思想、素质的改善。同时通过对流出地家人亲属物质、经济上的接济、支援，改善了他们的生活水平，也引起了消费观念和生活方式的转变。</w:t>
      </w:r>
    </w:p>
    <w:p>
      <w:pPr>
        <w:ind w:left="0" w:right="0" w:firstLine="560"/>
        <w:spacing w:before="450" w:after="450" w:line="312" w:lineRule="auto"/>
      </w:pPr>
      <w:r>
        <w:rPr>
          <w:rFonts w:ascii="宋体" w:hAnsi="宋体" w:eastAsia="宋体" w:cs="宋体"/>
          <w:color w:val="000"/>
          <w:sz w:val="28"/>
          <w:szCs w:val="28"/>
        </w:rPr>
        <w:t xml:space="preserve">　　劳动力流动还有利于流出地科技人才的培养。流动者在流入地获得一定经济报酬后会返回流出地，在外期间学习的知识和技术、工作能力以及外界的信息渠道和人际关系会运用到当地的经济发展上。</w:t>
      </w:r>
    </w:p>
    <w:p>
      <w:pPr>
        <w:ind w:left="0" w:right="0" w:firstLine="560"/>
        <w:spacing w:before="450" w:after="450" w:line="312" w:lineRule="auto"/>
      </w:pPr>
      <w:r>
        <w:rPr>
          <w:rFonts w:ascii="宋体" w:hAnsi="宋体" w:eastAsia="宋体" w:cs="宋体"/>
          <w:color w:val="000"/>
          <w:sz w:val="28"/>
          <w:szCs w:val="28"/>
        </w:rPr>
        <w:t xml:space="preserve">　　4、有利于劳动者个人和用人单位间双向选择，优化组合，有利于劳动者个性发展和组织效率提高。</w:t>
      </w:r>
    </w:p>
    <w:p>
      <w:pPr>
        <w:ind w:left="0" w:right="0" w:firstLine="560"/>
        <w:spacing w:before="450" w:after="450" w:line="312" w:lineRule="auto"/>
      </w:pPr>
      <w:r>
        <w:rPr>
          <w:rFonts w:ascii="宋体" w:hAnsi="宋体" w:eastAsia="宋体" w:cs="宋体"/>
          <w:color w:val="000"/>
          <w:sz w:val="28"/>
          <w:szCs w:val="28"/>
        </w:rPr>
        <w:t xml:space="preserve">　　(三)、劳动力流动的经济合理性分析</w:t>
      </w:r>
    </w:p>
    <w:p>
      <w:pPr>
        <w:ind w:left="0" w:right="0" w:firstLine="560"/>
        <w:spacing w:before="450" w:after="450" w:line="312" w:lineRule="auto"/>
      </w:pPr>
      <w:r>
        <w:rPr>
          <w:rFonts w:ascii="宋体" w:hAnsi="宋体" w:eastAsia="宋体" w:cs="宋体"/>
          <w:color w:val="000"/>
          <w:sz w:val="28"/>
          <w:szCs w:val="28"/>
        </w:rPr>
        <w:t xml:space="preserve">　　劳动力流动作为一种社会经济行为，虽对社会劳动力资源起了优化配置作用，但并不是所有的劳动力流动都具有合理性。劳动力流动是否合理，关键看流动效果如何，包括对组织、个人、社会的综合效益。</w:t>
      </w:r>
    </w:p>
    <w:p>
      <w:pPr>
        <w:ind w:left="0" w:right="0" w:firstLine="560"/>
        <w:spacing w:before="450" w:after="450" w:line="312" w:lineRule="auto"/>
      </w:pPr>
      <w:r>
        <w:rPr>
          <w:rFonts w:ascii="宋体" w:hAnsi="宋体" w:eastAsia="宋体" w:cs="宋体"/>
          <w:color w:val="000"/>
          <w:sz w:val="28"/>
          <w:szCs w:val="28"/>
        </w:rPr>
        <w:t xml:space="preserve">　　首先，劳动力流动合理性如何与因劳动力流动而付出的代价高低有关。代价越低，合理性越高，反之合理性越低。</w:t>
      </w:r>
    </w:p>
    <w:p>
      <w:pPr>
        <w:ind w:left="0" w:right="0" w:firstLine="560"/>
        <w:spacing w:before="450" w:after="450" w:line="312" w:lineRule="auto"/>
      </w:pPr>
      <w:r>
        <w:rPr>
          <w:rFonts w:ascii="宋体" w:hAnsi="宋体" w:eastAsia="宋体" w:cs="宋体"/>
          <w:color w:val="000"/>
          <w:sz w:val="28"/>
          <w:szCs w:val="28"/>
        </w:rPr>
        <w:t xml:space="preserve">　　其次，劳动力流动的合理性如何，与流动对劳动力配置的积极效应如何有直接的关系。按理而论，劳动力流动的本意就在于促进对劳动力合理有效的配置，即流动是达到有效配置的形式。那么劳动力的流动能否达到这个目的，关键在于流动机制，而流动的机制又与劳动力市场的发育程度和国家的宏观调控能力有直接的关系。反过来说，在劳动力市场体系尚不健全，发育比较差国家的宏观调控能力也比较弱的情况下就表明劳动力的流动机制还不够好，从而也就谈不上流动会对劳动力的配置发挥积极的效应。因此，劳动力流动对劳动力资源配置的积极效应起码应包括以下几点含义：一是劳动力的流动可以促进劳动力结构的配置比较合理，能有效改变原来结构上存在的一些明显的问题。如专业结构、年龄结构、劳动力流动的经济分析职务结构、余缺调剂等。二是劳动力的流动对劳动力布局的配置有明显的促进作用，可以改变原来布局上存在的一些突出问题，如行业布局、地区御局、特殊布局等。三是劳动力的流动有利于国家对劳动力配置和开发的基本方向，即流动不应有碍于更不应有背于这个方向，要有利于劳动力规划的有效实施，有利于劳动力发展的战略要求，如劳动力开发与国家经济结构、产业结构、技术结构的有效配合。若劳动力的流动在以上几个方面都能产生积极的效应，就表明了其具有合理性若积极效应愈明显愈突出合理性也就愈强，否则合理性就差，甚至有害。</w:t>
      </w:r>
    </w:p>
    <w:p>
      <w:pPr>
        <w:ind w:left="0" w:right="0" w:firstLine="560"/>
        <w:spacing w:before="450" w:after="450" w:line="312" w:lineRule="auto"/>
      </w:pPr>
      <w:r>
        <w:rPr>
          <w:rFonts w:ascii="宋体" w:hAnsi="宋体" w:eastAsia="宋体" w:cs="宋体"/>
          <w:color w:val="000"/>
          <w:sz w:val="28"/>
          <w:szCs w:val="28"/>
        </w:rPr>
        <w:t xml:space="preserve">　　第三流动力流动的合理性如何，还要看对劳动者的个人才能发挥得怎么样，对劳动者的愿望、需要满足得怎么样。我们讲劳动力的流动要有利于对劳动力资源的合理配置，其中就包含着对个人才能的有效发挥，对个人需要的有效满足在内。假若劳动力资源的流动达不到这个目的或者实现地比较差，那么都会影响到整个劳动力配置的效果，影响到劳动力流动的合理性。因此，劳动力的流动不仅要有利于劳动者个人才能的有效发挥，而且要有利于个人获得新的知识和才能，有利于调动和激发劳动者的积极性和创造性。当然，并不是每个人通过流动都可以达到这种效应，但对劳动力流动的管理起码要朝着这个目标来努力。</w:t>
      </w:r>
    </w:p>
    <w:p>
      <w:pPr>
        <w:ind w:left="0" w:right="0" w:firstLine="560"/>
        <w:spacing w:before="450" w:after="450" w:line="312" w:lineRule="auto"/>
      </w:pPr>
      <w:r>
        <w:rPr>
          <w:rFonts w:ascii="宋体" w:hAnsi="宋体" w:eastAsia="宋体" w:cs="宋体"/>
          <w:color w:val="000"/>
          <w:sz w:val="28"/>
          <w:szCs w:val="28"/>
        </w:rPr>
        <w:t xml:space="preserve">　&gt;　三、劳动力流动现状分析</w:t>
      </w:r>
    </w:p>
    <w:p>
      <w:pPr>
        <w:ind w:left="0" w:right="0" w:firstLine="560"/>
        <w:spacing w:before="450" w:after="450" w:line="312" w:lineRule="auto"/>
      </w:pPr>
      <w:r>
        <w:rPr>
          <w:rFonts w:ascii="宋体" w:hAnsi="宋体" w:eastAsia="宋体" w:cs="宋体"/>
          <w:color w:val="000"/>
          <w:sz w:val="28"/>
          <w:szCs w:val="28"/>
        </w:rPr>
        <w:t xml:space="preserve">　　(一)中国农村劳动力流动及其研究的阶段性特征</w:t>
      </w:r>
    </w:p>
    <w:p>
      <w:pPr>
        <w:ind w:left="0" w:right="0" w:firstLine="560"/>
        <w:spacing w:before="450" w:after="450" w:line="312" w:lineRule="auto"/>
      </w:pPr>
      <w:r>
        <w:rPr>
          <w:rFonts w:ascii="宋体" w:hAnsi="宋体" w:eastAsia="宋体" w:cs="宋体"/>
          <w:color w:val="000"/>
          <w:sz w:val="28"/>
          <w:szCs w:val="28"/>
        </w:rPr>
        <w:t xml:space="preserve">　　中国农村劳动力流动经历了20多年的发展变迁呈现出比较清晰的阶段性特征国内学术界对于这一问题的研究也经历了不同的阶段。</w:t>
      </w:r>
    </w:p>
    <w:p>
      <w:pPr>
        <w:ind w:left="0" w:right="0" w:firstLine="560"/>
        <w:spacing w:before="450" w:after="450" w:line="312" w:lineRule="auto"/>
      </w:pPr>
      <w:r>
        <w:rPr>
          <w:rFonts w:ascii="宋体" w:hAnsi="宋体" w:eastAsia="宋体" w:cs="宋体"/>
          <w:color w:val="000"/>
          <w:sz w:val="28"/>
          <w:szCs w:val="28"/>
        </w:rPr>
        <w:t xml:space="preserve">　　1、改革开放初至二十世纪八十年代末期农村劳动力流动问题开始进入学术研究的视野</w:t>
      </w:r>
    </w:p>
    <w:p>
      <w:pPr>
        <w:ind w:left="0" w:right="0" w:firstLine="560"/>
        <w:spacing w:before="450" w:after="450" w:line="312" w:lineRule="auto"/>
      </w:pPr>
      <w:r>
        <w:rPr>
          <w:rFonts w:ascii="宋体" w:hAnsi="宋体" w:eastAsia="宋体" w:cs="宋体"/>
          <w:color w:val="000"/>
          <w:sz w:val="28"/>
          <w:szCs w:val="28"/>
        </w:rPr>
        <w:t xml:space="preserve">　　1978年底开始的农村家庭承包经营责任制及一系列市场化改革使中国农村剩余农村劳动力被释放出来，推动了农村要素市场的发育但由于各种阻碍农村劳动力流动的障碍还没有拆除，大量农村劳动力主要向农村内部非农产业转移，乡镇企业成为吸纳农村剩余农村劳动力的主体。这一时期关于农村剩余农村劳动力转移的研究打破了多年来这一领域沉寂的.局面，明确了农业剩余农村劳动力向非农转移的必然性和必要性这是这一时期最大的突破。</w:t>
      </w:r>
    </w:p>
    <w:p>
      <w:pPr>
        <w:ind w:left="0" w:right="0" w:firstLine="560"/>
        <w:spacing w:before="450" w:after="450" w:line="312" w:lineRule="auto"/>
      </w:pPr>
      <w:r>
        <w:rPr>
          <w:rFonts w:ascii="宋体" w:hAnsi="宋体" w:eastAsia="宋体" w:cs="宋体"/>
          <w:color w:val="000"/>
          <w:sz w:val="28"/>
          <w:szCs w:val="28"/>
        </w:rPr>
        <w:t xml:space="preserve">　　2、二十世纪八十年代末至九十年代中期关于农村劳动力流动问题的专门研究开始起步</w:t>
      </w:r>
    </w:p>
    <w:p>
      <w:pPr>
        <w:ind w:left="0" w:right="0" w:firstLine="560"/>
        <w:spacing w:before="450" w:after="450" w:line="312" w:lineRule="auto"/>
      </w:pPr>
      <w:r>
        <w:rPr>
          <w:rFonts w:ascii="宋体" w:hAnsi="宋体" w:eastAsia="宋体" w:cs="宋体"/>
          <w:color w:val="000"/>
          <w:sz w:val="28"/>
          <w:szCs w:val="28"/>
        </w:rPr>
        <w:t xml:space="preserve">　　20世纪80年代末各种限制农村劳动力流动的政策开始放宽区域差距、城乡差距也不断扩大为农村劳动力跨区域城乡流动提供了可能。这一时期关于农村劳动力流动问题的争论事实上是关于中国城市化道路问题的探讨。要解决中国农村社会经济发展中的一些深层次矛盾必须打破城乡隔离体制实施开通城乡、推进城市化的战略这是这一时期在农村劳动力流动问题认识上的一个重大突破。</w:t>
      </w:r>
    </w:p>
    <w:p>
      <w:pPr>
        <w:ind w:left="0" w:right="0" w:firstLine="560"/>
        <w:spacing w:before="450" w:after="450" w:line="312" w:lineRule="auto"/>
      </w:pPr>
      <w:r>
        <w:rPr>
          <w:rFonts w:ascii="宋体" w:hAnsi="宋体" w:eastAsia="宋体" w:cs="宋体"/>
          <w:color w:val="000"/>
          <w:sz w:val="28"/>
          <w:szCs w:val="28"/>
        </w:rPr>
        <w:t xml:space="preserve">　　3、二十世纪九十年代中期至现在关于农村劳动力流动问题的专题性研究全面展开</w:t>
      </w:r>
    </w:p>
    <w:p>
      <w:pPr>
        <w:ind w:left="0" w:right="0" w:firstLine="560"/>
        <w:spacing w:before="450" w:after="450" w:line="312" w:lineRule="auto"/>
      </w:pPr>
      <w:r>
        <w:rPr>
          <w:rFonts w:ascii="宋体" w:hAnsi="宋体" w:eastAsia="宋体" w:cs="宋体"/>
          <w:color w:val="000"/>
          <w:sz w:val="28"/>
          <w:szCs w:val="28"/>
        </w:rPr>
        <w:t xml:space="preserve">　　这一时期的研究思路仍然是和城市化相结合指导思想主要是进一步消除城乡隔离体制加快农村剩余农村劳动力转移通过非农化和城市化解决农业、农村内部矛盾这一阶段的重大突破是提出了农民工的市民化问题。</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我国在实行改革开放的政策以来，社会也在不断地进步着，经济也处于飞速发展的阶段。随着市场经济的不断完善，社会对企业工商管理的要求越来越高，而且当下的市场竞争压力异常大，我国为了立足于国际市场这个大舞台，就必须大力支持发展企业，这就要求企业的领导者可以用长远的目光去了解国际市场的发展，在与我国国情相符的情况下，实现企业的转型。同时企业要重视工商管理，工商管理是企业得以发展的关键，是企业在激烈的竞争市场中脱颖而出的基础。所以企业要充分认识到当前工商管理中存在的问题，并可以采取有效的措施来改进这些弊端，从而提高工商管理的水平，促进国家的经济发展。</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工商管理;企业;现状分析;改进策略</w:t>
      </w:r>
    </w:p>
    <w:p>
      <w:pPr>
        <w:ind w:left="0" w:right="0" w:firstLine="560"/>
        <w:spacing w:before="450" w:after="450" w:line="312" w:lineRule="auto"/>
      </w:pPr>
      <w:r>
        <w:rPr>
          <w:rFonts w:ascii="宋体" w:hAnsi="宋体" w:eastAsia="宋体" w:cs="宋体"/>
          <w:color w:val="000"/>
          <w:sz w:val="28"/>
          <w:szCs w:val="28"/>
        </w:rPr>
        <w:t xml:space="preserve">　　在企业的生产运营过程中，工商管理发挥着重要的作用，它是企业运营的组织者和计划者，是控制企业运营的依据，在企业运营的活动中占主体地位。因此，企业要想在市场竞争下飞速发展，就必须对工商管理进行调控。然而，进行调控的过程中，发现我国企业工商管理仍然存在不少的问题，在一定程度上限制了企业的发展。同时由于企业工商管理在工作方面不能及时到位，导致企业的运营无法正常进行，而且市场上不公平的竞争阻碍了企业的发展。目前，面对这样的局面，企业必须加大对工商管理的力度，为企业的发展奠定良好的基础，让我国在国际市场的舞台上有一席之地。故本文就工商管理在企业的现状进行分析，并探寻改进的策略，以促进企业的发展。</w:t>
      </w:r>
    </w:p>
    <w:p>
      <w:pPr>
        <w:ind w:left="0" w:right="0" w:firstLine="560"/>
        <w:spacing w:before="450" w:after="450" w:line="312" w:lineRule="auto"/>
      </w:pPr>
      <w:r>
        <w:rPr>
          <w:rFonts w:ascii="宋体" w:hAnsi="宋体" w:eastAsia="宋体" w:cs="宋体"/>
          <w:color w:val="000"/>
          <w:sz w:val="28"/>
          <w:szCs w:val="28"/>
        </w:rPr>
        <w:t xml:space="preserve">&gt;　　一、企业工商管理的含义</w:t>
      </w:r>
    </w:p>
    <w:p>
      <w:pPr>
        <w:ind w:left="0" w:right="0" w:firstLine="560"/>
        <w:spacing w:before="450" w:after="450" w:line="312" w:lineRule="auto"/>
      </w:pPr>
      <w:r>
        <w:rPr>
          <w:rFonts w:ascii="宋体" w:hAnsi="宋体" w:eastAsia="宋体" w:cs="宋体"/>
          <w:color w:val="000"/>
          <w:sz w:val="28"/>
          <w:szCs w:val="28"/>
        </w:rPr>
        <w:t xml:space="preserve">　　企业工商管理属于行政管理的一种，是一种可以计划、组织、领导和指挥企业生产经营活动的职能。在企业之中，工商管理占其主导地位，它对企业的发展起鞭策的作用，同时工商管理组织不但会加强对企业不好行为的监管力度，而且会提高企业的支持度，帮助企业发展进步。在企业的发展过程中，优秀的人才、精湛的技术和充裕的资金是企业必不可少的元素，企业的工商管理正是对这些元素起全面制约和管理的作用，还可以优化企业的资源，做到了物尽其用，也充分调动了企业员工的积极性。</w:t>
      </w:r>
    </w:p>
    <w:p>
      <w:pPr>
        <w:ind w:left="0" w:right="0" w:firstLine="560"/>
        <w:spacing w:before="450" w:after="450" w:line="312" w:lineRule="auto"/>
      </w:pPr>
      <w:r>
        <w:rPr>
          <w:rFonts w:ascii="宋体" w:hAnsi="宋体" w:eastAsia="宋体" w:cs="宋体"/>
          <w:color w:val="000"/>
          <w:sz w:val="28"/>
          <w:szCs w:val="28"/>
        </w:rPr>
        <w:t xml:space="preserve">&gt;　　二、工商管理在企业中存在的问题</w:t>
      </w:r>
    </w:p>
    <w:p>
      <w:pPr>
        <w:ind w:left="0" w:right="0" w:firstLine="560"/>
        <w:spacing w:before="450" w:after="450" w:line="312" w:lineRule="auto"/>
      </w:pPr>
      <w:r>
        <w:rPr>
          <w:rFonts w:ascii="宋体" w:hAnsi="宋体" w:eastAsia="宋体" w:cs="宋体"/>
          <w:color w:val="000"/>
          <w:sz w:val="28"/>
          <w:szCs w:val="28"/>
        </w:rPr>
        <w:t xml:space="preserve">　　(一)企业工商管理的目标模糊</w:t>
      </w:r>
    </w:p>
    <w:p>
      <w:pPr>
        <w:ind w:left="0" w:right="0" w:firstLine="560"/>
        <w:spacing w:before="450" w:after="450" w:line="312" w:lineRule="auto"/>
      </w:pPr>
      <w:r>
        <w:rPr>
          <w:rFonts w:ascii="宋体" w:hAnsi="宋体" w:eastAsia="宋体" w:cs="宋体"/>
          <w:color w:val="000"/>
          <w:sz w:val="28"/>
          <w:szCs w:val="28"/>
        </w:rPr>
        <w:t xml:space="preserve">　　企业作为市场的主体之一，市场又为企业的进行活动提供了一个便利的环境，实现合作共赢。然而，在这个飞速发展的社会，有很多企业为了追求眼前的利益，忽视了企业文化的传播和企业管理目标的重要性，同时也缺乏了明确的社会责任，使得企业在生产的过程中有不少行为违背了国家律法，走上了不归路。</w:t>
      </w:r>
    </w:p>
    <w:p>
      <w:pPr>
        <w:ind w:left="0" w:right="0" w:firstLine="560"/>
        <w:spacing w:before="450" w:after="450" w:line="312" w:lineRule="auto"/>
      </w:pPr>
      <w:r>
        <w:rPr>
          <w:rFonts w:ascii="宋体" w:hAnsi="宋体" w:eastAsia="宋体" w:cs="宋体"/>
          <w:color w:val="000"/>
          <w:sz w:val="28"/>
          <w:szCs w:val="28"/>
        </w:rPr>
        <w:t xml:space="preserve">　　(二)企业工商管理体系不能与时俱进</w:t>
      </w:r>
    </w:p>
    <w:p>
      <w:pPr>
        <w:ind w:left="0" w:right="0" w:firstLine="560"/>
        <w:spacing w:before="450" w:after="450" w:line="312" w:lineRule="auto"/>
      </w:pPr>
      <w:r>
        <w:rPr>
          <w:rFonts w:ascii="宋体" w:hAnsi="宋体" w:eastAsia="宋体" w:cs="宋体"/>
          <w:color w:val="000"/>
          <w:sz w:val="28"/>
          <w:szCs w:val="28"/>
        </w:rPr>
        <w:t xml:space="preserve">　　在企业实行转型的过程中，管理体制的落后制约了企业的发展。也正是因为工商管理体制的落后，企业一系列的相关制度还未建立，进而导致企业的众多工作不能有序的开展，严重影响了企业的生产进度，同时，企业在工商管理的方面执行的传统管理模式，只是盲目的照搬照抄他人的先进管理方法，在运用时不懂得变通创新，不利于企业的有效管理。</w:t>
      </w:r>
    </w:p>
    <w:p>
      <w:pPr>
        <w:ind w:left="0" w:right="0" w:firstLine="560"/>
        <w:spacing w:before="450" w:after="450" w:line="312" w:lineRule="auto"/>
      </w:pPr>
      <w:r>
        <w:rPr>
          <w:rFonts w:ascii="宋体" w:hAnsi="宋体" w:eastAsia="宋体" w:cs="宋体"/>
          <w:color w:val="000"/>
          <w:sz w:val="28"/>
          <w:szCs w:val="28"/>
        </w:rPr>
        <w:t xml:space="preserve">　　(三)企业经营模式的落后</w:t>
      </w:r>
    </w:p>
    <w:p>
      <w:pPr>
        <w:ind w:left="0" w:right="0" w:firstLine="560"/>
        <w:spacing w:before="450" w:after="450" w:line="312" w:lineRule="auto"/>
      </w:pPr>
      <w:r>
        <w:rPr>
          <w:rFonts w:ascii="宋体" w:hAnsi="宋体" w:eastAsia="宋体" w:cs="宋体"/>
          <w:color w:val="000"/>
          <w:sz w:val="28"/>
          <w:szCs w:val="28"/>
        </w:rPr>
        <w:t xml:space="preserve">　　企业在经营过程中，往往会采用较为传统的经营模式，不能与市场的发展情况相结合，同时这种经营模式也没有充分考虑到企业自身的状况，只会阻碍企业发展。此外，企业内部不能齐心协力，而是处于各自为政的局面。如生产部门只负责自己的产品生产，不注重质的保证，又不能与市场部门很好的沟通，导致许多产品堆积，使企业在投资大量资金后没有得到应有的利益，而且企业的市场部门若不能掌握市场的真实情况，会让产品的销量降低，造成企业经济亏损。</w:t>
      </w:r>
    </w:p>
    <w:p>
      <w:pPr>
        <w:ind w:left="0" w:right="0" w:firstLine="560"/>
        <w:spacing w:before="450" w:after="450" w:line="312" w:lineRule="auto"/>
      </w:pPr>
      <w:r>
        <w:rPr>
          <w:rFonts w:ascii="宋体" w:hAnsi="宋体" w:eastAsia="宋体" w:cs="宋体"/>
          <w:color w:val="000"/>
          <w:sz w:val="28"/>
          <w:szCs w:val="28"/>
        </w:rPr>
        <w:t xml:space="preserve">&gt;　　三、企业工商管理的解决措施</w:t>
      </w:r>
    </w:p>
    <w:p>
      <w:pPr>
        <w:ind w:left="0" w:right="0" w:firstLine="560"/>
        <w:spacing w:before="450" w:after="450" w:line="312" w:lineRule="auto"/>
      </w:pPr>
      <w:r>
        <w:rPr>
          <w:rFonts w:ascii="宋体" w:hAnsi="宋体" w:eastAsia="宋体" w:cs="宋体"/>
          <w:color w:val="000"/>
          <w:sz w:val="28"/>
          <w:szCs w:val="28"/>
        </w:rPr>
        <w:t xml:space="preserve">　　(一)明确企业工商管理的目标</w:t>
      </w:r>
    </w:p>
    <w:p>
      <w:pPr>
        <w:ind w:left="0" w:right="0" w:firstLine="560"/>
        <w:spacing w:before="450" w:after="450" w:line="312" w:lineRule="auto"/>
      </w:pPr>
      <w:r>
        <w:rPr>
          <w:rFonts w:ascii="宋体" w:hAnsi="宋体" w:eastAsia="宋体" w:cs="宋体"/>
          <w:color w:val="000"/>
          <w:sz w:val="28"/>
          <w:szCs w:val="28"/>
        </w:rPr>
        <w:t xml:space="preserve">　　如果缺乏明确的企业工商管理目标，直接损害的就是企业的利益，所以在工商管理之中，企业要有着明确的工商管理的目标，并可以根据企业的实际情况，制定出合理的经营方案和战略性计划，从而使得工商管理的工作有序进行，此外，企业的领导者要认识到工商管理的重要性，要规范工商管理的制度，严格管理工作人员，共同促进管理目标的实现。</w:t>
      </w:r>
    </w:p>
    <w:p>
      <w:pPr>
        <w:ind w:left="0" w:right="0" w:firstLine="560"/>
        <w:spacing w:before="450" w:after="450" w:line="312" w:lineRule="auto"/>
      </w:pPr>
      <w:r>
        <w:rPr>
          <w:rFonts w:ascii="宋体" w:hAnsi="宋体" w:eastAsia="宋体" w:cs="宋体"/>
          <w:color w:val="000"/>
          <w:sz w:val="28"/>
          <w:szCs w:val="28"/>
        </w:rPr>
        <w:t xml:space="preserve">　　(二)工商管理体制的改进与创新</w:t>
      </w:r>
    </w:p>
    <w:p>
      <w:pPr>
        <w:ind w:left="0" w:right="0" w:firstLine="560"/>
        <w:spacing w:before="450" w:after="450" w:line="312" w:lineRule="auto"/>
      </w:pPr>
      <w:r>
        <w:rPr>
          <w:rFonts w:ascii="宋体" w:hAnsi="宋体" w:eastAsia="宋体" w:cs="宋体"/>
          <w:color w:val="000"/>
          <w:sz w:val="28"/>
          <w:szCs w:val="28"/>
        </w:rPr>
        <w:t xml:space="preserve">　　在国家深化改革的时代背景下，社会对企业工商管理的工作有了更高层次的要求，然而要想提高工商管理的水平，促进企业的经济发展，就不得不完善与工商管理相关的一系列管理体制。第一步，企业要提高自身的发展意识，有着向前冲的勇气。第二步，要制定较为健全的工商管理体制，在体制的规范下将管理工作拉入正轨，帮助企业各项工作顺利进行。最后，企业要严格监督工商管理体制，便于提高工作效率。</w:t>
      </w:r>
    </w:p>
    <w:p>
      <w:pPr>
        <w:ind w:left="0" w:right="0" w:firstLine="560"/>
        <w:spacing w:before="450" w:after="450" w:line="312" w:lineRule="auto"/>
      </w:pPr>
      <w:r>
        <w:rPr>
          <w:rFonts w:ascii="宋体" w:hAnsi="宋体" w:eastAsia="宋体" w:cs="宋体"/>
          <w:color w:val="000"/>
          <w:sz w:val="28"/>
          <w:szCs w:val="28"/>
        </w:rPr>
        <w:t xml:space="preserve">　　(三)重视对人才的培养</w:t>
      </w:r>
    </w:p>
    <w:p>
      <w:pPr>
        <w:ind w:left="0" w:right="0" w:firstLine="560"/>
        <w:spacing w:before="450" w:after="450" w:line="312" w:lineRule="auto"/>
      </w:pPr>
      <w:r>
        <w:rPr>
          <w:rFonts w:ascii="宋体" w:hAnsi="宋体" w:eastAsia="宋体" w:cs="宋体"/>
          <w:color w:val="000"/>
          <w:sz w:val="28"/>
          <w:szCs w:val="28"/>
        </w:rPr>
        <w:t xml:space="preserve">　　人才是企业成功不可或缺的一部分，企业要想长期发展。就必须培养大量优秀的人才。企业工商管理更需要培养管理人才，他们可以帮助企业合理规划，有效的管理;他们能快速准确的为企业分析利弊，找到最佳的发展路线;同时他们也可以为企业预测未来的发展前景，帮助企业进一步发展。所以企业要重视对工商管理人才的培养，为企业增加经济效益。四、结束语工商管理是企业发展的关键，所以企业在发展的过程中要重视工商管理，只有把工商管理的工作做好，做大，企业的业绩才会蒸蒸日上，企业的经济效益也就会提高，那么中国的经济发展也会提升，这为我国建设社会主义提供了良好的基础，使我国更加繁荣昌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[1]周期瑞.试论企业环境管理的现状和改进策略[J].资源节约与环保,20_,07:77</w:t>
      </w:r>
    </w:p>
    <w:p>
      <w:pPr>
        <w:ind w:left="0" w:right="0" w:firstLine="560"/>
        <w:spacing w:before="450" w:after="450" w:line="312" w:lineRule="auto"/>
      </w:pPr>
      <w:r>
        <w:rPr>
          <w:rFonts w:ascii="宋体" w:hAnsi="宋体" w:eastAsia="宋体" w:cs="宋体"/>
          <w:color w:val="000"/>
          <w:sz w:val="28"/>
          <w:szCs w:val="28"/>
        </w:rPr>
        <w:t xml:space="preserve">　　[2]王伟.新时期企业人力资源管理的现状及改进策略研究[J].人力资源管理,20_,10:22</w:t>
      </w:r>
    </w:p>
    <w:p>
      <w:pPr>
        <w:ind w:left="0" w:right="0" w:firstLine="560"/>
        <w:spacing w:before="450" w:after="450" w:line="312" w:lineRule="auto"/>
      </w:pPr>
      <w:r>
        <w:rPr>
          <w:rFonts w:ascii="宋体" w:hAnsi="宋体" w:eastAsia="宋体" w:cs="宋体"/>
          <w:color w:val="000"/>
          <w:sz w:val="28"/>
          <w:szCs w:val="28"/>
        </w:rPr>
        <w:t xml:space="preserve">　　[3]司海飞.企业项目管理的现状分析及改进策略[J].经贸实践,20_,09:313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高校的诸多教学环节之中，毕业设计的重要性不言而喻。毕业生在毕业设计上表现得是好是坏，直接影响到高校对学生自身能力以及对学校人才培养能力的评估。工商管理专业作为一个招收人数众多、未来就业方向广阔的专业，其毕业生的毕业设计好坏将会影响到毕业生未来的就业能力。就工商管理专业毕业生在毕业设计环节中出现的各种问题进行简单的阐述，并探讨如何通过教学改革来提高他们的毕业设计质量。</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工商管理专业;企业管理;毕业设计;教学改革;科研创新</w:t>
      </w:r>
    </w:p>
    <w:p>
      <w:pPr>
        <w:ind w:left="0" w:right="0" w:firstLine="560"/>
        <w:spacing w:before="450" w:after="450" w:line="312" w:lineRule="auto"/>
      </w:pPr>
      <w:r>
        <w:rPr>
          <w:rFonts w:ascii="宋体" w:hAnsi="宋体" w:eastAsia="宋体" w:cs="宋体"/>
          <w:color w:val="000"/>
          <w:sz w:val="28"/>
          <w:szCs w:val="28"/>
        </w:rPr>
        <w:t xml:space="preserve">　　社会需求是引导高校设立具体科目的主要动力。工商企业管理这个专业正是为了满足现代企业对于管理人才的需求而建立的。这个专业的学生必须具备管理岗位所需的相关知识以及管理企业的综合性能力，以此来满足企业对于高素质人才的应用型需求。该专业的学生在经过多年学习后，积累了丰富的理论与实践经验，毕业设计正是考验他们水准的重要关卡。然而，由于教学因素的影响，学生无法在毕业设计中完全体现出他们的所学所知，故高校需要针对毕业设计质量的提高进行相应的教学改革。</w:t>
      </w:r>
    </w:p>
    <w:p>
      <w:pPr>
        <w:ind w:left="0" w:right="0" w:firstLine="560"/>
        <w:spacing w:before="450" w:after="450" w:line="312" w:lineRule="auto"/>
      </w:pPr>
      <w:r>
        <w:rPr>
          <w:rFonts w:ascii="宋体" w:hAnsi="宋体" w:eastAsia="宋体" w:cs="宋体"/>
          <w:color w:val="000"/>
          <w:sz w:val="28"/>
          <w:szCs w:val="28"/>
        </w:rPr>
        <w:t xml:space="preserve">&gt;　　1毕业设计中出现的诸多问题及其诱因</w:t>
      </w:r>
    </w:p>
    <w:p>
      <w:pPr>
        <w:ind w:left="0" w:right="0" w:firstLine="560"/>
        <w:spacing w:before="450" w:after="450" w:line="312" w:lineRule="auto"/>
      </w:pPr>
      <w:r>
        <w:rPr>
          <w:rFonts w:ascii="宋体" w:hAnsi="宋体" w:eastAsia="宋体" w:cs="宋体"/>
          <w:color w:val="000"/>
          <w:sz w:val="28"/>
          <w:szCs w:val="28"/>
        </w:rPr>
        <w:t xml:space="preserve">　　因我国高校的工商管理专业多以毕业论文答辩方式为主，故笔者在本文中主要以毕业论文撰写过程中出现的问题进行分析。</w:t>
      </w:r>
    </w:p>
    <w:p>
      <w:pPr>
        <w:ind w:left="0" w:right="0" w:firstLine="560"/>
        <w:spacing w:before="450" w:after="450" w:line="312" w:lineRule="auto"/>
      </w:pPr>
      <w:r>
        <w:rPr>
          <w:rFonts w:ascii="宋体" w:hAnsi="宋体" w:eastAsia="宋体" w:cs="宋体"/>
          <w:color w:val="000"/>
          <w:sz w:val="28"/>
          <w:szCs w:val="28"/>
        </w:rPr>
        <w:t xml:space="preserve">　　1.1选题不当工商管理专业毕业生做出的毕业设计，就是在论文中对实际问题进行研究，然后运用自身在这数年中积累下来的理论知识与实践经验去分析和解决所选择的课题。于是，一位工商管理专业毕业生在学习知识之后是否能够熟练灵活地运用到毕业设计中，将会直接影响到该毕业生的毕业设计质量。而毕业设计的选题，需要同时满足务实性和适度性两个要求。举例来说，该学生在进行毕业设计时应该选择一个在现实中存在的具体对象，这个对象可以是某个企业，某个事业单位，或者某个商业组织，甚至是某个具体的管理类事件，这样既可以保证研究内容务实，也可以避免研究范围过大而导致研究不够深入或者内容不够全面。然而，现实情况是大部分学生在选题时只看到了表面，却没有深入地探究研究对象的本质，甚至对研究对象是否在其知识结构内也不够清楚，只是凭借自身的兴趣去选题，而没有满足毕业设计对务实性的要求，于是因无法靠自身能力完成而使毕业设计搁浅。</w:t>
      </w:r>
    </w:p>
    <w:p>
      <w:pPr>
        <w:ind w:left="0" w:right="0" w:firstLine="560"/>
        <w:spacing w:before="450" w:after="450" w:line="312" w:lineRule="auto"/>
      </w:pPr>
      <w:r>
        <w:rPr>
          <w:rFonts w:ascii="宋体" w:hAnsi="宋体" w:eastAsia="宋体" w:cs="宋体"/>
          <w:color w:val="000"/>
          <w:sz w:val="28"/>
          <w:szCs w:val="28"/>
        </w:rPr>
        <w:t xml:space="preserve">　　1.2创作能力不足工商管理专业是一个偏“文科”的专业，其课程多为文科课程，在教学过程中传授给学生的知识通常是理论性的平面知识，由于缺乏具体的“事物”，所以授课内容无法给人以“空间性”的感受，学生很难将所学知识灵活应用到具体的研究对象。高校对知识点的考察使得工商管理专业学生的这些缺点被掩盖，然而创作能力不足这一缺点却在毕业设计中被更直接、更突出地折射出来。毕业生会更多的选择现有的资料进行简单拼凑，却缺乏对资料的分析与处理，虽然在数年的学习中掌握了许多理论性知识，却不知道如何运用这些知识来找出研究切入点，也不知道如何运用曾经积累的经验来分析处理资料。于是，在这些毕业生的毕业设计之中，要么是对论文题目没有进行内涵性的深入理解，要么是对资料的处理知识简单的截取与粘贴，在整体上都缺乏创新能力。</w:t>
      </w:r>
    </w:p>
    <w:p>
      <w:pPr>
        <w:ind w:left="0" w:right="0" w:firstLine="560"/>
        <w:spacing w:before="450" w:after="450" w:line="312" w:lineRule="auto"/>
      </w:pPr>
      <w:r>
        <w:rPr>
          <w:rFonts w:ascii="宋体" w:hAnsi="宋体" w:eastAsia="宋体" w:cs="宋体"/>
          <w:color w:val="000"/>
          <w:sz w:val="28"/>
          <w:szCs w:val="28"/>
        </w:rPr>
        <w:t xml:space="preserve">　　1.3思想认识有误区通过对导师指导学生的过程进行观察可以发现，许多学生都不够重视毕业设计。一些学生认为毕业设计不过是对这数年所学内容的总结，所以只要将这些年积累下来的知识点进行概括总结即可;另一些学生认为工作比毕业设计更重要，教师不会因为毕业设计中出现的问题而影响到学生的未来就业，毕业设计不过是规模较大的作业，于是在形式上简单地堆砌出一篇论文来敷衍教师。思想上的认识使得学生们仅将很小一部分精力放在论文上，最终导致毕业论文质量极为低下。</w:t>
      </w:r>
    </w:p>
    <w:p>
      <w:pPr>
        <w:ind w:left="0" w:right="0" w:firstLine="560"/>
        <w:spacing w:before="450" w:after="450" w:line="312" w:lineRule="auto"/>
      </w:pPr>
      <w:r>
        <w:rPr>
          <w:rFonts w:ascii="宋体" w:hAnsi="宋体" w:eastAsia="宋体" w:cs="宋体"/>
          <w:color w:val="000"/>
          <w:sz w:val="28"/>
          <w:szCs w:val="28"/>
        </w:rPr>
        <w:t xml:space="preserve">　　1.4学校的错误管理学校的错误管理体现在两方面，一方面是毕业设计的时间安排不够合理，大部分高校将毕业设计安排在最后一学年，这一学年是毕业生最为忙碌的一学年，毕业实习、外出应聘、各种资格考试，使毕业生的精力远远无法支持如此大的压力，时间与精力被大大挤压，于是毕业设计的质量也大打折扣。再加上学校缺乏对学生社会调研能力以及论文写作能力的培养，学生能力不足，于是导致毕业设计质量显著下降。另一方面是学校与专业的连年扩招使得导师很难做到一对一的指导，一对多的指导模式导致导师难以将精力平均分配到每一个学生身上，于是必然导致学生受到的指导被分散，如此松散的师生联系将无法保证毕业设计的质量。再加上导师致自身能力的不足、学校审批制度的不严格，无疑使毕业设计难以做到“严把关”。</w:t>
      </w:r>
    </w:p>
    <w:p>
      <w:pPr>
        <w:ind w:left="0" w:right="0" w:firstLine="560"/>
        <w:spacing w:before="450" w:after="450" w:line="312" w:lineRule="auto"/>
      </w:pPr>
      <w:r>
        <w:rPr>
          <w:rFonts w:ascii="宋体" w:hAnsi="宋体" w:eastAsia="宋体" w:cs="宋体"/>
          <w:color w:val="000"/>
          <w:sz w:val="28"/>
          <w:szCs w:val="28"/>
        </w:rPr>
        <w:t xml:space="preserve">&gt;　　2改善毕业设计质量的具体做法———教学改革</w:t>
      </w:r>
    </w:p>
    <w:p>
      <w:pPr>
        <w:ind w:left="0" w:right="0" w:firstLine="560"/>
        <w:spacing w:before="450" w:after="450" w:line="312" w:lineRule="auto"/>
      </w:pPr>
      <w:r>
        <w:rPr>
          <w:rFonts w:ascii="宋体" w:hAnsi="宋体" w:eastAsia="宋体" w:cs="宋体"/>
          <w:color w:val="000"/>
          <w:sz w:val="28"/>
          <w:szCs w:val="28"/>
        </w:rPr>
        <w:t xml:space="preserve">　　相较于高校开设的其他专业，工商管理专业对于学生在文字处理和文字表达两方面的工作能力更加重视。而影响学生这两项能力的最重要因素，正是在校期间的教学过程。故高校应该针对毕业设计进行教学环节的改革，这样可以保证教师更好地给予学生指导，引导学生更好地完成毕业设计，进而提高学生在未来工作的实际应用能力。</w:t>
      </w:r>
    </w:p>
    <w:p>
      <w:pPr>
        <w:ind w:left="0" w:right="0" w:firstLine="560"/>
        <w:spacing w:before="450" w:after="450" w:line="312" w:lineRule="auto"/>
      </w:pPr>
      <w:r>
        <w:rPr>
          <w:rFonts w:ascii="宋体" w:hAnsi="宋体" w:eastAsia="宋体" w:cs="宋体"/>
          <w:color w:val="000"/>
          <w:sz w:val="28"/>
          <w:szCs w:val="28"/>
        </w:rPr>
        <w:t xml:space="preserve">　　2.1结合企业或社会的实际来选题全球经济一体化进程的推进使得越来越多的企业融入到世界这个大市场中，面对着各种竞争，许多新事物不断地诞生，随之也出现了许多的新问题，这些新问题与新事物都可以作为工商管理专业毕业生的选题方向。由于这些问题非常具体，所处的环境也各有差异，故可以使用不同的理论来分析，所以与社会及企业实际相结合的主题，在论文选题上具有非常高的可行性。举例来说，人力资源管理、市场营销、财务管理以及广告策划等强调微观价值的应用性主题，都可以满足毕业设计关于务实性的需求。对于那些已经在实习或进入企业工作的学生来说，可以直接结合自己实习或工作中遇到的具体问题进行研究，通过亲身思考来探讨解决之道，由于他们的毕业设计与工作实际联系非常紧密，于是毕业设计的质量也会令人非常满意。虽然毕业设计与工作实际相结合会使学生与教师都面对着一定的压力，但是具体实例之间的差异使得毕业设计具有了创新性，学生在寻求教师指导时，也会接触更加频繁，紧密的师生联系也将会保证指导具有有效性，于是毕业设计质量将会随之明显提高。</w:t>
      </w:r>
    </w:p>
    <w:p>
      <w:pPr>
        <w:ind w:left="0" w:right="0" w:firstLine="560"/>
        <w:spacing w:before="450" w:after="450" w:line="312" w:lineRule="auto"/>
      </w:pPr>
      <w:r>
        <w:rPr>
          <w:rFonts w:ascii="宋体" w:hAnsi="宋体" w:eastAsia="宋体" w:cs="宋体"/>
          <w:color w:val="000"/>
          <w:sz w:val="28"/>
          <w:szCs w:val="28"/>
        </w:rPr>
        <w:t xml:space="preserve">　　2.2以工作过程为导向进行教学设计改革若要以工作过程为导向来进行教学设计改革，首先需要高校进行社会调研，以明确人才市场或用人单位对工商管理人才的具体需求。然后根据从业方向来设置教学计划，如第一学年培养学生技能，第二学年学生选择就业方向，第三、四学年按照具体的方向进行具体教学与实习，这样可以避免学生选题混乱，设计内容不符合实际。这种工学结合的新型教学改革方向有如下几个:一是校企合作的双向互动模式，学校和企业两个主体的参与可以使学生体会到完全不同的环境，享受差异显著的资源。在这种新的教学模式下，毕业生大多会成为应用型人才，而这种应用型人才，自然不会撰写出浅显的理论性文章，他们高水平的理论实践能力使得他们做出的毕业设计必然是与实际问题相结合的，对实际问题必然给予了切实可行的解决方案。二是订单式的工学交替教育模式，这是一种对综合素质人才的高效培养模式，学校与企业签订了人才培养协议，制定了人才培养计划，不仅使学生的学习目标和未来就业相适应，也使得学生在毕业设计的科研创新方面有了理论与技术的支撑，毕业论文质量也会因此得到改善。</w:t>
      </w:r>
    </w:p>
    <w:p>
      <w:pPr>
        <w:ind w:left="0" w:right="0" w:firstLine="560"/>
        <w:spacing w:before="450" w:after="450" w:line="312" w:lineRule="auto"/>
      </w:pPr>
      <w:r>
        <w:rPr>
          <w:rFonts w:ascii="宋体" w:hAnsi="宋体" w:eastAsia="宋体" w:cs="宋体"/>
          <w:color w:val="000"/>
          <w:sz w:val="28"/>
          <w:szCs w:val="28"/>
        </w:rPr>
        <w:t xml:space="preserve">　　2.3按照专业对人才培养的要求来制定相关的教学要求工商管理专业毕业生的未来就业方向是进入企事业单位并承担起管理者的角色。故在校期间，学校既要培养其专业能力，也要塑造其综合能力，使该专业的毕业生兼具人文精神和科学精神，在教学中，既要做到理论素养的不断提升，也要实现论文与实际的有机结合。日常教学应该以上述要求来制定教学目标，而不要以毕业设计作为教学目标。举例说来，可以采取简化毕业设计相关教学环节，加强对毕业设计本身内容的考核;或者在一定程度上减少对毕业设计研究深度的要求，转而注重毕业设计和实际管理问题的结合。只有经过了这样的教学改革，学生才会在选题、调研、搜集文献资料、获得教师指导等方面得到自我的提升，才能更好地将所学到的专业知识灵活地运用到毕业设计中，使毕业设计成为理论实践完美结合的分析报告，而非浅显的理论性文章，学生也可以更完善地面对学校开展的相关考核。</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工商管理专业在毕业设计质量上一直存在着问题，导致这些问题的主要因素是教学中存在着许多不利于毕业设计质量提高的问题。本文对毕业设计问题进行了介绍，进而阐述了具有可行性的教学改革建议，望对从事相关工作的教育工作者起到参考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[1]徐广.基于工作过程导向的教学设计改革———以高职工商企业管理专业为例[J].黑龙江高教研究，20_，(04).</w:t>
      </w:r>
    </w:p>
    <w:p>
      <w:pPr>
        <w:ind w:left="0" w:right="0" w:firstLine="560"/>
        <w:spacing w:before="450" w:after="450" w:line="312" w:lineRule="auto"/>
      </w:pPr>
      <w:r>
        <w:rPr>
          <w:rFonts w:ascii="宋体" w:hAnsi="宋体" w:eastAsia="宋体" w:cs="宋体"/>
          <w:color w:val="000"/>
          <w:sz w:val="28"/>
          <w:szCs w:val="28"/>
        </w:rPr>
        <w:t xml:space="preserve">　　[2]程芳.本科毕业论文教学改革研究———以工商管理专业为例[J].商业经济，20_，(14).</w:t>
      </w:r>
    </w:p>
    <w:p>
      <w:pPr>
        <w:ind w:left="0" w:right="0" w:firstLine="560"/>
        <w:spacing w:before="450" w:after="450" w:line="312" w:lineRule="auto"/>
      </w:pPr>
      <w:r>
        <w:rPr>
          <w:rFonts w:ascii="宋体" w:hAnsi="宋体" w:eastAsia="宋体" w:cs="宋体"/>
          <w:color w:val="000"/>
          <w:sz w:val="28"/>
          <w:szCs w:val="28"/>
        </w:rPr>
        <w:t xml:space="preserve">　　[3]丁炎.浅谈基于“工学结合”的工商管理专业学生毕业设计教学模式改革[J].现代经济信息，20_，(05).</w:t>
      </w:r>
    </w:p>
    <w:p>
      <w:pPr>
        <w:ind w:left="0" w:right="0" w:firstLine="560"/>
        <w:spacing w:before="450" w:after="450" w:line="312" w:lineRule="auto"/>
      </w:pPr>
      <w:r>
        <w:rPr>
          <w:rFonts w:ascii="宋体" w:hAnsi="宋体" w:eastAsia="宋体" w:cs="宋体"/>
          <w:color w:val="000"/>
          <w:sz w:val="28"/>
          <w:szCs w:val="28"/>
        </w:rPr>
        <w:t xml:space="preserve">　　[4]骆建艳，周春蕾.工商管理专业本科毕业论文创新改革研究[J].消费导刊，20_，(24).</w:t>
      </w:r>
    </w:p>
    <w:p>
      <w:pPr>
        <w:ind w:left="0" w:right="0" w:firstLine="560"/>
        <w:spacing w:before="450" w:after="450" w:line="312" w:lineRule="auto"/>
      </w:pPr>
      <w:r>
        <w:rPr>
          <w:rFonts w:ascii="宋体" w:hAnsi="宋体" w:eastAsia="宋体" w:cs="宋体"/>
          <w:color w:val="000"/>
          <w:sz w:val="28"/>
          <w:szCs w:val="28"/>
        </w:rPr>
        <w:t xml:space="preserve">　　[5]旷开源.管理类专业本科毕业论文(设计)教学改革初探[J].教育探索，20_，(09).</w:t>
      </w:r>
    </w:p>
    <w:p>
      <w:pPr>
        <w:ind w:left="0" w:right="0" w:firstLine="560"/>
        <w:spacing w:before="450" w:after="450" w:line="312" w:lineRule="auto"/>
      </w:pPr>
      <w:r>
        <w:rPr>
          <w:rFonts w:ascii="宋体" w:hAnsi="宋体" w:eastAsia="宋体" w:cs="宋体"/>
          <w:color w:val="000"/>
          <w:sz w:val="28"/>
          <w:szCs w:val="28"/>
        </w:rPr>
        <w:t xml:space="preserve">　　[6]潘连柏.工商管理课程设计教学改革初探[J].科教导刊旬刊，20_，(17).</w:t>
      </w:r>
    </w:p>
    <w:p>
      <w:pPr>
        <w:ind w:left="0" w:right="0" w:firstLine="560"/>
        <w:spacing w:before="450" w:after="450" w:line="312" w:lineRule="auto"/>
      </w:pPr>
      <w:r>
        <w:rPr>
          <w:rFonts w:ascii="宋体" w:hAnsi="宋体" w:eastAsia="宋体" w:cs="宋体"/>
          <w:color w:val="000"/>
          <w:sz w:val="28"/>
          <w:szCs w:val="28"/>
        </w:rPr>
        <w:t xml:space="preserve">　　[7]饶莉.探索新时期普通高校工商管理本科专业的培养途径[J].科学咨询:决策管理，20_，(05).</w:t>
      </w:r>
    </w:p>
    <w:p>
      <w:pPr>
        <w:ind w:left="0" w:right="0" w:firstLine="560"/>
        <w:spacing w:before="450" w:after="450" w:line="312" w:lineRule="auto"/>
      </w:pPr>
      <w:r>
        <w:rPr>
          <w:rFonts w:ascii="宋体" w:hAnsi="宋体" w:eastAsia="宋体" w:cs="宋体"/>
          <w:color w:val="000"/>
          <w:sz w:val="28"/>
          <w:szCs w:val="28"/>
        </w:rPr>
        <w:t xml:space="preserve">　　[8]丁炎.浅谈基于“工学结合”的工商管理专业学生毕业设计教学模式改革[J].现代经济信息，20_，(5).</w:t>
      </w:r>
    </w:p>
    <w:p>
      <w:pPr>
        <w:ind w:left="0" w:right="0" w:firstLine="560"/>
        <w:spacing w:before="450" w:after="450" w:line="312" w:lineRule="auto"/>
      </w:pPr>
      <w:r>
        <w:rPr>
          <w:rFonts w:ascii="宋体" w:hAnsi="宋体" w:eastAsia="宋体" w:cs="宋体"/>
          <w:color w:val="000"/>
          <w:sz w:val="28"/>
          <w:szCs w:val="28"/>
        </w:rPr>
        <w:t xml:space="preserve">　　[9]房丽军.高职院校实践教学模式改革———国贸专业应用探讨[J].当代教育论坛(综合研究)，20_，(9).</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工商企业管理工商企业管理毕业论文篇8</w:t>
      </w:r>
    </w:p>
    <w:p>
      <w:pPr>
        <w:ind w:left="0" w:right="0" w:firstLine="560"/>
        <w:spacing w:before="450" w:after="450" w:line="312" w:lineRule="auto"/>
      </w:pPr>
      <w:r>
        <w:rPr>
          <w:rFonts w:ascii="宋体" w:hAnsi="宋体" w:eastAsia="宋体" w:cs="宋体"/>
          <w:color w:val="000"/>
          <w:sz w:val="28"/>
          <w:szCs w:val="28"/>
        </w:rPr>
        <w:t xml:space="preserve">　　论文题目：试议工商管理与经济发展</w:t>
      </w:r>
    </w:p>
    <w:p>
      <w:pPr>
        <w:ind w:left="0" w:right="0" w:firstLine="560"/>
        <w:spacing w:before="450" w:after="450" w:line="312" w:lineRule="auto"/>
      </w:pPr>
      <w:r>
        <w:rPr>
          <w:rFonts w:ascii="宋体" w:hAnsi="宋体" w:eastAsia="宋体" w:cs="宋体"/>
          <w:color w:val="000"/>
          <w:sz w:val="28"/>
          <w:szCs w:val="28"/>
        </w:rPr>
        <w:t xml:space="preserve">　　【摘要】工商管理作为一门适应时代经济发展需要的新学科，其基本的管理理念以及比较个性化的设置都对我国的经济发展起到了很大的促进作用。本文就旨在研究工商管理对于经济发展的基本促进作用，继而让社会更加重视工商管理学科的重要性及积极意义，并最终为经济的可持续发展发挥应有的作用。</w:t>
      </w:r>
    </w:p>
    <w:p>
      <w:pPr>
        <w:ind w:left="0" w:right="0" w:firstLine="560"/>
        <w:spacing w:before="450" w:after="450" w:line="312" w:lineRule="auto"/>
      </w:pPr>
      <w:r>
        <w:rPr>
          <w:rFonts w:ascii="宋体" w:hAnsi="宋体" w:eastAsia="宋体" w:cs="宋体"/>
          <w:color w:val="000"/>
          <w:sz w:val="28"/>
          <w:szCs w:val="28"/>
        </w:rPr>
        <w:t xml:space="preserve">　　工商管理的发展历史概述</w:t>
      </w:r>
    </w:p>
    <w:p>
      <w:pPr>
        <w:ind w:left="0" w:right="0" w:firstLine="560"/>
        <w:spacing w:before="450" w:after="450" w:line="312" w:lineRule="auto"/>
      </w:pPr>
      <w:r>
        <w:rPr>
          <w:rFonts w:ascii="宋体" w:hAnsi="宋体" w:eastAsia="宋体" w:cs="宋体"/>
          <w:color w:val="000"/>
          <w:sz w:val="28"/>
          <w:szCs w:val="28"/>
        </w:rPr>
        <w:t xml:space="preserve">　　市场经济是一个十分重要的基础性经济，它主要是随着剩余产品以及剩余交易行为的产生而产生的。工商行政管理诞生于那样一个特殊的时候，其自身出现在重农抑商的历史过程中，也有着其不同的比较特殊的基本特征。因而当时情形下衍生出来的工商行政管理出于维护政权以及发展经济等各种不同的目的，我国的历朝历代都十分重视严格加强对于从事手工业者、集市交易包括商贩等的管理行为。</w:t>
      </w:r>
    </w:p>
    <w:p>
      <w:pPr>
        <w:ind w:left="0" w:right="0" w:firstLine="560"/>
        <w:spacing w:before="450" w:after="450" w:line="312" w:lineRule="auto"/>
      </w:pPr>
      <w:r>
        <w:rPr>
          <w:rFonts w:ascii="宋体" w:hAnsi="宋体" w:eastAsia="宋体" w:cs="宋体"/>
          <w:color w:val="000"/>
          <w:sz w:val="28"/>
          <w:szCs w:val="28"/>
        </w:rPr>
        <w:t xml:space="preserve">　　工商管理的基本职能分析</w:t>
      </w:r>
    </w:p>
    <w:p>
      <w:pPr>
        <w:ind w:left="0" w:right="0" w:firstLine="560"/>
        <w:spacing w:before="450" w:after="450" w:line="312" w:lineRule="auto"/>
      </w:pPr>
      <w:r>
        <w:rPr>
          <w:rFonts w:ascii="宋体" w:hAnsi="宋体" w:eastAsia="宋体" w:cs="宋体"/>
          <w:color w:val="000"/>
          <w:sz w:val="28"/>
          <w:szCs w:val="28"/>
        </w:rPr>
        <w:t xml:space="preserve">　　工商行政管理在我国的经济社会管理中扮演着了比较特殊的角色，我们要想进一步了解工商管理对经济发展的促进作用就要对工商管理在我国政府经济社会管理中的主要职能有个清晰的定位。这其中包括两点十分重要的内容：首先，工商管理部门在我们的市场监管中并不是包打天下的，在我国前朱镕基对于经济的概括与包括就指出：我国的工商行政管理部门要牢牢把握好市场主体的入门关，要积极当好市场良好运行的裁判员，积极做好我国市场秩序的坚强卫士。我国国务院前吴仪在分管我国的工商业时也曾经明确地指出，工商行政管理部门不仅要忠于职守，要对发生的经济行为勇于负责，在依法履行好我们的市场监管方面的基本职责时充分发挥主角的作用，又要积极加强各个方面的基本合作。其次，我国的工商管理在政府的四大主要职能中，除了要积极行使其从事的市场监管方面的基本职责，还要部分性的参与进经济调节、社会管理、公共服务等几个方面的基本职能。我国的工商管理部门主要负责对于市场竞争准入以及竞争、退出等方面的监管职能，工作综合性比较强，因而其必然拥有着不可替代的特殊性。</w:t>
      </w:r>
    </w:p>
    <w:p>
      <w:pPr>
        <w:ind w:left="0" w:right="0" w:firstLine="560"/>
        <w:spacing w:before="450" w:after="450" w:line="312" w:lineRule="auto"/>
      </w:pPr>
      <w:r>
        <w:rPr>
          <w:rFonts w:ascii="宋体" w:hAnsi="宋体" w:eastAsia="宋体" w:cs="宋体"/>
          <w:color w:val="000"/>
          <w:sz w:val="28"/>
          <w:szCs w:val="28"/>
        </w:rPr>
        <w:t xml:space="preserve">　　工商管理的工作特点分析</w:t>
      </w:r>
    </w:p>
    <w:p>
      <w:pPr>
        <w:ind w:left="0" w:right="0" w:firstLine="560"/>
        <w:spacing w:before="450" w:after="450" w:line="312" w:lineRule="auto"/>
      </w:pPr>
      <w:r>
        <w:rPr>
          <w:rFonts w:ascii="宋体" w:hAnsi="宋体" w:eastAsia="宋体" w:cs="宋体"/>
          <w:color w:val="000"/>
          <w:sz w:val="28"/>
          <w:szCs w:val="28"/>
        </w:rPr>
        <w:t xml:space="preserve">　　首先，我国的工商行政管理是以一种积极营造公平有序的市场环境的方式来为社会的经济发展服务的。在我国，工商行政管理部门不同于其他的部门，工商行政部门并没有自己的资金、项目等方面的内容，它的主要职责就是负责维护市场的基本秩序，主要是为了更好地促进经济与社会的发展而综合创造出相对应的软环境，尤其是在我们要求建立统一开放并有序竞争的市场大背景下，更是需要充分发挥我国工商管理的主要行政职能。只有我国的综合市场环境变得越来越好，投资的主体才会不断增多，我国的地方经济才能获得更加迅速的发展，总而才能积累其更多的财富。我国的工商行政管理的第一个基本的工作就是通过微观手段将小成集结成大成的，继而充分发挥点点滴滴的自身特征，努力营造出一整个地区良好的市场环境，这些对于我国地方的经济发展都是具有十分重要的积极意义的。第二，工商行政管理的监管服务具有丰富多彩的手段。我国的工商行政管理始终秉承了坚持行政处罚与行政指导相结合的方式，充分借助舆论的力量通过行政调解等方式加强市场的监管继而更好地为整个经济社会的发展服务。第三，工商行政管理涉及的面十分宽，从我国市场的监管角度而言，我国的市场监管即包括有形的市场监管，也包括无形的市场监管，在市场监管的主要内容方面进行分析，我们可以发现，市场监管负责的内容十分广泛，包括市场的准入、交易、竞争以及退出等各个方面的行为。第四，工商部门与我国的广大市场主体以及消费者之间都有着十分密切的联系，工商管理部门作为国家的政府部门在一定程度上直接代表着我国政府的整体形象，因而，工商行政管理行为的良好实现，直接关系到社会的稳定与百姓的幸福生活。第五，工商行政管理工作的日常性与突击性结合十分密切，只有将日常的监管上升到了一种常态化的角度，我们才能够更好地实现整个社会的长治久安。</w:t>
      </w:r>
    </w:p>
    <w:p>
      <w:pPr>
        <w:ind w:left="0" w:right="0" w:firstLine="560"/>
        <w:spacing w:before="450" w:after="450" w:line="312" w:lineRule="auto"/>
      </w:pPr>
      <w:r>
        <w:rPr>
          <w:rFonts w:ascii="宋体" w:hAnsi="宋体" w:eastAsia="宋体" w:cs="宋体"/>
          <w:color w:val="000"/>
          <w:sz w:val="28"/>
          <w:szCs w:val="28"/>
        </w:rPr>
        <w:t xml:space="preserve">　　工商管理对于我国经济发展的促进作用分析</w:t>
      </w:r>
    </w:p>
    <w:p>
      <w:pPr>
        <w:ind w:left="0" w:right="0" w:firstLine="560"/>
        <w:spacing w:before="450" w:after="450" w:line="312" w:lineRule="auto"/>
      </w:pPr>
      <w:r>
        <w:rPr>
          <w:rFonts w:ascii="宋体" w:hAnsi="宋体" w:eastAsia="宋体" w:cs="宋体"/>
          <w:color w:val="000"/>
          <w:sz w:val="28"/>
          <w:szCs w:val="28"/>
        </w:rPr>
        <w:t xml:space="preserve">　　在我国，工商管理对于整体的经济发展有着十分重要的促进作用，工商管理部门应该积极协调好企业与执法部门之间的关系，积极发挥自身的职能作用，努力改变自身的工作方法，不断完善提升自身的服务机制从而积极促进经济的发展。为了更好地做到这一点，我们更加应该牢牢树立起不断促进发展的思想意识，不断积极改进市场的监管与执法，从而更好地为进一步优化我国的环境发展以及经济建设的整体大局服务。同时，我们要牢牢把握经济发展是执政兴国的第一要务，因而各级工商管理部门同样需要进一步积极端正各个市场的监管与执法方面的工作方式，同时积极尊重市场的主体，尊重基本的纳税人，坚决摒弃在单纯的监督执法的过程中监管执法以及十分狭隘的部门利益方面的思想，只有这样，才能更好地改进我国市场监管的基本执法方式，继而进一步提升我国执法部门的执法水平，对于那些涉及到人民生命财产安全以及农民等大多数消费者利益的情况，要努力严格涉及到许多知名的企业以及商品的保护，对于那些重大的商业违规行为更需要我们进行进一步的严厉打击。</w:t>
      </w:r>
    </w:p>
    <w:p>
      <w:pPr>
        <w:ind w:left="0" w:right="0" w:firstLine="560"/>
        <w:spacing w:before="450" w:after="450" w:line="312" w:lineRule="auto"/>
      </w:pPr>
      <w:r>
        <w:rPr>
          <w:rFonts w:ascii="宋体" w:hAnsi="宋体" w:eastAsia="宋体" w:cs="宋体"/>
          <w:color w:val="000"/>
          <w:sz w:val="28"/>
          <w:szCs w:val="28"/>
        </w:rPr>
        <w:t xml:space="preserve">　　同时，除了政治方面对于区域经济发展的保障促进作用之外，我们还要认识到完善我国的工商管理对于进一步深化流通体制领域内的改革也具有十分重要的意义，我国的商业企业集团是跨越地区、部门以及各个行业方面的基本界限的，它主要是由我国企业之间的自由联系以及自愿结合的方式而构成的，这样的行为就容易使得企业利益从部门以及地方的利益中不断的分化脱离出来，继而形成超脱其外在的集团基本模式，也容易使得一些原本存在着相互隔绝的部门不断进行互相之间的联系与结合，地方的利益也可以更好的通过横向方面的联合与经济发生强制性的关系，这样的交叉与融合可以从根本上动摇我国条块状分隔的基础，从而将企业从部门以及地方所有制的束缚中彻底解脱出来</w:t>
      </w:r>
    </w:p>
    <w:p>
      <w:pPr>
        <w:ind w:left="0" w:right="0" w:firstLine="560"/>
        <w:spacing w:before="450" w:after="450" w:line="312" w:lineRule="auto"/>
      </w:pPr>
      <w:r>
        <w:rPr>
          <w:rFonts w:ascii="宋体" w:hAnsi="宋体" w:eastAsia="宋体" w:cs="宋体"/>
          <w:color w:val="000"/>
          <w:sz w:val="28"/>
          <w:szCs w:val="28"/>
        </w:rPr>
        <w:t xml:space="preserve">　　在我国，政企分开也是改革流通领域内的重要环节，我国的商业企业集团综合采取釜底抽薪的基本方式，绕开层层的行政枷锁，将各种不同的企业按照经济上的相互联系不断结合在一起，这种另起炉灶，自成体系的方式在客观程度上形成了新的经营与指挥中心，还有就使我国的许多商业企业集团本身并不隶属与其它的任何行政部门，有关的政府机构对于我国集团进行的活动也只能是进行一定程度的帮助与辅导，并不能直接进行干预，这样的工商管理模式极大的减少了企业集团对于政府方面的依赖，一定程度上增强了其自身的主动性，也提升了工作效率。这些对于我国经济的发展，对于整个企业的积极健康的向前发展都是具有是十分重要的促进意义的。</w:t>
      </w:r>
    </w:p>
    <w:p>
      <w:pPr>
        <w:ind w:left="0" w:right="0" w:firstLine="560"/>
        <w:spacing w:before="450" w:after="450" w:line="312" w:lineRule="auto"/>
      </w:pPr>
      <w:r>
        <w:rPr>
          <w:rFonts w:ascii="宋体" w:hAnsi="宋体" w:eastAsia="宋体" w:cs="宋体"/>
          <w:color w:val="000"/>
          <w:sz w:val="28"/>
          <w:szCs w:val="28"/>
        </w:rPr>
        <w:t xml:space="preserve">　　总之，随着市场经济的不断发展，工商管理所发挥的作用越来越重要，越来越不可替代。目前，我国的社会主义市场经济正处于发展阶段，还不够成熟，还有很多的方面值得进一步的研究和探讨，而工商管理做为政府的职能部门、执法部分，理应为国民经济的发展保驾护航，为市场经济的健康运作开辟道路。纵观经济发展的历史，可以看出，工商管理与经济建设是密不可分的，所以，我们只有全面了解工商管理的职能特征以及充分认识其对于经济的深刻影响，才能更好地理解两者之间的相互关系，更好地为我国经济的可持续发展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[1]邱琳.论商业企业集团[J].北京社会科学，1990：35～36.</w:t>
      </w:r>
    </w:p>
    <w:p>
      <w:pPr>
        <w:ind w:left="0" w:right="0" w:firstLine="560"/>
        <w:spacing w:before="450" w:after="450" w:line="312" w:lineRule="auto"/>
      </w:pPr>
      <w:r>
        <w:rPr>
          <w:rFonts w:ascii="宋体" w:hAnsi="宋体" w:eastAsia="宋体" w:cs="宋体"/>
          <w:color w:val="000"/>
          <w:sz w:val="28"/>
          <w:szCs w:val="28"/>
        </w:rPr>
        <w:t xml:space="preserve">　　[2]江林.论商业企业集团的发展[J].经济论坛，20_.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工商企业管理工商企业管理毕业论文篇9</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　　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　　一、企业工商管理概述</w:t>
      </w:r>
    </w:p>
    <w:p>
      <w:pPr>
        <w:ind w:left="0" w:right="0" w:firstLine="560"/>
        <w:spacing w:before="450" w:after="450" w:line="312" w:lineRule="auto"/>
      </w:pPr>
      <w:r>
        <w:rPr>
          <w:rFonts w:ascii="宋体" w:hAnsi="宋体" w:eastAsia="宋体" w:cs="宋体"/>
          <w:color w:val="000"/>
          <w:sz w:val="28"/>
          <w:szCs w:val="28"/>
        </w:rPr>
        <w:t xml:space="preserve">　　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　　二、企业工商管理的现状</w:t>
      </w:r>
    </w:p>
    <w:p>
      <w:pPr>
        <w:ind w:left="0" w:right="0" w:firstLine="560"/>
        <w:spacing w:before="450" w:after="450" w:line="312" w:lineRule="auto"/>
      </w:pPr>
      <w:r>
        <w:rPr>
          <w:rFonts w:ascii="宋体" w:hAnsi="宋体" w:eastAsia="宋体" w:cs="宋体"/>
          <w:color w:val="000"/>
          <w:sz w:val="28"/>
          <w:szCs w:val="28"/>
        </w:rPr>
        <w:t xml:space="preserve">　　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　　1.企业经营模式适应性比较差</w:t>
      </w:r>
    </w:p>
    <w:p>
      <w:pPr>
        <w:ind w:left="0" w:right="0" w:firstLine="560"/>
        <w:spacing w:before="450" w:after="450" w:line="312" w:lineRule="auto"/>
      </w:pPr>
      <w:r>
        <w:rPr>
          <w:rFonts w:ascii="宋体" w:hAnsi="宋体" w:eastAsia="宋体" w:cs="宋体"/>
          <w:color w:val="000"/>
          <w:sz w:val="28"/>
          <w:szCs w:val="28"/>
        </w:rPr>
        <w:t xml:space="preserve">　　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　　2.缺乏明确的工商管理目标</w:t>
      </w:r>
    </w:p>
    <w:p>
      <w:pPr>
        <w:ind w:left="0" w:right="0" w:firstLine="560"/>
        <w:spacing w:before="450" w:after="450" w:line="312" w:lineRule="auto"/>
      </w:pPr>
      <w:r>
        <w:rPr>
          <w:rFonts w:ascii="宋体" w:hAnsi="宋体" w:eastAsia="宋体" w:cs="宋体"/>
          <w:color w:val="000"/>
          <w:sz w:val="28"/>
          <w:szCs w:val="28"/>
        </w:rPr>
        <w:t xml:space="preserve">　　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　　3.企业发展模式不科学</w:t>
      </w:r>
    </w:p>
    <w:p>
      <w:pPr>
        <w:ind w:left="0" w:right="0" w:firstLine="560"/>
        <w:spacing w:before="450" w:after="450" w:line="312" w:lineRule="auto"/>
      </w:pPr>
      <w:r>
        <w:rPr>
          <w:rFonts w:ascii="宋体" w:hAnsi="宋体" w:eastAsia="宋体" w:cs="宋体"/>
          <w:color w:val="000"/>
          <w:sz w:val="28"/>
          <w:szCs w:val="28"/>
        </w:rPr>
        <w:t xml:space="preserve">　　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　　4.缺乏品牌化意识</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　　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　　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　　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　　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　　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　　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　　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　　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　　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　　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　　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　　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　　[2]原禄达.企业工商管理的现状及改进策略研究[J].经营管理者,20_(32):120-121.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　　[3]傅晋虎.工商管理在企业的现状和改进策略研究[J].财经界:学术版,20_(23):71.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　　[4]丁城英.企业工商管理的现状及改进策略研究分析[J].经贸实践,20_(19):102.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　　[5]黄磊.企业工商管理的现状及改进策略探析[J].纳税,20_(23):75.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　　[6]袁媛.企业工商管理的现状及改进策略研究[J].财经界:学术版,20_(23):75.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工商企业管理工商企业管理毕业论文篇10</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2025-01-18T21:07:08+08:00</dcterms:created>
  <dcterms:modified xsi:type="dcterms:W3CDTF">2025-01-18T21:07:08+08:00</dcterms:modified>
</cp:coreProperties>
</file>

<file path=docProps/custom.xml><?xml version="1.0" encoding="utf-8"?>
<Properties xmlns="http://schemas.openxmlformats.org/officeDocument/2006/custom-properties" xmlns:vt="http://schemas.openxmlformats.org/officeDocument/2006/docPropsVTypes"/>
</file>