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客服半年工作总结体会10篇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体会10篇总结可以让我们更加全面、系统的了解过去的学习和工作情况，因此，每隔一段时间，都要好好做总结，那么，总结该怎么写呢?下面小编给大家带来关于客服半年工作总结体会，希望会对大家的工作与学习有所帮助。客服半年工作总结体...</w:t>
      </w:r>
    </w:p>
    <w:p>
      <w:pPr>
        <w:ind w:left="0" w:right="0" w:firstLine="560"/>
        <w:spacing w:before="450" w:after="450" w:line="312" w:lineRule="auto"/>
      </w:pPr>
      <w:r>
        <w:rPr>
          <w:rFonts w:ascii="宋体" w:hAnsi="宋体" w:eastAsia="宋体" w:cs="宋体"/>
          <w:color w:val="000"/>
          <w:sz w:val="28"/>
          <w:szCs w:val="28"/>
        </w:rPr>
        <w:t xml:space="preserve">最新客服半年工作总结体会10篇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客服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客服半年工作总结体会篇1</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物业客服部已两年多了。20__年对于__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年根据领导提出“一年打基础，二年上层次，三年创优秀”的指示精神，不断学习和掌握物业管理相关法规、服务收费标准，熟悉小区业主及设施、设备的基本情况。20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_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__—20____年B区物业服务费用收取工作(延期违约交楼产生违约抵扣物业费正处于理赔期，不计算在内)，____已到期__户，现已催缴收取__户，__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客服半年工作总结体会篇2</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客服半年工作总结体会篇3</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刚进公司时部门领导与同事的耐心指导与帮助。现在非常感谢公司给我这次荣誉，更要感谢公司及部门领导对我的认可。这一年多里我学到了很多，现将对客服工作的内容、认识与感想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有：整理客户资料：在销售顾问把客户档案交给客服部以后，准确并及时录入客户信息(包括客户的一些个性化信息，如：兴趣爱好、职业以及家庭状况等)。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电话关怀：询问客户的爱车使用状况以及行驶里程，对快到首保里程的客户提醒尽快入厂，未到首保里程的客户做首保提醒。首保提醒：先以短信形式提醒客户已到首保时间，然后再以电话方式邀约客户回厂首保等。</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个人总结如下：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这一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客服半年工作总结体会篇4</w:t>
      </w:r>
    </w:p>
    <w:p>
      <w:pPr>
        <w:ind w:left="0" w:right="0" w:firstLine="560"/>
        <w:spacing w:before="450" w:after="450" w:line="312" w:lineRule="auto"/>
      </w:pPr>
      <w:r>
        <w:rPr>
          <w:rFonts w:ascii="宋体" w:hAnsi="宋体" w:eastAsia="宋体" w:cs="宋体"/>
          <w:color w:val="000"/>
          <w:sz w:val="28"/>
          <w:szCs w:val="28"/>
        </w:rPr>
        <w:t xml:space="preserve">20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客服半年工作总结体会篇5</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客服半年工作总结体会篇6</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如期完成____区每季度入户抄水表收费工作的同时，又完成了公司布置的新的任务——____区首次入户抄水表收费工作。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在__月份，完成了____、____的收楼工作;同时，又完成了部分____区回迁楼(__—1、2单元)收楼工作。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积极完成各节日期间园区内的装点布置工作，今年公司加大了对圣诞节(倍受年轻人关注的节日)期间园区装点布置的力度，在小区____门及____区各大堂内购置了圣诞树及其各种装饰品。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__回复话术和电话沟通技巧都有了一定的积累，对于很多工作都能有效的去完成。在十月份的时候处理的交接数据是我们小组中的，双十一的当月处理的交接数据达到了__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_与顾客打交道，但是_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客服半年工作总结体会篇8</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客服半年工作总结体会篇9</w:t>
      </w:r>
    </w:p>
    <w:p>
      <w:pPr>
        <w:ind w:left="0" w:right="0" w:firstLine="560"/>
        <w:spacing w:before="450" w:after="450" w:line="312" w:lineRule="auto"/>
      </w:pPr>
      <w:r>
        <w:rPr>
          <w:rFonts w:ascii="宋体" w:hAnsi="宋体" w:eastAsia="宋体" w:cs="宋体"/>
          <w:color w:val="000"/>
          <w:sz w:val="28"/>
          <w:szCs w:val="28"/>
        </w:rPr>
        <w:t xml:space="preserve">20__年对于__来说，可以说是成长的一年，发展的一年，我们在不断改进和完善各项管理机制的一年。在这当中，客服接待员的工作得到了公司领导的关心与支持，同时也得到了各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__问清是由，开始打电话落实，因为牵扯情况比较复杂，所以在逐步落实时这位老板等不及，就发起了脾气。当接待员进一步耐心解释时，她不由分说把办公桌上的物品全都扔在地上，为了缓解气氛和用户情绪，__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客服半年工作总结体会篇10</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当淘宝客服已经有一年的时间了，在年终回顾这段当淘宝客服的日子，如果要总结的实在太多了，现简单总结如下：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三、做淘宝客服的主要负责内容</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猫给客户发条信息，告诉包裹已经发出，也可以增加客户对你店铺的好感度。对于拍下商品未付款的客户，如果旺旺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淘宝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淘宝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10、相关软件的学习。比如前面说到的网店管家或者淘宝网店版这类的店铺管理工具，借助辅助工具，提高工作效率。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2025-04-21T11:29:23+08:00</dcterms:created>
  <dcterms:modified xsi:type="dcterms:W3CDTF">2025-04-21T11:29:23+08:00</dcterms:modified>
</cp:coreProperties>
</file>

<file path=docProps/custom.xml><?xml version="1.0" encoding="utf-8"?>
<Properties xmlns="http://schemas.openxmlformats.org/officeDocument/2006/custom-properties" xmlns:vt="http://schemas.openxmlformats.org/officeDocument/2006/docPropsVTypes"/>
</file>