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扬琴科研工作总结(推荐4篇)</w:t>
      </w:r>
      <w:bookmarkEnd w:id="1"/>
    </w:p>
    <w:p>
      <w:pPr>
        <w:jc w:val="center"/>
        <w:spacing w:before="0" w:after="450"/>
      </w:pPr>
      <w:r>
        <w:rPr>
          <w:rFonts w:ascii="Arial" w:hAnsi="Arial" w:eastAsia="Arial" w:cs="Arial"/>
          <w:color w:val="999999"/>
          <w:sz w:val="20"/>
          <w:szCs w:val="20"/>
        </w:rPr>
        <w:t xml:space="preserve">来源：网络  作者：海棠云影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扬琴科研工作总结1&gt;一、指导思想：以_同志的“三个面向”为指导，坚持德智体美劳全面发展学生素质，以新课程改革为契机，以新课程标准的基本理念为指导，转变教学观念，有步骤地进行课程改革实验，加强课堂教学改革研究开展了丰富多彩的学校音乐教育活动，...</w:t>
      </w:r>
    </w:p>
    <w:p>
      <w:pPr>
        <w:ind w:left="0" w:right="0" w:firstLine="560"/>
        <w:spacing w:before="450" w:after="450" w:line="312" w:lineRule="auto"/>
      </w:pPr>
      <w:r>
        <w:rPr>
          <w:rFonts w:ascii="黑体" w:hAnsi="黑体" w:eastAsia="黑体" w:cs="黑体"/>
          <w:color w:val="000000"/>
          <w:sz w:val="36"/>
          <w:szCs w:val="36"/>
          <w:b w:val="1"/>
          <w:bCs w:val="1"/>
        </w:rPr>
        <w:t xml:space="preserve">扬琴科研工作总结1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同志的“三个面向”为指导，坚持德智体美劳全面发展学生素质，以新课程改革为契机，以新课程标准的基本理念为指导，转变教学观念，有步骤地进行课程改革实验，加强课堂教学改革研究开展了丰富多彩的学校音乐教育活动，以提高本组音乐教学水平及音乐教学质量，使学生音乐学有所长，学有所得，全面培养学生的音乐细胞。</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（一）提高教学质量：</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二）教学中注重音乐兴趣的培养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在上课同时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系统化的学习音乐，应注意引导学生正确对待，使学生爱学、愿学。学生的整体情况预计不均衡，情况参差不齐。所以，对不同学生应用不同教法，要培养学生专长，即“普遍培养，重点发展”，使学生各方面均有提高。低年级学生年龄小，生性活泼。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总之，努力提高本校学生的多方面音乐素质，发挥音乐课程多元化、人文性的特征，全面提高我校音乐教育质量，促进学校艺术特色发展。</w:t>
      </w:r>
    </w:p>
    <w:p>
      <w:pPr>
        <w:ind w:left="0" w:right="0" w:firstLine="560"/>
        <w:spacing w:before="450" w:after="450" w:line="312" w:lineRule="auto"/>
      </w:pPr>
      <w:r>
        <w:rPr>
          <w:rFonts w:ascii="黑体" w:hAnsi="黑体" w:eastAsia="黑体" w:cs="黑体"/>
          <w:color w:val="000000"/>
          <w:sz w:val="36"/>
          <w:szCs w:val="36"/>
          <w:b w:val="1"/>
          <w:bCs w:val="1"/>
        </w:rPr>
        <w:t xml:space="preserve">扬琴科研工作总结2</w:t>
      </w:r>
    </w:p>
    <w:p>
      <w:pPr>
        <w:ind w:left="0" w:right="0" w:firstLine="560"/>
        <w:spacing w:before="450" w:after="450" w:line="312" w:lineRule="auto"/>
      </w:pPr>
      <w:r>
        <w:rPr>
          <w:rFonts w:ascii="宋体" w:hAnsi="宋体" w:eastAsia="宋体" w:cs="宋体"/>
          <w:color w:val="000"/>
          <w:sz w:val="28"/>
          <w:szCs w:val="28"/>
        </w:rPr>
        <w:t xml:space="preserve">十月份，对我们音乐团队来说真是忙碌而又兴奋的一个月，虽有些辛苦，但我们不乱阵脚，一切都是井然有序，可圈可点：</w:t>
      </w:r>
    </w:p>
    <w:p>
      <w:pPr>
        <w:ind w:left="0" w:right="0" w:firstLine="560"/>
        <w:spacing w:before="450" w:after="450" w:line="312" w:lineRule="auto"/>
      </w:pPr>
      <w:r>
        <w:rPr>
          <w:rFonts w:ascii="宋体" w:hAnsi="宋体" w:eastAsia="宋体" w:cs="宋体"/>
          <w:color w:val="000"/>
          <w:sz w:val="28"/>
          <w:szCs w:val="28"/>
        </w:rPr>
        <w:t xml:space="preserve">1、十月份的网络教研开始之前，我们已做好了充分的思想准备，在教研员的主贴一出现，我们并没有马上盲目跟贴，而是经过深思熟虑，保质保量地上传了我们的观点和主张。音乐组全体成员本着一个原则：我们大众完小的音乐教师绝不传没有价值的垃圾贴，要传就传具有个人教学特色的，并能展现我校情智教学的精华帖。我们还本着及时向全市音乐教师沟通学习的思想，跟帖的同时，及时借鉴和学习有价值的帖子。虽然10月份上传的帖子不多（43个），但精华贴（17）位于全市第一名，保质保量地完成了任务。</w:t>
      </w:r>
    </w:p>
    <w:p>
      <w:pPr>
        <w:ind w:left="0" w:right="0" w:firstLine="560"/>
        <w:spacing w:before="450" w:after="450" w:line="312" w:lineRule="auto"/>
      </w:pPr>
      <w:r>
        <w:rPr>
          <w:rFonts w:ascii="宋体" w:hAnsi="宋体" w:eastAsia="宋体" w:cs="宋体"/>
          <w:color w:val="000"/>
          <w:sz w:val="28"/>
          <w:szCs w:val="28"/>
        </w:rPr>
        <w:t xml:space="preserve">2、十月份，张红丽主任及时地带领大家听了音体美教师的课。为了上好这节汇报课，我们音乐教研组的姐妹们经常利用课间休息以及网络联系，加大了相互间的沟通和交流，加强了集体备课的力度，做到共同进步，共同提高。这次汇报课，我们每人都精心准备了一节能展现自己教学特色的课，并且，通过听课，我们还从美术及体育老师那里学到一些可贵的东西，真是受益匪浅。</w:t>
      </w:r>
    </w:p>
    <w:p>
      <w:pPr>
        <w:ind w:left="0" w:right="0" w:firstLine="560"/>
        <w:spacing w:before="450" w:after="450" w:line="312" w:lineRule="auto"/>
      </w:pPr>
      <w:r>
        <w:rPr>
          <w:rFonts w:ascii="宋体" w:hAnsi="宋体" w:eastAsia="宋体" w:cs="宋体"/>
          <w:color w:val="000"/>
          <w:sz w:val="28"/>
          <w:szCs w:val="28"/>
        </w:rPr>
        <w:t xml:space="preserve">3、十月可真是我们音乐教师开心的日子，因为省级音乐现场会在我市举行，我们大众完小这个百年老校被选为三个主会场之一，这标志着我们大众完小已经成功地向百年名校迈出了好几大步呢。为了这次活动的万无一失，市教研员王斌老师把很多重任交给了我们。从市区三个主会场，到各大宾馆、购物地点的线路图及各公交车的线路图的设计工作；到设计打印50名参赛选手的讲课顺序，我们都是熬夜完成。从准备800份大会需要的各种材料的装订，到接待全省各地的音乐教师报名、收钱、安排住宿等繁杂的工作，很多老师都是连饭都没吃上一口，一直忙到晚上近十点才回家。特别令人感动的是徐华滨老师，她刚刚小产回来就直接进入了繁忙的接待工作。那天天气很冷接近零度，一天的开单收钱，她从没歇息过，连教研员都有些不忍心了。我们的王燕霞老师很是不容易，婆婆病重，孩子入托接送，家里里里外外都靠她，可为了大会的接待工作，她一个假都没请，不但忙活我校的\'接待工作，而且还帮助别的学校完成接待任务；为了完成教研员交给的打印任务，她还开车转了整个市区，连饭也没吃上一口，一直忙到晚上8、9点。我们组于宏伟老师从早忙到晚，一年级的儿子也顾不得接送，在别的教师吃饱的时候，她正空着肚子带着省里的老师拷课件，调音响，试键盘，天天如此。带着领导的信任，我们都为了共同的目标毫无怨言。可喜的是，这次优质课评选活动在我们学校进行的特别成功，因为领导的重视，再加上我们学校的接待工作细分到人，所以一切都很顺利，受到了省教研员李冬老师和威海教研员张望老师的多次表扬和特别的感谢。</w:t>
      </w:r>
    </w:p>
    <w:p>
      <w:pPr>
        <w:ind w:left="0" w:right="0" w:firstLine="560"/>
        <w:spacing w:before="450" w:after="450" w:line="312" w:lineRule="auto"/>
      </w:pPr>
      <w:r>
        <w:rPr>
          <w:rFonts w:ascii="宋体" w:hAnsi="宋体" w:eastAsia="宋体" w:cs="宋体"/>
          <w:color w:val="000"/>
          <w:sz w:val="28"/>
          <w:szCs w:val="28"/>
        </w:rPr>
        <w:t xml:space="preserve">我们是一支和谐的音乐团队，我们也是一支充满生机和对未来充满美好前景的快乐的音乐团队。我们胸襟开阔，待人诚恳，既讲原则，也讲感情、讲友谊；我们互相尊重，互相信任，互相支持，团结一致，拧成一股绳。在今后的工作中，我们将进一步努力打造一支充满和谐与创新的强有力的团队。</w:t>
      </w:r>
    </w:p>
    <w:p>
      <w:pPr>
        <w:ind w:left="0" w:right="0" w:firstLine="560"/>
        <w:spacing w:before="450" w:after="450" w:line="312" w:lineRule="auto"/>
      </w:pPr>
      <w:r>
        <w:rPr>
          <w:rFonts w:ascii="黑体" w:hAnsi="黑体" w:eastAsia="黑体" w:cs="黑体"/>
          <w:color w:val="000000"/>
          <w:sz w:val="36"/>
          <w:szCs w:val="36"/>
          <w:b w:val="1"/>
          <w:bCs w:val="1"/>
        </w:rPr>
        <w:t xml:space="preserve">扬琴科研工作总结3</w:t>
      </w:r>
    </w:p>
    <w:p>
      <w:pPr>
        <w:ind w:left="0" w:right="0" w:firstLine="560"/>
        <w:spacing w:before="450" w:after="450" w:line="312" w:lineRule="auto"/>
      </w:pPr>
      <w:r>
        <w:rPr>
          <w:rFonts w:ascii="宋体" w:hAnsi="宋体" w:eastAsia="宋体" w:cs="宋体"/>
          <w:color w:val="000"/>
          <w:sz w:val="28"/>
          <w:szCs w:val="28"/>
        </w:rPr>
        <w:t xml:space="preserve">⒈通过活动，把我们音乐教研组建设成为学习型的组织，能够形成共 同的统一目标，形成真正的合力，从而提高教学质量，真正做到我组全体 组员从教学水平上有一个飞速的跨越。</w:t>
      </w:r>
    </w:p>
    <w:p>
      <w:pPr>
        <w:ind w:left="0" w:right="0" w:firstLine="560"/>
        <w:spacing w:before="450" w:after="450" w:line="312" w:lineRule="auto"/>
      </w:pPr>
      <w:r>
        <w:rPr>
          <w:rFonts w:ascii="宋体" w:hAnsi="宋体" w:eastAsia="宋体" w:cs="宋体"/>
          <w:color w:val="000"/>
          <w:sz w:val="28"/>
          <w:szCs w:val="28"/>
        </w:rPr>
        <w:t xml:space="preserve">⒉不断完善学习制度，努力提高音乐教师的科研素质和能力，学习内 容是：新课标的学习领会，落实大纲要求课堂标准学习。促使我组每一位 组员教学理念上得到跨越。</w:t>
      </w:r>
    </w:p>
    <w:p>
      <w:pPr>
        <w:ind w:left="0" w:right="0" w:firstLine="560"/>
        <w:spacing w:before="450" w:after="450" w:line="312" w:lineRule="auto"/>
      </w:pPr>
      <w:r>
        <w:rPr>
          <w:rFonts w:ascii="宋体" w:hAnsi="宋体" w:eastAsia="宋体" w:cs="宋体"/>
          <w:color w:val="000"/>
          <w:sz w:val="28"/>
          <w:szCs w:val="28"/>
        </w:rPr>
        <w:t xml:space="preserve">⒊加强组员音乐教学基本功的培训，包括：教师自身基本功和教学基 本功，促使我组成员从自身水平上有一定的跨越。</w:t>
      </w:r>
    </w:p>
    <w:p>
      <w:pPr>
        <w:ind w:left="0" w:right="0" w:firstLine="560"/>
        <w:spacing w:before="450" w:after="450" w:line="312" w:lineRule="auto"/>
      </w:pPr>
      <w:r>
        <w:rPr>
          <w:rFonts w:ascii="宋体" w:hAnsi="宋体" w:eastAsia="宋体" w:cs="宋体"/>
          <w:color w:val="000"/>
          <w:sz w:val="28"/>
          <w:szCs w:val="28"/>
        </w:rPr>
        <w:t xml:space="preserve">4、积极开展听课评课活动，并组织观看优秀课例视频，观看后展开讨 论，发表自己看法，取长补短。</w:t>
      </w:r>
    </w:p>
    <w:p>
      <w:pPr>
        <w:ind w:left="0" w:right="0" w:firstLine="560"/>
        <w:spacing w:before="450" w:after="450" w:line="312" w:lineRule="auto"/>
      </w:pPr>
      <w:r>
        <w:rPr>
          <w:rFonts w:ascii="黑体" w:hAnsi="黑体" w:eastAsia="黑体" w:cs="黑体"/>
          <w:color w:val="000000"/>
          <w:sz w:val="36"/>
          <w:szCs w:val="36"/>
          <w:b w:val="1"/>
          <w:bCs w:val="1"/>
        </w:rPr>
        <w:t xml:space="preserve">扬琴科研工作总结4</w:t>
      </w:r>
    </w:p>
    <w:p>
      <w:pPr>
        <w:ind w:left="0" w:right="0" w:firstLine="560"/>
        <w:spacing w:before="450" w:after="450" w:line="312" w:lineRule="auto"/>
      </w:pPr>
      <w:r>
        <w:rPr>
          <w:rFonts w:ascii="宋体" w:hAnsi="宋体" w:eastAsia="宋体" w:cs="宋体"/>
          <w:color w:val="000"/>
          <w:sz w:val="28"/>
          <w:szCs w:val="28"/>
        </w:rPr>
        <w:t xml:space="preserve">20xx年8月30日的东升镇教研工作会议安排在9月1日之前，这一匠心独具的安排可见东升镇教科文卫办、东升镇中小学教研中心对于提升全镇教育教学水平的重视和迫切的希望。注定这个学期会是不平凡的一个学期，是让我们音乐老师激情燃烧的岁月，要在东升的教育史上画下浓墨重彩的一笔，事实亦如此。本学期我们音乐中心教研组在镇教科文卫办和镇教研室的领导下，较全面的完成了东升镇20xx学年度教研工作计划《突出五个重点、强化四项工作、实现三大目标》中关于音乐教研组要完成的任务，为吸取教训和发扬经验，现将本学期工作总结如下：</w:t>
      </w:r>
    </w:p>
    <w:p>
      <w:pPr>
        <w:ind w:left="0" w:right="0" w:firstLine="560"/>
        <w:spacing w:before="450" w:after="450" w:line="312" w:lineRule="auto"/>
      </w:pPr>
      <w:r>
        <w:rPr>
          <w:rFonts w:ascii="宋体" w:hAnsi="宋体" w:eastAsia="宋体" w:cs="宋体"/>
          <w:color w:val="000"/>
          <w:sz w:val="28"/>
          <w:szCs w:val="28"/>
        </w:rPr>
        <w:t xml:space="preserve">&gt;一、优化组合，加强中心教研组建设</w:t>
      </w:r>
    </w:p>
    <w:p>
      <w:pPr>
        <w:ind w:left="0" w:right="0" w:firstLine="560"/>
        <w:spacing w:before="450" w:after="450" w:line="312" w:lineRule="auto"/>
      </w:pPr>
      <w:r>
        <w:rPr>
          <w:rFonts w:ascii="宋体" w:hAnsi="宋体" w:eastAsia="宋体" w:cs="宋体"/>
          <w:color w:val="000"/>
          <w:sz w:val="28"/>
          <w:szCs w:val="28"/>
        </w:rPr>
        <w:t xml:space="preserve">谋事在人，成事在天。虽然不尽如此，却说明人的一件事情里的重要性，为了提升中心教研组的教研能力，教科文卫办艺术教研员卢魏强老师和教科文卫办领导从专业的配置，老中青的安排，高中小学各个学校的层次等各方面的考虑，在学期初调整、充实了学科中心教研组的组员，从本学期的各项活动的完成情况来看，这次的调整很及时，对胜利完成本学期工作，起了决定性的作用。</w:t>
      </w:r>
    </w:p>
    <w:p>
      <w:pPr>
        <w:ind w:left="0" w:right="0" w:firstLine="560"/>
        <w:spacing w:before="450" w:after="450" w:line="312" w:lineRule="auto"/>
      </w:pPr>
      <w:r>
        <w:rPr>
          <w:rFonts w:ascii="宋体" w:hAnsi="宋体" w:eastAsia="宋体" w:cs="宋体"/>
          <w:color w:val="000"/>
          <w:sz w:val="28"/>
          <w:szCs w:val="28"/>
        </w:rPr>
        <w:t xml:space="preserve">&gt;二、全力支持，创建等级规范化学校</w:t>
      </w:r>
    </w:p>
    <w:p>
      <w:pPr>
        <w:ind w:left="0" w:right="0" w:firstLine="560"/>
        <w:spacing w:before="450" w:after="450" w:line="312" w:lineRule="auto"/>
      </w:pPr>
      <w:r>
        <w:rPr>
          <w:rFonts w:ascii="宋体" w:hAnsi="宋体" w:eastAsia="宋体" w:cs="宋体"/>
          <w:color w:val="000"/>
          <w:sz w:val="28"/>
          <w:szCs w:val="28"/>
        </w:rPr>
        <w:t xml:space="preserve">为了中山市早日实现教育现代化，我镇本学期共有新胜小学、民小学、高沙小学、胜龙小学、益隆小学、东升小学创建市一级学校，东升镇高级中学的省教学水平评估。为了顺利通过这些学校的市一级评估和高中的省教学水平评估，在教研室的安排下，我们中心教研组对每所学校进行一到多次课堂教学的诊断，提出修改意见。在规范教学管理，提升课堂效益，提升学生素质等方面也交流心得，让大家共同提高。每一次视导申报学校的文艺演出时，我们都从节目质量，节目编排，舞台人员安排、主持人的言行，舞台灯光等方面提出意见，以便让整台晚会的质量从各个层面得到提升。</w:t>
      </w:r>
    </w:p>
    <w:p>
      <w:pPr>
        <w:ind w:left="0" w:right="0" w:firstLine="560"/>
        <w:spacing w:before="450" w:after="450" w:line="312" w:lineRule="auto"/>
      </w:pPr>
      <w:r>
        <w:rPr>
          <w:rFonts w:ascii="宋体" w:hAnsi="宋体" w:eastAsia="宋体" w:cs="宋体"/>
          <w:color w:val="000"/>
          <w:sz w:val="28"/>
          <w:szCs w:val="28"/>
        </w:rPr>
        <w:t xml:space="preserve">&gt;三、全力以赴，编排高水平的复评晚会</w:t>
      </w:r>
    </w:p>
    <w:p>
      <w:pPr>
        <w:ind w:left="0" w:right="0" w:firstLine="560"/>
        <w:spacing w:before="450" w:after="450" w:line="312" w:lineRule="auto"/>
      </w:pPr>
      <w:r>
        <w:rPr>
          <w:rFonts w:ascii="宋体" w:hAnsi="宋体" w:eastAsia="宋体" w:cs="宋体"/>
          <w:color w:val="000"/>
          <w:sz w:val="28"/>
          <w:szCs w:val="28"/>
        </w:rPr>
        <w:t xml:space="preserve">学期初在镇教研工作会议上，主管教育的刘威良副镇长说了一句有关这台复评晚会的话：这台晚会不说比教育强镇晚会好，但至少不能比教育强镇晚会差。这句话在教育强镇复评晚会没完成之前，总是时不时在我和卢魏强老师耳边响起，鞭策我和卢老师不断的想办法从各个细节方面提升晚会的质量。</w:t>
      </w:r>
    </w:p>
    <w:p>
      <w:pPr>
        <w:ind w:left="0" w:right="0" w:firstLine="560"/>
        <w:spacing w:before="450" w:after="450" w:line="312" w:lineRule="auto"/>
      </w:pPr>
      <w:r>
        <w:rPr>
          <w:rFonts w:ascii="宋体" w:hAnsi="宋体" w:eastAsia="宋体" w:cs="宋体"/>
          <w:color w:val="000"/>
          <w:sz w:val="28"/>
          <w:szCs w:val="28"/>
        </w:rPr>
        <w:t xml:space="preserve">首先是从节目行选择上：我们就兼顾了高中、初中、小学、公办学校与民办学校；从节目类型上兼顾器乐、小品、原生态民歌、舞蹈、歌唱、合唱等艺术种；从参与演员来看兼顾了老师和学生，以学生为主。可说这台晚会确实是东升镇音乐教育教学水平的最好展现，也是恰如其分的展现，不过分低调，也不过分张扬。</w:t>
      </w:r>
    </w:p>
    <w:p>
      <w:pPr>
        <w:ind w:left="0" w:right="0" w:firstLine="560"/>
        <w:spacing w:before="450" w:after="450" w:line="312" w:lineRule="auto"/>
      </w:pPr>
      <w:r>
        <w:rPr>
          <w:rFonts w:ascii="宋体" w:hAnsi="宋体" w:eastAsia="宋体" w:cs="宋体"/>
          <w:color w:val="000"/>
          <w:sz w:val="28"/>
          <w:szCs w:val="28"/>
        </w:rPr>
        <w:t xml:space="preserve">其次全力以赴提升每个节目质量，由于与中山市第四届合唱比赛、全国农民合唱大会冲突，我们的晚会节目的时间只有一个多月的时间，时间紧，任务压头，卢魏强老师和我们音乐中心教研组的老师车轮一样在各个有节目任务的学校穿梭，有时一天跑几个学校。也就是这样，在一个多月的时间里，有各校的校长和音乐老师以及师生生的技持下，我们的节日达到了要求。</w:t>
      </w:r>
    </w:p>
    <w:p>
      <w:pPr>
        <w:ind w:left="0" w:right="0" w:firstLine="560"/>
        <w:spacing w:before="450" w:after="450" w:line="312" w:lineRule="auto"/>
      </w:pPr>
      <w:r>
        <w:rPr>
          <w:rFonts w:ascii="宋体" w:hAnsi="宋体" w:eastAsia="宋体" w:cs="宋体"/>
          <w:color w:val="000"/>
          <w:sz w:val="28"/>
          <w:szCs w:val="28"/>
        </w:rPr>
        <w:t xml:space="preserve">最后是高强度的彩排为我们完善晚会提供了保障。为了不影响学校的教学秩序，卢魏强老师将几次彩排都定在周六，而且是一整天。为此相知工作人员牺牲了自己的休息时间来提升晚会的质量，这台晚会因为演出人员众多，道具任务相当大，最多时同时上下具的时间要34个人，而这34个人要在几十秒内完成，并将道具摆放到位，难度可想而知，但在工作人员的艰苦工作下，我们不断的排练，最后终于在规定时间内达到了要求，为晚会的流畅完成作出了巨大贡献。虽然最后评估专家一句话对我们的工作作了总结，我也是听说的，就是说我们的晚会可以与中央台的综世晚会媲美，我们参与的人员都感到值。现在想起来心里还时时有鼓暖流。</w:t>
      </w:r>
    </w:p>
    <w:p>
      <w:pPr>
        <w:ind w:left="0" w:right="0" w:firstLine="560"/>
        <w:spacing w:before="450" w:after="450" w:line="312" w:lineRule="auto"/>
      </w:pPr>
      <w:r>
        <w:rPr>
          <w:rFonts w:ascii="宋体" w:hAnsi="宋体" w:eastAsia="宋体" w:cs="宋体"/>
          <w:color w:val="000"/>
          <w:sz w:val="28"/>
          <w:szCs w:val="28"/>
        </w:rPr>
        <w:t xml:space="preserve">&gt;四、有效教研，扶持精品课程建设</w:t>
      </w:r>
    </w:p>
    <w:p>
      <w:pPr>
        <w:ind w:left="0" w:right="0" w:firstLine="560"/>
        <w:spacing w:before="450" w:after="450" w:line="312" w:lineRule="auto"/>
      </w:pPr>
      <w:r>
        <w:rPr>
          <w:rFonts w:ascii="宋体" w:hAnsi="宋体" w:eastAsia="宋体" w:cs="宋体"/>
          <w:color w:val="000"/>
          <w:sz w:val="28"/>
          <w:szCs w:val="28"/>
        </w:rPr>
        <w:t xml:space="preserve">为了提升教师的教研能力，结合市教育局的精品课程建设，组织了部分音乐老师做精品课程，这为青年教师的成长找到了一条道路，用精品，学精品，做精品，创精品，这也许就是开学初教研室王洪主任所说的“白骨精”当中对“精”字最好的汪解。本学期音乐方面有高中金莎莎、胜龙小学、新胜小学、坦背小学、利生小学完成了精品课程并已上交。</w:t>
      </w:r>
    </w:p>
    <w:p>
      <w:pPr>
        <w:ind w:left="0" w:right="0" w:firstLine="560"/>
        <w:spacing w:before="450" w:after="450" w:line="312" w:lineRule="auto"/>
      </w:pPr>
      <w:r>
        <w:rPr>
          <w:rFonts w:ascii="宋体" w:hAnsi="宋体" w:eastAsia="宋体" w:cs="宋体"/>
          <w:color w:val="000"/>
          <w:sz w:val="28"/>
          <w:szCs w:val="28"/>
        </w:rPr>
        <w:t xml:space="preserve">下学期工作的展望：</w:t>
      </w:r>
    </w:p>
    <w:p>
      <w:pPr>
        <w:ind w:left="0" w:right="0" w:firstLine="560"/>
        <w:spacing w:before="450" w:after="450" w:line="312" w:lineRule="auto"/>
      </w:pPr>
      <w:r>
        <w:rPr>
          <w:rFonts w:ascii="宋体" w:hAnsi="宋体" w:eastAsia="宋体" w:cs="宋体"/>
          <w:color w:val="000"/>
          <w:sz w:val="28"/>
          <w:szCs w:val="28"/>
        </w:rPr>
        <w:t xml:space="preserve">1、高、初，小学三个组别音乐优质课比赛；</w:t>
      </w:r>
    </w:p>
    <w:p>
      <w:pPr>
        <w:ind w:left="0" w:right="0" w:firstLine="560"/>
        <w:spacing w:before="450" w:after="450" w:line="312" w:lineRule="auto"/>
      </w:pPr>
      <w:r>
        <w:rPr>
          <w:rFonts w:ascii="宋体" w:hAnsi="宋体" w:eastAsia="宋体" w:cs="宋体"/>
          <w:color w:val="000"/>
          <w:sz w:val="28"/>
          <w:szCs w:val="28"/>
        </w:rPr>
        <w:t xml:space="preserve">2、中山市教育局艺术歌曲比赛；</w:t>
      </w:r>
    </w:p>
    <w:p>
      <w:pPr>
        <w:ind w:left="0" w:right="0" w:firstLine="560"/>
        <w:spacing w:before="450" w:after="450" w:line="312" w:lineRule="auto"/>
      </w:pPr>
      <w:r>
        <w:rPr>
          <w:rFonts w:ascii="宋体" w:hAnsi="宋体" w:eastAsia="宋体" w:cs="宋体"/>
          <w:color w:val="000"/>
          <w:sz w:val="28"/>
          <w:szCs w:val="28"/>
        </w:rPr>
        <w:t xml:space="preserve">3、东升镇中小学生“六一”文艺汇演；</w:t>
      </w:r>
    </w:p>
    <w:p>
      <w:pPr>
        <w:ind w:left="0" w:right="0" w:firstLine="560"/>
        <w:spacing w:before="450" w:after="450" w:line="312" w:lineRule="auto"/>
      </w:pPr>
      <w:r>
        <w:rPr>
          <w:rFonts w:ascii="宋体" w:hAnsi="宋体" w:eastAsia="宋体" w:cs="宋体"/>
          <w:color w:val="000"/>
          <w:sz w:val="28"/>
          <w:szCs w:val="28"/>
        </w:rPr>
        <w:t xml:space="preserve">4、继续推进音乐精品课程建设。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2025-04-20T18:16:28+08:00</dcterms:created>
  <dcterms:modified xsi:type="dcterms:W3CDTF">2025-04-20T18:16:28+08:00</dcterms:modified>
</cp:coreProperties>
</file>

<file path=docProps/custom.xml><?xml version="1.0" encoding="utf-8"?>
<Properties xmlns="http://schemas.openxmlformats.org/officeDocument/2006/custom-properties" xmlns:vt="http://schemas.openxmlformats.org/officeDocument/2006/docPropsVTypes"/>
</file>