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2025年建筑行业个人工作总结职称(实用九篇)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建筑行业个人工作总结职称一20xx年上半年，我公司在董事会的正确领导下，在各个职能部门的支持下，解放思想，与时俱进，不断调整战略目标，改善运行质态，围绕全面提升经营、施工能力;切实解理念、人才、资金、装配等发展难题;强势打造执行力文化;加速...</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建筑行业个人工作总结职称一</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二是前移业务跟踪接洽的切入点，抢占市场先机。利用一切关系网络，在项目的前期筹划阶段就与建设方取得联系，密切注意着工程发展动向，力争在前期就取得主动，在20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三是转变观念，加强与xx项目报价的合作。在短短的半年中，协作投标了总额数十亿的工程项目。</w:t>
      </w:r>
    </w:p>
    <w:p>
      <w:pPr>
        <w:ind w:left="0" w:right="0" w:firstLine="560"/>
        <w:spacing w:before="450" w:after="450" w:line="312" w:lineRule="auto"/>
      </w:pPr>
      <w:r>
        <w:rPr>
          <w:rFonts w:ascii="宋体" w:hAnsi="宋体" w:eastAsia="宋体" w:cs="宋体"/>
          <w:color w:val="000"/>
          <w:sz w:val="28"/>
          <w:szCs w:val="28"/>
        </w:rPr>
        <w:t xml:space="preserve">四是引进经验丰富的预算人员，壮大了经营队伍。经过半年的工作，现在已经完全融入我公司，充实经营管理部力量。上半年经营管理部共参加投标项目x项，中标x项，中标总造价x万元，建筑面积x平方米，有效跟踪项目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w:t>
      </w:r>
    </w:p>
    <w:p>
      <w:pPr>
        <w:ind w:left="0" w:right="0" w:firstLine="560"/>
        <w:spacing w:before="450" w:after="450" w:line="312" w:lineRule="auto"/>
      </w:pPr>
      <w:r>
        <w:rPr>
          <w:rFonts w:ascii="宋体" w:hAnsi="宋体" w:eastAsia="宋体" w:cs="宋体"/>
          <w:color w:val="000"/>
          <w:sz w:val="28"/>
          <w:szCs w:val="28"/>
        </w:rPr>
        <w:t xml:space="preserve">部分部室在基础资料十分匮乏的情况下，紧紧咬定主要考核指标开展工作，符合条件的xx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w:t>
      </w:r>
    </w:p>
    <w:p>
      <w:pPr>
        <w:ind w:left="0" w:right="0" w:firstLine="560"/>
        <w:spacing w:before="450" w:after="450" w:line="312" w:lineRule="auto"/>
      </w:pPr>
      <w:r>
        <w:rPr>
          <w:rFonts w:ascii="宋体" w:hAnsi="宋体" w:eastAsia="宋体" w:cs="宋体"/>
          <w:color w:val="000"/>
          <w:sz w:val="28"/>
          <w:szCs w:val="28"/>
        </w:rPr>
        <w:t xml:space="preserve">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w:t>
      </w:r>
    </w:p>
    <w:p>
      <w:pPr>
        <w:ind w:left="0" w:right="0" w:firstLine="560"/>
        <w:spacing w:before="450" w:after="450" w:line="312" w:lineRule="auto"/>
      </w:pPr>
      <w:r>
        <w:rPr>
          <w:rFonts w:ascii="宋体" w:hAnsi="宋体" w:eastAsia="宋体" w:cs="宋体"/>
          <w:color w:val="000"/>
          <w:sz w:val="28"/>
          <w:szCs w:val="28"/>
        </w:rPr>
        <w:t xml:space="preserve">工程管理方面，拉开了成本管理的序幕。已分别对市政分公司直营项目及中铁宝桥试点项目进行现场辅导，并制订了成本核算办法，正在指导并参与内蒙古分公司的核算。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第六、人力资源工作面持续拓宽。上半年不仅引进一级建筑师8人，二级建筑师2人，已申报国家级高工2人，还举办了两次执行力培训，组织了绩效考核，调整了薪酬结构。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在接下来的工作中，我们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建筑行业个人工作总结20xx(二)</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建筑经营行业个人工作总结(三)</w:t>
      </w:r>
    </w:p>
    <w:p>
      <w:pPr>
        <w:ind w:left="0" w:right="0" w:firstLine="560"/>
        <w:spacing w:before="450" w:after="450" w:line="312" w:lineRule="auto"/>
      </w:pPr>
      <w:r>
        <w:rPr>
          <w:rFonts w:ascii="宋体" w:hAnsi="宋体" w:eastAsia="宋体" w:cs="宋体"/>
          <w:color w:val="000"/>
          <w:sz w:val="28"/>
          <w:szCs w:val="28"/>
        </w:rPr>
        <w:t xml:space="preserve">毕业到现在已经半年了，在这半年工作中，我感触很多，我完成了从学校走上社会的过渡了，我在新的公司环境中适应的很快，我可以说我是一个真正的社会工作人员了。我要在半年的工作中做一下我的总结。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建筑行业个人工作总结20xx(四)</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建筑类个人工作总结建筑类个人工作总结。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w:t>
      </w:r>
    </w:p>
    <w:p>
      <w:pPr>
        <w:ind w:left="0" w:right="0" w:firstLine="560"/>
        <w:spacing w:before="450" w:after="450" w:line="312" w:lineRule="auto"/>
      </w:pPr>
      <w:r>
        <w:rPr>
          <w:rFonts w:ascii="宋体" w:hAnsi="宋体" w:eastAsia="宋体" w:cs="宋体"/>
          <w:color w:val="000"/>
          <w:sz w:val="28"/>
          <w:szCs w:val="28"/>
        </w:rPr>
        <w:t xml:space="preserve">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建筑行业个人工作总结20xx(五)</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等四镇政策性安置房建设项目工期150天，建筑面积30000平米，建设地点分布在彭州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w:t>
      </w:r>
    </w:p>
    <w:p>
      <w:pPr>
        <w:ind w:left="0" w:right="0" w:firstLine="560"/>
        <w:spacing w:before="450" w:after="450" w:line="312" w:lineRule="auto"/>
      </w:pPr>
      <w:r>
        <w:rPr>
          <w:rFonts w:ascii="宋体" w:hAnsi="宋体" w:eastAsia="宋体" w:cs="宋体"/>
          <w:color w:val="000"/>
          <w:sz w:val="28"/>
          <w:szCs w:val="28"/>
        </w:rPr>
        <w:t xml:space="preserve">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xx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建筑行业个人工作总结职称二</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w:t>
      </w:r>
    </w:p>
    <w:p>
      <w:pPr>
        <w:ind w:left="0" w:right="0" w:firstLine="560"/>
        <w:spacing w:before="450" w:after="450" w:line="312" w:lineRule="auto"/>
      </w:pPr>
      <w:r>
        <w:rPr>
          <w:rFonts w:ascii="宋体" w:hAnsi="宋体" w:eastAsia="宋体" w:cs="宋体"/>
          <w:color w:val="000"/>
          <w:sz w:val="28"/>
          <w:szCs w:val="28"/>
        </w:rPr>
        <w:t xml:space="preserve">人生存一世就有梦想，有梦想就有目标，有目标就有奋斗，就奋斗就能实现梦想，就在实现梦想这个过程中，将会遇到不一样程度的人生磨练，随着经济改革开放这个浪潮中，现代化建筑行业也逐渐步入了更高、更严的科学化管理水平，使我们这一代从事建筑行业的管理工作者来讲，又将面临着人生挑战的一个起点，所以仅有自我更新观念，努力学习，经过学习在实际工作中来逐步提高自我的科学管理本事，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所以，在实际工作中，往往爱说，爱坚持自我的意志观点，这样难免在实际工作中使一些同事们难以理解我这个观点。首先要申明的是，尽管如此，但我绝对是以工作上的认识、观点来坚持自我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我仅有更进一步的加强业务技术方面的学习，全面提高管理技术本事，在实际工作中，严格要求自我，坚持原则，实事求是，老老实实做人，扎扎实实做事，以一个公民的道德准则来衡量要求自我，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职责。并在实际工作中去认真发挥自我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仅有在实际过程中，不断总结、不断完善，虚心学习、力求上进，严格要求自我，进取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建筑行业个人工作总结职称三</w:t>
      </w:r>
    </w:p>
    <w:p>
      <w:pPr>
        <w:ind w:left="0" w:right="0" w:firstLine="560"/>
        <w:spacing w:before="450" w:after="450" w:line="312" w:lineRule="auto"/>
      </w:pPr>
      <w:r>
        <w:rPr>
          <w:rFonts w:ascii="宋体" w:hAnsi="宋体" w:eastAsia="宋体" w:cs="宋体"/>
          <w:color w:val="000"/>
          <w:sz w:val="28"/>
          <w:szCs w:val="28"/>
        </w:rPr>
        <w:t xml:space="preserve">1、经济效益振奋人心。为了确保年度利润指标的实现，我们从各方面扎紧了“滴血口”，加固了“防洪坝”，防止了财源流失，确保了利润和上交款。公司全年实现利润总额1026万元，完成集团公司下达计划的157、8%，人均创利4、3万元;完成上交款779万元，占集团公司下达上交款任务的102、9%;全年清收工程款2263万元，占计划的113、2%;国有资产保值增值率达108%;年度员工人均收入5、1万元，上缴“五金”313万元，上缴率100%，全部兑现年初“三不欠”和“三不让”承诺。国务院38办监事会领导曾对我们的成本控制、管理增效的做法和业绩给予了全面肯定和高度评价。</w:t>
      </w:r>
    </w:p>
    <w:p>
      <w:pPr>
        <w:ind w:left="0" w:right="0" w:firstLine="560"/>
        <w:spacing w:before="450" w:after="450" w:line="312" w:lineRule="auto"/>
      </w:pPr>
      <w:r>
        <w:rPr>
          <w:rFonts w:ascii="宋体" w:hAnsi="宋体" w:eastAsia="宋体" w:cs="宋体"/>
          <w:color w:val="000"/>
          <w:sz w:val="28"/>
          <w:szCs w:val="28"/>
        </w:rPr>
        <w:t xml:space="preserve">2、承揽任务超额完成。全年共承揽任务8项，合同金额5、3亿元，占集团公司下达计划的106%;在建工程18项，完成产值4亿元，占集团公司下达计划的143%，尤其是“大干120天”期间，各指挥部表现突出，全公司提前10天完成大干任务。在承揽上我们严格按照年初制定的经营原则，“在有金子的地方开矿，在有鱼的地方撒网”，实施理性经营，尤其是对明知亏损的工程、垫资工资和钓鱼工程坚决不揽，真正做到了“不能揽一个亏损工程”的承诺。与此同时，我们在充满变数的建筑市场里不断拓宽经营领域，实现了在华北的滚动发展;以湖南高速公路二标为标志，实现了向中南地区的渗透;以四川华润水电站鸭嘴河进场公路、青城山东软大道等项目为标志，实现了向川西北市场的挺进，而且还巩固了华能、阿坝水电、国电等既有的水电市场。</w:t>
      </w:r>
    </w:p>
    <w:p>
      <w:pPr>
        <w:ind w:left="0" w:right="0" w:firstLine="560"/>
        <w:spacing w:before="450" w:after="450" w:line="312" w:lineRule="auto"/>
      </w:pPr>
      <w:r>
        <w:rPr>
          <w:rFonts w:ascii="宋体" w:hAnsi="宋体" w:eastAsia="宋体" w:cs="宋体"/>
          <w:color w:val="000"/>
          <w:sz w:val="28"/>
          <w:szCs w:val="28"/>
        </w:rPr>
        <w:t xml:space="preserve">3、在建工程捷报频传。全年在建工程18项，没有一个告急工程，也没有一个亏损工程，所有竣工和在建项目没有一个亮黄牌，没有一个不合格，更没有一个“豆腐渣”，在各方面都得到社会各界好评，全年共收到业主嘉奖共计9份，荣获业主奖励200多万元，兑现了年初“要干就干最好，要做就做最优”的承诺。这些成绩的取得得益于我们狠抓了三个关键：一个是配备了有能力、懂管理、会算账的指挥长及班子成员;二是关键工程、上亿工程由公司领导亲自担任指挥长;三是在劳务队伍的选择和管理上，确立了“三证俱全、实力雄厚、作风过硬、技术达标、信誉良好”的标准，年度内我们在5个表现良好的劳务队伍中建立了临时党支部，成立了工会组织，与内部队伍一样，年终评选指标同时下达、同时表彰、同时参加职代会。</w:t>
      </w:r>
    </w:p>
    <w:p>
      <w:pPr>
        <w:ind w:left="0" w:right="0" w:firstLine="560"/>
        <w:spacing w:before="450" w:after="450" w:line="312" w:lineRule="auto"/>
      </w:pPr>
      <w:r>
        <w:rPr>
          <w:rFonts w:ascii="宋体" w:hAnsi="宋体" w:eastAsia="宋体" w:cs="宋体"/>
          <w:color w:val="000"/>
          <w:sz w:val="28"/>
          <w:szCs w:val="28"/>
        </w:rPr>
        <w:t xml:space="preserve">4、安全质量全面创优。_年，有2项qc成果分获国家和铁道部奖励;阳明大桥年度内先后荣获铁道部优质工程一等奖和“鲁班奖”，年度内竣工移交的咔日沟大桥、s210公路段cd段土石方工程、宝兴新场平工程等均通过一次性验收，合格率100%，优良率达到95%以上。在安全上，公司今年在建项目共有8座隧道，共计22、4公里，占局集团公司在建隧道工程的一半以上，没有出现一起等级事故，实现了全年安全责任事故为零的目标，积极组织专家会诊，集中精力加强预防，杜绝了一切安全质量责任事故;襄渝指挥部加强了瓦斯监测工作，提高检测频率，全年没有发生一起瓦斯爆炸事故在安全管理方面，年度内我们着重狠抓了以下几项工作：一是层层签订以安全为内容的包保责任状，同时在各级领导中得到了较好的落实;二是我们将大断面黄土、软岩、瓦斯、溶岩隧道和高架桥施工以及易燃易爆物品的管理，纳入重点控制领域，在各指挥部配备了专职安全员，还增强他们对安全工作的责任感和使命感;三是不定期组织施技部、安质部、派出所等职能部门，到各指挥部进行安全质量内业资料大检查，督促各项内业资料的整理完善，确保每一个过程无偏差;四是实行安全一票否决制，年度内针对项目班子、专职安全员的安全工作奖罚标准，在原有的基础上得以大幅度提高，其奖罚标准较去年提高了10倍，此外，还给予专职安全员适当的津贴补助，增强了工作的积极性。</w:t>
      </w:r>
    </w:p>
    <w:p>
      <w:pPr>
        <w:ind w:left="0" w:right="0" w:firstLine="560"/>
        <w:spacing w:before="450" w:after="450" w:line="312" w:lineRule="auto"/>
      </w:pPr>
      <w:r>
        <w:rPr>
          <w:rFonts w:ascii="宋体" w:hAnsi="宋体" w:eastAsia="宋体" w:cs="宋体"/>
          <w:color w:val="000"/>
          <w:sz w:val="28"/>
          <w:szCs w:val="28"/>
        </w:rPr>
        <w:t xml:space="preserve">5、债务清收、变更索赔成效显著。债务清收、变更索赔是公司今年创利增效、加强成本控制的着力点，也是开展“管理效益年”活动的重要内容。在清欠方面，我们采取灵活多样的战术，追求实实在在的效果。在变更索赔方面，我们的举措是将以往承揽指标更变为变更索赔指标，以新出台的《变更索赔奖励办法》，实施年终效绩考核，与各指挥长年终奖金挂钩，奖励兑现，成效显著。呼准在材料调差上做足文章，仅此一项就增加了合同投资400多万元;恩利指挥部通过技术和攻关手段，增加变更金额超过_多万元，超额完成上级下</w:t>
      </w:r>
    </w:p>
    <w:p>
      <w:pPr>
        <w:ind w:left="0" w:right="0" w:firstLine="560"/>
        <w:spacing w:before="450" w:after="450" w:line="312" w:lineRule="auto"/>
      </w:pPr>
      <w:r>
        <w:rPr>
          <w:rFonts w:ascii="宋体" w:hAnsi="宋体" w:eastAsia="宋体" w:cs="宋体"/>
          <w:color w:val="000"/>
          <w:sz w:val="28"/>
          <w:szCs w:val="28"/>
        </w:rPr>
        <w:t xml:space="preserve">达的任务指标。全公司全年实现变更索赔共计1、03亿元，占计划指标的198%。_年我们实现利润很大一部分就来自变更索赔。</w:t>
      </w:r>
    </w:p>
    <w:p>
      <w:pPr>
        <w:ind w:left="0" w:right="0" w:firstLine="560"/>
        <w:spacing w:before="450" w:after="450" w:line="312" w:lineRule="auto"/>
      </w:pPr>
      <w:r>
        <w:rPr>
          <w:rFonts w:ascii="宋体" w:hAnsi="宋体" w:eastAsia="宋体" w:cs="宋体"/>
          <w:color w:val="000"/>
          <w:sz w:val="28"/>
          <w:szCs w:val="28"/>
        </w:rPr>
        <w:t xml:space="preserve">6、资质就位年年攀升。在去年的基础上，今年顺利通过了“三标一体”内审，成功申报市政工程总承包一级资质、隧道专业承包一级资质和公路路基工程专业承包二级资质;成功申报了4个劳务资质，并将7个劳务队纳入内部管理，成立党支部;先后通过了档案目标管理部级达标和国家二级达标验收，一年内档案目标管理连跨二个台阶;注册资本金由_万增长为7000万元;固定资产同比增长30%;完成组织申报全国建造师考试考核共计24人次，同时完成15名项目经理的变更工作。</w:t>
      </w:r>
    </w:p>
    <w:p>
      <w:pPr>
        <w:ind w:left="0" w:right="0" w:firstLine="560"/>
        <w:spacing w:before="450" w:after="450" w:line="312" w:lineRule="auto"/>
      </w:pPr>
      <w:r>
        <w:rPr>
          <w:rFonts w:ascii="宋体" w:hAnsi="宋体" w:eastAsia="宋体" w:cs="宋体"/>
          <w:color w:val="000"/>
          <w:sz w:val="28"/>
          <w:szCs w:val="28"/>
        </w:rPr>
        <w:t xml:space="preserve">7、企业凝聚力逐步增强。全年共有15人分别被交通部、全国施工企业协会、省国资委、总公司和局集团公司等上级单位评为“公路工程优秀项目经理”、“优秀共产党员”、“十佳共产党员”、“六好共产党员标兵”、“优秀团干部”、“优秀联络员”，公司党委和1个基层党支部分别被总公司和省国资委评为“先进基层党组织”;公司班子再度被集团公司评为“四好领导班子”，自_年以来，该项殊荣公司已经“三连贯”。此外，5人被评为公司首批“员工之星”，3个指挥部被评为公司“五强指挥部”，6个单位被评为公司先进单位。目前，公司员工精神饱满，安居乐业，和谐稳定。</w:t>
      </w:r>
    </w:p>
    <w:p>
      <w:pPr>
        <w:ind w:left="0" w:right="0" w:firstLine="560"/>
        <w:spacing w:before="450" w:after="450" w:line="312" w:lineRule="auto"/>
      </w:pPr>
      <w:r>
        <w:rPr>
          <w:rFonts w:ascii="宋体" w:hAnsi="宋体" w:eastAsia="宋体" w:cs="宋体"/>
          <w:color w:val="000"/>
          <w:sz w:val="28"/>
          <w:szCs w:val="28"/>
        </w:rPr>
        <w:t xml:space="preserve">8、企业文化硕果累累。年初，我们按照新颁发的《集团公司企业文化识别系统》的总体要求，全面完成了企业视觉识别的规范化设计，并对各指挥部进行全方位的富有特色的形象塑造，使每个工区都有特色，每个指挥部都有亮点。通过一年来的不懈努力，恩利、色尔古、宝兴等指挥部工地文化建设已成为业主组织观摩学习对象。此外，各指挥部项目标准化管理取得了较好的成绩，已基本达到标准化工地标准，为企业文化建设树立了形象，获得了美誉，赢得了效益，在集团公司企业文化节上，四公司企业文化建设经验被确定为重要的交流材料之一，同时我们还被评为总公司企业文化先进单位。</w:t>
      </w:r>
    </w:p>
    <w:p>
      <w:pPr>
        <w:ind w:left="0" w:right="0" w:firstLine="560"/>
        <w:spacing w:before="450" w:after="450" w:line="312" w:lineRule="auto"/>
      </w:pPr>
      <w:r>
        <w:rPr>
          <w:rFonts w:ascii="宋体" w:hAnsi="宋体" w:eastAsia="宋体" w:cs="宋体"/>
          <w:color w:val="000"/>
          <w:sz w:val="28"/>
          <w:szCs w:val="28"/>
        </w:rPr>
        <w:t xml:space="preserve">9、党群工作取得丰硕成果。_年基层党建工作进一步加强，各级党组织认真开展经常性思想政治工作，增强了凝聚力和战斗力;工会共青团工作展示了新的作为。成功召开了公司第一次团代会;公司工会捐款献爱心近20人次;新闻报道工作成效明显，在总公司及省部级以上报刊完成刊稿量占全年计划146%，局集团《跨越》完成全年计划的148%。</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电建xx公司发展，切身想到电建xx公司、项目部及试验室的利益，坚定电建xx公司会不断的发展壮大，对电建xx公司的未来充满了热情与期望。我从做好本职工作和日常工作入手，从身边小事做起并持之以恒，在本职工作中尽心尽力，孜孜不倦地作出成绩，我不断提高岗位本领，努力精通岗位知识，争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学习。我热爱自己本职工作，能够正确认真对待每一项工作，工作投入，按时出勤，有效利用工作时间，坚守岗位。在工期紧、人员少、任务繁多的情况下，能够做到跟班作业，保证按时完成检验任务，保证工程检验畅通，发扬了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执行本岗位负责监督检测的工程产品的有关标准、试验方法及有关规定，做到所做每项检验都有法可依。做好委托单接项目检验、资料、反馈等工作，做好跟踪台帐，便于日后查阅。由于试验检验项目多，项目检验时间不一，我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建筑行业个人工作总结职称五</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十分拥护党的政策和方针，每一天都坚持看新闻联播电视节目，关心和学习国家时事政治，把党的政治思想和方针应用于工程建设中，经常和项目�咳嗽苯醒刑郑⒆橹钅坎咳嗽毖昂托车恼吆头秸搿６缘车摹叭怼焙汀笆蟆本瘢胰险娴匮昂吞寤幔选叭龃怼弊魑晕夜ぷ鞯淖忌选笆蟆本褡魑晕曳芏返哪勘辏娼ㄉ琛靶】怠鄙缁嵘睿晕夜毕滓坏恪疤碜┘油�</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我以前付出的无数艰辛和汗水，得到了社会的好评</w:t>
      </w:r>
    </w:p>
    <w:p>
      <w:pPr>
        <w:ind w:left="0" w:right="0" w:firstLine="560"/>
        <w:spacing w:before="450" w:after="450" w:line="312" w:lineRule="auto"/>
      </w:pPr>
      <w:r>
        <w:rPr>
          <w:rFonts w:ascii="宋体" w:hAnsi="宋体" w:eastAsia="宋体" w:cs="宋体"/>
          <w:color w:val="000"/>
          <w:sz w:val="28"/>
          <w:szCs w:val="28"/>
        </w:rPr>
        <w:t xml:space="preserve">三、学识水平、专业潜力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潜力。我从19__年10月就开始参加全国电子专业自学考试，现已6门功课取得合格证，把计算机作为自我工作的必修课，我已能运用计算机来进行办公。对于建筑行业的新规范、新标准和新定额，每一次一出台，我必购买并认真学习和研究，掌握新规范、新标准和新定额，把规范、标准和定额应用于工程建设中，不断地总结经验和教训。每</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取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建筑行业个人工作总结职称七</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xx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充分利用网络优势，xx年在xx市建筑管理信息网上建立企业安全状况、不良记录和事故报送、处罚信息系统，凡出现重大事故的单位和责任人一律在网上予以公开曝光。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建筑行业个人工作总结职称八</w:t>
      </w:r>
    </w:p>
    <w:p>
      <w:pPr>
        <w:ind w:left="0" w:right="0" w:firstLine="560"/>
        <w:spacing w:before="450" w:after="450" w:line="312" w:lineRule="auto"/>
      </w:pPr>
      <w:r>
        <w:rPr>
          <w:rFonts w:ascii="宋体" w:hAnsi="宋体" w:eastAsia="宋体" w:cs="宋体"/>
          <w:color w:val="000"/>
          <w:sz w:val="28"/>
          <w:szCs w:val="28"/>
        </w:rPr>
        <w:t xml:space="preserve">从学校毕业后，在新泰市市中二建公司工程公司工作，我从事建筑行业管理工作至今十八年了，在这十八年中，自己将在实践中所学到的各项专业理论知识与施工生产实践相结合，充分发挥自己的作用，为新泰建设与发展贡献了很大的力量，我现在是新泰市市中二建公司技术科工作，任科长。</w:t>
      </w:r>
    </w:p>
    <w:p>
      <w:pPr>
        <w:ind w:left="0" w:right="0" w:firstLine="560"/>
        <w:spacing w:before="450" w:after="450" w:line="312" w:lineRule="auto"/>
      </w:pPr>
      <w:r>
        <w:rPr>
          <w:rFonts w:ascii="宋体" w:hAnsi="宋体" w:eastAsia="宋体" w:cs="宋体"/>
          <w:color w:val="000"/>
          <w:sz w:val="28"/>
          <w:szCs w:val="28"/>
        </w:rPr>
        <w:t xml:space="preserve">自参加建筑施工工作以来，学习了大量有关书籍，例如《现行建筑施工规范大全》、《工程建设质量检验评定标准》《中华人民共和国建筑法》《中华人民共和国建筑质量管理条例》《建筑安全法》《劳动法》《建筑行业强制性标准条文》等等。二零零五年参加山东省建设厅干部培训中心举办的“全国建设施工企业二级建造师培训，系统地学习有关施工方面的知识，主要有《施工项目管理概论》《工程招投标与合同管理》《施工组织设计与进度管理》《计算机辅助施工项目管理》等。通过学习，使自己的专业理论和专业技术知识水平达到了工程师的标准，并通过了全国统一二级建造师考试获，注册二级建造师资格。近几年主要负责公司工程质量、安全管理工作，工程管理必须从技术质量、安全、施工人力、物力管理入手，制定并实施公司内部安全生产规章制度、安全操作规程;内部施工质量管理标准、制度。</w:t>
      </w:r>
    </w:p>
    <w:p>
      <w:pPr>
        <w:ind w:left="0" w:right="0" w:firstLine="560"/>
        <w:spacing w:before="450" w:after="450" w:line="312" w:lineRule="auto"/>
      </w:pPr>
      <w:r>
        <w:rPr>
          <w:rFonts w:ascii="宋体" w:hAnsi="宋体" w:eastAsia="宋体" w:cs="宋体"/>
          <w:color w:val="000"/>
          <w:sz w:val="28"/>
          <w:szCs w:val="28"/>
        </w:rPr>
        <w:t xml:space="preserve">20_年施工的山东泰丰矿业集团综合办公楼，本工程框架结构、6层6204平方米，我在此工程中任领导职务，本工程为独立基础，高差比较大，基础很深，使作业难度大，本人在工程技术质量安全施工管理中，运用了所学的知识，该工程基础施工使用了横向交叉、纵向作业的科学管理方法来指导施工，顺利的完成了本工程的所有各方主体，圆满的完成了这项坚决的施工任务，受到建设单位领导的好评，工程最终竣工质量评定等级为优良工程并获省文明示范工地的称号。</w:t>
      </w:r>
    </w:p>
    <w:p>
      <w:pPr>
        <w:ind w:left="0" w:right="0" w:firstLine="560"/>
        <w:spacing w:before="450" w:after="450" w:line="312" w:lineRule="auto"/>
      </w:pPr>
      <w:r>
        <w:rPr>
          <w:rFonts w:ascii="宋体" w:hAnsi="宋体" w:eastAsia="宋体" w:cs="宋体"/>
          <w:color w:val="000"/>
          <w:sz w:val="28"/>
          <w:szCs w:val="28"/>
        </w:rPr>
        <w:t xml:space="preserve">20_年施工的东杏山坡1#、2#楼工程，我担任该工程的领导职务，在这期间，施工管理人员少，还得协助工程技术质量和材料的定够选择工作，使本工程能顺利地完成合同所约定的各项内容，在施工中及竣工验收时没有发现工程质量问题，本工程经新泰市建筑工程质量监督站评定为合格工程。并被评为泰安市文明工地。</w:t>
      </w:r>
    </w:p>
    <w:p>
      <w:pPr>
        <w:ind w:left="0" w:right="0" w:firstLine="560"/>
        <w:spacing w:before="450" w:after="450" w:line="312" w:lineRule="auto"/>
      </w:pPr>
      <w:r>
        <w:rPr>
          <w:rFonts w:ascii="宋体" w:hAnsi="宋体" w:eastAsia="宋体" w:cs="宋体"/>
          <w:color w:val="000"/>
          <w:sz w:val="28"/>
          <w:szCs w:val="28"/>
        </w:rPr>
        <w:t xml:space="preserve">在做好本职工作的同时，还要努力学习科学文化知识，根据实践发展是不断地进行探索和创新的原理。克服封建的思想，使自己的思想认识跟上时代发展的潮流，贯彻国家领导人的“解放思想实事求是，是引导社会前进的巨大力量“的思想勇于创新，不断实践，在实践中不断发展，在发展中勇于创新，坚持实践是检验真理的唯一标准，在党的基本理论指导下，一切从实际出发，自觉地把思想认识，从那些不合时宜的观念做法中解放出来，坚持科学态度，大胆进行探索，不断破除下的思想观念，发扬求实务真、勇于创新的精神，紧跟时代发展潮流，不断研究新情况，解决新问题，形成新认识，理论联系实际，在实践中不断提高自己的业务水平，在科学技术日新月异的今天，不断完善自己的知识，充分运用现代化的管理方法，正确决策，科学施工，精心管理，为建设大连，美化新泰，做出自己应有的贡献。</w:t>
      </w:r>
    </w:p>
    <w:p>
      <w:pPr>
        <w:ind w:left="0" w:right="0" w:firstLine="560"/>
        <w:spacing w:before="450" w:after="450" w:line="312" w:lineRule="auto"/>
      </w:pPr>
      <w:r>
        <w:rPr>
          <w:rFonts w:ascii="宋体" w:hAnsi="宋体" w:eastAsia="宋体" w:cs="宋体"/>
          <w:color w:val="000"/>
          <w:sz w:val="28"/>
          <w:szCs w:val="28"/>
        </w:rPr>
        <w:t xml:space="preserve">本人利所学的基础理论专业知识及多年积累的施工经验，在质量通病的预防与防治方面有我独特的见解，现将产生原因和预防措施分析如下：</w:t>
      </w:r>
    </w:p>
    <w:p>
      <w:pPr>
        <w:ind w:left="0" w:right="0" w:firstLine="560"/>
        <w:spacing w:before="450" w:after="450" w:line="312" w:lineRule="auto"/>
      </w:pPr>
      <w:r>
        <w:rPr>
          <w:rFonts w:ascii="宋体" w:hAnsi="宋体" w:eastAsia="宋体" w:cs="宋体"/>
          <w:color w:val="000"/>
          <w:sz w:val="28"/>
          <w:szCs w:val="28"/>
        </w:rPr>
        <w:t xml:space="preserve">地面砖标高超高：产生原因：现浇楼板施工时，未掌握好板面标高，防水层厚度不按要求施工，镶铺面砖时没按水平线镶铺。预防措施：预制或现浇楼板施工时应严格掌握板面标高，防水层施工厚度要严格控制，镶铺面砖时要按水平线镶铺。</w:t>
      </w:r>
    </w:p>
    <w:p>
      <w:pPr>
        <w:ind w:left="0" w:right="0" w:firstLine="560"/>
        <w:spacing w:before="450" w:after="450" w:line="312" w:lineRule="auto"/>
      </w:pPr>
      <w:r>
        <w:rPr>
          <w:rFonts w:ascii="宋体" w:hAnsi="宋体" w:eastAsia="宋体" w:cs="宋体"/>
          <w:color w:val="000"/>
          <w:sz w:val="28"/>
          <w:szCs w:val="28"/>
        </w:rPr>
        <w:t xml:space="preserve">地砖缝格不均匀，产生原因：操作前没检选陶瓷面砖，在统一房间内没有使用统一宽度的.整箱陶瓷面砖，预防措施：在镶铺地面前应挑选规格相同的陶瓷面砖，在统一房间使用宽度相同的整箱陶瓷面砖。</w:t>
      </w:r>
    </w:p>
    <w:p>
      <w:pPr>
        <w:ind w:left="0" w:right="0" w:firstLine="560"/>
        <w:spacing w:before="450" w:after="450" w:line="312" w:lineRule="auto"/>
      </w:pPr>
      <w:r>
        <w:rPr>
          <w:rFonts w:ascii="宋体" w:hAnsi="宋体" w:eastAsia="宋体" w:cs="宋体"/>
          <w:color w:val="000"/>
          <w:sz w:val="28"/>
          <w:szCs w:val="28"/>
        </w:rPr>
        <w:t xml:space="preserve">面层空鼓，产生原因：找平层做完之后，没跟着做面层，影响与面层的粘结。预防措施：找平层做完之后，应跟着做面层，防止污染，面砖铺前刮的水泥浆应防止风吹干，厚薄要均匀。建筑工程师工作总结?地面渗漏，产生原因：厕浴间地面防水层施工时，没保护好，穿楼板的管洞没堵好，与防水层连接不严密，预防措施：厕浴间地面防水层施工时应注意保护，穿楼板的管洞应堵实并加套管，与防水层连接严密，以防止造成渗漏。</w:t>
      </w:r>
    </w:p>
    <w:p>
      <w:pPr>
        <w:ind w:left="0" w:right="0" w:firstLine="560"/>
        <w:spacing w:before="450" w:after="450" w:line="312" w:lineRule="auto"/>
      </w:pPr>
      <w:r>
        <w:rPr>
          <w:rFonts w:ascii="宋体" w:hAnsi="宋体" w:eastAsia="宋体" w:cs="宋体"/>
          <w:color w:val="000"/>
          <w:sz w:val="28"/>
          <w:szCs w:val="28"/>
        </w:rPr>
        <w:t xml:space="preserve">地漏处面砖修补不规矩，产生原因：做找平层时没有找好地漏坡度，没有根据地漏直径预先计算好块数，没有试铺合适就贴铺，预防措施：做找平层时先找好地漏坡度，当大面积铺完后，再铺地漏周围的面砖，根据地漏直径预先计算好块数，试铺合适后再正式粘铺。</w:t>
      </w:r>
    </w:p>
    <w:p>
      <w:pPr>
        <w:ind w:left="0" w:right="0" w:firstLine="560"/>
        <w:spacing w:before="450" w:after="450" w:line="312" w:lineRule="auto"/>
      </w:pPr>
      <w:r>
        <w:rPr>
          <w:rFonts w:ascii="宋体" w:hAnsi="宋体" w:eastAsia="宋体" w:cs="宋体"/>
          <w:color w:val="000"/>
          <w:sz w:val="28"/>
          <w:szCs w:val="28"/>
        </w:rPr>
        <w:t xml:space="preserve">本人在今后的工程管理当中，成为一名建筑行业里的骨干人员，把在大连理工大学所学的各种专业知识投入到工程管理当中，虚心请教别人，认真学习理论知识，提高专业技术和业务知识水平，充分运用现代化的管理方法，正确决策、科学施工、精心管理，为大连建设出更多更好的优质工程，让老百姓住上放心房，为大大连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建筑行业个人工作总结职称九</w:t>
      </w:r>
    </w:p>
    <w:p>
      <w:pPr>
        <w:ind w:left="0" w:right="0" w:firstLine="560"/>
        <w:spacing w:before="450" w:after="450" w:line="312" w:lineRule="auto"/>
      </w:pPr>
      <w:r>
        <w:rPr>
          <w:rFonts w:ascii="宋体" w:hAnsi="宋体" w:eastAsia="宋体" w:cs="宋体"/>
          <w:color w:val="000"/>
          <w:sz w:val="28"/>
          <w:szCs w:val="28"/>
        </w:rPr>
        <w:t xml:space="preserve">xx建筑公司工会在上级工会和同级党委的正确领导下，在行政的大力支持下，高举马列主义、毛泽东思想和邓小平理论伟大旗帜，认真学习贯彻党的十六大和十六届四中全会精神，按照江泽民同志“三个代表”重要思想的要求，坚持以人为本，紧密围绕生产经营这一中心工作，充分调动和发挥xx建筑公司广大干部职工的积极性和创造性，为全面完成公司下达的各项经济技术指标而努力开展工作，充分发挥了工会组织的作用。并按照“抓维权、办实事、转作风、求实效、保稳定、促发展”的思路，为xx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党的十六大和十六届四中全会精神，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工会结合建筑xx公司实际，充分发挥自身优势，以实际行动落实十六大、十六届四中全会精神和“三个代表”重要思想，坚持以人为本，关心、了解和帮助职工，尽心竭力为职工，尤其是困难职工办实事。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w:t>
      </w:r>
    </w:p>
    <w:p>
      <w:pPr>
        <w:ind w:left="0" w:right="0" w:firstLine="560"/>
        <w:spacing w:before="450" w:after="450" w:line="312" w:lineRule="auto"/>
      </w:pPr>
      <w:r>
        <w:rPr>
          <w:rFonts w:ascii="宋体" w:hAnsi="宋体" w:eastAsia="宋体" w:cs="宋体"/>
          <w:color w:val="000"/>
          <w:sz w:val="28"/>
          <w:szCs w:val="28"/>
        </w:rPr>
        <w:t xml:space="preserve">障了员工的出行安全。</w:t>
      </w:r>
    </w:p>
    <w:p>
      <w:pPr>
        <w:ind w:left="0" w:right="0" w:firstLine="560"/>
        <w:spacing w:before="450" w:after="450" w:line="312" w:lineRule="auto"/>
      </w:pPr>
      <w:r>
        <w:rPr>
          <w:rFonts w:ascii="宋体" w:hAnsi="宋体" w:eastAsia="宋体" w:cs="宋体"/>
          <w:color w:val="000"/>
          <w:sz w:val="28"/>
          <w:szCs w:val="28"/>
        </w:rPr>
        <w:t xml:space="preserve">四、抓源头，强管理</w:t>
      </w:r>
    </w:p>
    <w:p>
      <w:pPr>
        <w:ind w:left="0" w:right="0" w:firstLine="560"/>
        <w:spacing w:before="450" w:after="450" w:line="312" w:lineRule="auto"/>
      </w:pPr>
      <w:r>
        <w:rPr>
          <w:rFonts w:ascii="宋体" w:hAnsi="宋体" w:eastAsia="宋体" w:cs="宋体"/>
          <w:color w:val="000"/>
          <w:sz w:val="28"/>
          <w:szCs w:val="28"/>
        </w:rPr>
        <w:t xml:space="preserve">20xx年，我们在民主管理、民主监督等方面做了如下工作：一是与行政协商，全体职工代表参加了空港建筑公司工作会议，使代表们明确了公司的经济技术指标和各项措施，达到了参政议政的目的，同时选举产生了新的工会委员会，并根据xx建筑公司今年的实际，调整了分会组织和分会负责人；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xx开展的各项目活动以及xx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宣传安全生产月活动、党的十六大、十六届四中全会精神，以及总公司和xx建筑公司的重大会议精神和各种规章制度，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六、存在的问题和20xx年工作设想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1、对职工的基本情况了解不全面，变化掌握不及时，</w:t>
      </w:r>
    </w:p>
    <w:p>
      <w:pPr>
        <w:ind w:left="0" w:right="0" w:firstLine="560"/>
        <w:spacing w:before="450" w:after="450" w:line="312" w:lineRule="auto"/>
      </w:pPr>
      <w:r>
        <w:rPr>
          <w:rFonts w:ascii="宋体" w:hAnsi="宋体" w:eastAsia="宋体" w:cs="宋体"/>
          <w:color w:val="000"/>
          <w:sz w:val="28"/>
          <w:szCs w:val="28"/>
        </w:rPr>
        <w:t xml:space="preserve">导致工作滞后。</w:t>
      </w:r>
    </w:p>
    <w:p>
      <w:pPr>
        <w:ind w:left="0" w:right="0" w:firstLine="560"/>
        <w:spacing w:before="450" w:after="450" w:line="312" w:lineRule="auto"/>
      </w:pPr>
      <w:r>
        <w:rPr>
          <w:rFonts w:ascii="宋体" w:hAnsi="宋体" w:eastAsia="宋体" w:cs="宋体"/>
          <w:color w:val="000"/>
          <w:sz w:val="28"/>
          <w:szCs w:val="28"/>
        </w:rPr>
        <w:t xml:space="preserve">2、队伍建设有待加强，素质有待提高。</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新的一年里，以马列主义、毛泽东思想、邓小平理论和“三个代表”重要思想为指导，认真贯彻落实“十六大”和十六届四中全会精神，深入学习新《工会法》、《劳动法》等一系列相关法律法规，全面履行法律赋予工会的权利和义务，以“团结、求实、精诚、奋进”的精神，扎扎实实地搞好工会工作，力争在新的一年里有新的起色。</w:t>
      </w:r>
    </w:p>
    <w:p>
      <w:pPr>
        <w:ind w:left="0" w:right="0" w:firstLine="560"/>
        <w:spacing w:before="450" w:after="450" w:line="312" w:lineRule="auto"/>
      </w:pPr>
      <w:r>
        <w:rPr>
          <w:rFonts w:ascii="宋体" w:hAnsi="宋体" w:eastAsia="宋体" w:cs="宋体"/>
          <w:color w:val="000"/>
          <w:sz w:val="28"/>
          <w:szCs w:val="28"/>
        </w:rPr>
        <w:t xml:space="preserve">1、加强民主管理，切实维护职工的合法权益。</w:t>
      </w:r>
    </w:p>
    <w:p>
      <w:pPr>
        <w:ind w:left="0" w:right="0" w:firstLine="560"/>
        <w:spacing w:before="450" w:after="450" w:line="312" w:lineRule="auto"/>
      </w:pPr>
      <w:r>
        <w:rPr>
          <w:rFonts w:ascii="宋体" w:hAnsi="宋体" w:eastAsia="宋体" w:cs="宋体"/>
          <w:color w:val="000"/>
          <w:sz w:val="28"/>
          <w:szCs w:val="28"/>
        </w:rPr>
        <w:t xml:space="preserve">2、积极参与企业改制工作，协助党政做好这项工作。</w:t>
      </w:r>
    </w:p>
    <w:p>
      <w:pPr>
        <w:ind w:left="0" w:right="0" w:firstLine="560"/>
        <w:spacing w:before="450" w:after="450" w:line="312" w:lineRule="auto"/>
      </w:pPr>
      <w:r>
        <w:rPr>
          <w:rFonts w:ascii="宋体" w:hAnsi="宋体" w:eastAsia="宋体" w:cs="宋体"/>
          <w:color w:val="000"/>
          <w:sz w:val="28"/>
          <w:szCs w:val="28"/>
        </w:rPr>
        <w:t xml:space="preserve">3、加强自身建设，不断提高工会干部的理论、政策水平和业务能力。</w:t>
      </w:r>
    </w:p>
    <w:p>
      <w:pPr>
        <w:ind w:left="0" w:right="0" w:firstLine="560"/>
        <w:spacing w:before="450" w:after="450" w:line="312" w:lineRule="auto"/>
      </w:pPr>
      <w:r>
        <w:rPr>
          <w:rFonts w:ascii="宋体" w:hAnsi="宋体" w:eastAsia="宋体" w:cs="宋体"/>
          <w:color w:val="000"/>
          <w:sz w:val="28"/>
          <w:szCs w:val="28"/>
        </w:rPr>
        <w:t xml:space="preserve">4、加强企业文化建设，在宣传企业形象、品牌和开展群众性文体体育活动方面有所突破。</w:t>
      </w:r>
    </w:p>
    <w:p>
      <w:pPr>
        <w:ind w:left="0" w:right="0" w:firstLine="560"/>
        <w:spacing w:before="450" w:after="450" w:line="312" w:lineRule="auto"/>
      </w:pPr>
      <w:r>
        <w:rPr>
          <w:rFonts w:ascii="宋体" w:hAnsi="宋体" w:eastAsia="宋体" w:cs="宋体"/>
          <w:color w:val="000"/>
          <w:sz w:val="28"/>
          <w:szCs w:val="28"/>
        </w:rPr>
        <w:t xml:space="preserve">5、做好职工的思想政治工作。</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2025-04-21T15:47:08+08:00</dcterms:created>
  <dcterms:modified xsi:type="dcterms:W3CDTF">2025-04-21T15:47:08+08:00</dcterms:modified>
</cp:coreProperties>
</file>

<file path=docProps/custom.xml><?xml version="1.0" encoding="utf-8"?>
<Properties xmlns="http://schemas.openxmlformats.org/officeDocument/2006/custom-properties" xmlns:vt="http://schemas.openxmlformats.org/officeDocument/2006/docPropsVTypes"/>
</file>