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2024年酒店餐饮收银员工作总结(四篇)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餐饮收银员工作总结一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酒店餐饮收银员工作总结一</w:t>
      </w:r>
    </w:p>
    <w:p>
      <w:pPr>
        <w:ind w:left="0" w:right="0" w:firstLine="560"/>
        <w:spacing w:before="450" w:after="450" w:line="312" w:lineRule="auto"/>
      </w:pPr>
      <w:r>
        <w:rPr>
          <w:rFonts w:ascii="宋体" w:hAnsi="宋体" w:eastAsia="宋体" w:cs="宋体"/>
          <w:color w:val="000"/>
          <w:sz w:val="28"/>
          <w:szCs w:val="28"/>
        </w:rPr>
        <w:t xml:space="preserve">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的状况，我也忙的焦头烂额，但是总体的收银还是不错的，一天的生意成交是满的。有时候还会有大订单，这时候我就更忙了，作为前台一个收银员，我不仅要去帮助顾客写订单，还要去计算订单总账，这其实是比较有难度的，因为一旦出了错，就有可能会损失很大，那餐厅其实是不能去承受的，因此我这时候的责任就很大了。上半年里这种订单将近有____单，我在完成这些工作的同时，还要去安排每一个订单要去负责的人，从接待到最后结账，我一人承担，所幸都没有出大问题，这也算是好的结果了。</w:t>
      </w:r>
    </w:p>
    <w:p>
      <w:pPr>
        <w:ind w:left="0" w:right="0" w:firstLine="560"/>
        <w:spacing w:before="450" w:after="450" w:line="312" w:lineRule="auto"/>
      </w:pPr>
      <w:r>
        <w:rPr>
          <w:rFonts w:ascii="宋体" w:hAnsi="宋体" w:eastAsia="宋体" w:cs="宋体"/>
          <w:color w:val="000"/>
          <w:sz w:val="28"/>
          <w:szCs w:val="28"/>
        </w:rPr>
        <w:t xml:space="preserve">当然，工作有好的地方，也有坏的地方。我在这上半年里，因为餐厅生意太好的缘故，又是一个人在忙，难免就会有一些小失误。比如在给顾客收银算账时，偶尔眼花算错价钱，这也就会导致餐厅有要一小部分的损失。虽然损失不大，但是也是我工作没能够做好的一个表现，所以这也是我的一个缺点，还好在这半年发现了这问题，也就能避免出现更多的这样的事情，之后，我也就采取措施改正了，没有在犯过这样的错误，很好的完成自己的收银工作。每天餐厅关门之后，在对一天的账做一个总账，方便自己去查账。</w:t>
      </w:r>
    </w:p>
    <w:p>
      <w:pPr>
        <w:ind w:left="0" w:right="0" w:firstLine="560"/>
        <w:spacing w:before="450" w:after="450" w:line="312" w:lineRule="auto"/>
      </w:pPr>
      <w:r>
        <w:rPr>
          <w:rFonts w:ascii="宋体" w:hAnsi="宋体" w:eastAsia="宋体" w:cs="宋体"/>
          <w:color w:val="000"/>
          <w:sz w:val="28"/>
          <w:szCs w:val="28"/>
        </w:rPr>
        <w:t xml:space="preserve">有了这上半年的工作体验，我在下半年的工作，我应该能做的更好，而且下半年的工作也就中秋、国庆假忙一些，以及年底忙一些，其他时间都相对比较轻松了。我会去吸取在上半年出现的教训，把错误矫正，帮助我们餐厅更好的收银，结算好每一笔订单的账，也做好每个月的月账和总账。我会让自己的工作有更好的成绩，让餐厅的领导对我工作更满意，然后更加信任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酒店餐饮收银员工作总结二</w:t>
      </w:r>
    </w:p>
    <w:p>
      <w:pPr>
        <w:ind w:left="0" w:right="0" w:firstLine="560"/>
        <w:spacing w:before="450" w:after="450" w:line="312" w:lineRule="auto"/>
      </w:pPr>
      <w:r>
        <w:rPr>
          <w:rFonts w:ascii="宋体" w:hAnsi="宋体" w:eastAsia="宋体" w:cs="宋体"/>
          <w:color w:val="000"/>
          <w:sz w:val="28"/>
          <w:szCs w:val="28"/>
        </w:rPr>
        <w:t xml:space="preserve">自我加入______餐厅，成为了一名前台的收银员以来已经过了__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____届学生，我并没有太多的工作经验，寥寥无几的经历让我在刚来到____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_____的收银台的时候，__领班亲切的接待了我，并给我讲了餐厅的基本情况后亲自将我带到了我的工作岗位——前台。因为______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__，你的形象就是我们__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酒店餐饮收银员工作总结四</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2025-01-18T20:25:27+08:00</dcterms:created>
  <dcterms:modified xsi:type="dcterms:W3CDTF">2025-01-18T20:25:27+08:00</dcterms:modified>
</cp:coreProperties>
</file>

<file path=docProps/custom.xml><?xml version="1.0" encoding="utf-8"?>
<Properties xmlns="http://schemas.openxmlformats.org/officeDocument/2006/custom-properties" xmlns:vt="http://schemas.openxmlformats.org/officeDocument/2006/docPropsVTypes"/>
</file>