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2024年新教师评职称工作总结简短 新教师评职称工作总结(4篇)</w:t>
      </w:r>
      <w:bookmarkEnd w:id="1"/>
    </w:p>
    <w:p>
      <w:pPr>
        <w:jc w:val="center"/>
        <w:spacing w:before="0" w:after="450"/>
      </w:pPr>
      <w:r>
        <w:rPr>
          <w:rFonts w:ascii="Arial" w:hAnsi="Arial" w:eastAsia="Arial" w:cs="Arial"/>
          <w:color w:val="999999"/>
          <w:sz w:val="20"/>
          <w:szCs w:val="20"/>
        </w:rPr>
        <w:t xml:space="preserve">来源：网络  作者：心如止水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新教师评职称工作总结简短 新教师评职称工作总结一一、关心时事，不断学习提高在当今这个教学改革步伐越来越快、科研兴教越来越响的年代，教师的理论水平当然会越来越很重要。因此，幼儿园开展的每一次政治学习、业务学习我都用心地参加，并认真地做好学习笔...</w:t>
      </w:r>
    </w:p>
    <w:p>
      <w:pPr>
        <w:ind w:left="0" w:right="0" w:firstLine="560"/>
        <w:spacing w:before="450" w:after="450" w:line="312" w:lineRule="auto"/>
      </w:pPr>
      <w:r>
        <w:rPr>
          <w:rFonts w:ascii="黑体" w:hAnsi="黑体" w:eastAsia="黑体" w:cs="黑体"/>
          <w:color w:val="000000"/>
          <w:sz w:val="36"/>
          <w:szCs w:val="36"/>
          <w:b w:val="1"/>
          <w:bCs w:val="1"/>
        </w:rPr>
        <w:t xml:space="preserve">新教师评职称工作总结简短 新教师评职称工作总结一</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用心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潜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忙的幼教杂志，并写下了二百多篇教学笔记和十多篇论文。其中由我撰写的教科研论文获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十分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个性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潜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作为一名教育工作者兼教研组长，想要在专业发展上有新的收获，就务必不断地学习。所以，在自身发展学习的同时，我也努力做好教研组的工作，带领全体教研组教师一齐学习新《纲要》、新课程的要求和精神。组织每一次教研活动时，大家都能根据自己的特点，互相帮忙着设计教学形式，分析教材特点等。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透过教研活动来完成的。个性是我组家教园地设计版面清楚明快、资料精彩新颖、形式赋予变换，获得领导和老师的一致好评。</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向在思考、探讨的问题。应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向坚持从以下五个方面做好家长工作：一是开辟家园专栏集中指导。家园专栏从资料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潜力，真正做到家园共育。三是每学期至少召开一次家长会，统一认识。四是开展家长开放日活动，使家长能更好地了解幼儿在园的活动状况，感悟到教师与孩子之间的快乐与真诚。五是不定期出“小通知”，对家长宣传一些教育观念、教育方法、教育技能，以此提高家长认识与潜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必须的成绩。我还能广泛团结同志，关心他人，多次被单位评为先进个人，20_年曾被评为__市优秀教师。</w:t>
      </w:r>
    </w:p>
    <w:p>
      <w:pPr>
        <w:ind w:left="0" w:right="0" w:firstLine="560"/>
        <w:spacing w:before="450" w:after="450" w:line="312" w:lineRule="auto"/>
      </w:pPr>
      <w:r>
        <w:rPr>
          <w:rFonts w:ascii="宋体" w:hAnsi="宋体" w:eastAsia="宋体" w:cs="宋体"/>
          <w:color w:val="000"/>
          <w:sz w:val="28"/>
          <w:szCs w:val="28"/>
        </w:rPr>
        <w:t xml:space="preserve">十一年的幼教工作，我深深懂得孩子已成为我生活中不可缺少的一部分，我和孩子之间没有距离，我和孩子们成为了的朋友。我为自己所从事的职业感到光荣，同时也为自己从事的事业而感到骄傲!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_TAG_h2]新教师评职称工作总结简短 新教师评职称工作总结二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明白，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英语课，就连以前极厌恶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透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_年6月我撰写的论文《如何使学生始终持续高涨的学习情绪》一文，荣获基础教育改革和发展论文评选活动二等奖;20_年10月28日我的论文《到学生中去，和他们共同演绎课堂的精彩》一文在河北省教育厅主管的《阅读》期刊20_年第10期上发表;20_年5月10日我的《校园教研起波涛看我逐浪高——英语校本教研促我成长》经专家评审，被评为“全国教研成果二等奖”，并发表在《教学交流》杂志20_年第5期，并聘为中国教育学会成长研究会研究员。20_年6月12日我的绘画作品，在深州市教育局举办的“长明杯”迎奥运师生书画展活动中，荣获优秀奖;20_年6月18日在深州市教育局举办的中小学教师评优课活动中，荣获一等奖。20_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职责感。那一份份获奖证书是各级领导对我的激励，为了不辱使命，为了无愧自己的良心，从今以后必须在教学这片热土上，必须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新教师评职称工作总结简短 新教师评职称工作总结三</w:t>
      </w:r>
    </w:p>
    <w:p>
      <w:pPr>
        <w:ind w:left="0" w:right="0" w:firstLine="560"/>
        <w:spacing w:before="450" w:after="450" w:line="312" w:lineRule="auto"/>
      </w:pPr>
      <w:r>
        <w:rPr>
          <w:rFonts w:ascii="宋体" w:hAnsi="宋体" w:eastAsia="宋体" w:cs="宋体"/>
          <w:color w:val="000"/>
          <w:sz w:val="28"/>
          <w:szCs w:val="28"/>
        </w:rPr>
        <w:t xml:space="preserve">本人1996年毕业于_师范普师班，同年8月进入瓜埠镇红光小学工作，_年调入_中心小学，_年调入东沟平原小学任教，至今已经12个春秋，期间一直担任高年级班主任工作。</w:t>
      </w:r>
    </w:p>
    <w:p>
      <w:pPr>
        <w:ind w:left="0" w:right="0" w:firstLine="560"/>
        <w:spacing w:before="450" w:after="450" w:line="312" w:lineRule="auto"/>
      </w:pPr>
      <w:r>
        <w:rPr>
          <w:rFonts w:ascii="宋体" w:hAnsi="宋体" w:eastAsia="宋体" w:cs="宋体"/>
          <w:color w:val="000"/>
          <w:sz w:val="28"/>
          <w:szCs w:val="28"/>
        </w:rPr>
        <w:t xml:space="preserve">我热爱党，热爱教育事业，贯彻党的正确的教育方针政策，积极参加学校安排的一切政治学习，认真学习“三个代表”，践行“八荣八耻”，从未违反“三要、八不准”，从未进行有偿家教。我注重细节，为人师表，并在所有的教育教学中发挥先锋模范作用无论在以前的单位，还是在现在的学校，都能始终如一，服从大局，团结协作，谦虚好学，乐于助人。所以能够赢得学校全体老师的好评，赢得全校学生的爱戴。</w:t>
      </w:r>
    </w:p>
    <w:p>
      <w:pPr>
        <w:ind w:left="0" w:right="0" w:firstLine="560"/>
        <w:spacing w:before="450" w:after="450" w:line="312" w:lineRule="auto"/>
      </w:pPr>
      <w:r>
        <w:rPr>
          <w:rFonts w:ascii="宋体" w:hAnsi="宋体" w:eastAsia="宋体" w:cs="宋体"/>
          <w:color w:val="000"/>
          <w:sz w:val="28"/>
          <w:szCs w:val="28"/>
        </w:rPr>
        <w:t xml:space="preserve">任职以来，我多次担任毕业班的班主任和辅导员工作，我爱我的学生，我走进他们的情感世界，我把学生当作朋友，去感受他们的喜怒哀乐。我爱学生，以尊重和依赖为前提，做到了严中有爱、严中有章、严中有信、严中有度。我经常从小处着手，从学生关心的事寻求教育时机，给学生春风沐浴般的教育。我注重学生的品德、体验教育，通过带领学生搞了“野炊”“登山”“朗读比赛”等很多有意义的活动引导体验生活，体验成功，帮学生树立健康的人生观，获得快乐成长。通过琐碎的常规工作培养学生的良好的生活和学习习惯。</w:t>
      </w:r>
    </w:p>
    <w:p>
      <w:pPr>
        <w:ind w:left="0" w:right="0" w:firstLine="560"/>
        <w:spacing w:before="450" w:after="450" w:line="312" w:lineRule="auto"/>
      </w:pPr>
      <w:r>
        <w:rPr>
          <w:rFonts w:ascii="宋体" w:hAnsi="宋体" w:eastAsia="宋体" w:cs="宋体"/>
          <w:color w:val="000"/>
          <w:sz w:val="28"/>
          <w:szCs w:val="28"/>
        </w:rPr>
        <w:t xml:space="preserve">我鼓励学生，信任他们，教导孩子们的积极，乐观、坚强、活泼。对于潜能生，我坚决一个不放弃，耐心细心地给他们帮助，通过让他们体验细小的成功，从而提高学习兴趣，不断提高自己的成绩。_年，我被聘为六合区东沟镇留守儿童援助站志愿辅导员，几年来，我一直尽心尽力为留守儿童服务，先后2次参与组织东沟镇留守儿童生日会，并在会上作安全报告，受到区镇领导的好评。</w:t>
      </w:r>
    </w:p>
    <w:p>
      <w:pPr>
        <w:ind w:left="0" w:right="0" w:firstLine="560"/>
        <w:spacing w:before="450" w:after="450" w:line="312" w:lineRule="auto"/>
      </w:pPr>
      <w:r>
        <w:rPr>
          <w:rFonts w:ascii="宋体" w:hAnsi="宋体" w:eastAsia="宋体" w:cs="宋体"/>
          <w:color w:val="000"/>
          <w:sz w:val="28"/>
          <w:szCs w:val="28"/>
        </w:rPr>
        <w:t xml:space="preserve">在工作中，我不断总结教育经验，在04、06、07区少先队调研论文年中，我的论文《微笑暖心间》等三篇分别获奖，《对每个孩子都抱有期望》获区德育论文三等奖，《以开展科技活动为突破口，提升学校工作》获省三等奖，《我们怎样成为幸福的教师》、《微微一笑，爱从心发》发表在六合教工报上。06、_年度中，我先后两次被评为“区优秀辅导员”，20_年被评为“镇师德标兵”、“区优秀班主任”。</w:t>
      </w:r>
    </w:p>
    <w:p>
      <w:pPr>
        <w:ind w:left="0" w:right="0" w:firstLine="560"/>
        <w:spacing w:before="450" w:after="450" w:line="312" w:lineRule="auto"/>
      </w:pPr>
      <w:r>
        <w:rPr>
          <w:rFonts w:ascii="宋体" w:hAnsi="宋体" w:eastAsia="宋体" w:cs="宋体"/>
          <w:color w:val="000"/>
          <w:sz w:val="28"/>
          <w:szCs w:val="28"/>
        </w:rPr>
        <w:t xml:space="preserve">作为一名普通的语文教师，我多年工作在毕业班。我仔细了解每一届学生的认知水平，查找资料，精心备课，努力创设宽松愉悦的学习氛围，激发兴趣，教给了学生知识，更培养他们的人文素养，教会了他们求知、合作、竞争，培养学生正确的学习态度，良好的学习习惯及方法，使学生学得有趣，学得实在。扎扎实实做好教学常规工作，做好教学的每一件事，我切实抓好单元过关及期中质量检测，真正将考试促进学生全面发展的手段，却不是目标。</w:t>
      </w:r>
    </w:p>
    <w:p>
      <w:pPr>
        <w:ind w:left="0" w:right="0" w:firstLine="560"/>
        <w:spacing w:before="450" w:after="450" w:line="312" w:lineRule="auto"/>
      </w:pPr>
      <w:r>
        <w:rPr>
          <w:rFonts w:ascii="宋体" w:hAnsi="宋体" w:eastAsia="宋体" w:cs="宋体"/>
          <w:color w:val="000"/>
          <w:sz w:val="28"/>
          <w:szCs w:val="28"/>
        </w:rPr>
        <w:t xml:space="preserve">课后细心批改每一名孩子们的本子，出现错误及时分析总结耐心讲解，对有问题的后进学生经常留下来单独辅导，争取不让每一个学生在学习上掉队。为了能不断提升自己，我参加镇课题组课题《在阅读教学中，强化应用能力培养的研究》工作，该课题已顺利揭题，在研究中，我不断撰写论文，并有多篇文章获奖。《激发学生兴趣，培养学生个性》《赛诗会》《大江保卫战》、《教学片断》等论文案例在市区获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w:t>
      </w:r>
    </w:p>
    <w:p>
      <w:pPr>
        <w:ind w:left="0" w:right="0" w:firstLine="560"/>
        <w:spacing w:before="450" w:after="450" w:line="312" w:lineRule="auto"/>
      </w:pPr>
      <w:r>
        <w:rPr>
          <w:rFonts w:ascii="宋体" w:hAnsi="宋体" w:eastAsia="宋体" w:cs="宋体"/>
          <w:color w:val="000"/>
          <w:sz w:val="28"/>
          <w:szCs w:val="28"/>
        </w:rPr>
        <w:t xml:space="preserve">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做一个信息时代的教师。</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在学校教研活动中，能够积极指导年轻教师上好课，就如何上好课经常和他们进行坦诚的交流。我始终相信，在课堂教学中，没有什么论资排辈，唯有不断创新，才能让我们的课堂充满活力。_年，我参加了市中小学信息技术的培训，我还积极指导学生参加各类比赛，_年，秦缘同学获区首届中小学生电脑作文小学组三等奖。20_年在区第二届中小学生电脑作文小学组中我指导的5名学生全部获奖。</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不断主动学习新的教育教学理论，掌握其中的精髓，是进行教育教学改革的必然需要。如《小学语文教师》、《教育科研基础理论》、《活动课程理论与实践》、《素质教育课程论》等，同时我不断从网上学习理论，在我的博客上与大家一起交流，共同学习。_年，我的博客被评为“区首届优秀教育博客”。</w:t>
      </w:r>
    </w:p>
    <w:p>
      <w:pPr>
        <w:ind w:left="0" w:right="0" w:firstLine="560"/>
        <w:spacing w:before="450" w:after="450" w:line="312" w:lineRule="auto"/>
      </w:pPr>
      <w:r>
        <w:rPr>
          <w:rFonts w:ascii="宋体" w:hAnsi="宋体" w:eastAsia="宋体" w:cs="宋体"/>
          <w:color w:val="000"/>
          <w:sz w:val="28"/>
          <w:szCs w:val="28"/>
        </w:rPr>
        <w:t xml:space="preserve">多年来，我只是做了一名普通老师应该做的本份工作，但领导和同事们给了我那么多的荣誉，他们无私的帮助我成长，不断的鼓励和鞭策我前进。我一定不负众望，将工作一如既往的做好，实实在在的，一丝不苟的，无愧良心。</w:t>
      </w:r>
    </w:p>
    <w:p>
      <w:pPr>
        <w:ind w:left="0" w:right="0" w:firstLine="560"/>
        <w:spacing w:before="450" w:after="450" w:line="312" w:lineRule="auto"/>
      </w:pPr>
      <w:r>
        <w:rPr>
          <w:rFonts w:ascii="黑体" w:hAnsi="黑体" w:eastAsia="黑体" w:cs="黑体"/>
          <w:color w:val="000000"/>
          <w:sz w:val="36"/>
          <w:szCs w:val="36"/>
          <w:b w:val="1"/>
          <w:bCs w:val="1"/>
        </w:rPr>
        <w:t xml:space="preserve">新教师评职称工作总结简短 新教师评职称工作总结四</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己热爱的幼教工作岗位上奋斗了十一个春秋。当我怀着一颗强烈的责任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积极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能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助的幼教杂志，并写下了二百多篇教学笔记和十多篇论文。其中由我撰写的教科研论文获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非常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特别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能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作为一名教育工作者兼教研组长，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通过教研活动来完成的。特别是我组家教园地设计版面清楚明快、内容精彩新颖、形式赋予变换，获得领导和老师的一致好评。</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直在思考、探讨的问题。面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直坚持从以下五个方面做好家长工作：一是开辟家园专栏集中指导。家园专栏从内容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能力，真正做到家园共育。三是每学期至少召开一次家长会，统一认识。四是开展家长开放日活动，使家长能更好地了解幼儿在园的活动情况，感悟到教师与孩子之间的快乐与真诚。五是不定期出“小通知”，对家长宣传一些教育观念、教育方法、教育技能，以此提高家长认识与能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一定的成绩。我还能广泛团结同志，关心他人，多次被单位评为先进个人，200_年曾被评为__市优秀教师。</w:t>
      </w:r>
    </w:p>
    <w:p>
      <w:pPr>
        <w:ind w:left="0" w:right="0" w:firstLine="560"/>
        <w:spacing w:before="450" w:after="450" w:line="312" w:lineRule="auto"/>
      </w:pPr>
      <w:r>
        <w:rPr>
          <w:rFonts w:ascii="宋体" w:hAnsi="宋体" w:eastAsia="宋体" w:cs="宋体"/>
          <w:color w:val="000"/>
          <w:sz w:val="28"/>
          <w:szCs w:val="28"/>
        </w:rPr>
        <w:t xml:space="preserve">十一年的幼教工作，我深深懂得孩子已成为我生活中不可缺少的一部分，我和孩子之间没有距离，我和孩子们成为了的朋友。我为自己所从事的职业感到光荣，同时也为自己从事的事业而感到骄傲!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2025-04-18T01:58:10+08:00</dcterms:created>
  <dcterms:modified xsi:type="dcterms:W3CDTF">2025-04-18T01:58:10+08:00</dcterms:modified>
</cp:coreProperties>
</file>

<file path=docProps/custom.xml><?xml version="1.0" encoding="utf-8"?>
<Properties xmlns="http://schemas.openxmlformats.org/officeDocument/2006/custom-properties" xmlns:vt="http://schemas.openxmlformats.org/officeDocument/2006/docPropsVTypes"/>
</file>