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202_年12月大学生心理协会工作总结范文</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202_年12月大学生心理协会工作总结范文202_年12月大学生心理协会工作总结范文 微笑心理协会在校领导老师的关怀指导和会员的热情参与下，12月份顺利的开展了一系列活动。12月份主要...</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202_年12月大学生心理协会工作总结范文202_年12月大学生心理协会工作总结范文</w:t>
      </w:r>
    </w:p>
    <w:p>
      <w:pPr>
        <w:ind w:left="0" w:right="0" w:firstLine="560"/>
        <w:spacing w:before="450" w:after="450" w:line="312" w:lineRule="auto"/>
      </w:pPr>
      <w:r>
        <w:rPr>
          <w:rFonts w:ascii="宋体" w:hAnsi="宋体" w:eastAsia="宋体" w:cs="宋体"/>
          <w:color w:val="000"/>
          <w:sz w:val="28"/>
          <w:szCs w:val="28"/>
        </w:rPr>
        <w:t xml:space="preserve">微笑心理协会在校领导老师的关怀指导和会员的热情参与下，12月份顺利的开展了一系列活动。12月份主要举行了大学生心理健康现场咨询活动和与外语系合办的讲座活动。现对这两项活动做如下总结</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12月11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二.与外语系合作举办 我的大学路 讲座活动</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2025-04-03T22:08:50+08:00</dcterms:created>
  <dcterms:modified xsi:type="dcterms:W3CDTF">2025-04-03T22:08:50+08:00</dcterms:modified>
</cp:coreProperties>
</file>

<file path=docProps/custom.xml><?xml version="1.0" encoding="utf-8"?>
<Properties xmlns="http://schemas.openxmlformats.org/officeDocument/2006/custom-properties" xmlns:vt="http://schemas.openxmlformats.org/officeDocument/2006/docPropsVTypes"/>
</file>