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大班期末班级工作总结</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大班期末班级工作总结（精选3篇）大班期末班级工作总结 篇1 大班上学期，我们三位老师一起负责大一班的保教工作。一学期来，在上级部门的正确领导下，我们以《规程》教育思想为指导，认真执行园和班级教育教学计划，互相配合、团结协作，较好的完成了本学...</w:t>
      </w:r>
    </w:p>
    <w:p>
      <w:pPr>
        <w:ind w:left="0" w:right="0" w:firstLine="560"/>
        <w:spacing w:before="450" w:after="450" w:line="312" w:lineRule="auto"/>
      </w:pPr>
      <w:r>
        <w:rPr>
          <w:rFonts w:ascii="宋体" w:hAnsi="宋体" w:eastAsia="宋体" w:cs="宋体"/>
          <w:color w:val="000"/>
          <w:sz w:val="28"/>
          <w:szCs w:val="28"/>
        </w:rPr>
        <w:t xml:space="preserve">大班期末班级工作总结（精选3篇）</w:t>
      </w:r>
    </w:p>
    <w:p>
      <w:pPr>
        <w:ind w:left="0" w:right="0" w:firstLine="560"/>
        <w:spacing w:before="450" w:after="450" w:line="312" w:lineRule="auto"/>
      </w:pPr>
      <w:r>
        <w:rPr>
          <w:rFonts w:ascii="宋体" w:hAnsi="宋体" w:eastAsia="宋体" w:cs="宋体"/>
          <w:color w:val="000"/>
          <w:sz w:val="28"/>
          <w:szCs w:val="28"/>
        </w:rPr>
        <w:t xml:space="preserve">大班期末班级工作总结 篇1</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 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 及时打 预防针 。</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 预防针 ，告诉他们，什么好、什么不好，应该怎样做，不应该怎样做，把不良行为杜绝在发生之前。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 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 我知道你现在很生气，对不对? 使他觉得老师能理解他此时的心情，如：引导他观察被损坏的物品或被其挠伤的幼儿的手，说： 多可惜，即使补好了，也不能像新的一样了!被抓破皮的地方一遇到水就会很痛的。 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 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 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 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 老师，我爱你 10月份： 祖国妈妈，生日快乐! 11月份： 嗨，愉快的郊游。 12、1月份： 我的新年愿望。 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 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 、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大班期末班级工作总结 篇2</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 假如我是小班长，在课堂上我会认真听讲，并让小朋友做守规则的好孩子 刘琪说： 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 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 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宋体" w:hAnsi="宋体" w:eastAsia="宋体" w:cs="宋体"/>
          <w:color w:val="000"/>
          <w:sz w:val="28"/>
          <w:szCs w:val="28"/>
        </w:rPr>
        <w:t xml:space="preserve">大班期末班级工作总结 篇3</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 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 幼儿追跑、推拉 现象展开现场讨论，进行了 我该怎么办 灭火好方法 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 如何在科学活动中培养幼儿探索能力 的研究。根据幼儿的发展需要，兴趣爱好不断生成出新的教学内容，如汪老师开展的《小小工具用处大》，陈老师接待 区网片 活动《奇妙的云》及区 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 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