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中职语文教研组教学总结</w:t>
      </w:r>
      <w:bookmarkEnd w:id="1"/>
    </w:p>
    <w:p>
      <w:pPr>
        <w:jc w:val="center"/>
        <w:spacing w:before="0" w:after="450"/>
      </w:pPr>
      <w:r>
        <w:rPr>
          <w:rFonts w:ascii="Arial" w:hAnsi="Arial" w:eastAsia="Arial" w:cs="Arial"/>
          <w:color w:val="999999"/>
          <w:sz w:val="20"/>
          <w:szCs w:val="20"/>
        </w:rPr>
        <w:t xml:space="preserve">来源：网络  作者：夜色温柔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职语文教研组教学总结5篇在知识和能力上，我们希望学生借此感悟中国画与油画不同的艺术风格，理解作者的艺术观点，感受文章的语言魅力。以下是小编整理的中职语文教研组教学总结，欢迎大家借鉴与参考!中职语文教研组教学总结精选篇1一转眼，一学期的教学...</w:t>
      </w:r>
    </w:p>
    <w:p>
      <w:pPr>
        <w:ind w:left="0" w:right="0" w:firstLine="560"/>
        <w:spacing w:before="450" w:after="450" w:line="312" w:lineRule="auto"/>
      </w:pPr>
      <w:r>
        <w:rPr>
          <w:rFonts w:ascii="宋体" w:hAnsi="宋体" w:eastAsia="宋体" w:cs="宋体"/>
          <w:color w:val="000"/>
          <w:sz w:val="28"/>
          <w:szCs w:val="28"/>
        </w:rPr>
        <w:t xml:space="preserve">中职语文教研组教学总结5篇</w:t>
      </w:r>
    </w:p>
    <w:p>
      <w:pPr>
        <w:ind w:left="0" w:right="0" w:firstLine="560"/>
        <w:spacing w:before="450" w:after="450" w:line="312" w:lineRule="auto"/>
      </w:pPr>
      <w:r>
        <w:rPr>
          <w:rFonts w:ascii="宋体" w:hAnsi="宋体" w:eastAsia="宋体" w:cs="宋体"/>
          <w:color w:val="000"/>
          <w:sz w:val="28"/>
          <w:szCs w:val="28"/>
        </w:rPr>
        <w:t xml:space="preserve">在知识和能力上，我们希望学生借此感悟中国画与油画不同的艺术风格，理解作者的艺术观点，感受文章的语言魅力。以下是小编整理的中职语文教研组教学总结，欢迎大家借鉴与参考!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中职语文教研组教学总结精选篇1</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一转眼，一学期的教学又告结束。回顾一学期的语文教学工作，我感叹良多，点滴作法涌上心头，存在的问题还需努力解决。现做以下总结。</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 培优扶差工作至关重要，只有把优生培养好了，优秀率才能升高，班级才有榜样；也只有把差生的转化工作做好，才能提高及格率，并为营造一个良好的班集体扫清障碍，利于班级良好学风的形成。因此，我坚持做到有计划、有效果、有记录、有辅导、有鼓励、努力提高及格率和优秀率。</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班风、学风良好，按质按量完成了学校交给的各项教学任务。一份付出,一份收获。在教书育人的道路上,我付出的是汗水,收获的却是一份充实,一份深深的情感。我用心去浇灌我的学生,我相信他们定是明日最绚烂的花朵!今后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中职语文教研组教学总结精选篇2</w:t>
      </w:r>
    </w:p>
    <w:p>
      <w:pPr>
        <w:ind w:left="0" w:right="0" w:firstLine="560"/>
        <w:spacing w:before="450" w:after="450" w:line="312" w:lineRule="auto"/>
      </w:pPr>
      <w:r>
        <w:rPr>
          <w:rFonts w:ascii="宋体" w:hAnsi="宋体" w:eastAsia="宋体" w:cs="宋体"/>
          <w:color w:val="000"/>
          <w:sz w:val="28"/>
          <w:szCs w:val="28"/>
        </w:rPr>
        <w:t xml:space="preserve">本学期我担任20__级会计电算化（1）班、汽车电子班和植物保护班的数学教学，在教学期间认真备课、上课、听课、评课、写教学反思，及时批改作业、讲评作业，严格要求自己不断提高自己的业务水平，充实自己的头脑，严格要求学生，使学生学有所得。</w:t>
      </w:r>
    </w:p>
    <w:p>
      <w:pPr>
        <w:ind w:left="0" w:right="0" w:firstLine="560"/>
        <w:spacing w:before="450" w:after="450" w:line="312" w:lineRule="auto"/>
      </w:pPr>
      <w:r>
        <w:rPr>
          <w:rFonts w:ascii="宋体" w:hAnsi="宋体" w:eastAsia="宋体" w:cs="宋体"/>
          <w:color w:val="000"/>
          <w:sz w:val="28"/>
          <w:szCs w:val="28"/>
        </w:rPr>
        <w:t xml:space="preserve">下面我就将本学期的教学工作做以简单总结：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学期来，我认真学习落实提出的文化课“135”高效课堂导学模式，探索“互联网+”数学课堂教学模式。认真学习新的教育理论，及时更新教育理念，是为了转变自己的教育观念来引领课改。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实施课堂改革文化课“135”高效课堂导学模式，探索“互联网+”数学课堂教学模式，打造高效数学课堂策略，积累适应新时期教学所需的新理念、新思想、新方法。</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135”高效课堂导学模式高效课堂导学模式以学生“先学”为出发点，先让学生明确本节课的学习目标，并提出自学要求。我在备课中以学生为中心精心设计教学过程，改变教师主宰课堂的局面，把课堂还给学生，让学生成为课堂的主人。经过一学期的努力，我成了数学课堂的管理者、组织者和合作者，学生真正参与到了课堂中，形成较好的学习方式和学习习惯。</w:t>
      </w:r>
    </w:p>
    <w:p>
      <w:pPr>
        <w:ind w:left="0" w:right="0" w:firstLine="560"/>
        <w:spacing w:before="450" w:after="450" w:line="312" w:lineRule="auto"/>
      </w:pPr>
      <w:r>
        <w:rPr>
          <w:rFonts w:ascii="宋体" w:hAnsi="宋体" w:eastAsia="宋体" w:cs="宋体"/>
          <w:color w:val="000"/>
          <w:sz w:val="28"/>
          <w:szCs w:val="28"/>
        </w:rPr>
        <w:t xml:space="preserve">利用多媒体信息技术手段帮助学生突破难点、强化重点，是课堂教学必须的技能与方法。在备课时，我时刻关注交互式电子白板技术的应用，在课件准备、练习选择上做到精、细、实，给学生的帮助很大，效果很好。</w:t>
      </w:r>
    </w:p>
    <w:p>
      <w:pPr>
        <w:ind w:left="0" w:right="0" w:firstLine="560"/>
        <w:spacing w:before="450" w:after="450" w:line="312" w:lineRule="auto"/>
      </w:pPr>
      <w:r>
        <w:rPr>
          <w:rFonts w:ascii="宋体" w:hAnsi="宋体" w:eastAsia="宋体" w:cs="宋体"/>
          <w:color w:val="000"/>
          <w:sz w:val="28"/>
          <w:szCs w:val="28"/>
        </w:rPr>
        <w:t xml:space="preserve">（二）课堂教学：上好课。</w:t>
      </w:r>
    </w:p>
    <w:p>
      <w:pPr>
        <w:ind w:left="0" w:right="0" w:firstLine="560"/>
        <w:spacing w:before="450" w:after="450" w:line="312" w:lineRule="auto"/>
      </w:pPr>
      <w:r>
        <w:rPr>
          <w:rFonts w:ascii="宋体" w:hAnsi="宋体" w:eastAsia="宋体" w:cs="宋体"/>
          <w:color w:val="000"/>
          <w:sz w:val="28"/>
          <w:szCs w:val="28"/>
        </w:rPr>
        <w:t xml:space="preserve">提高教学质量，关键在课堂，素质教育的主阵地是课堂教学。上好课，对学生成绩的提高，作用是显而易见的。一学期来，我很注重课堂教学。在课堂教学中落实“三主”：教为主导、学为主体、练为主线；倡导“三自”：自主学习、自主探究、自主交流；鼓励“三动”：动脑、动手、动口。在教学中，选择具有探究价值的质疑问题，组织学生进行互动探究，教师要为互动探究提供材料支撑和方法指导，要注意面向全体学生，注重因材施教，分层指导，尊重学生人格，鼓励大胆质疑，体现民主、平等、和谐的课堂教学氛围。能不讲的知识，坚持上学生互动探索；能用电脑动画演示的，决不让学生抽象的理解。通过一学期的努力，学生的自学能力有了、动手能力强了，有了学习的欲望和动力。</w:t>
      </w:r>
    </w:p>
    <w:p>
      <w:pPr>
        <w:ind w:left="0" w:right="0" w:firstLine="560"/>
        <w:spacing w:before="450" w:after="450" w:line="312" w:lineRule="auto"/>
      </w:pPr>
      <w:r>
        <w:rPr>
          <w:rFonts w:ascii="宋体" w:hAnsi="宋体" w:eastAsia="宋体" w:cs="宋体"/>
          <w:color w:val="000"/>
          <w:sz w:val="28"/>
          <w:szCs w:val="28"/>
        </w:rPr>
        <w:t xml:space="preserve">（三）课后辅导：培优改差促中间。</w:t>
      </w:r>
    </w:p>
    <w:p>
      <w:pPr>
        <w:ind w:left="0" w:right="0" w:firstLine="560"/>
        <w:spacing w:before="450" w:after="450" w:line="312" w:lineRule="auto"/>
      </w:pPr>
      <w:r>
        <w:rPr>
          <w:rFonts w:ascii="宋体" w:hAnsi="宋体" w:eastAsia="宋体" w:cs="宋体"/>
          <w:color w:val="000"/>
          <w:sz w:val="28"/>
          <w:szCs w:val="28"/>
        </w:rPr>
        <w:t xml:space="preserve">中职学生爱动、好玩，难管，下半学期是学生在思想方面极容易出现问题的时候。部分学生压力不足，容易放松，后进生则由于功课变难，而开始放弃努力常在学习上不能按时完成作业，针对这种问题，就要抓好学生的思想教育，并使这一工作惯彻到对学生的学习指导中去，还要做好对学生学习的辅导和帮助工作，尤其在优等生的培养、后进生的转化上，对优等生要加强解题指导和学法指导、对后进生努力做到从友善开始，从赞美着手，所有的人都渴望得到别人的理解和尊重，所以和差生交谈时，对他的处境、想法表示深刻的理解。通过一学期的努力，培养了柯大庆、韩京韦、杜妠、杨亚蓉、赵淑娟、韩婷等成绩优异的学生，勾佰乐、许娜等同学的学习成绩有了显著地提高，改正了秦国强、何建业等同学的学习习惯，成绩有了一定的提高。</w:t>
      </w:r>
    </w:p>
    <w:p>
      <w:pPr>
        <w:ind w:left="0" w:right="0" w:firstLine="560"/>
        <w:spacing w:before="450" w:after="450" w:line="312" w:lineRule="auto"/>
      </w:pPr>
      <w:r>
        <w:rPr>
          <w:rFonts w:ascii="宋体" w:hAnsi="宋体" w:eastAsia="宋体" w:cs="宋体"/>
          <w:color w:val="000"/>
          <w:sz w:val="28"/>
          <w:szCs w:val="28"/>
        </w:rPr>
        <w:t xml:space="preserve">三、工作中存在的问题与今后努力的方向</w:t>
      </w:r>
    </w:p>
    <w:p>
      <w:pPr>
        <w:ind w:left="0" w:right="0" w:firstLine="560"/>
        <w:spacing w:before="450" w:after="450" w:line="312" w:lineRule="auto"/>
      </w:pPr>
      <w:r>
        <w:rPr>
          <w:rFonts w:ascii="宋体" w:hAnsi="宋体" w:eastAsia="宋体" w:cs="宋体"/>
          <w:color w:val="000"/>
          <w:sz w:val="28"/>
          <w:szCs w:val="28"/>
        </w:rPr>
        <w:t xml:space="preserve">1.新课堂改革推进不深入，以后在课堂里要坚定的落实新课程。</w:t>
      </w:r>
    </w:p>
    <w:p>
      <w:pPr>
        <w:ind w:left="0" w:right="0" w:firstLine="560"/>
        <w:spacing w:before="450" w:after="450" w:line="312" w:lineRule="auto"/>
      </w:pPr>
      <w:r>
        <w:rPr>
          <w:rFonts w:ascii="宋体" w:hAnsi="宋体" w:eastAsia="宋体" w:cs="宋体"/>
          <w:color w:val="000"/>
          <w:sz w:val="28"/>
          <w:szCs w:val="28"/>
        </w:rPr>
        <w:t xml:space="preserve">2.教材挖掘不深入，以后要学习新课标，挖掘教材，进一步把握知识点和考点。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3.课堂语言生硬、不够生动，对学生兴趣的培养不足；以后要尽量改正语言，以诙谐幽默的语言激发学生的学习兴趣。</w:t>
      </w:r>
    </w:p>
    <w:p>
      <w:pPr>
        <w:ind w:left="0" w:right="0" w:firstLine="560"/>
        <w:spacing w:before="450" w:after="450" w:line="312" w:lineRule="auto"/>
      </w:pPr>
      <w:r>
        <w:rPr>
          <w:rFonts w:ascii="宋体" w:hAnsi="宋体" w:eastAsia="宋体" w:cs="宋体"/>
          <w:color w:val="000"/>
          <w:sz w:val="28"/>
          <w:szCs w:val="28"/>
        </w:rPr>
        <w:t xml:space="preserve">4.对自己的教学反思不够，教学水平的提高不大。以后要坚持写教学反思，加大教学投入，提高自己的教学能力。</w:t>
      </w:r>
    </w:p>
    <w:p>
      <w:pPr>
        <w:ind w:left="0" w:right="0" w:firstLine="560"/>
        <w:spacing w:before="450" w:after="450" w:line="312" w:lineRule="auto"/>
      </w:pPr>
      <w:r>
        <w:rPr>
          <w:rFonts w:ascii="宋体" w:hAnsi="宋体" w:eastAsia="宋体" w:cs="宋体"/>
          <w:color w:val="000"/>
          <w:sz w:val="28"/>
          <w:szCs w:val="28"/>
        </w:rPr>
        <w:t xml:space="preserve">5.新课标下新的教学思想学习不深入。对学生的自主学习,合作学习,缺乏理论指导，以后要多听课，努力学习同科目教师先进的教学方法和教学理念。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6.课件制作的水平不高，动画不形象，对学生的帮助不大。以后要加强现代教育技术的学习，提高课件的制作水平。</w:t>
      </w:r>
    </w:p>
    <w:p>
      <w:pPr>
        <w:ind w:left="0" w:right="0" w:firstLine="560"/>
        <w:spacing w:before="450" w:after="450" w:line="312" w:lineRule="auto"/>
      </w:pPr>
      <w:r>
        <w:rPr>
          <w:rFonts w:ascii="宋体" w:hAnsi="宋体" w:eastAsia="宋体" w:cs="宋体"/>
          <w:color w:val="000"/>
          <w:sz w:val="28"/>
          <w:szCs w:val="28"/>
        </w:rPr>
        <w:t xml:space="preserve">总之，本学期教学工作认真扎实，广泛涉猎各种知识，形成比较完整的知识结构，严格要求学生，尊重学生，发扬教学民主，使学生学有所得，不断提高，从而不断提高自己的教学水平和思想觉悟，并顺利完成教育教学任务，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中职语文教研组教学总结精选篇3</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一、提高素质，促进教学。</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二、体现教育新理念，提高课堂教学效果。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今后我将继续努力，开拓进取，不断提高自身的业务素质和教学水平，为今后的教育教学工作发挥更大的作用。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中职语文教研组教学总结精选篇4</w:t>
      </w:r>
    </w:p>
    <w:p>
      <w:pPr>
        <w:ind w:left="0" w:right="0" w:firstLine="560"/>
        <w:spacing w:before="450" w:after="450" w:line="312" w:lineRule="auto"/>
      </w:pPr>
      <w:r>
        <w:rPr>
          <w:rFonts w:ascii="宋体" w:hAnsi="宋体" w:eastAsia="宋体" w:cs="宋体"/>
          <w:color w:val="000"/>
          <w:sz w:val="28"/>
          <w:szCs w:val="28"/>
        </w:rPr>
        <w:t xml:space="preserve">本学期是全体员工乘势而上，再攀高峰，喜获丰收，是在县委、县政府、县教育局以及县建设主管部门的正确领导和大力支持下，努力实践“---”重要思想、学习实践---和谋求学校稳步发展的一个关键时期。本学期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一、指标在稳步增长</w:t>
      </w:r>
    </w:p>
    <w:p>
      <w:pPr>
        <w:ind w:left="0" w:right="0" w:firstLine="560"/>
        <w:spacing w:before="450" w:after="450" w:line="312" w:lineRule="auto"/>
      </w:pPr>
      <w:r>
        <w:rPr>
          <w:rFonts w:ascii="宋体" w:hAnsi="宋体" w:eastAsia="宋体" w:cs="宋体"/>
          <w:color w:val="000"/>
          <w:sz w:val="28"/>
          <w:szCs w:val="28"/>
        </w:rPr>
        <w:t xml:space="preserve">学校认真贯彻落实国务院《关于大力发展职业教育的决定》和省、地职业教育工作会议精神，以抓招生促发展，不断深化我校招生制度改革。通过分解招生指标，层层落实招生任务，签定责任状，引入竞争激励机制，主动出击，尽力争取更多的县外生源。出台招生奖励办法等措施调动教职工招生工作激情,此外,我们密切关注招生市场动态,及时根据招生市场的变化情况和国家的政策动向调整我们的招生策略。</w:t>
      </w:r>
    </w:p>
    <w:p>
      <w:pPr>
        <w:ind w:left="0" w:right="0" w:firstLine="560"/>
        <w:spacing w:before="450" w:after="450" w:line="312" w:lineRule="auto"/>
      </w:pPr>
      <w:r>
        <w:rPr>
          <w:rFonts w:ascii="宋体" w:hAnsi="宋体" w:eastAsia="宋体" w:cs="宋体"/>
          <w:color w:val="000"/>
          <w:sz w:val="28"/>
          <w:szCs w:val="28"/>
        </w:rPr>
        <w:t xml:space="preserve">在县委、县政府的大力支持下，积极争取中央财政和省地政府的国家职教专项建设资金的资源配置，20--年通过努力，我校投入110万元建成1514平方米的学生宿舍，投入35万元新建两个萧笛制作实训车间，投入15万元新建两个服装设计实训车间，同时不断充实原有实训车间的实训设备我校电子电工与自动化专业成功申报为国家实训基地，并获得国家职教专项建设资金180万元。。同年县政府帮助学校帖息代款480万元修建面积4914平方米的综合实训大楼和面积1382平方米学生食堂。目前学校建筑面积近2万平方米。</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去年，经过全体教职工的共同努力，取得了“省级重点中等职业学校”资质。在今年5月份举行的全国中等职业学校电子电工、普通车床技能大赛贵州赛区中，我校共5人参赛，4人获奖，其中电子电工二等奖2名，普通车床二等奖1名，三等奖1名。 此外为丰富校园文化生活，组织三个大型文艺汇演、体育活动和技能大赛即“校园十佳歌手”大赛、“兴职杯”篮球赛、首届电工电子技能</w:t>
      </w:r>
    </w:p>
    <w:p>
      <w:pPr>
        <w:ind w:left="0" w:right="0" w:firstLine="560"/>
        <w:spacing w:before="450" w:after="450" w:line="312" w:lineRule="auto"/>
      </w:pPr>
      <w:r>
        <w:rPr>
          <w:rFonts w:ascii="宋体" w:hAnsi="宋体" w:eastAsia="宋体" w:cs="宋体"/>
          <w:color w:val="000"/>
          <w:sz w:val="28"/>
          <w:szCs w:val="28"/>
        </w:rPr>
        <w:t xml:space="preserve">大赛。另外，学校还邀请了局领导参加电工电子技能大赛，也借此机会进一步地宣传了学校，同时为参加省里举办的技能大赛奠定了坚实的基础，由于技能大赛锻炼了学生的专业技能提升了学生的综合素质上级领导对我们的工作给予了高度肯定。</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通过“雨露计划”农民工转移培训的工作任务，学校规模得以巩固;萧笛培训根据县委、县政府、县教育局为提升玉屏萧笛文化氛围的安排部署，认真落实培训目标、任务;培训工作注重服务质量，加大了与政府主管部门的联系和沟通，取得了更多的支持。在局领导的重视和支持下，成为了所属局教育培训中心，为我校进一步打开培训市场，做大做强提供了很好的平台。“中专、萧笛培训、雨露计划”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上下班的签到考核，由办公室将情况及时上报值勤领导并公布。坚持每周五下午的全校教职员工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家电维修兴趣小组，电工电子装配兴趣小组，plc应用兴趣小组，普通车床操作兴趣小组，数控车床操作兴趣小组，形体舞蹈兴趣小组，诗词楹联兴趣小组等，组织上、听公开课教研活动，帮助年轻教师快速成长。联系、提供实习工地，加强培养双师型教师。另一方面，为适应市场需要，突出建筑特色，进一步调整了课程计划，强化了能力培养，实行“零距离”岗前培训，学生的专业技能明显提升。</w:t>
      </w:r>
    </w:p>
    <w:p>
      <w:pPr>
        <w:ind w:left="0" w:right="0" w:firstLine="560"/>
        <w:spacing w:before="450" w:after="450" w:line="312" w:lineRule="auto"/>
      </w:pPr>
      <w:r>
        <w:rPr>
          <w:rFonts w:ascii="宋体" w:hAnsi="宋体" w:eastAsia="宋体" w:cs="宋体"/>
          <w:color w:val="000"/>
          <w:sz w:val="28"/>
          <w:szCs w:val="28"/>
        </w:rPr>
        <w:t xml:space="preserve">(三)强化学生管理。继续围绕“一切为了学生，为了学生的一切，为了一切学生”的指导思想，大力抓好以班主任为主的德育工作队伍，以学生会、团委、门卫、宿管员为主的日常管理工作队伍和学生处工作人员为主的督管工作队伍的伍支队伍建设，形成管理合力。通过多种方式加强学生养成教育，实行每周主题班会制度，由班主任组织有针对性的系列思想教育，规范学生行为习惯。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严格执行成本管理决策，向节约要效益。为节约用电成本，将各教室晚自习的灯由原来的全亮调整到原来的一半，学生宿舍的灯规定在10点准时关电;与班主任签定了财产管理协议，财产管理责任落实到班级，落实到人头，公共财产损坏率大幅下降。另一方面，充分利用现有条件，开源创收，食堂实行公开招标进行承包，租金上涨了，服务改善了，到食堂吃饭的人越来越多了。</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学校投入110万元建成1514平方米的学生宿舍，投入35万元新建两个萧笛制作实训车间，投入15万元新建两个服装设计实训车间，不断充实原有实训车间的实训设备 。同时获得国家职教180万元专项建设资金用于匹配电工电子设备。其中同年县政府帮助学校帖息代款480万元修建面积4914平方米的综合实训大楼和面积1382平方米学生食堂投入超100万，对教学楼地面、墙面、黑板、门窗等进行了彻底的装修，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加强校园文化建设，凝聚人心。</w:t>
      </w:r>
    </w:p>
    <w:p>
      <w:pPr>
        <w:ind w:left="0" w:right="0" w:firstLine="560"/>
        <w:spacing w:before="450" w:after="450" w:line="312" w:lineRule="auto"/>
      </w:pPr>
      <w:r>
        <w:rPr>
          <w:rFonts w:ascii="宋体" w:hAnsi="宋体" w:eastAsia="宋体" w:cs="宋体"/>
          <w:color w:val="000"/>
          <w:sz w:val="28"/>
          <w:szCs w:val="28"/>
        </w:rPr>
        <w:t xml:space="preserve">一是大力抓有效的学习教育，激励人。根据教育局的文件精神制定了教职工计算机培训计划，给每位教职工继续教育的机会，并组织学习讨论。通过这些学习，有效提高了教职工的课余文化需求。</w:t>
      </w:r>
    </w:p>
    <w:p>
      <w:pPr>
        <w:ind w:left="0" w:right="0" w:firstLine="560"/>
        <w:spacing w:before="450" w:after="450" w:line="312" w:lineRule="auto"/>
      </w:pPr>
      <w:r>
        <w:rPr>
          <w:rFonts w:ascii="宋体" w:hAnsi="宋体" w:eastAsia="宋体" w:cs="宋体"/>
          <w:color w:val="000"/>
          <w:sz w:val="28"/>
          <w:szCs w:val="28"/>
        </w:rPr>
        <w:t xml:space="preserve">二是大力抓和谐的文化氛围，陶冶人。一年来，我们共组织全校员工参加文化、娱乐、体育活动4次，团委、学生会、学生处组织外出春游活动1次，组织住校学生宿舍卫生评比2次。通过这些活动，丰富了全校师生的业余文化生活，增进了干群之间的沟通和交流，陶冶了情操。</w:t>
      </w:r>
    </w:p>
    <w:p>
      <w:pPr>
        <w:ind w:left="0" w:right="0" w:firstLine="560"/>
        <w:spacing w:before="450" w:after="450" w:line="312" w:lineRule="auto"/>
      </w:pPr>
      <w:r>
        <w:rPr>
          <w:rFonts w:ascii="宋体" w:hAnsi="宋体" w:eastAsia="宋体" w:cs="宋体"/>
          <w:color w:val="000"/>
          <w:sz w:val="28"/>
          <w:szCs w:val="28"/>
        </w:rPr>
        <w:t xml:space="preserve">三是大力抓良好的生活环境，温暖人。改善学校安全硬件设施，还在学生宿舍、校园增设了文明警示语牌，增强了校园氛围;对生病住院的职工及时看望，对员工家中的丧事及时抚慰，对个别生活暂时有困难的职工，及时组织了募捐活动。一学期来逐步营造出了一种和谐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回首一学期来的工作，我们信心百倍，展望今年的9月，我们任重道远。我们坚信，在上级有关部门的决策指导下，全体员工乘风破浪，勇往直前，一定会迎来学校更加灿烂的明天。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中职语文教研组教学总结精选篇5</w:t>
      </w:r>
    </w:p>
    <w:p>
      <w:pPr>
        <w:ind w:left="0" w:right="0" w:firstLine="560"/>
        <w:spacing w:before="450" w:after="450" w:line="312" w:lineRule="auto"/>
      </w:pPr>
      <w:r>
        <w:rPr>
          <w:rFonts w:ascii="宋体" w:hAnsi="宋体" w:eastAsia="宋体" w:cs="宋体"/>
          <w:color w:val="000"/>
          <w:sz w:val="28"/>
          <w:szCs w:val="28"/>
        </w:rPr>
        <w:t xml:space="preserve">时间飞逝，回顾这一学年的历程，在成长的同时，也收获了不少。教师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高二对口机电8班和高二对口14旅游班的英语教学工作。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通过一学年的交流学习，我感觉自己在各方面较以前都有了很大程度的提高。当然，自己也存在着许多需要改进的地方。在今后的工作中，我将继续以务实的工作态度，一如既往地认真学习工作，争取工作水平的更大提高。在英语教学方面，努力钻研，多请教，多听课，学习别的老师的优秀的教学方法。而在管理方面，多和班主任沟通，向他们请教，用更高的标准来要求自己，让自己更加的完善。</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当然，在我的工作中，也存在着很多不足，但我相信，通过各位老师的指引和自我的不断学习，我会进步很快，让自己的各方面能力得到很大的提高。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2025-01-18T16:58:03+08:00</dcterms:created>
  <dcterms:modified xsi:type="dcterms:W3CDTF">2025-01-18T16:58:03+08:00</dcterms:modified>
</cp:coreProperties>
</file>

<file path=docProps/custom.xml><?xml version="1.0" encoding="utf-8"?>
<Properties xmlns="http://schemas.openxmlformats.org/officeDocument/2006/custom-properties" xmlns:vt="http://schemas.openxmlformats.org/officeDocument/2006/docPropsVTypes"/>
</file>