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乡财政所出纳个人工作总结（精选4篇）</w:t>
      </w:r>
      <w:bookmarkEnd w:id="1"/>
    </w:p>
    <w:p>
      <w:pPr>
        <w:jc w:val="center"/>
        <w:spacing w:before="0" w:after="450"/>
      </w:pPr>
      <w:r>
        <w:rPr>
          <w:rFonts w:ascii="Arial" w:hAnsi="Arial" w:eastAsia="Arial" w:cs="Arial"/>
          <w:color w:val="999999"/>
          <w:sz w:val="20"/>
          <w:szCs w:val="20"/>
        </w:rPr>
        <w:t xml:space="preserve">来源：网络  作者：梦醉花间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乡财政所出纳个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乡财政所出纳个人工作总结(精选4篇)由整理。</w:t>
      </w:r>
    </w:p>
    <w:p>
      <w:pPr>
        <w:ind w:left="0" w:right="0" w:firstLine="560"/>
        <w:spacing w:before="450" w:after="450" w:line="312" w:lineRule="auto"/>
      </w:pPr>
      <w:r>
        <w:rPr>
          <w:rFonts w:ascii="宋体" w:hAnsi="宋体" w:eastAsia="宋体" w:cs="宋体"/>
          <w:color w:val="000"/>
          <w:sz w:val="28"/>
          <w:szCs w:val="28"/>
        </w:rPr>
        <w:t xml:space="preserve">第1篇：乡财政所工作总结</w:t>
      </w:r>
    </w:p>
    <w:p>
      <w:pPr>
        <w:ind w:left="0" w:right="0" w:firstLine="560"/>
        <w:spacing w:before="450" w:after="450" w:line="312" w:lineRule="auto"/>
      </w:pPr>
      <w:r>
        <w:rPr>
          <w:rFonts w:ascii="宋体" w:hAnsi="宋体" w:eastAsia="宋体" w:cs="宋体"/>
          <w:color w:val="000"/>
          <w:sz w:val="28"/>
          <w:szCs w:val="28"/>
        </w:rPr>
        <w:t xml:space="preserve">在202_年的工作中，乡财政所在县局的正确领导下，在乡党委、政府关心和支持下，经过全所干部的扎实工作，在完善补贴发放、组织税收收入、加强财政财务管理方面取得了可喜的成绩，全年各项工作任务顺利而圆满完成，得到乡党政府及广大人民群众的赞许。</w:t>
      </w:r>
    </w:p>
    <w:p>
      <w:pPr>
        <w:ind w:left="0" w:right="0" w:firstLine="560"/>
        <w:spacing w:before="450" w:after="450" w:line="312" w:lineRule="auto"/>
      </w:pPr>
      <w:r>
        <w:rPr>
          <w:rFonts w:ascii="宋体" w:hAnsi="宋体" w:eastAsia="宋体" w:cs="宋体"/>
          <w:color w:val="000"/>
          <w:sz w:val="28"/>
          <w:szCs w:val="28"/>
        </w:rPr>
        <w:t xml:space="preserve">在202_年的工作中，乡财政所在县局的正确领导下，在乡党委、政府关心和支持下，经过全所干部的扎实工作，在完善补贴发放、组织税收收入、加强财政财务 管理方面取得了可喜的成绩，全年各项工作任务顺利而圆满完成，得到乡党政府及广大人民群众的赞许。总结这一年的工作，我们具体做了如下工作。</w:t>
      </w:r>
    </w:p>
    <w:p>
      <w:pPr>
        <w:ind w:left="0" w:right="0" w:firstLine="560"/>
        <w:spacing w:before="450" w:after="450" w:line="312" w:lineRule="auto"/>
      </w:pPr>
      <w:r>
        <w:rPr>
          <w:rFonts w:ascii="宋体" w:hAnsi="宋体" w:eastAsia="宋体" w:cs="宋体"/>
          <w:color w:val="000"/>
          <w:sz w:val="28"/>
          <w:szCs w:val="28"/>
        </w:rPr>
        <w:t xml:space="preserve">一、加大税收征管和协税护税力度，确保完成全年任务</w:t>
      </w:r>
    </w:p>
    <w:p>
      <w:pPr>
        <w:ind w:left="0" w:right="0" w:firstLine="560"/>
        <w:spacing w:before="450" w:after="450" w:line="312" w:lineRule="auto"/>
      </w:pPr>
      <w:r>
        <w:rPr>
          <w:rFonts w:ascii="宋体" w:hAnsi="宋体" w:eastAsia="宋体" w:cs="宋体"/>
          <w:color w:val="000"/>
          <w:sz w:val="28"/>
          <w:szCs w:val="28"/>
        </w:rPr>
        <w:t xml:space="preserve">202_年受全球金融危机影响，我县的财政收支形势空前严峻，为全面落实年初上级下达的财政税收任务，我所在加强税收征管和协税护税工作上做了大量的工作。</w:t>
      </w:r>
    </w:p>
    <w:p>
      <w:pPr>
        <w:ind w:left="0" w:right="0" w:firstLine="560"/>
        <w:spacing w:before="450" w:after="450" w:line="312" w:lineRule="auto"/>
      </w:pPr>
      <w:r>
        <w:rPr>
          <w:rFonts w:ascii="宋体" w:hAnsi="宋体" w:eastAsia="宋体" w:cs="宋体"/>
          <w:color w:val="000"/>
          <w:sz w:val="28"/>
          <w:szCs w:val="28"/>
        </w:rPr>
        <w:t xml:space="preserve">1、加强宣传力度，积极配合政府先后出动宣传车20台次、出版宣传栏2期、发放公开信等方式，将税法和税收政策宣传到了每一个人，提升了全乡人民的纳税意识，为下一步的征管工作形成强有力的舆论攻势。</w:t>
      </w:r>
    </w:p>
    <w:p>
      <w:pPr>
        <w:ind w:left="0" w:right="0" w:firstLine="560"/>
        <w:spacing w:before="450" w:after="450" w:line="312" w:lineRule="auto"/>
      </w:pPr>
      <w:r>
        <w:rPr>
          <w:rFonts w:ascii="宋体" w:hAnsi="宋体" w:eastAsia="宋体" w:cs="宋体"/>
          <w:color w:val="000"/>
          <w:sz w:val="28"/>
          <w:szCs w:val="28"/>
        </w:rPr>
        <w:t xml:space="preserve">2、摸清税源底子，建立税源台账。我所通过实地走访高亭乡各企业和各村组，实地了解范围内各烟花企业、砖厂、冶炼厂等企业的生产经营状况，掌握各企业的产 量、产值、占地面积等数据，并将所了解的情况建立了电子档案，为国税地税等任务的下达提供了第一手资料。</w:t>
      </w:r>
    </w:p>
    <w:p>
      <w:pPr>
        <w:ind w:left="0" w:right="0" w:firstLine="560"/>
        <w:spacing w:before="450" w:after="450" w:line="312" w:lineRule="auto"/>
      </w:pPr>
      <w:r>
        <w:rPr>
          <w:rFonts w:ascii="宋体" w:hAnsi="宋体" w:eastAsia="宋体" w:cs="宋体"/>
          <w:color w:val="000"/>
          <w:sz w:val="28"/>
          <w:szCs w:val="28"/>
        </w:rPr>
        <w:t xml:space="preserve">3、加大征管和协税力度，做到应收尽收。在耕地占用税和契税的征管上，我所人员加强与国土部门的联系和配合，严格执行联合审批的程序，把好土地审批关，通 过一有效措施，我所共征收耕地占用税3万元。另我所争取乡党委政府的大力支持，组织乡村两级干部对范围内违法用地进行了一次全面清理，查处了一批违法用地 案子，通过一措施共征收耕地占用税5万元，圆满的完了县局下达我所的征管任务。在协税护税工作上，我所积级配合国税地税部门到开展工作，为其提供良好的税 收征管环境，并大力协助征管，为的年度任务完成贡献了力量。</w:t>
      </w:r>
    </w:p>
    <w:p>
      <w:pPr>
        <w:ind w:left="0" w:right="0" w:firstLine="560"/>
        <w:spacing w:before="450" w:after="450" w:line="312" w:lineRule="auto"/>
      </w:pPr>
      <w:r>
        <w:rPr>
          <w:rFonts w:ascii="宋体" w:hAnsi="宋体" w:eastAsia="宋体" w:cs="宋体"/>
          <w:color w:val="000"/>
          <w:sz w:val="28"/>
          <w:szCs w:val="28"/>
        </w:rPr>
        <w:t xml:space="preserve">二、夯实补贴发放工作，让惠农政策深入人心</w:t>
      </w:r>
    </w:p>
    <w:p>
      <w:pPr>
        <w:ind w:left="0" w:right="0" w:firstLine="560"/>
        <w:spacing w:before="450" w:after="450" w:line="312" w:lineRule="auto"/>
      </w:pPr>
      <w:r>
        <w:rPr>
          <w:rFonts w:ascii="宋体" w:hAnsi="宋体" w:eastAsia="宋体" w:cs="宋体"/>
          <w:color w:val="000"/>
          <w:sz w:val="28"/>
          <w:szCs w:val="28"/>
        </w:rPr>
        <w:t xml:space="preserve">202_年，随着国家拉动内需、刺激消费，实行对农民购买家电和摩托车、汽车发放补贴政策的出台，我所高度这一工作，因农业人口众多，分布较散，为群众办 理家电、摩托车下乡方便，我所向乡党委政府汇报，抽出专人办理这项工作，保证让群众随到随办，不让群众走空，这一举措受到上级领导和广大群众的高度赞赏， 截止12月份，我所共办理家电下乡531户，补贴金额150554元，汽车下乡25户，补贴金额103136元，摩托车下乡27户，补贴金额15434 元。在其他补贴发放工作上，我们做到了严格按照上级要求的时间按质按量的完成补贴数据的摸底和录入工作，坚决杜绝因为我所的工作落后而影响补贴资金的到位 速度，202_年，经我所核实录入的补贴种类共有38种，共发放补贴金额3919472元，有效的促进农民群众的生产、生活的发展。</w:t>
      </w:r>
    </w:p>
    <w:p>
      <w:pPr>
        <w:ind w:left="0" w:right="0" w:firstLine="560"/>
        <w:spacing w:before="450" w:after="450" w:line="312" w:lineRule="auto"/>
      </w:pPr>
      <w:r>
        <w:rPr>
          <w:rFonts w:ascii="宋体" w:hAnsi="宋体" w:eastAsia="宋体" w:cs="宋体"/>
          <w:color w:val="000"/>
          <w:sz w:val="28"/>
          <w:szCs w:val="28"/>
        </w:rPr>
        <w:t xml:space="preserve">三、进一步加强乡村两级财务管理，规范财务收支行为</w:t>
      </w:r>
    </w:p>
    <w:p>
      <w:pPr>
        <w:ind w:left="0" w:right="0" w:firstLine="560"/>
        <w:spacing w:before="450" w:after="450" w:line="312" w:lineRule="auto"/>
      </w:pPr>
      <w:r>
        <w:rPr>
          <w:rFonts w:ascii="宋体" w:hAnsi="宋体" w:eastAsia="宋体" w:cs="宋体"/>
          <w:color w:val="000"/>
          <w:sz w:val="28"/>
          <w:szCs w:val="28"/>
        </w:rPr>
        <w:t xml:space="preserve">1、清理债权债务 上半年，根据县局统一布属，我所对乡村两级债权债务又进行了一次全面彻底的清理，这次清理找出了所有债权债务的依据，复印成册，并将所有债权债务进行一次 张榜公示，掌握了债权债务的真实确实的数据，共清理村级债权12750元，村级债务481485元，乡政府债权619332元，乡政府债务1875387 元，为乡党委政府的决策提供了依据。</w:t>
      </w:r>
    </w:p>
    <w:p>
      <w:pPr>
        <w:ind w:left="0" w:right="0" w:firstLine="560"/>
        <w:spacing w:before="450" w:after="450" w:line="312" w:lineRule="auto"/>
      </w:pPr>
      <w:r>
        <w:rPr>
          <w:rFonts w:ascii="宋体" w:hAnsi="宋体" w:eastAsia="宋体" w:cs="宋体"/>
          <w:color w:val="000"/>
          <w:sz w:val="28"/>
          <w:szCs w:val="28"/>
        </w:rPr>
        <w:t xml:space="preserve">2、清理固定资产 在固定资管理上，我所今年下了大的力气，为掌握乡村两级的固定资产情况，我们专门召开了各部门报账员和各村支书、主任、会计出席的固定资清理会议，会议就 固定资清理工作的重要性和必要性做了强调，并要求各部门及各村认认真真的将各的固定资产填列固定资卡片，张榜公示后，上报财政所，经我所进一步核实，并录 入固定资管理系统，经清理，共有村级7631928元固定资产和政府9554235元固定资产得到登记，为以后的固定资产管理工作打了坚实的基础。</w:t>
      </w:r>
    </w:p>
    <w:p>
      <w:pPr>
        <w:ind w:left="0" w:right="0" w:firstLine="560"/>
        <w:spacing w:before="450" w:after="450" w:line="312" w:lineRule="auto"/>
      </w:pPr>
      <w:r>
        <w:rPr>
          <w:rFonts w:ascii="宋体" w:hAnsi="宋体" w:eastAsia="宋体" w:cs="宋体"/>
          <w:color w:val="000"/>
          <w:sz w:val="28"/>
          <w:szCs w:val="28"/>
        </w:rPr>
        <w:t xml:space="preserve">3、加强专项资金监管 我所今年在专项资金管理方面做了一些工作，取得了一些经验，专项资金基本上做到设立专帐、专款专用，有力的确保了窝黄桥、金坪水渠、承上黄里饮水等重点工程项目的建设进程。 202_年的工作我们取得一些成绩，同时也暴露出工作上的一些不足，特别是在宣传工作上，我所的同志缺少煅练，这是我们今后工作的一个努力方向.总结过去，展望未来，我所定将更加倍的努力工作，实现新的跨跃。</w:t>
      </w:r>
    </w:p>
    <w:p>
      <w:pPr>
        <w:ind w:left="0" w:right="0" w:firstLine="560"/>
        <w:spacing w:before="450" w:after="450" w:line="312" w:lineRule="auto"/>
      </w:pPr>
      <w:r>
        <w:rPr>
          <w:rFonts w:ascii="宋体" w:hAnsi="宋体" w:eastAsia="宋体" w:cs="宋体"/>
          <w:color w:val="000"/>
          <w:sz w:val="28"/>
          <w:szCs w:val="28"/>
        </w:rPr>
        <w:t xml:space="preserve">四、202_年工作思路</w:t>
      </w:r>
    </w:p>
    <w:p>
      <w:pPr>
        <w:ind w:left="0" w:right="0" w:firstLine="560"/>
        <w:spacing w:before="450" w:after="450" w:line="312" w:lineRule="auto"/>
      </w:pPr>
      <w:r>
        <w:rPr>
          <w:rFonts w:ascii="宋体" w:hAnsi="宋体" w:eastAsia="宋体" w:cs="宋体"/>
          <w:color w:val="000"/>
          <w:sz w:val="28"/>
          <w:szCs w:val="28"/>
        </w:rPr>
        <w:t xml:space="preserve">202_年，我所的工作重点将主要放在以下几个方面：</w:t>
      </w:r>
    </w:p>
    <w:p>
      <w:pPr>
        <w:ind w:left="0" w:right="0" w:firstLine="560"/>
        <w:spacing w:before="450" w:after="450" w:line="312" w:lineRule="auto"/>
      </w:pPr>
      <w:r>
        <w:rPr>
          <w:rFonts w:ascii="宋体" w:hAnsi="宋体" w:eastAsia="宋体" w:cs="宋体"/>
          <w:color w:val="000"/>
          <w:sz w:val="28"/>
          <w:szCs w:val="28"/>
        </w:rPr>
        <w:t xml:space="preserve">1、加大耕地抛荒清理工作，将耕地抛荒面积进行一次全面清理，总造册张榜公示，对未耕种面积将上报县局取消其种粮补贴，使种粮补贴发挥真正的作用，促使各村从基本治理耕地抛荒，增加粮食产量。</w:t>
      </w:r>
    </w:p>
    <w:p>
      <w:pPr>
        <w:ind w:left="0" w:right="0" w:firstLine="560"/>
        <w:spacing w:before="450" w:after="450" w:line="312" w:lineRule="auto"/>
      </w:pPr>
      <w:r>
        <w:rPr>
          <w:rFonts w:ascii="宋体" w:hAnsi="宋体" w:eastAsia="宋体" w:cs="宋体"/>
          <w:color w:val="000"/>
          <w:sz w:val="28"/>
          <w:szCs w:val="28"/>
        </w:rPr>
        <w:t xml:space="preserve">2、加大专项资金管理力度，将专项资金管理做为202_年工作的重点之一，一是为了保证财政资金运行的安全，二是为了将有限的财政资金挥最大的作用。</w:t>
      </w:r>
    </w:p>
    <w:p>
      <w:pPr>
        <w:ind w:left="0" w:right="0" w:firstLine="560"/>
        <w:spacing w:before="450" w:after="450" w:line="312" w:lineRule="auto"/>
      </w:pPr>
      <w:r>
        <w:rPr>
          <w:rFonts w:ascii="宋体" w:hAnsi="宋体" w:eastAsia="宋体" w:cs="宋体"/>
          <w:color w:val="000"/>
          <w:sz w:val="28"/>
          <w:szCs w:val="28"/>
        </w:rPr>
        <w:t xml:space="preserve">3、加大协税护税工作力度，首先加强税法税收政策宣传，其次配合税征部门加大对历年欠税户的清缴力度，加强对偷税漏税行为的打击，确保全面完成全年各项税收任务。</w:t>
      </w:r>
    </w:p>
    <w:p>
      <w:pPr>
        <w:ind w:left="0" w:right="0" w:firstLine="560"/>
        <w:spacing w:before="450" w:after="450" w:line="312" w:lineRule="auto"/>
      </w:pPr>
      <w:r>
        <w:rPr>
          <w:rFonts w:ascii="宋体" w:hAnsi="宋体" w:eastAsia="宋体" w:cs="宋体"/>
          <w:color w:val="000"/>
          <w:sz w:val="28"/>
          <w:szCs w:val="28"/>
        </w:rPr>
        <w:t xml:space="preserve">4、加强乡村两级财务管理，政府的财务管理将在预算收支上下功夫，年初将各部门收支预算审定报批后，年度收支将严格按预算执行，近一步规范收支行为。村级财务管理主要在抓白纸发票上入手，202_年，我所计划村级务开支基本杜绝白纸发票。</w:t>
      </w:r>
    </w:p>
    <w:p>
      <w:pPr>
        <w:ind w:left="0" w:right="0" w:firstLine="560"/>
        <w:spacing w:before="450" w:after="450" w:line="312" w:lineRule="auto"/>
      </w:pPr>
      <w:r>
        <w:rPr>
          <w:rFonts w:ascii="宋体" w:hAnsi="宋体" w:eastAsia="宋体" w:cs="宋体"/>
          <w:color w:val="000"/>
          <w:sz w:val="28"/>
          <w:szCs w:val="28"/>
        </w:rPr>
        <w:t xml:space="preserve">5、改造财政所办公环境，由于近年来财政所业务量的不断加大，现有办公条件已不能满足正常的工作需要，在请示县局批准后，202_年我所计划将一层的两个房间全部改造成办公室，以适应办公的需要。</w:t>
      </w:r>
    </w:p>
    <w:p>
      <w:pPr>
        <w:ind w:left="0" w:right="0" w:firstLine="560"/>
        <w:spacing w:before="450" w:after="450" w:line="312" w:lineRule="auto"/>
      </w:pPr>
      <w:r>
        <w:rPr>
          <w:rFonts w:ascii="宋体" w:hAnsi="宋体" w:eastAsia="宋体" w:cs="宋体"/>
          <w:color w:val="000"/>
          <w:sz w:val="28"/>
          <w:szCs w:val="28"/>
        </w:rPr>
        <w:t xml:space="preserve">6、加大所员的业务理论知识的学习，争取让每个人在每个岗位都能胜任，并要加强我所的宣传工作，提高每个人的写作能力，将我所工作上的一些亮点和经验展示出来。这是我们202_年工作的一个努力方向。</w:t>
      </w:r>
    </w:p>
    <w:p>
      <w:pPr>
        <w:ind w:left="0" w:right="0" w:firstLine="560"/>
        <w:spacing w:before="450" w:after="450" w:line="312" w:lineRule="auto"/>
      </w:pPr>
      <w:r>
        <w:rPr>
          <w:rFonts w:ascii="宋体" w:hAnsi="宋体" w:eastAsia="宋体" w:cs="宋体"/>
          <w:color w:val="000"/>
          <w:sz w:val="28"/>
          <w:szCs w:val="28"/>
        </w:rPr>
        <w:t xml:space="preserve">第2篇：乡财政所工作总结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乡财政所工作总结202_-12-07 17:25:03第1文秘网第1公文网乡财政所工作总结乡财政所工作总结(2)二四年，我所在局党组和乡党委、政府的正确领导下，高举***理论伟大旗帜，认真贯彻落实江***“三个代表”重要思想讲话。坚持以人为本，第1文秘网，全国公务员公同的天地抓住机遇，开拓进取，为加快全乡奔小康的步伐，积极招商引资争财源，全年工作取得了开创性成绩。现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一、加强学习，提高自身业务水平</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财政部门是一个业务职能部门，要搞好财政工作，我们必须提高自身业务素质，我们适应时代需求开展了多种多样的业务学习活动。走出了一条自学为主、定期集中学习为辅、整体提高的学</w:t>
      </w:r>
    </w:p>
    <w:p>
      <w:pPr>
        <w:ind w:left="0" w:right="0" w:firstLine="560"/>
        <w:spacing w:before="450" w:after="450" w:line="312" w:lineRule="auto"/>
      </w:pPr>
      <w:r>
        <w:rPr>
          <w:rFonts w:ascii="宋体" w:hAnsi="宋体" w:eastAsia="宋体" w:cs="宋体"/>
          <w:color w:val="000"/>
          <w:sz w:val="28"/>
          <w:szCs w:val="28"/>
        </w:rPr>
        <w:t xml:space="preserve">习之路，现在我所名同志基本上取得了会计证，大专以上学历的人，助理会计师以上职称人。我所还不定期地组织人员参加全市财政系统组织的业务学习班，财政所长参加了市财政局举办的股级干部培训班。其他同志也参加了市人事局公务员过渡培训班，学习了公务员行为准则，又领悟了中国加入的重要性，同时还学习了公文写作知识，更有益于我们起草报告、提交请示，能更好地与上级有关部门沟通，使我们在乡级财政工作中如鱼得水。在注重业务学习的同时，我们还时时抓住提高政治素质这根弦。我所人员每周一参加乡党委、政府组织的政治学习班，认真领悟中央有关文件精神，我们还通过看报刊、杂志、电视、电影等来提高政治修养。通过党政报刊，我们认真学习了《中央号文件》，体会了加强粮食生产，发展农村经济的重要性。通过“树三观”思想教育，我们认清了正确的群众观、权力观和政绩观。通过观看电影《郑培民》等活动，我们</w:t>
      </w:r>
    </w:p>
    <w:p>
      <w:pPr>
        <w:ind w:left="0" w:right="0" w:firstLine="560"/>
        <w:spacing w:before="450" w:after="450" w:line="312" w:lineRule="auto"/>
      </w:pPr>
      <w:r>
        <w:rPr>
          <w:rFonts w:ascii="宋体" w:hAnsi="宋体" w:eastAsia="宋体" w:cs="宋体"/>
          <w:color w:val="000"/>
          <w:sz w:val="28"/>
          <w:szCs w:val="28"/>
        </w:rPr>
        <w:t xml:space="preserve">意识到作为一个共产党的干部，我们应当勤政为民、廉政为本。</w:t>
      </w:r>
    </w:p>
    <w:p>
      <w:pPr>
        <w:ind w:left="0" w:right="0" w:firstLine="560"/>
        <w:spacing w:before="450" w:after="450" w:line="312" w:lineRule="auto"/>
      </w:pPr>
      <w:r>
        <w:rPr>
          <w:rFonts w:ascii="宋体" w:hAnsi="宋体" w:eastAsia="宋体" w:cs="宋体"/>
          <w:color w:val="000"/>
          <w:sz w:val="28"/>
          <w:szCs w:val="28"/>
        </w:rPr>
        <w:t xml:space="preserve">二、立足本职，搞好本级财政工作</w:t>
      </w:r>
    </w:p>
    <w:p>
      <w:pPr>
        <w:ind w:left="0" w:right="0" w:firstLine="560"/>
        <w:spacing w:before="450" w:after="450" w:line="312" w:lineRule="auto"/>
      </w:pPr>
      <w:r>
        <w:rPr>
          <w:rFonts w:ascii="宋体" w:hAnsi="宋体" w:eastAsia="宋体" w:cs="宋体"/>
          <w:color w:val="000"/>
          <w:sz w:val="28"/>
          <w:szCs w:val="28"/>
        </w:rPr>
        <w:t xml:space="preserve">作为最基层的乡镇财政，一直都是举步维艰，如何使我乡财政在困境中求生存，在生存中求稳定，在稳定中求发展，一直都是我们苦苦思考的问题。今年在各级领导的正确指导及乡党委、政府的大力支持下，我们圆满地完成了各项任务，主要做了以下工作：</w:t>
      </w:r>
    </w:p>
    <w:p>
      <w:pPr>
        <w:ind w:left="0" w:right="0" w:firstLine="560"/>
        <w:spacing w:before="450" w:after="450" w:line="312" w:lineRule="auto"/>
      </w:pPr>
      <w:r>
        <w:rPr>
          <w:rFonts w:ascii="宋体" w:hAnsi="宋体" w:eastAsia="宋体" w:cs="宋体"/>
          <w:color w:val="000"/>
          <w:sz w:val="28"/>
          <w:szCs w:val="28"/>
        </w:rPr>
        <w:t xml:space="preserve">(一)培植财源，强化征收管理，积极完成本级财政收入。</w:t>
      </w:r>
    </w:p>
    <w:p>
      <w:pPr>
        <w:ind w:left="0" w:right="0" w:firstLine="560"/>
        <w:spacing w:before="450" w:after="450" w:line="312" w:lineRule="auto"/>
      </w:pPr>
      <w:r>
        <w:rPr>
          <w:rFonts w:ascii="宋体" w:hAnsi="宋体" w:eastAsia="宋体" w:cs="宋体"/>
          <w:color w:val="000"/>
          <w:sz w:val="28"/>
          <w:szCs w:val="28"/>
        </w:rPr>
        <w:t xml:space="preserve">首先，充分利用现有资源，大力培植新兴财源，搞活地方经济。财源枯竭一直是困绕我乡财政工作的老大难问题，只有把财源工作做好，收入才有稳定来源。今年我们在乡党委、政府的正确领导下，通过兄弟部门的配合，大力优化经济环境，搞好服务，通过租赁、转让闲置国有资产，利用娄斗铁路，依托涟钢发展仓储和洗煤产业，取得了良好的经济效益。今年我乡积极招商引资，</w:t>
      </w:r>
    </w:p>
    <w:p>
      <w:pPr>
        <w:ind w:left="0" w:right="0" w:firstLine="560"/>
        <w:spacing w:before="450" w:after="450" w:line="312" w:lineRule="auto"/>
      </w:pPr>
      <w:r>
        <w:rPr>
          <w:rFonts w:ascii="宋体" w:hAnsi="宋体" w:eastAsia="宋体" w:cs="宋体"/>
          <w:color w:val="000"/>
          <w:sz w:val="28"/>
          <w:szCs w:val="28"/>
        </w:rPr>
        <w:t xml:space="preserve">在斗光境内筹建了大型的驾驶员培训学校。成立了斗光运输大队，还引进外资开办新兴煤矿。共计引进外资多万元，完成产值上亿元。现在我乡共有家大型洗煤厂、二家煤矿，洗煤业已成为我乡的主体财源。外来企业不仅带来了可观的经济效益还带来了良好的社会效益。各企业共计为相关村组安排剩余劳动力余人，每年为我乡新增税收多万元。在大力培植新兴财源的基础上加大对我乡基础财源的改革力度。积极参与农业产业结构调整，多方筹措资金，培植了多个养殖专业户，个科技兴农示范园，项农业综合开发项目。积极参与企业的改制工作，对现存乡镇企业进行承包、租赁等多种改制形式盘活资金，提高效益。</w:t>
      </w:r>
    </w:p>
    <w:p>
      <w:pPr>
        <w:ind w:left="0" w:right="0" w:firstLine="560"/>
        <w:spacing w:before="450" w:after="450" w:line="312" w:lineRule="auto"/>
      </w:pPr>
      <w:r>
        <w:rPr>
          <w:rFonts w:ascii="宋体" w:hAnsi="宋体" w:eastAsia="宋体" w:cs="宋体"/>
          <w:color w:val="000"/>
          <w:sz w:val="28"/>
          <w:szCs w:val="28"/>
        </w:rPr>
        <w:t xml:space="preserve">同时，强化税收征管，加大各种税收的征收力度。××××年，我们完成农业税万元，国税万元，地税万元。为了完成这些财政收入任务，我所明确了两名税收代征员，我们在征收管理上做了大量工作。①在农业税征收过程中我们改</w:t>
      </w:r>
    </w:p>
    <w:p>
      <w:pPr>
        <w:ind w:left="0" w:right="0" w:firstLine="560"/>
        <w:spacing w:before="450" w:after="450" w:line="312" w:lineRule="auto"/>
      </w:pPr>
      <w:r>
        <w:rPr>
          <w:rFonts w:ascii="宋体" w:hAnsi="宋体" w:eastAsia="宋体" w:cs="宋体"/>
          <w:color w:val="000"/>
          <w:sz w:val="28"/>
          <w:szCs w:val="28"/>
        </w:rPr>
        <w:t xml:space="preserve">变了过去由村干部开票的做法，改由乡里的驻村干部开票，强化了农业税是国家税收的意识。针对个别农户和个体私营业主纳税意识比较差的状况进行了大张旗鼓的税收宣传，我们共出墙报期，组织宣传车进行了为期一个月的宣传，张贴标语多条，悬挂横幅十多幅。使税收政策入村入户，端正了他们的纳税观念，提高了他们上门纳税的意识，营造了一个良好的纳税环境。②强化征管手段，严厉打击偷税、逃税、抗税行为。如针对个别砖厂、碎石场老板纳税观念不强、抵抗情绪严重的问题，我们争取上级税务部门的支持，对他们进行了批评和教育，以点带面取得了很好的效果。③加大征收力度，调整征管重点。石井是建材之乡，各种建材厂星罗棋布，但由于征管不力，致使建材行业税收流失严重。为此我们专门成立了个体税收征收管理办公室，由乡里和财政所抽调精干力量组成。对全乡家红砖厂和家碎石场、石灰场进行了清理整顿，把他们纳</w:t>
      </w:r>
    </w:p>
    <w:p>
      <w:pPr>
        <w:ind w:left="0" w:right="0" w:firstLine="560"/>
        <w:spacing w:before="450" w:after="450" w:line="312" w:lineRule="auto"/>
      </w:pPr>
      <w:r>
        <w:rPr>
          <w:rFonts w:ascii="宋体" w:hAnsi="宋体" w:eastAsia="宋体" w:cs="宋体"/>
          <w:color w:val="000"/>
          <w:sz w:val="28"/>
          <w:szCs w:val="28"/>
        </w:rPr>
        <w:t xml:space="preserve">入了全年税收工作规划、长年征收，形成了一种良性的循环。通过努力，全年我们建材方面的税收入库万元。</w:t>
      </w:r>
    </w:p>
    <w:p>
      <w:pPr>
        <w:ind w:left="0" w:right="0" w:firstLine="560"/>
        <w:spacing w:before="450" w:after="450" w:line="312" w:lineRule="auto"/>
      </w:pPr>
      <w:r>
        <w:rPr>
          <w:rFonts w:ascii="宋体" w:hAnsi="宋体" w:eastAsia="宋体" w:cs="宋体"/>
          <w:color w:val="000"/>
          <w:sz w:val="28"/>
          <w:szCs w:val="28"/>
        </w:rPr>
        <w:t xml:space="preserve">(二)统筹安排，规范管理，严格控制各项财政支出。</w:t>
      </w:r>
    </w:p>
    <w:p>
      <w:pPr>
        <w:ind w:left="0" w:right="0" w:firstLine="560"/>
        <w:spacing w:before="450" w:after="450" w:line="312" w:lineRule="auto"/>
      </w:pPr>
      <w:r>
        <w:rPr>
          <w:rFonts w:ascii="宋体" w:hAnsi="宋体" w:eastAsia="宋体" w:cs="宋体"/>
          <w:color w:val="000"/>
          <w:sz w:val="28"/>
          <w:szCs w:val="28"/>
        </w:rPr>
        <w:t xml:space="preserve">为确保各项工作的正确开展，保证政府机构的正常运转，坚持量入为出的原则，统筹合理地调度资金，把有限的资金用在刀刃上，我们在支出的管理方面煞费了一番苦功。①强化预算管理体制，严格按照年初财政预算报告执行，推行零基预算和部门预算，不搞赤字预算。②建章建制、科学理财、合理用财先后出台和修订了《石井乡机关财务</w:t>
      </w:r>
    </w:p>
    <w:p>
      <w:pPr>
        <w:ind w:left="0" w:right="0" w:firstLine="560"/>
        <w:spacing w:before="450" w:after="450" w:line="312" w:lineRule="auto"/>
      </w:pPr>
      <w:r>
        <w:rPr>
          <w:rFonts w:ascii="宋体" w:hAnsi="宋体" w:eastAsia="宋体" w:cs="宋体"/>
          <w:color w:val="000"/>
          <w:sz w:val="28"/>
          <w:szCs w:val="28"/>
        </w:rPr>
        <w:t xml:space="preserve">乡财政所工作总结</w:t>
      </w:r>
    </w:p>
    <w:p>
      <w:pPr>
        <w:ind w:left="0" w:right="0" w:firstLine="560"/>
        <w:spacing w:before="450" w:after="450" w:line="312" w:lineRule="auto"/>
      </w:pPr>
      <w:r>
        <w:rPr>
          <w:rFonts w:ascii="宋体" w:hAnsi="宋体" w:eastAsia="宋体" w:cs="宋体"/>
          <w:color w:val="000"/>
          <w:sz w:val="28"/>
          <w:szCs w:val="28"/>
        </w:rPr>
        <w:t xml:space="preserve">第3篇：乡财政所工作总结</w:t>
      </w:r>
    </w:p>
    <w:p>
      <w:pPr>
        <w:ind w:left="0" w:right="0" w:firstLine="560"/>
        <w:spacing w:before="450" w:after="450" w:line="312" w:lineRule="auto"/>
      </w:pPr>
      <w:r>
        <w:rPr>
          <w:rFonts w:ascii="宋体" w:hAnsi="宋体" w:eastAsia="宋体" w:cs="宋体"/>
          <w:color w:val="000"/>
          <w:sz w:val="28"/>
          <w:szCs w:val="28"/>
        </w:rPr>
        <w:t xml:space="preserve">202_年，**乡财政所在乡党委、政府的正确领导下，在上级财政部门的大力支持下，在财政局各股室和乡直各单位的密切配合下，按照“xxxx”重要思想和上级财税工作会议精神及目标责任书的要求，紧紧围绕以经济建设为中心，以“生财、聚财、理财、管财”为核心，以加强干部职工“讲政治、做表率、讲正气、比贡献”的职业道德教育为根本，强化征收管理，合理控制支出，强化财务管理，增强宏观调控能力，强化财政监督，净化财经环境，强化国资管理，提高国资运营能力，经过全所同志的不懈努力，各项财税工作都取得了显著的成绩，较好地支持和促进我乡经济和社会事业的发展。</w:t>
      </w:r>
    </w:p>
    <w:p>
      <w:pPr>
        <w:ind w:left="0" w:right="0" w:firstLine="560"/>
        <w:spacing w:before="450" w:after="450" w:line="312" w:lineRule="auto"/>
      </w:pPr>
      <w:r>
        <w:rPr>
          <w:rFonts w:ascii="宋体" w:hAnsi="宋体" w:eastAsia="宋体" w:cs="宋体"/>
          <w:color w:val="000"/>
          <w:sz w:val="28"/>
          <w:szCs w:val="28"/>
        </w:rPr>
        <w:t xml:space="preserve">一、强化重点，狠抓财政增长不放松</w:t>
      </w:r>
    </w:p>
    <w:p>
      <w:pPr>
        <w:ind w:left="0" w:right="0" w:firstLine="560"/>
        <w:spacing w:before="450" w:after="450" w:line="312" w:lineRule="auto"/>
      </w:pPr>
      <w:r>
        <w:rPr>
          <w:rFonts w:ascii="宋体" w:hAnsi="宋体" w:eastAsia="宋体" w:cs="宋体"/>
          <w:color w:val="000"/>
          <w:sz w:val="28"/>
          <w:szCs w:val="28"/>
        </w:rPr>
        <w:t xml:space="preserve">根据年初县下达我乡202_年财政收入计划，全乡一般预算收入按20%增长，我们确定以地税和其他收入为重点，加大收入征管力度，保证我乡财政收入及时均衡入库。一是认真做好地方工商税征收工作。针对今年地税任务大，税源分散，税额小等特点，采取了经常征收与突击征收相结合，全面征收与重点征收相结合，在册征收与清理</w:t>
      </w:r>
    </w:p>
    <w:p>
      <w:pPr>
        <w:ind w:left="0" w:right="0" w:firstLine="560"/>
        <w:spacing w:before="450" w:after="450" w:line="312" w:lineRule="auto"/>
      </w:pPr>
      <w:r>
        <w:rPr>
          <w:rFonts w:ascii="宋体" w:hAnsi="宋体" w:eastAsia="宋体" w:cs="宋体"/>
          <w:color w:val="000"/>
          <w:sz w:val="28"/>
          <w:szCs w:val="28"/>
        </w:rPr>
        <w:t xml:space="preserve">征收相结合，税务部门直接征收与全社会配合征收相结合，在全乡范围内全面展开税源底子和税源结构调查，建立协税护税网络，做到应管尽管，应收尽收。二是坚持依法治税，严厉打击各种偷逃抗税行为，把应收税款及时足额征收上来，使地税任务按时按量完成。三是认真做好其他收入征收工作。我所协助乡政府认真做好调查摸底，合理分配任务，并采取一定的奖惩措施，经过各部门的共同努力，使各项收入按计划均衡入库，保证了财政收支计划按期实施。截止202_年11月底，累计完成198.7万元，比上年同期153.1万元增长30%。其中税收收入123.9万元，占一般预算收入62%。</w:t>
      </w:r>
    </w:p>
    <w:p>
      <w:pPr>
        <w:ind w:left="0" w:right="0" w:firstLine="560"/>
        <w:spacing w:before="450" w:after="450" w:line="312" w:lineRule="auto"/>
      </w:pPr>
      <w:r>
        <w:rPr>
          <w:rFonts w:ascii="宋体" w:hAnsi="宋体" w:eastAsia="宋体" w:cs="宋体"/>
          <w:color w:val="000"/>
          <w:sz w:val="28"/>
          <w:szCs w:val="28"/>
        </w:rPr>
        <w:t xml:space="preserve">1、地税收入92.3万元,比上年同期64.9万元增长42%。</w:t>
      </w:r>
    </w:p>
    <w:p>
      <w:pPr>
        <w:ind w:left="0" w:right="0" w:firstLine="560"/>
        <w:spacing w:before="450" w:after="450" w:line="312" w:lineRule="auto"/>
      </w:pPr>
      <w:r>
        <w:rPr>
          <w:rFonts w:ascii="宋体" w:hAnsi="宋体" w:eastAsia="宋体" w:cs="宋体"/>
          <w:color w:val="000"/>
          <w:sz w:val="28"/>
          <w:szCs w:val="28"/>
        </w:rPr>
        <w:t xml:space="preserve">2、国税收入16.6万元，比上年同期15.2万元增长9%。</w:t>
      </w:r>
    </w:p>
    <w:p>
      <w:pPr>
        <w:ind w:left="0" w:right="0" w:firstLine="560"/>
        <w:spacing w:before="450" w:after="450" w:line="312" w:lineRule="auto"/>
      </w:pPr>
      <w:r>
        <w:rPr>
          <w:rFonts w:ascii="宋体" w:hAnsi="宋体" w:eastAsia="宋体" w:cs="宋体"/>
          <w:color w:val="000"/>
          <w:sz w:val="28"/>
          <w:szCs w:val="28"/>
        </w:rPr>
        <w:t xml:space="preserve">3、契税收入15万元，比上年同期8万元增长87%。</w:t>
      </w:r>
    </w:p>
    <w:p>
      <w:pPr>
        <w:ind w:left="0" w:right="0" w:firstLine="560"/>
        <w:spacing w:before="450" w:after="450" w:line="312" w:lineRule="auto"/>
      </w:pPr>
      <w:r>
        <w:rPr>
          <w:rFonts w:ascii="宋体" w:hAnsi="宋体" w:eastAsia="宋体" w:cs="宋体"/>
          <w:color w:val="000"/>
          <w:sz w:val="28"/>
          <w:szCs w:val="28"/>
        </w:rPr>
        <w:t xml:space="preserve">4、其他收入74.8万元，比上年同期65万元增长15%。</w:t>
      </w:r>
    </w:p>
    <w:p>
      <w:pPr>
        <w:ind w:left="0" w:right="0" w:firstLine="560"/>
        <w:spacing w:before="450" w:after="450" w:line="312" w:lineRule="auto"/>
      </w:pPr>
      <w:r>
        <w:rPr>
          <w:rFonts w:ascii="宋体" w:hAnsi="宋体" w:eastAsia="宋体" w:cs="宋体"/>
          <w:color w:val="000"/>
          <w:sz w:val="28"/>
          <w:szCs w:val="28"/>
        </w:rPr>
        <w:t xml:space="preserve">二、充分发挥财政职能作用，会计工作站平稳运行</w:t>
      </w:r>
    </w:p>
    <w:p>
      <w:pPr>
        <w:ind w:left="0" w:right="0" w:firstLine="560"/>
        <w:spacing w:before="450" w:after="450" w:line="312" w:lineRule="auto"/>
      </w:pPr>
      <w:r>
        <w:rPr>
          <w:rFonts w:ascii="宋体" w:hAnsi="宋体" w:eastAsia="宋体" w:cs="宋体"/>
          <w:color w:val="000"/>
          <w:sz w:val="28"/>
          <w:szCs w:val="28"/>
        </w:rPr>
        <w:t xml:space="preserve">1、强化财政支出管理，确保全乡大局稳定。本着量入为出的原则，优先保证干部职工工资及时足额发放，努力压缩非生产性支出，合理调度财政资金，保证政府机构正常运转，实现财政资金利益最大化。截止202_年11月底,全乡行政事业单位人员共352人，政府机关40人(其中：退离休人员52人)，事业编制人员37人(农业发展中心、计生服务中心、文化服务中心、村镇建设管理中心、民政与社会保障所)的工资按月及时发放，充分调动了干部职工的积极性，确保了全乡大局稳定。全乡22个行政村，转移支付资金及乡对村补助资金共计55万元，年前全部拨付兑现到位。</w:t>
      </w:r>
    </w:p>
    <w:p>
      <w:pPr>
        <w:ind w:left="0" w:right="0" w:firstLine="560"/>
        <w:spacing w:before="450" w:after="450" w:line="312" w:lineRule="auto"/>
      </w:pPr>
      <w:r>
        <w:rPr>
          <w:rFonts w:ascii="宋体" w:hAnsi="宋体" w:eastAsia="宋体" w:cs="宋体"/>
          <w:color w:val="000"/>
          <w:sz w:val="28"/>
          <w:szCs w:val="28"/>
        </w:rPr>
        <w:t xml:space="preserve">2、加强专项资金管理，保证专项奖金封闭运行。202_年，县拨我乡以工代赈资金37万元，危房改造资金7万元，敬老院建设资金3万元，农村客运站建设资金15万元，村村通工程资金276.9万元，粮补资金58.8万元，退耕还林资金33.8万元，“两免一补”资金76.5万元，对专项资金实行规范化管理，专设账户，专款专用，按规定拨付使用，严格执行政策，手续完备。在兑现各种补贴款的过程中，坚持高标准，补贴兑现做到“四到位”、“六不准”，农民群众较为满意。</w:t>
      </w:r>
    </w:p>
    <w:p>
      <w:pPr>
        <w:ind w:left="0" w:right="0" w:firstLine="560"/>
        <w:spacing w:before="450" w:after="450" w:line="312" w:lineRule="auto"/>
      </w:pPr>
      <w:r>
        <w:rPr>
          <w:rFonts w:ascii="宋体" w:hAnsi="宋体" w:eastAsia="宋体" w:cs="宋体"/>
          <w:color w:val="000"/>
          <w:sz w:val="28"/>
          <w:szCs w:val="28"/>
        </w:rPr>
        <w:t xml:space="preserve">3、进一步完善农村义务教育经费和社会保障机制。在确保教师工资按时足额发放的同时，扩大“两免一补”范围，落实资金76.5万元，春秋两季资助学生700多人次，登记造册，亲自送到困难学生手中，基本解决了农村因穷辍学问题。落实农村五保户补助资资金，使110名五保户应保尽保。加快推进农村合作医疗试点改革，参合农民达2.96万人，参合率达98.6%。加快敬老院建设，改建一所敬老院，农村社会保障水平进一步提高。</w:t>
      </w:r>
    </w:p>
    <w:p>
      <w:pPr>
        <w:ind w:left="0" w:right="0" w:firstLine="560"/>
        <w:spacing w:before="450" w:after="450" w:line="312" w:lineRule="auto"/>
      </w:pPr>
      <w:r>
        <w:rPr>
          <w:rFonts w:ascii="宋体" w:hAnsi="宋体" w:eastAsia="宋体" w:cs="宋体"/>
          <w:color w:val="000"/>
          <w:sz w:val="28"/>
          <w:szCs w:val="28"/>
        </w:rPr>
        <w:t xml:space="preserve">4、会计集中支付工作。按照“预算自编、账户统管、集中核算、票据统管”的要求，统一会计核算和账户管理，进一步规范了我乡财政财务管理。各单位银行账户取消后，统管包括政府机关、中小学校、七所八站等54个单位，统管资金540万元。严格使用财政专用票据，杜绝了各单位坐支、挪用和私设“小金库”，端正了行业风气，避免了腐败现象的滋生，提高了资金使用效益，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三、严格执行国家惠农政策，扎实推进对农民的各项补贴工作</w:t>
      </w:r>
    </w:p>
    <w:p>
      <w:pPr>
        <w:ind w:left="0" w:right="0" w:firstLine="560"/>
        <w:spacing w:before="450" w:after="450" w:line="312" w:lineRule="auto"/>
      </w:pPr>
      <w:r>
        <w:rPr>
          <w:rFonts w:ascii="宋体" w:hAnsi="宋体" w:eastAsia="宋体" w:cs="宋体"/>
          <w:color w:val="000"/>
          <w:sz w:val="28"/>
          <w:szCs w:val="28"/>
        </w:rPr>
        <w:t xml:space="preserve">202_年，为使对农民粮食补贴、退耕还林和两免一补政策进村入户、家喻户晓，我们首先认真制定了政策宣传方案，明确宣传任务，加强宣传领导，精心组织宣传活动，充分利用乡广播、电视、板报、标语和各种会议等宣传媒体，对粮补各项政策进行广泛宣传。经过宣传，有效地推动了各项工作的开展，取得了显著成效。其次，进一步加强农民补贴网络建设和基础数据审核管理工作,程序规范、稳妥操作、数据准确、录入及时，填报无误。至此，建立“中国农民补贴网”工作圆满划上句号，出色完成任务。其三，建立对农民各项补贴资金专户管理制度，强化纪律约束。在资金兑付的过程中，我所突出了一个“快”字和一个“稳”字，既将好事办早，以将好事办好。严格按照“四到户、六不准”，保时、保质、保量将各项资金发放到农户手中。载止目前，粮食直补和综合直补资金58.8万元和退耕还林资金33.8万元分别发放到7673户和914户农民手中,极大地调动了农民种粮积极性,得到了农民的欢迎和全社会的广泛赞誉，两免一补资金76.5万元全部拨付兑现到位，发挥了较大的政策效应。</w:t>
      </w:r>
    </w:p>
    <w:p>
      <w:pPr>
        <w:ind w:left="0" w:right="0" w:firstLine="560"/>
        <w:spacing w:before="450" w:after="450" w:line="312" w:lineRule="auto"/>
      </w:pPr>
      <w:r>
        <w:rPr>
          <w:rFonts w:ascii="宋体" w:hAnsi="宋体" w:eastAsia="宋体" w:cs="宋体"/>
          <w:color w:val="000"/>
          <w:sz w:val="28"/>
          <w:szCs w:val="28"/>
        </w:rPr>
        <w:t xml:space="preserve">四、强化内部管理，树立良好窗口服务形象。</w:t>
      </w:r>
    </w:p>
    <w:p>
      <w:pPr>
        <w:ind w:left="0" w:right="0" w:firstLine="560"/>
        <w:spacing w:before="450" w:after="450" w:line="312" w:lineRule="auto"/>
      </w:pPr>
      <w:r>
        <w:rPr>
          <w:rFonts w:ascii="宋体" w:hAnsi="宋体" w:eastAsia="宋体" w:cs="宋体"/>
          <w:color w:val="000"/>
          <w:sz w:val="28"/>
          <w:szCs w:val="28"/>
        </w:rPr>
        <w:t xml:space="preserve">(1)强化学习，不断提高政治素质。在日常工作的同时，注意抓好政治理论学习。一是认真学习和深刻领会党的“十七”大精神，不断增强干部的政治鉴别力，运用科学发展观指导农村财税工作。二是深入开展“一学双争”活动，积极争创“学习型机关、学习型干部”，为全面完成财政工作打下坚实基础。</w:t>
      </w:r>
    </w:p>
    <w:p>
      <w:pPr>
        <w:ind w:left="0" w:right="0" w:firstLine="560"/>
        <w:spacing w:before="450" w:after="450" w:line="312" w:lineRule="auto"/>
      </w:pPr>
      <w:r>
        <w:rPr>
          <w:rFonts w:ascii="宋体" w:hAnsi="宋体" w:eastAsia="宋体" w:cs="宋体"/>
          <w:color w:val="000"/>
          <w:sz w:val="28"/>
          <w:szCs w:val="28"/>
        </w:rPr>
        <w:t xml:space="preserve">(2)遵守纪法，为政清廉。在日常的生活和工作中，时时处处严格要求自己，克已奉公，廉洁勤政，始终坚持对全员开展“四珍惜，四树立”教育(即珍惜岗位，树立敬业意识;珍惜形象，树立财政意识;珍惜权力，树立公仆意识;珍惜荣誉，树立奋进意识，)，以“学、比、看”三项活动为载体，推进勤政，即“学”就是学政治、学业务，树立正确的人生观、价值观、世界观;“比”在工作中营造出你追我赶、争创先进的氛围，比实绩，比贡献;“看”，在日常工作中，看谁的业务水平最高，谁最廉洁，谁最文明，谁形象最好。</w:t>
      </w:r>
    </w:p>
    <w:p>
      <w:pPr>
        <w:ind w:left="0" w:right="0" w:firstLine="560"/>
        <w:spacing w:before="450" w:after="450" w:line="312" w:lineRule="auto"/>
      </w:pPr>
      <w:r>
        <w:rPr>
          <w:rFonts w:ascii="宋体" w:hAnsi="宋体" w:eastAsia="宋体" w:cs="宋体"/>
          <w:color w:val="000"/>
          <w:sz w:val="28"/>
          <w:szCs w:val="28"/>
        </w:rPr>
        <w:t xml:space="preserve">五、202_年工作计划</w:t>
      </w:r>
    </w:p>
    <w:p>
      <w:pPr>
        <w:ind w:left="0" w:right="0" w:firstLine="560"/>
        <w:spacing w:before="450" w:after="450" w:line="312" w:lineRule="auto"/>
      </w:pPr>
      <w:r>
        <w:rPr>
          <w:rFonts w:ascii="宋体" w:hAnsi="宋体" w:eastAsia="宋体" w:cs="宋体"/>
          <w:color w:val="000"/>
          <w:sz w:val="28"/>
          <w:szCs w:val="28"/>
        </w:rPr>
        <w:t xml:space="preserve">一是继续加强干部职工的思想政治教育和业务理论学习，增强干部职工的集体荣誉感。</w:t>
      </w:r>
    </w:p>
    <w:p>
      <w:pPr>
        <w:ind w:left="0" w:right="0" w:firstLine="560"/>
        <w:spacing w:before="450" w:after="450" w:line="312" w:lineRule="auto"/>
      </w:pPr>
      <w:r>
        <w:rPr>
          <w:rFonts w:ascii="宋体" w:hAnsi="宋体" w:eastAsia="宋体" w:cs="宋体"/>
          <w:color w:val="000"/>
          <w:sz w:val="28"/>
          <w:szCs w:val="28"/>
        </w:rPr>
        <w:t xml:space="preserve">二是大力培植财源，促进经济全面健康可持续发展。按照建设中心乡镇的战略目标，充分发挥和运用财政职能，抓好项目筛选和上报，积极筹措资金，支持工业上台阶、农业有提升，促进县域经济全面发展。</w:t>
      </w:r>
    </w:p>
    <w:p>
      <w:pPr>
        <w:ind w:left="0" w:right="0" w:firstLine="560"/>
        <w:spacing w:before="450" w:after="450" w:line="312" w:lineRule="auto"/>
      </w:pPr>
      <w:r>
        <w:rPr>
          <w:rFonts w:ascii="宋体" w:hAnsi="宋体" w:eastAsia="宋体" w:cs="宋体"/>
          <w:color w:val="000"/>
          <w:sz w:val="28"/>
          <w:szCs w:val="28"/>
        </w:rPr>
        <w:t xml:space="preserve">三是狠抓预算管理，确保目标任务的实现。严格收入目标责任制考核，按照依法征管、应收尽收和“抓大不放小”的税收征管原则，加强对各项税收和非税收入等的征管，确保财政收入稳定增长;从严控制人、车、会、话和修缮购置等一般性经费开支，全面推行政府采购和控购制度，加强对非生产性资金支出的管理，规范收支行为，促进增收节支。</w:t>
      </w:r>
    </w:p>
    <w:p>
      <w:pPr>
        <w:ind w:left="0" w:right="0" w:firstLine="560"/>
        <w:spacing w:before="450" w:after="450" w:line="312" w:lineRule="auto"/>
      </w:pPr>
      <w:r>
        <w:rPr>
          <w:rFonts w:ascii="宋体" w:hAnsi="宋体" w:eastAsia="宋体" w:cs="宋体"/>
          <w:color w:val="000"/>
          <w:sz w:val="28"/>
          <w:szCs w:val="28"/>
        </w:rPr>
        <w:t xml:space="preserve">四是全面落实惠民惠农政策，促进社会主义新农村建设。按照“多予、少取、放活”的方针，积极推进农村综合改革，进一步减轻农民负担;加强农业基础设施建设，提高农业综合生产能力，改善农村生产生活</w:t>
      </w:r>
    </w:p>
    <w:p>
      <w:pPr>
        <w:ind w:left="0" w:right="0" w:firstLine="560"/>
        <w:spacing w:before="450" w:after="450" w:line="312" w:lineRule="auto"/>
      </w:pPr>
      <w:r>
        <w:rPr>
          <w:rFonts w:ascii="宋体" w:hAnsi="宋体" w:eastAsia="宋体" w:cs="宋体"/>
          <w:color w:val="000"/>
          <w:sz w:val="28"/>
          <w:szCs w:val="28"/>
        </w:rPr>
        <w:t xml:space="preserve">五是深化财政各项改革，提升财政管理水平。强化综合财政预算，认真推进政府收支分类改革，全面实施新一轮县乡财政管理体制，积极落实公务员工资和津(补)贴改革制度，全面推行财政票据电子化管理，继续完善会计集中核算工作，切实抓好农村义务教育经费保障机制改革专项资金支付管理办法的实施，继续深化政府采购，不断强化国有资产监管，继续抓好行政事业单位资产清查工作，促进行政事业单位资产优化配置和有效利用。</w:t>
      </w:r>
    </w:p>
    <w:p>
      <w:pPr>
        <w:ind w:left="0" w:right="0" w:firstLine="560"/>
        <w:spacing w:before="450" w:after="450" w:line="312" w:lineRule="auto"/>
      </w:pPr>
      <w:r>
        <w:rPr>
          <w:rFonts w:ascii="宋体" w:hAnsi="宋体" w:eastAsia="宋体" w:cs="宋体"/>
          <w:color w:val="000"/>
          <w:sz w:val="28"/>
          <w:szCs w:val="28"/>
        </w:rPr>
        <w:t xml:space="preserve">六是强化财政监管，促进依法理财。进一步加强对预算执行过程中薄弱环节的建章立制，强化对预算执行、收入征管、政府采购、转移支付、专项资金、预算外资金的监控，整顿和规范财经秩序，防范和化解财政风险。</w:t>
      </w:r>
    </w:p>
    <w:p>
      <w:pPr>
        <w:ind w:left="0" w:right="0" w:firstLine="560"/>
        <w:spacing w:before="450" w:after="450" w:line="312" w:lineRule="auto"/>
      </w:pPr>
      <w:r>
        <w:rPr>
          <w:rFonts w:ascii="宋体" w:hAnsi="宋体" w:eastAsia="宋体" w:cs="宋体"/>
          <w:color w:val="000"/>
          <w:sz w:val="28"/>
          <w:szCs w:val="28"/>
        </w:rPr>
        <w:t xml:space="preserve">202_年，我们按照县财政局的要求，完成和超额完成了下达的目标任务，取得了可喜成绩，但也还存在一些不足，在今后的工作中，我们将继续转变观念，扎实工作，与时俱进，努力创新，发扬“团结务实齐奋进，艰苦拼搏创一流”的精神，激发干部的工作积极性、主动性和创造性，努力开创新时期财政工作的新局面。</w:t>
      </w:r>
    </w:p>
    <w:p>
      <w:pPr>
        <w:ind w:left="0" w:right="0" w:firstLine="560"/>
        <w:spacing w:before="450" w:after="450" w:line="312" w:lineRule="auto"/>
      </w:pPr>
      <w:r>
        <w:rPr>
          <w:rFonts w:ascii="宋体" w:hAnsi="宋体" w:eastAsia="宋体" w:cs="宋体"/>
          <w:color w:val="000"/>
          <w:sz w:val="28"/>
          <w:szCs w:val="28"/>
        </w:rPr>
        <w:t xml:space="preserve">第4篇：乡财政所上半年工作总结</w:t>
      </w:r>
    </w:p>
    <w:p>
      <w:pPr>
        <w:ind w:left="0" w:right="0" w:firstLine="560"/>
        <w:spacing w:before="450" w:after="450" w:line="312" w:lineRule="auto"/>
      </w:pPr>
      <w:r>
        <w:rPr>
          <w:rFonts w:ascii="宋体" w:hAnsi="宋体" w:eastAsia="宋体" w:cs="宋体"/>
          <w:color w:val="000"/>
          <w:sz w:val="28"/>
          <w:szCs w:val="28"/>
        </w:rPr>
        <w:t xml:space="preserve">乡财政所202_年上半年工作总结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所在县局和乡党委、乡政府的正确领导下、在县局各股室和全乡各部门、村委会的密切配合下，认真贯彻有关强农惠农财政补贴资金的文件精神按照县局二0一一年财政工作按排意见，紧紧围绕以经济建设为中心。以：生财、管财、理财为中心。以加强干部职工“讲政治、做表率、讲正气此贡献”的职业道德教育为根本，强化财政管理、强化财政监督、净化财经环境，提高国资运管能力，经过全所职工的不懈努力，我所的各项工作在上半年取得了不错的成绩，我将我所上半年的工作总结如下：</w:t>
      </w:r>
    </w:p>
    <w:p>
      <w:pPr>
        <w:ind w:left="0" w:right="0" w:firstLine="560"/>
        <w:spacing w:before="450" w:after="450" w:line="312" w:lineRule="auto"/>
      </w:pPr>
      <w:r>
        <w:rPr>
          <w:rFonts w:ascii="宋体" w:hAnsi="宋体" w:eastAsia="宋体" w:cs="宋体"/>
          <w:color w:val="000"/>
          <w:sz w:val="28"/>
          <w:szCs w:val="28"/>
        </w:rPr>
        <w:t xml:space="preserve">一、强农惠农财政补贴资金发放管理工作; 我所在强农惠农补贴资金统一管理发放以来，为了使强农惠农补贴资金政策进村入户，家喻户晓我们利用</w:t>
      </w:r>
    </w:p>
    <w:p>
      <w:pPr>
        <w:ind w:left="0" w:right="0" w:firstLine="560"/>
        <w:spacing w:before="450" w:after="450" w:line="312" w:lineRule="auto"/>
      </w:pPr>
      <w:r>
        <w:rPr>
          <w:rFonts w:ascii="宋体" w:hAnsi="宋体" w:eastAsia="宋体" w:cs="宋体"/>
          <w:color w:val="000"/>
          <w:sz w:val="28"/>
          <w:szCs w:val="28"/>
        </w:rPr>
        <w:t xml:space="preserve">语各会议</w:t>
      </w:r>
    </w:p>
    <w:p>
      <w:pPr>
        <w:ind w:left="0" w:right="0" w:firstLine="560"/>
        <w:spacing w:before="450" w:after="450" w:line="312" w:lineRule="auto"/>
      </w:pPr>
      <w:r>
        <w:rPr>
          <w:rFonts w:ascii="宋体" w:hAnsi="宋体" w:eastAsia="宋体" w:cs="宋体"/>
          <w:color w:val="000"/>
          <w:sz w:val="28"/>
          <w:szCs w:val="28"/>
        </w:rPr>
        <w:t xml:space="preserve">传强农惠农直补各项工作的进度，取得了不显著的在绩。其次进一步加强补贴家电下乡、汽车摩托车下乡网络建设和基础数据审核。农村低保、五保户共养等各种对农民惠农补贴资金管理做到了持序规范，稳妥操作、数据准确录入及时填报无误。建力对农民补贴补贴资金的专户管理制度，加化纪律约束，在资金对付的过程中，我所实行了一“快”字和“稳”字即将好事办早，以将好事办好，严格按照四到位，六不准，三保证的要球及时将各种补贴</w:t>
      </w:r>
    </w:p>
    <w:p>
      <w:pPr>
        <w:ind w:left="0" w:right="0" w:firstLine="560"/>
        <w:spacing w:before="450" w:after="450" w:line="312" w:lineRule="auto"/>
      </w:pPr>
      <w:r>
        <w:rPr>
          <w:rFonts w:ascii="宋体" w:hAnsi="宋体" w:eastAsia="宋体" w:cs="宋体"/>
          <w:color w:val="000"/>
          <w:sz w:val="28"/>
          <w:szCs w:val="28"/>
        </w:rPr>
        <w:t xml:space="preserve">打入农民的一拆统账户中。</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所按照202_年财政工作的按排意见，为了搞好财政的各项工作和任务的完成，我所根据实际情况，在上半年继续完善了各项工作的管理制度，使全所职工明确自己的职责也明确了自己的工作任务，使各自按时完成各项工作和任务。</w:t>
      </w:r>
    </w:p>
    <w:p>
      <w:pPr>
        <w:ind w:left="0" w:right="0" w:firstLine="560"/>
        <w:spacing w:before="450" w:after="450" w:line="312" w:lineRule="auto"/>
      </w:pPr>
      <w:r>
        <w:rPr>
          <w:rFonts w:ascii="宋体" w:hAnsi="宋体" w:eastAsia="宋体" w:cs="宋体"/>
          <w:color w:val="000"/>
          <w:sz w:val="28"/>
          <w:szCs w:val="28"/>
        </w:rPr>
        <w:t xml:space="preserve">三、报账业务及档案管理;</w:t>
      </w:r>
    </w:p>
    <w:p>
      <w:pPr>
        <w:ind w:left="0" w:right="0" w:firstLine="560"/>
        <w:spacing w:before="450" w:after="450" w:line="312" w:lineRule="auto"/>
      </w:pPr>
      <w:r>
        <w:rPr>
          <w:rFonts w:ascii="宋体" w:hAnsi="宋体" w:eastAsia="宋体" w:cs="宋体"/>
          <w:color w:val="000"/>
          <w:sz w:val="28"/>
          <w:szCs w:val="28"/>
        </w:rPr>
        <w:t xml:space="preserve">为了使各项资金支出合理，按照县局和支付中心的要求及时整理各种票据，严格审批制度，对不合理的支出票据坚决不批报锁，做到原始凭据和票据相符齐全，账票相符，印件齐全，审批规范及时报帐。</w:t>
      </w:r>
    </w:p>
    <w:p>
      <w:pPr>
        <w:ind w:left="0" w:right="0" w:firstLine="560"/>
        <w:spacing w:before="450" w:after="450" w:line="312" w:lineRule="auto"/>
      </w:pPr>
      <w:r>
        <w:rPr>
          <w:rFonts w:ascii="宋体" w:hAnsi="宋体" w:eastAsia="宋体" w:cs="宋体"/>
          <w:color w:val="000"/>
          <w:sz w:val="28"/>
          <w:szCs w:val="28"/>
        </w:rPr>
        <w:t xml:space="preserve">四、任务完成情况</w:t>
      </w:r>
    </w:p>
    <w:p>
      <w:pPr>
        <w:ind w:left="0" w:right="0" w:firstLine="560"/>
        <w:spacing w:before="450" w:after="450" w:line="312" w:lineRule="auto"/>
      </w:pPr>
      <w:r>
        <w:rPr>
          <w:rFonts w:ascii="宋体" w:hAnsi="宋体" w:eastAsia="宋体" w:cs="宋体"/>
          <w:color w:val="000"/>
          <w:sz w:val="28"/>
          <w:szCs w:val="28"/>
        </w:rPr>
        <w:t xml:space="preserve">在上半年已完成周转金收回任务202_元。</w:t>
      </w:r>
    </w:p>
    <w:p>
      <w:pPr>
        <w:ind w:left="0" w:right="0" w:firstLine="560"/>
        <w:spacing w:before="450" w:after="450" w:line="312" w:lineRule="auto"/>
      </w:pPr>
      <w:r>
        <w:rPr>
          <w:rFonts w:ascii="宋体" w:hAnsi="宋体" w:eastAsia="宋体" w:cs="宋体"/>
          <w:color w:val="000"/>
          <w:sz w:val="28"/>
          <w:szCs w:val="28"/>
        </w:rPr>
        <w:t xml:space="preserve">五、“一事一议”财政奖补工作的落实情况</w:t>
      </w:r>
    </w:p>
    <w:p>
      <w:pPr>
        <w:ind w:left="0" w:right="0" w:firstLine="560"/>
        <w:spacing w:before="450" w:after="450" w:line="312" w:lineRule="auto"/>
      </w:pPr>
      <w:r>
        <w:rPr>
          <w:rFonts w:ascii="宋体" w:hAnsi="宋体" w:eastAsia="宋体" w:cs="宋体"/>
          <w:color w:val="000"/>
          <w:sz w:val="28"/>
          <w:szCs w:val="28"/>
        </w:rPr>
        <w:t xml:space="preserve">根据县政府“一事一议”财政 奖补工作实施方案的要求根据我乡的实际，我乡决定202_年上报项目两个已批，202_年已批两共计四个，上半年已实成项目3个各种资料和软件齐全已报县局。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对学习各种业务抓的不够，乡政府的票据提供不及时，导致我所报帐工作的缓慢。</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1、认真学习各种业务知识，加强组织纪律性，认真工作把工作当做自己的第二生命来对待，学习其它所的先进经验，关心好自己的职工，搞好团结，深入群众，扎实工作，这是干好工作的主要部题，</w:t>
      </w:r>
    </w:p>
    <w:p>
      <w:pPr>
        <w:ind w:left="0" w:right="0" w:firstLine="560"/>
        <w:spacing w:before="450" w:after="450" w:line="312" w:lineRule="auto"/>
      </w:pPr>
      <w:r>
        <w:rPr>
          <w:rFonts w:ascii="宋体" w:hAnsi="宋体" w:eastAsia="宋体" w:cs="宋体"/>
          <w:color w:val="000"/>
          <w:sz w:val="28"/>
          <w:szCs w:val="28"/>
        </w:rPr>
        <w:t xml:space="preserve">2、在202_年我所被县局评为先进集体，这是对我所工作的肯定，也是对我们的鞭策，财政惠农政策是关系到民生问题，也是社会及为敏感的问题。我们要约束好自己，加强组织纪律性，强化内部管理，建立建全不完善的各种规章制度，在下半年里再接再历使我们的工作更上一层楼。</w:t>
      </w:r>
    </w:p>
    <w:p>
      <w:pPr>
        <w:ind w:left="0" w:right="0" w:firstLine="560"/>
        <w:spacing w:before="450" w:after="450" w:line="312" w:lineRule="auto"/>
      </w:pPr>
      <w:r>
        <w:rPr>
          <w:rFonts w:ascii="宋体" w:hAnsi="宋体" w:eastAsia="宋体" w:cs="宋体"/>
          <w:color w:val="000"/>
          <w:sz w:val="28"/>
          <w:szCs w:val="28"/>
        </w:rPr>
        <w:t xml:space="preserve">3、以上成绩的取得是领导的关心和我所职工努力的结果，但是在肯定成绩的同时必须清楚的认识到存在的不足，持别是针对当前乡镇发展的形势，财政职能的充分发挥，村财乡管，“一事一议”财政奖补，强农惠农资金管理水平如何进一步提高等部题，有待于我们在今后的工作中进一步加强提高。不妥之久请各位领导和同志们批评指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