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202_审计总结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审计总结(精品10篇)20_审计总结要怎么写，才更标准规范？根据多年的文秘写作经验，参考优秀的20_审计总结样本能让你事半功倍，下面分享【20_审计总结(精品10篇)】，供你选择借鉴。&gt;20_审计总结篇1我市的内部审计工作在市委、市政...</w:t>
      </w:r>
    </w:p>
    <w:p>
      <w:pPr>
        <w:ind w:left="0" w:right="0" w:firstLine="560"/>
        <w:spacing w:before="450" w:after="450" w:line="312" w:lineRule="auto"/>
      </w:pPr>
      <w:r>
        <w:rPr>
          <w:rFonts w:ascii="宋体" w:hAnsi="宋体" w:eastAsia="宋体" w:cs="宋体"/>
          <w:color w:val="000"/>
          <w:sz w:val="28"/>
          <w:szCs w:val="28"/>
        </w:rPr>
        <w:t xml:space="preserve">20_审计总结(精品10篇)</w:t>
      </w:r>
    </w:p>
    <w:p>
      <w:pPr>
        <w:ind w:left="0" w:right="0" w:firstLine="560"/>
        <w:spacing w:before="450" w:after="450" w:line="312" w:lineRule="auto"/>
      </w:pPr>
      <w:r>
        <w:rPr>
          <w:rFonts w:ascii="宋体" w:hAnsi="宋体" w:eastAsia="宋体" w:cs="宋体"/>
          <w:color w:val="000"/>
          <w:sz w:val="28"/>
          <w:szCs w:val="28"/>
        </w:rPr>
        <w:t xml:space="preserve">20_审计总结要怎么写，才更标准规范？根据多年的文秘写作经验，参考优秀的20_审计总结样本能让你事半功倍，下面分享【20_审计总结(精品10篇)】，供你选择借鉴。</w:t>
      </w:r>
    </w:p>
    <w:p>
      <w:pPr>
        <w:ind w:left="0" w:right="0" w:firstLine="560"/>
        <w:spacing w:before="450" w:after="450" w:line="312" w:lineRule="auto"/>
      </w:pPr>
      <w:r>
        <w:rPr>
          <w:rFonts w:ascii="宋体" w:hAnsi="宋体" w:eastAsia="宋体" w:cs="宋体"/>
          <w:color w:val="000"/>
          <w:sz w:val="28"/>
          <w:szCs w:val="28"/>
        </w:rPr>
        <w:t xml:space="preserve">&gt;20_审计总结篇1</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&gt;20_审计总结篇2</w:t>
      </w:r>
    </w:p>
    <w:p>
      <w:pPr>
        <w:ind w:left="0" w:right="0" w:firstLine="560"/>
        <w:spacing w:before="450" w:after="450" w:line="312" w:lineRule="auto"/>
      </w:pPr>
      <w:r>
        <w:rPr>
          <w:rFonts w:ascii="宋体" w:hAnsi="宋体" w:eastAsia="宋体" w:cs="宋体"/>
          <w:color w:val="000"/>
          <w:sz w:val="28"/>
          <w:szCs w:val="28"/>
        </w:rPr>
        <w:t xml:space="preserve">一、实习的目的和好处</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个性对于我们会计专业学生而言更是如此，它是对我们学生的专业知识进行综合培养和检阅的教学形式。学生透过《审计学》课程实习，不仅仅能够熟悉审计实务的整个流程，包括。。。。。。。。(这部分自我补上，根据我们实习的那张流程图做适当描述)等。因此，透过此次课程实习，我们不但了解一些具体经济业务的处理方法，还进一步巩固了审计的相关理论知识。除此之外，我们还能够将书本所学专业知识与实际经济业务处理相结合，学会理论联系实际，提高分析问题和解决问题的潜力。其实这也正应了“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二、实习的资料和过程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带给的《审计实务》软件。我们首先了解审计的整个基本流程，主要完成实质性测试中的货币资金审计，应收账款审计，固定资产审计，应付票据审计，实收资本审计，主营业务收入审计这几个资料。</w:t>
      </w:r>
    </w:p>
    <w:p>
      <w:pPr>
        <w:ind w:left="0" w:right="0" w:firstLine="560"/>
        <w:spacing w:before="450" w:after="450" w:line="312" w:lineRule="auto"/>
      </w:pPr>
      <w:r>
        <w:rPr>
          <w:rFonts w:ascii="宋体" w:hAnsi="宋体" w:eastAsia="宋体" w:cs="宋体"/>
          <w:color w:val="000"/>
          <w:sz w:val="28"/>
          <w:szCs w:val="28"/>
        </w:rPr>
        <w:t xml:space="preserve">过程自我写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1、了解审计案例的各种状况，磨刀不误砍材功。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个性深，首先得先了解该案例的被审计单位，基本了解其的基本业务。不会在审计工作过程中胡子眉毛一齐抓，没有重点的。比如在其他资料的“实质性测试审计人员时光安排表”能够明白审计程序的执行人员，审计时光，复核人，复核时光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我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最后莫忘了审计结论和复核结论的选取。</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固定资产净额就应进行调整不正是因为非正常用的机器多计提的累计折旧应冲减管理费用，但是新准则是要求冲减资产减值损失科目。审计实习报告范文</w:t>
      </w:r>
    </w:p>
    <w:p>
      <w:pPr>
        <w:ind w:left="0" w:right="0" w:firstLine="560"/>
        <w:spacing w:before="450" w:after="450" w:line="312" w:lineRule="auto"/>
      </w:pPr>
      <w:r>
        <w:rPr>
          <w:rFonts w:ascii="宋体" w:hAnsi="宋体" w:eastAsia="宋体" w:cs="宋体"/>
          <w:color w:val="000"/>
          <w:sz w:val="28"/>
          <w:szCs w:val="28"/>
        </w:rPr>
        <w:t xml:space="preserve">5、了解虚假痕迹</w:t>
      </w:r>
    </w:p>
    <w:p>
      <w:pPr>
        <w:ind w:left="0" w:right="0" w:firstLine="560"/>
        <w:spacing w:before="450" w:after="450" w:line="312" w:lineRule="auto"/>
      </w:pPr>
      <w:r>
        <w:rPr>
          <w:rFonts w:ascii="宋体" w:hAnsi="宋体" w:eastAsia="宋体" w:cs="宋体"/>
          <w:color w:val="000"/>
          <w:sz w:val="28"/>
          <w:szCs w:val="28"/>
        </w:rPr>
        <w:t xml:space="preserve">若是造假，总会出现纰漏，应收账款是某些上市公司最方便快捷的造假途径，但是“应收账款”毕竟是货款，需要实物，实物销售单据被发现造假的可能性比较大。在查账时应侧重在原始凭证上方下功夫。比如本例中审计人员发现的该公司对青岛机电公司的应收账款属于虚构业务就是没有相关的原始凭证。</w:t>
      </w:r>
    </w:p>
    <w:p>
      <w:pPr>
        <w:ind w:left="0" w:right="0" w:firstLine="560"/>
        <w:spacing w:before="450" w:after="450" w:line="312" w:lineRule="auto"/>
      </w:pPr>
      <w:r>
        <w:rPr>
          <w:rFonts w:ascii="宋体" w:hAnsi="宋体" w:eastAsia="宋体" w:cs="宋体"/>
          <w:color w:val="000"/>
          <w:sz w:val="28"/>
          <w:szCs w:val="28"/>
        </w:rPr>
        <w:t xml:space="preserve">(二)实习让我明白自身的不足与需要提高的地方</w:t>
      </w:r>
    </w:p>
    <w:p>
      <w:pPr>
        <w:ind w:left="0" w:right="0" w:firstLine="560"/>
        <w:spacing w:before="450" w:after="450" w:line="312" w:lineRule="auto"/>
      </w:pPr>
      <w:r>
        <w:rPr>
          <w:rFonts w:ascii="宋体" w:hAnsi="宋体" w:eastAsia="宋体" w:cs="宋体"/>
          <w:color w:val="000"/>
          <w:sz w:val="28"/>
          <w:szCs w:val="28"/>
        </w:rPr>
        <w:t xml:space="preserve">1、准备不充分，对案例了解不够深。</w:t>
      </w:r>
    </w:p>
    <w:p>
      <w:pPr>
        <w:ind w:left="0" w:right="0" w:firstLine="560"/>
        <w:spacing w:before="450" w:after="450" w:line="312" w:lineRule="auto"/>
      </w:pPr>
      <w:r>
        <w:rPr>
          <w:rFonts w:ascii="宋体" w:hAnsi="宋体" w:eastAsia="宋体" w:cs="宋体"/>
          <w:color w:val="000"/>
          <w:sz w:val="28"/>
          <w:szCs w:val="28"/>
        </w:rPr>
        <w:t xml:space="preserve">没仔细研究该审计软件的工作流程直接就填写，导致细节部分不知如何填写。</w:t>
      </w:r>
    </w:p>
    <w:p>
      <w:pPr>
        <w:ind w:left="0" w:right="0" w:firstLine="560"/>
        <w:spacing w:before="450" w:after="450" w:line="312" w:lineRule="auto"/>
      </w:pPr>
      <w:r>
        <w:rPr>
          <w:rFonts w:ascii="宋体" w:hAnsi="宋体" w:eastAsia="宋体" w:cs="宋体"/>
          <w:color w:val="000"/>
          <w:sz w:val="28"/>
          <w:szCs w:val="28"/>
        </w:rPr>
        <w:t xml:space="preserve">直接就把一个报表项目审定表填完，没有根据其他资料的一些询证函等去填写审定数。</w:t>
      </w:r>
    </w:p>
    <w:p>
      <w:pPr>
        <w:ind w:left="0" w:right="0" w:firstLine="560"/>
        <w:spacing w:before="450" w:after="450" w:line="312" w:lineRule="auto"/>
      </w:pPr>
      <w:r>
        <w:rPr>
          <w:rFonts w:ascii="宋体" w:hAnsi="宋体" w:eastAsia="宋体" w:cs="宋体"/>
          <w:color w:val="000"/>
          <w:sz w:val="28"/>
          <w:szCs w:val="28"/>
        </w:rPr>
        <w:t xml:space="preserve">本位币余额为0。00的却还在账龄分析的时光下打钩。犯了低级的错误。</w:t>
      </w:r>
    </w:p>
    <w:p>
      <w:pPr>
        <w:ind w:left="0" w:right="0" w:firstLine="560"/>
        <w:spacing w:before="450" w:after="450" w:line="312" w:lineRule="auto"/>
      </w:pPr>
      <w:r>
        <w:rPr>
          <w:rFonts w:ascii="宋体" w:hAnsi="宋体" w:eastAsia="宋体" w:cs="宋体"/>
          <w:color w:val="000"/>
          <w:sz w:val="28"/>
          <w:szCs w:val="28"/>
        </w:rPr>
        <w:t xml:space="preserve">因为没去看其他资料的审计标识，不懂N/A是什么意思，也不明白是用在哪个地方，只是稀里糊涂的跟着答案选取。</w:t>
      </w:r>
    </w:p>
    <w:p>
      <w:pPr>
        <w:ind w:left="0" w:right="0" w:firstLine="560"/>
        <w:spacing w:before="450" w:after="450" w:line="312" w:lineRule="auto"/>
      </w:pPr>
      <w:r>
        <w:rPr>
          <w:rFonts w:ascii="宋体" w:hAnsi="宋体" w:eastAsia="宋体" w:cs="宋体"/>
          <w:color w:val="000"/>
          <w:sz w:val="28"/>
          <w:szCs w:val="28"/>
        </w:rPr>
        <w:t xml:space="preserve">纠葛在坏账准备的提取比例很久，就是没去看该公司本身的会计制度已规定了未到期的应收账款只要提0。5%，到期1年以内的提1%等比例。个性是本例中坏账准备状况检查表的填写顺序已经规定是由大到小顺序排列，我当时还在那里想能够有两种答案的啊。真是太忽视细节的后果了。</w:t>
      </w:r>
    </w:p>
    <w:p>
      <w:pPr>
        <w:ind w:left="0" w:right="0" w:firstLine="560"/>
        <w:spacing w:before="450" w:after="450" w:line="312" w:lineRule="auto"/>
      </w:pPr>
      <w:r>
        <w:rPr>
          <w:rFonts w:ascii="宋体" w:hAnsi="宋体" w:eastAsia="宋体" w:cs="宋体"/>
          <w:color w:val="000"/>
          <w:sz w:val="28"/>
          <w:szCs w:val="28"/>
        </w:rPr>
        <w:t xml:space="preserve">2、课本知识掌握不牢固</w:t>
      </w:r>
    </w:p>
    <w:p>
      <w:pPr>
        <w:ind w:left="0" w:right="0" w:firstLine="560"/>
        <w:spacing w:before="450" w:after="450" w:line="312" w:lineRule="auto"/>
      </w:pPr>
      <w:r>
        <w:rPr>
          <w:rFonts w:ascii="宋体" w:hAnsi="宋体" w:eastAsia="宋体" w:cs="宋体"/>
          <w:color w:val="000"/>
          <w:sz w:val="28"/>
          <w:szCs w:val="28"/>
        </w:rPr>
        <w:t xml:space="preserve">记得课本有一知识点就是对应收账款进行实质性测试时，要个性注意是否有贷方余额，有要及时进行重分类调整。</w:t>
      </w:r>
    </w:p>
    <w:p>
      <w:pPr>
        <w:ind w:left="0" w:right="0" w:firstLine="560"/>
        <w:spacing w:before="450" w:after="450" w:line="312" w:lineRule="auto"/>
      </w:pPr>
      <w:r>
        <w:rPr>
          <w:rFonts w:ascii="宋体" w:hAnsi="宋体" w:eastAsia="宋体" w:cs="宋体"/>
          <w:color w:val="000"/>
          <w:sz w:val="28"/>
          <w:szCs w:val="28"/>
        </w:rPr>
        <w:t xml:space="preserve">虽然在实习中我也明白这一点，但是我只是单纯的认为在应收账款贷方就应分类到其他应收款，完全忽视了预收账款这科目了。看来知识点的巩固还是得到实践中去磨练才扎实。</w:t>
      </w:r>
    </w:p>
    <w:p>
      <w:pPr>
        <w:ind w:left="0" w:right="0" w:firstLine="560"/>
        <w:spacing w:before="450" w:after="450" w:line="312" w:lineRule="auto"/>
      </w:pPr>
      <w:r>
        <w:rPr>
          <w:rFonts w:ascii="宋体" w:hAnsi="宋体" w:eastAsia="宋体" w:cs="宋体"/>
          <w:color w:val="000"/>
          <w:sz w:val="28"/>
          <w:szCs w:val="28"/>
        </w:rPr>
        <w:t xml:space="preserve">还有就是以前上课对那笔调整分录了解不够深刻，此刻算是弄明白把预收账款放入应收账款科目中去，会直接减少应收账款金额，调整分录在增加应收账款的金额同时还增加预收账款的金额，当然坏账准备也要相应比例的增加。</w:t>
      </w:r>
    </w:p>
    <w:p>
      <w:pPr>
        <w:ind w:left="0" w:right="0" w:firstLine="560"/>
        <w:spacing w:before="450" w:after="450" w:line="312" w:lineRule="auto"/>
      </w:pPr>
      <w:r>
        <w:rPr>
          <w:rFonts w:ascii="宋体" w:hAnsi="宋体" w:eastAsia="宋体" w:cs="宋体"/>
          <w:color w:val="000"/>
          <w:sz w:val="28"/>
          <w:szCs w:val="28"/>
        </w:rPr>
        <w:t xml:space="preserve">3、未分清坏账冲回、坏账冲销、坏账计提、坏账收回</w:t>
      </w:r>
    </w:p>
    <w:p>
      <w:pPr>
        <w:ind w:left="0" w:right="0" w:firstLine="560"/>
        <w:spacing w:before="450" w:after="450" w:line="312" w:lineRule="auto"/>
      </w:pPr>
      <w:r>
        <w:rPr>
          <w:rFonts w:ascii="宋体" w:hAnsi="宋体" w:eastAsia="宋体" w:cs="宋体"/>
          <w:color w:val="000"/>
          <w:sz w:val="28"/>
          <w:szCs w:val="28"/>
        </w:rPr>
        <w:t xml:space="preserve">在填写坏账准备状况检查表时发现自我以前并未分清坏账冲回、坏账冲销、坏账计提、坏账收回这四个有关坏账准备的问题。起先的填列真是漏洞百出，接二连三的错误连负号都区分不清。</w:t>
      </w:r>
    </w:p>
    <w:p>
      <w:pPr>
        <w:ind w:left="0" w:right="0" w:firstLine="560"/>
        <w:spacing w:before="450" w:after="450" w:line="312" w:lineRule="auto"/>
      </w:pPr>
      <w:r>
        <w:rPr>
          <w:rFonts w:ascii="宋体" w:hAnsi="宋体" w:eastAsia="宋体" w:cs="宋体"/>
          <w:color w:val="000"/>
          <w:sz w:val="28"/>
          <w:szCs w:val="28"/>
        </w:rPr>
        <w:t xml:space="preserve">透过此次的实习，明白坏账准备本年减少的包括坏账冲销(确认发生)坏账冲回()，引起坏账准备增加的有坏账收回(已经确认发生坏账损失，但后面又收回)和坏账计提(使用备抵法比例计提)</w:t>
      </w:r>
    </w:p>
    <w:p>
      <w:pPr>
        <w:ind w:left="0" w:right="0" w:firstLine="560"/>
        <w:spacing w:before="450" w:after="450" w:line="312" w:lineRule="auto"/>
      </w:pPr>
      <w:r>
        <w:rPr>
          <w:rFonts w:ascii="宋体" w:hAnsi="宋体" w:eastAsia="宋体" w:cs="宋体"/>
          <w:color w:val="000"/>
          <w:sz w:val="28"/>
          <w:szCs w:val="28"/>
        </w:rPr>
        <w:t xml:space="preserve">&gt;20_审计总结篇3</w:t>
      </w:r>
    </w:p>
    <w:p>
      <w:pPr>
        <w:ind w:left="0" w:right="0" w:firstLine="560"/>
        <w:spacing w:before="450" w:after="450" w:line="312" w:lineRule="auto"/>
      </w:pPr>
      <w:r>
        <w:rPr>
          <w:rFonts w:ascii="宋体" w:hAnsi="宋体" w:eastAsia="宋体" w:cs="宋体"/>
          <w:color w:val="000"/>
          <w:sz w:val="28"/>
          <w:szCs w:val="28"/>
        </w:rPr>
        <w:t xml:space="preserve">半年的时间弹指一挥间就毫无声息的流逝，就在此时才猛然间意识到日子的匆匆。半年的磨刀练阵，从陌生到熟悉，对公司和部门的情况也有了一些了解，对__系统有了初步的认识，也意识到了本部门工作的重要性。以下是我上半年的审计工作总结。</w:t>
      </w:r>
    </w:p>
    <w:p>
      <w:pPr>
        <w:ind w:left="0" w:right="0" w:firstLine="560"/>
        <w:spacing w:before="450" w:after="450" w:line="312" w:lineRule="auto"/>
      </w:pPr>
      <w:r>
        <w:rPr>
          <w:rFonts w:ascii="宋体" w:hAnsi="宋体" w:eastAsia="宋体" w:cs="宋体"/>
          <w:color w:val="000"/>
          <w:sz w:val="28"/>
          <w:szCs w:val="28"/>
        </w:rPr>
        <w:t xml:space="preserve">进入审计部的半年来，我先后参加了__支公司经营目标责任审计组、__分公司经营目标责任审计组、__分公司工程项目审计组等的审计工作，因为以前一直从事的都是财务会计工作，虽然部分时间也从事过审计工作，但是__系统的审计工作具有自身的特点，需要学习的东西还有很多，通过在审计组中的工作，个人感觉得到了很大的提高，也有了一些心得体会。</w:t>
      </w:r>
    </w:p>
    <w:p>
      <w:pPr>
        <w:ind w:left="0" w:right="0" w:firstLine="560"/>
        <w:spacing w:before="450" w:after="450" w:line="312" w:lineRule="auto"/>
      </w:pPr>
      <w:r>
        <w:rPr>
          <w:rFonts w:ascii="宋体" w:hAnsi="宋体" w:eastAsia="宋体" w:cs="宋体"/>
          <w:color w:val="000"/>
          <w:sz w:val="28"/>
          <w:szCs w:val="28"/>
        </w:rPr>
        <w:t xml:space="preserve">由于原来从事财务工作的时间比较长，对财务工作的认识就是从具体的凭证、帐册、报表入手，财务工作的对象和性质都比较单一，只是负责具体的几个会计科目及报税等工作，而审计工作的对象和性质与财务会计不同，看问题的角度发生了变化，财务工作是具体的微观的工作，而审计工作则是宏观的监督和总体的控制。审计工作相对财务工作而言是换了个角度看问题，是重在发现问题、解决问题的过程。</w:t>
      </w:r>
    </w:p>
    <w:p>
      <w:pPr>
        <w:ind w:left="0" w:right="0" w:firstLine="560"/>
        <w:spacing w:before="450" w:after="450" w:line="312" w:lineRule="auto"/>
      </w:pPr>
      <w:r>
        <w:rPr>
          <w:rFonts w:ascii="宋体" w:hAnsi="宋体" w:eastAsia="宋体" w:cs="宋体"/>
          <w:color w:val="000"/>
          <w:sz w:val="28"/>
          <w:szCs w:val="28"/>
        </w:rPr>
        <w:t xml:space="preserve">就审计工作的性质而言，出差在外的情况成了家常便饭，部门的同志工作都很敬业，有时一出差就是十几天，为了审计项目的圆满完成，大家都是加班加点，在对分支公司进行审计的过程中都牺牲了双休日的时间，面对各种各样的困难，大家知难而进，顶着困难干，顶着压力干，排除外界干扰，达不到目标不罢休，齐心协力的把工作做到位;遇见问题也是及时与当地领导进行沟通，积极发现问题，将问题消灭在萌芽阶段。同志们兢兢业业的工作态度和解决问题的细致耐心也感染着我，大家都对自己的工作高标准、严要求，在审计部形成了良好的工作作风。</w:t>
      </w:r>
    </w:p>
    <w:p>
      <w:pPr>
        <w:ind w:left="0" w:right="0" w:firstLine="560"/>
        <w:spacing w:before="450" w:after="450" w:line="312" w:lineRule="auto"/>
      </w:pPr>
      <w:r>
        <w:rPr>
          <w:rFonts w:ascii="宋体" w:hAnsi="宋体" w:eastAsia="宋体" w:cs="宋体"/>
          <w:color w:val="000"/>
          <w:sz w:val="28"/>
          <w:szCs w:val="28"/>
        </w:rPr>
        <w:t xml:space="preserve">内部审计部门是公司现代企业制度建设中不可或缺的职能部门，是内部控制机制的重要组成部分，同时又是监督评价内控的主要手段。建立健全内审机制是企业加快改革和发展的重要内容;是加强风险控制、促进科学管理的重要手段;是实现全面、协调与可持续发展的重要保证。在现代企业经营管理中，随着内外部环境变化，各种风险增多，内部审计工作在改进风险管理和完善企业治理机构等方面将发挥更加积极的作用，同时，内部审计也被赋予了更多的职责和使命。</w:t>
      </w:r>
    </w:p>
    <w:p>
      <w:pPr>
        <w:ind w:left="0" w:right="0" w:firstLine="560"/>
        <w:spacing w:before="450" w:after="450" w:line="312" w:lineRule="auto"/>
      </w:pPr>
      <w:r>
        <w:rPr>
          <w:rFonts w:ascii="宋体" w:hAnsi="宋体" w:eastAsia="宋体" w:cs="宋体"/>
          <w:color w:val="000"/>
          <w:sz w:val="28"/>
          <w:szCs w:val="28"/>
        </w:rPr>
        <w:t xml:space="preserve">&gt;20_审计总结篇4</w:t>
      </w:r>
    </w:p>
    <w:p>
      <w:pPr>
        <w:ind w:left="0" w:right="0" w:firstLine="560"/>
        <w:spacing w:before="450" w:after="450" w:line="312" w:lineRule="auto"/>
      </w:pPr>
      <w:r>
        <w:rPr>
          <w:rFonts w:ascii="宋体" w:hAnsi="宋体" w:eastAsia="宋体" w:cs="宋体"/>
          <w:color w:val="000"/>
          <w:sz w:val="28"/>
          <w:szCs w:val="28"/>
        </w:rPr>
        <w:t xml:space="preserve">内部审计工作总结__年我局内部审计工作在省局___的指导下，在局党组的直接领导下，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w:t>
      </w:r>
    </w:p>
    <w:p>
      <w:pPr>
        <w:ind w:left="0" w:right="0" w:firstLine="560"/>
        <w:spacing w:before="450" w:after="450" w:line="312" w:lineRule="auto"/>
      </w:pPr>
      <w:r>
        <w:rPr>
          <w:rFonts w:ascii="宋体" w:hAnsi="宋体" w:eastAsia="宋体" w:cs="宋体"/>
          <w:color w:val="000"/>
          <w:sz w:val="28"/>
          <w:szCs w:val="28"/>
        </w:rPr>
        <w:t xml:space="preserve">重视专项审计和审计调查，加强大宗资产采购比价审计、加强内控制度评审，取得了较好成绩。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w:t>
      </w:r>
    </w:p>
    <w:p>
      <w:pPr>
        <w:ind w:left="0" w:right="0" w:firstLine="560"/>
        <w:spacing w:before="450" w:after="450" w:line="312" w:lineRule="auto"/>
      </w:pPr>
      <w:r>
        <w:rPr>
          <w:rFonts w:ascii="宋体" w:hAnsi="宋体" w:eastAsia="宋体" w:cs="宋体"/>
          <w:color w:val="000"/>
          <w:sz w:val="28"/>
          <w:szCs w:val="28"/>
        </w:rPr>
        <w:t xml:space="preserve">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 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&gt;20_审计总结篇5</w:t>
      </w:r>
    </w:p>
    <w:p>
      <w:pPr>
        <w:ind w:left="0" w:right="0" w:firstLine="560"/>
        <w:spacing w:before="450" w:after="450" w:line="312" w:lineRule="auto"/>
      </w:pPr>
      <w:r>
        <w:rPr>
          <w:rFonts w:ascii="宋体" w:hAnsi="宋体" w:eastAsia="宋体" w:cs="宋体"/>
          <w:color w:val="000"/>
          <w:sz w:val="28"/>
          <w:szCs w:val="28"/>
        </w:rPr>
        <w:t xml:space="preserve">转眼间，20__年即将过去，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年_月，我参加了__审计学院组织的固定资产投资审计培训班学习，取得了良好的学习效果，20__年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__省__县运动场工程预算评审，__至新场及石板坳工业园区共水工程预算评审，全县__个乡镇司法所建设工程竣工结算审计，县行政中心休闲广场预算评审，县第四期廉租房预算评审等审计任务。出具审计报告10篇，审计核减金额____多万元。并针工程管理等方面存在的问题提出合理化建议20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石府办法„20__，6号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w:t>
      </w:r>
    </w:p>
    <w:p>
      <w:pPr>
        <w:ind w:left="0" w:right="0" w:firstLine="560"/>
        <w:spacing w:before="450" w:after="450" w:line="312" w:lineRule="auto"/>
      </w:pPr>
      <w:r>
        <w:rPr>
          <w:rFonts w:ascii="宋体" w:hAnsi="宋体" w:eastAsia="宋体" w:cs="宋体"/>
          <w:color w:val="000"/>
          <w:sz w:val="28"/>
          <w:szCs w:val="28"/>
        </w:rPr>
        <w:t xml:space="preserve">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&gt;20_审计总结篇6</w:t>
      </w:r>
    </w:p>
    <w:p>
      <w:pPr>
        <w:ind w:left="0" w:right="0" w:firstLine="560"/>
        <w:spacing w:before="450" w:after="450" w:line="312" w:lineRule="auto"/>
      </w:pPr>
      <w:r>
        <w:rPr>
          <w:rFonts w:ascii="宋体" w:hAnsi="宋体" w:eastAsia="宋体" w:cs="宋体"/>
          <w:color w:val="000"/>
          <w:sz w:val="28"/>
          <w:szCs w:val="28"/>
        </w:rPr>
        <w:t xml:space="preserve">我于__年__月借调至分公司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为了进一步提高自身综合素质，更好地做好本职工作，发挥审计工作的重要职能，加强学习，加强自身的思想道德建设，在实际工作中端正思想，认真学习贯彻重要思想，进一步坚定社会主义信念，自觉抑制不正之风和腐败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在此从事审计工作以来，参加了分公司系统内三个电厂的物资专项审计，还实施了对分公司所属电厂的资本性支出专项审计、井冈山电厂的内控缺陷整改情况监督、井冈山电厂热值差专项审计及井冈山、瑞金电厂的厂内费用及损耗专项审计，出具审计报告10篇，提出审计建议或意见40余条，得到分公司领导及同事的肯定。除分公司系统内的审计项目外，还圆满地完成了平凉电厂的任中审计、股份公司借调的上海电力检修公司离任审计和瑞金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&gt;20_审计总结篇7</w:t>
      </w:r>
    </w:p>
    <w:p>
      <w:pPr>
        <w:ind w:left="0" w:right="0" w:firstLine="560"/>
        <w:spacing w:before="450" w:after="450" w:line="312" w:lineRule="auto"/>
      </w:pPr>
      <w:r>
        <w:rPr>
          <w:rFonts w:ascii="宋体" w:hAnsi="宋体" w:eastAsia="宋体" w:cs="宋体"/>
          <w:color w:val="000"/>
          <w:sz w:val="28"/>
          <w:szCs w:val="28"/>
        </w:rPr>
        <w:t xml:space="preserve">我于20__年年初来到审计局从事协助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一、保持不断学习的势头，强了化业务技能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不忘记学习才能熟知相应的法律、法规及各项制度。只有良好的素质的审计人员，才会全身心的投入审计工作，才能高质量、高效率地完成审计任务。面对今天愈来愈复杂的工程项目与审计环境、愈来愈高的审计执法要求和社会对审计期望、愈来愈快的审计技术与软件的更新换代，我深刻体会到，审计工作专业性很强，需要不断学习、不断为自己充电、加油。平时股室里也经常与各位同事探讨业务上问题、交流对审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够让工作效率更好，起到事半功倍的效果。工作中及时向领导反映遇到的各种情况，重大问题以领导的指示为工作方向，技术问题加强与同事间的交流沟通。不走弯路、少做重复劳动。对送审的工程项目，采取逐一审核工程量，我将重点放在签证的合理性、套价的准确、取费的规范、材料价格的正确等这些方面。</w:t>
      </w:r>
    </w:p>
    <w:p>
      <w:pPr>
        <w:ind w:left="0" w:right="0" w:firstLine="560"/>
        <w:spacing w:before="450" w:after="450" w:line="312" w:lineRule="auto"/>
      </w:pPr>
      <w:r>
        <w:rPr>
          <w:rFonts w:ascii="宋体" w:hAnsi="宋体" w:eastAsia="宋体" w:cs="宋体"/>
          <w:color w:val="000"/>
          <w:sz w:val="28"/>
          <w:szCs w:val="28"/>
        </w:rPr>
        <w:t xml:space="preserve">在工作中注重搜集情况，向股、局领导提出合理化建议，如针对报审资料存在不齐，不完善的情况，建议在接受材料是进行更严格、具体的检查;针对部分项目施工单位高估冒算，导致审减率歧高，建议预结算书由执业造价人员编制并盖执业章，对核减率奇高的情况联合造价行业管理部门将其纳入不良行为记录的管理范畴。</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20__年__月至__月共完成审计项目13个，审计金额为______元，审定金额为_____元，核减_____元，已发出审计报告13篇。尽可能避免了重复建设及财政资金浪费。</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审计工作者，能够充分认识到党风廉政建设是我们审计机关生命线，并深知：其身正、不令则行;其身不正，虽令不从。在审计工作中，能够认真贯彻执行《审计法》赋予的审计权限，坚持“依法审计、服务大局、围绕中心、突出重点”工作方针，始终能够做到：科学审计、文明审计、廉洁审计、客观公正，对自己负责的工作能够尽职尽责，以公平工作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五、存在问题及下阶段发展方向</w:t>
      </w:r>
    </w:p>
    <w:p>
      <w:pPr>
        <w:ind w:left="0" w:right="0" w:firstLine="560"/>
        <w:spacing w:before="450" w:after="450" w:line="312" w:lineRule="auto"/>
      </w:pPr>
      <w:r>
        <w:rPr>
          <w:rFonts w:ascii="宋体" w:hAnsi="宋体" w:eastAsia="宋体" w:cs="宋体"/>
          <w:color w:val="000"/>
          <w:sz w:val="28"/>
          <w:szCs w:val="28"/>
        </w:rPr>
        <w:t xml:space="preserve">通过近半年的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&gt;20_审计总结篇8</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&gt;20_审计总结篇9</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__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__年至20__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__]74号)要求，为认真总结我市内部审计工作经验，促进内部审计队伍建设和内部审计事业发展，市内审协会组织推荐了20__年至20__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__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__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一是在上半年召开全体会员代表大会，大会将总结20__年合肥市内审协会成立以来的工作，规划下一个5年的工作，选举产生新的协会领导班子，并产生新一届理事会、常务理事会。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&gt;20_审计总结篇10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认真贯彻落实_大精神，继续坚持“围绕中心、服务大局”的指导思想，牢固树立“审计为发展服务”的科学理念，切实履行监督职责，发挥审计工作推进教育发展、推进依法行政、推进制度创新的作用。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4.发扬“严谨细致、一丝不苟”的作风，把它贯穿到审计业务的全过程，力求做到从审计总结、审计方案、审计取证、审计报告的撰写到审计成果利用，都严谨细致，以避免审计风险的产生。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