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合同续签财务工作总结</w:t>
      </w:r>
      <w:bookmarkEnd w:id="1"/>
    </w:p>
    <w:p>
      <w:pPr>
        <w:jc w:val="center"/>
        <w:spacing w:before="0" w:after="450"/>
      </w:pPr>
      <w:r>
        <w:rPr>
          <w:rFonts w:ascii="Arial" w:hAnsi="Arial" w:eastAsia="Arial" w:cs="Arial"/>
          <w:color w:val="999999"/>
          <w:sz w:val="20"/>
          <w:szCs w:val="20"/>
        </w:rPr>
        <w:t xml:space="preserve">来源：网络  作者：雨雪飘飘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合同续签财务年终工作总结5篇作为一名财务人员，多写写财务总结汇报也是有很大的帮助的。作为财务人员，对外的沟通力与交际能力，也是要求颇高的，一个财务的综合素质，体现了一个公司的整体水平。你是否在找正准备撰写“合同续签财务工作总结”，下面小编收...</w:t>
      </w:r>
    </w:p>
    <w:p>
      <w:pPr>
        <w:ind w:left="0" w:right="0" w:firstLine="560"/>
        <w:spacing w:before="450" w:after="450" w:line="312" w:lineRule="auto"/>
      </w:pPr>
      <w:r>
        <w:rPr>
          <w:rFonts w:ascii="宋体" w:hAnsi="宋体" w:eastAsia="宋体" w:cs="宋体"/>
          <w:color w:val="000"/>
          <w:sz w:val="28"/>
          <w:szCs w:val="28"/>
        </w:rPr>
        <w:t xml:space="preserve">合同续签财务年终工作总结5篇</w:t>
      </w:r>
    </w:p>
    <w:p>
      <w:pPr>
        <w:ind w:left="0" w:right="0" w:firstLine="560"/>
        <w:spacing w:before="450" w:after="450" w:line="312" w:lineRule="auto"/>
      </w:pPr>
      <w:r>
        <w:rPr>
          <w:rFonts w:ascii="宋体" w:hAnsi="宋体" w:eastAsia="宋体" w:cs="宋体"/>
          <w:color w:val="000"/>
          <w:sz w:val="28"/>
          <w:szCs w:val="28"/>
        </w:rPr>
        <w:t xml:space="preserve">作为一名财务人员，多写写财务总结汇报也是有很大的帮助的。作为财务人员，对外的沟通力与交际能力，也是要求颇高的，一个财务的综合素质，体现了一个公司的整体水平。你是否在找正准备撰写“合同续签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&gt;合同续签财务工作总结1</w:t>
      </w:r>
    </w:p>
    <w:p>
      <w:pPr>
        <w:ind w:left="0" w:right="0" w:firstLine="560"/>
        <w:spacing w:before="450" w:after="450" w:line="312" w:lineRule="auto"/>
      </w:pPr>
      <w:r>
        <w:rPr>
          <w:rFonts w:ascii="宋体" w:hAnsi="宋体" w:eastAsia="宋体" w:cs="宋体"/>
          <w:color w:val="000"/>
          <w:sz w:val="28"/>
          <w:szCs w:val="28"/>
        </w:rPr>
        <w:t xml:space="preserve">转眼间20__年我的工作已经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最大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20__年中我坚持以马克思、列宁主义，毛泽东思想，邓小平理论和三个代表重要思想为指导，自觉加强理论学习，贯彻三个代表重要思想，认真学习了共产党员保持先进性教育，党的报告及十七届三中全会精神，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1、与教材组同事共同对__年全年各学习中心上缴的教材费进行了核对、统计及清算;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2、在董老师的指导下对部分学习中心上缴的学费进行了汇总、校对了学习中心交费名单并编制了汇总表;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4、与榆林函授部的财务负责人联系，完成了对该学习中心__-__年度的学费、教材费的全面核对，并编制了学费汇总表;使其交费状况清晰化;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5、参加并顺利完成了我院组织的20__年秋季课程考试福建莆田及泉州的巡考工作;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6、为了便于打印学生交费发票在董老师及财务处于老师的指导下，顺利的完成了对051、052招生的各层次、各专业的学生信息进行初始化;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10、结合福建各学习点记账汇总表与学习点老师及时联系，清算出了福建各学习点031各层次学生的交费情况，及时收取福建各学习点托欠的学费及报名费，做到了031批次福建学习中心的帐目清楚、准确;</w:t>
      </w:r>
    </w:p>
    <w:p>
      <w:pPr>
        <w:ind w:left="0" w:right="0" w:firstLine="560"/>
        <w:spacing w:before="450" w:after="450" w:line="312" w:lineRule="auto"/>
      </w:pPr>
      <w:r>
        <w:rPr>
          <w:rFonts w:ascii="宋体" w:hAnsi="宋体" w:eastAsia="宋体" w:cs="宋体"/>
          <w:color w:val="000"/>
          <w:sz w:val="28"/>
          <w:szCs w:val="28"/>
        </w:rPr>
        <w:t xml:space="preserve">11、及时准确的打印了本年度各学习中心学生的交费发票并加盖学校或学院公章进行了分类，计2万多人次，在孙老师的帮助下，使发票能在学习中心要求的时间内送达该学习中心;</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&gt;合同续签财务工作总结2</w:t>
      </w:r>
    </w:p>
    <w:p>
      <w:pPr>
        <w:ind w:left="0" w:right="0" w:firstLine="560"/>
        <w:spacing w:before="450" w:after="450" w:line="312" w:lineRule="auto"/>
      </w:pPr>
      <w:r>
        <w:rPr>
          <w:rFonts w:ascii="宋体" w:hAnsi="宋体" w:eastAsia="宋体" w:cs="宋体"/>
          <w:color w:val="000"/>
          <w:sz w:val="28"/>
          <w:szCs w:val="28"/>
        </w:rPr>
        <w:t xml:space="preserve">转眼间又将跨过一个年度。从年初接手医院财务以来，迄今为止任职已有一年的时间，回首过去的一年中，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__号开始对结帐出院病人逐个分项目分科室录入汇总完成后打印出来交由各科护士长、药房、医疗股长每人一份进行核对，确认无误后方记入住院收入。每月_号之前要把上个月的账务处理完毕，打印出记账凭证、财务报表后装订成册然后归档保管。_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坚持做到身体力行，以更加饱满的工作热情，以更加积极的精神面貌投入到工作中去，立足自身岗位，履行自身工作职责，为医院的发展贡献微薄之力!</w:t>
      </w:r>
    </w:p>
    <w:p>
      <w:pPr>
        <w:ind w:left="0" w:right="0" w:firstLine="560"/>
        <w:spacing w:before="450" w:after="450" w:line="312" w:lineRule="auto"/>
      </w:pPr>
      <w:r>
        <w:rPr>
          <w:rFonts w:ascii="宋体" w:hAnsi="宋体" w:eastAsia="宋体" w:cs="宋体"/>
          <w:color w:val="000"/>
          <w:sz w:val="28"/>
          <w:szCs w:val="28"/>
        </w:rPr>
        <w:t xml:space="preserve">&gt;合同续签财务工作总结3</w:t>
      </w:r>
    </w:p>
    <w:p>
      <w:pPr>
        <w:ind w:left="0" w:right="0" w:firstLine="560"/>
        <w:spacing w:before="450" w:after="450" w:line="312" w:lineRule="auto"/>
      </w:pPr>
      <w:r>
        <w:rPr>
          <w:rFonts w:ascii="宋体" w:hAnsi="宋体" w:eastAsia="宋体" w:cs="宋体"/>
          <w:color w:val="000"/>
          <w:sz w:val="28"/>
          <w:szCs w:val="28"/>
        </w:rPr>
        <w:t xml:space="preserve">在中心领导的关心和所有同事的支持下，年下半年，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新的政治理论思想不允许我们固步自封，夜郎自大，我们必须具有先进的观念，与党中央政治思想保持一致，才能适应联网中心未来的发展。所以，我积极参加本单位组织召开的政治理论学习，并做了详尽的政治笔记与理论笔记。通过学习，提高了自身的政治理论思想素质，工作时，能从中心工作的大局出发，从中心整体利益出发，支持同事的工作，团结办公室全体人员，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二、坚持做事和做人原则，努力做好日常工作，热心为中心全体人员服务</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1、每天提前分钟左右到达办公室，做好上班前的相关工作准备，并安排好当日应该完成或准备完成的工作。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3、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4、注意纸张文档、电子文档的整理。当今文秘工作的三件必备之物是纸、笔和电脑。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5、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6、在中心和综合科的领导下，编写中心各项管理制度和综合科岗位职责等，落实“科学管理为主，人本关怀为辅”的管理理念。为了加强对人、财、物、法、环的管理，年初进入中心工作以来，集中精力编写了各项内部管理制度、综合科岗位职责等二十几项制度,突出制度管理，严格照章办事，为管理工作的制度化、规范化作出了一定贡献。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7、严格遵守秘书工作的原则，即保密，平时采取措施保证文件、资料的安全，保证自己知秘不泄秘;准确，办文要准，办事要稳，情况要实，注意要慎，让领导放心;迅速，工作要及时、高效，保证效率有序运行。总之，我注意努力成为一个“一要能‘秘’，二要会‘书’”的合格文秘工作人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2、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&gt;合同续签财务工作总结4</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(3)、20__年末在12月28日至31日组织全院进行盘点。要将不相符的事项及时处理入账。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宋体" w:hAnsi="宋体" w:eastAsia="宋体" w:cs="宋体"/>
          <w:color w:val="000"/>
          <w:sz w:val="28"/>
          <w:szCs w:val="28"/>
        </w:rPr>
        <w:t xml:space="preserve">&gt;合同续签财务工作总结5</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财务工作总结</w:t>
      </w:r>
    </w:p>
    <w:p>
      <w:pPr>
        <w:ind w:left="0" w:right="0" w:firstLine="560"/>
        <w:spacing w:before="450" w:after="450" w:line="312" w:lineRule="auto"/>
      </w:pPr>
      <w:r>
        <w:rPr>
          <w:rFonts w:ascii="宋体" w:hAnsi="宋体" w:eastAsia="宋体" w:cs="宋体"/>
          <w:color w:val="000"/>
          <w:sz w:val="28"/>
          <w:szCs w:val="28"/>
        </w:rPr>
        <w:t xml:space="preserve">★ 财务年度总结20_工作汇报范文【5篇】</w:t>
      </w:r>
    </w:p>
    <w:p>
      <w:pPr>
        <w:ind w:left="0" w:right="0" w:firstLine="560"/>
        <w:spacing w:before="450" w:after="450" w:line="312" w:lineRule="auto"/>
      </w:pPr>
      <w:r>
        <w:rPr>
          <w:rFonts w:ascii="宋体" w:hAnsi="宋体" w:eastAsia="宋体" w:cs="宋体"/>
          <w:color w:val="000"/>
          <w:sz w:val="28"/>
          <w:szCs w:val="28"/>
        </w:rPr>
        <w:t xml:space="preserve">★ 20_财务部门工作总结5篇范文</w:t>
      </w:r>
    </w:p>
    <w:p>
      <w:pPr>
        <w:ind w:left="0" w:right="0" w:firstLine="560"/>
        <w:spacing w:before="450" w:after="450" w:line="312" w:lineRule="auto"/>
      </w:pPr>
      <w:r>
        <w:rPr>
          <w:rFonts w:ascii="宋体" w:hAnsi="宋体" w:eastAsia="宋体" w:cs="宋体"/>
          <w:color w:val="000"/>
          <w:sz w:val="28"/>
          <w:szCs w:val="28"/>
        </w:rPr>
        <w:t xml:space="preserve">★ 财务年度思想工作总结5篇范文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年度回款财务工作总结5篇</w:t>
      </w:r>
    </w:p>
    <w:p>
      <w:pPr>
        <w:ind w:left="0" w:right="0" w:firstLine="560"/>
        <w:spacing w:before="450" w:after="450" w:line="312" w:lineRule="auto"/>
      </w:pPr>
      <w:r>
        <w:rPr>
          <w:rFonts w:ascii="宋体" w:hAnsi="宋体" w:eastAsia="宋体" w:cs="宋体"/>
          <w:color w:val="000"/>
          <w:sz w:val="28"/>
          <w:szCs w:val="28"/>
        </w:rPr>
        <w:t xml:space="preserve">★ 20_最新财务工作总结5篇</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20_财务部工作总结简短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2025-04-19T20:03:14+08:00</dcterms:created>
  <dcterms:modified xsi:type="dcterms:W3CDTF">2025-04-19T20:03:14+08:00</dcterms:modified>
</cp:coreProperties>
</file>

<file path=docProps/custom.xml><?xml version="1.0" encoding="utf-8"?>
<Properties xmlns="http://schemas.openxmlformats.org/officeDocument/2006/custom-properties" xmlns:vt="http://schemas.openxmlformats.org/officeDocument/2006/docPropsVTypes"/>
</file>