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会计工作总结模板5篇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w:t>
      </w:r>
    </w:p>
    <w:p>
      <w:pPr>
        <w:ind w:left="0" w:right="0" w:firstLine="560"/>
        <w:spacing w:before="450" w:after="450" w:line="312" w:lineRule="auto"/>
      </w:pPr>
      <w:r>
        <w:rPr>
          <w:rFonts w:ascii="宋体" w:hAnsi="宋体" w:eastAsia="宋体" w:cs="宋体"/>
          <w:color w:val="000"/>
          <w:sz w:val="28"/>
          <w:szCs w:val="28"/>
        </w:rPr>
        <w:t xml:space="preserve">会计工作总结模板5篇</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1会计工作总结模板</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4、心得体会范文努力钻研业务知识，积极参加相关部门组织的各种业务技能的培训，始终把增强服务意识作为一切工作的基础;始终把工作放在严谨、细致、扎实、求实上，脚踏实地工作。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2会计工作总结模板</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__年行政事业单位执行的是行政事业单位会计制度，采用收付实现制核算，从20__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__年会计工作上面临的困难，请领导能够给予规财科理解与支持，建议与用友财务软件公司签订一年的服务协议，费用预计__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3会计工作总结模板</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4会计工作总结模板</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5会计工作总结模板</w:t>
      </w:r>
    </w:p>
    <w:p>
      <w:pPr>
        <w:ind w:left="0" w:right="0" w:firstLine="560"/>
        <w:spacing w:before="450" w:after="450" w:line="312" w:lineRule="auto"/>
      </w:pPr>
      <w:r>
        <w:rPr>
          <w:rFonts w:ascii="宋体" w:hAnsi="宋体" w:eastAsia="宋体" w:cs="宋体"/>
          <w:color w:val="000"/>
          <w:sz w:val="28"/>
          <w:szCs w:val="28"/>
        </w:rPr>
        <w:t xml:space="preserve">本人自20__年x月参加工作以来，一直担任承德中盛投资集团有限责任公司出纳一职。从上大学选择学习会计专业到而今从事了三年的会计工作，都缘于那份对会计工作的热爱，虽然在学校学习到一些会计理论知识，但与实际工作相比还是有一定的差异，通过三年的会计实际工作学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首先，认清岗位职责，切实作好会计基本工作。作为企业经济活动的起点，货币资金的管理责任重大。自在单位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公司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其次，立足本职，作好本部门其他工作的配合。我除作好本职工作外，认真学习公司机关财务开支审批制度、差旅费开支管理办法等内部控制制度等，协助完成公司各项税款的缴纳；定期根据人力资源处编制的公司职工工资表发放工资。工作虽然琐碎，但是我始终能保持良好的心态，认真的作好每一项工作，力争为本处内各项会计工作的顺利展开与进行尽自己最大的努力。</w:t>
      </w:r>
    </w:p>
    <w:p>
      <w:pPr>
        <w:ind w:left="0" w:right="0" w:firstLine="560"/>
        <w:spacing w:before="450" w:after="450" w:line="312" w:lineRule="auto"/>
      </w:pPr>
      <w:r>
        <w:rPr>
          <w:rFonts w:ascii="宋体" w:hAnsi="宋体" w:eastAsia="宋体" w:cs="宋体"/>
          <w:color w:val="000"/>
          <w:sz w:val="28"/>
          <w:szCs w:val="28"/>
        </w:rPr>
        <w:t xml:space="preserve">再次，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2025-04-27T22:56:04+08:00</dcterms:created>
  <dcterms:modified xsi:type="dcterms:W3CDTF">2025-04-27T22:56:04+08:00</dcterms:modified>
</cp:coreProperties>
</file>

<file path=docProps/custom.xml><?xml version="1.0" encoding="utf-8"?>
<Properties xmlns="http://schemas.openxmlformats.org/officeDocument/2006/custom-properties" xmlns:vt="http://schemas.openxmlformats.org/officeDocument/2006/docPropsVTypes"/>
</file>