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202_年度校长教学年终工作述职总结8篇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度校长教学年终工作述职总结8篇最新20_年度校长教学年终工作述职总结要怎么写呢？极其忙碌而又充实的一年又要过去了，回首这不平凡的一年，有欢笑，有泪水，有成长，有不足，以下是小编精心收集整理的20_年度校长教学年终工作述职总结，下面小...</w:t>
      </w:r>
    </w:p>
    <w:p>
      <w:pPr>
        <w:ind w:left="0" w:right="0" w:firstLine="560"/>
        <w:spacing w:before="450" w:after="450" w:line="312" w:lineRule="auto"/>
      </w:pPr>
      <w:r>
        <w:rPr>
          <w:rFonts w:ascii="宋体" w:hAnsi="宋体" w:eastAsia="宋体" w:cs="宋体"/>
          <w:color w:val="000"/>
          <w:sz w:val="28"/>
          <w:szCs w:val="28"/>
        </w:rPr>
        <w:t xml:space="preserve">20_年度校长教学年终工作述职总结8篇最新</w:t>
      </w:r>
    </w:p>
    <w:p>
      <w:pPr>
        <w:ind w:left="0" w:right="0" w:firstLine="560"/>
        <w:spacing w:before="450" w:after="450" w:line="312" w:lineRule="auto"/>
      </w:pPr>
      <w:r>
        <w:rPr>
          <w:rFonts w:ascii="宋体" w:hAnsi="宋体" w:eastAsia="宋体" w:cs="宋体"/>
          <w:color w:val="000"/>
          <w:sz w:val="28"/>
          <w:szCs w:val="28"/>
        </w:rPr>
        <w:t xml:space="preserve">20_年度校长教学年终工作述职总结要怎么写呢？极其忙碌而又充实的一年又要过去了，回首这不平凡的一年，有欢笑，有泪水，有成长，有不足，以下是小编精心收集整理的20_年度校长教学年终工作述职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20_年度校长教学年终工作述职总结篇1</w:t>
      </w:r>
    </w:p>
    <w:p>
      <w:pPr>
        <w:ind w:left="0" w:right="0" w:firstLine="560"/>
        <w:spacing w:before="450" w:after="450" w:line="312" w:lineRule="auto"/>
      </w:pPr>
      <w:r>
        <w:rPr>
          <w:rFonts w:ascii="宋体" w:hAnsi="宋体" w:eastAsia="宋体" w:cs="宋体"/>
          <w:color w:val="000"/>
          <w:sz w:val="28"/>
          <w:szCs w:val="28"/>
        </w:rPr>
        <w:t xml:space="preserve">20__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__的不断发展中慢慢成长日渐成熟;__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20__年__月被__县委授予“优秀共产党”称号，20__年__月所撰写的法制论文被评为市二等奖， 20__年__月经过考试选拔，被选派进行挂职学习先进的教学方法及管理经验，通过学习不断提升自己的素质。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20__年__月__日—08两个学年获得优胜奖。除积极主动承担政治教研教改任务外，还积极撰写教学经验文章，所撰写论文先后获得市级一等奖一次，省级二等奖三次，__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__地处山区，广大教师背负巨大的压力和难言的苦痛在辛勤的工作着、奉献着，我们__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20_年度校长教学年终工作述职总结篇3</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w:t>
      </w:r>
    </w:p>
    <w:p>
      <w:pPr>
        <w:ind w:left="0" w:right="0" w:firstLine="560"/>
        <w:spacing w:before="450" w:after="450" w:line="312" w:lineRule="auto"/>
      </w:pPr>
      <w:r>
        <w:rPr>
          <w:rFonts w:ascii="宋体" w:hAnsi="宋体" w:eastAsia="宋体" w:cs="宋体"/>
          <w:color w:val="000"/>
          <w:sz w:val="28"/>
          <w:szCs w:val="28"/>
        </w:rPr>
        <w:t xml:space="preserve">全面提高教学质量 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__年北辰区学校班级合唱比赛（小学）四年一班《柳树姑娘》《让我们荡起双桨》一等奖。学校获得优秀组织奖。20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20_年度校长教学年终工作述职总结篇5</w:t>
      </w:r>
    </w:p>
    <w:p>
      <w:pPr>
        <w:ind w:left="0" w:right="0" w:firstLine="560"/>
        <w:spacing w:before="450" w:after="450" w:line="312" w:lineRule="auto"/>
      </w:pPr>
      <w:r>
        <w:rPr>
          <w:rFonts w:ascii="宋体" w:hAnsi="宋体" w:eastAsia="宋体" w:cs="宋体"/>
          <w:color w:val="000"/>
          <w:sz w:val="28"/>
          <w:szCs w:val="28"/>
        </w:rPr>
        <w:t xml:space="preserve">20__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20_年度校长教学年终工作述职总结篇6</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20_年度校长教学年终工作述职总结篇7</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w:t>
      </w:r>
    </w:p>
    <w:p>
      <w:pPr>
        <w:ind w:left="0" w:right="0" w:firstLine="560"/>
        <w:spacing w:before="450" w:after="450" w:line="312" w:lineRule="auto"/>
      </w:pPr>
      <w:r>
        <w:rPr>
          <w:rFonts w:ascii="宋体" w:hAnsi="宋体" w:eastAsia="宋体" w:cs="宋体"/>
          <w:color w:val="000"/>
          <w:sz w:val="28"/>
          <w:szCs w:val="28"/>
        </w:rPr>
        <w:t xml:space="preserve">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的各种做课、展示、教师基本功比武等活动，大力倡导教师读书活动，坚持请进来、走出去，开阔教师视野，通过校刊，、博客为青年教师搭建交流展示发展的平台。今年学校__了__岁以下青年教师全员说课、作课，并推荐优秀教师参加各级比赛活动，并取得佳绩，谢广玲、卿俊英在全国高中信息技术与学科教学整合优质课大赛获一等奖；</w:t>
      </w:r>
    </w:p>
    <w:p>
      <w:pPr>
        <w:ind w:left="0" w:right="0" w:firstLine="560"/>
        <w:spacing w:before="450" w:after="450" w:line="312" w:lineRule="auto"/>
      </w:pPr>
      <w:r>
        <w:rPr>
          <w:rFonts w:ascii="宋体" w:hAnsi="宋体" w:eastAsia="宋体" w:cs="宋体"/>
          <w:color w:val="000"/>
          <w:sz w:val="28"/>
          <w:szCs w:val="28"/>
        </w:rPr>
        <w:t xml:space="preserve">孙乃芹在全国初中信息技术与学科教学整合优质课大赛获二等奖；</w:t>
      </w:r>
    </w:p>
    <w:p>
      <w:pPr>
        <w:ind w:left="0" w:right="0" w:firstLine="560"/>
        <w:spacing w:before="450" w:after="450" w:line="312" w:lineRule="auto"/>
      </w:pPr>
      <w:r>
        <w:rPr>
          <w:rFonts w:ascii="宋体" w:hAnsi="宋体" w:eastAsia="宋体" w:cs="宋体"/>
          <w:color w:val="000"/>
          <w:sz w:val="28"/>
          <w:szCs w:val="28"/>
        </w:rPr>
        <w:t xml:space="preserve">孙慧宾在__市第__届青年教师学术荣获二等奖；</w:t>
      </w:r>
    </w:p>
    <w:p>
      <w:pPr>
        <w:ind w:left="0" w:right="0" w:firstLine="560"/>
        <w:spacing w:before="450" w:after="450" w:line="312" w:lineRule="auto"/>
      </w:pPr>
      <w:r>
        <w:rPr>
          <w:rFonts w:ascii="宋体" w:hAnsi="宋体" w:eastAsia="宋体" w:cs="宋体"/>
          <w:color w:val="000"/>
          <w:sz w:val="28"/>
          <w:szCs w:val="28"/>
        </w:rPr>
        <w:t xml:space="preserve">邢楠等__位教师参加区级“同课异构”优秀课评比，其中__位教师获一等奖、__位教师获二等奖、__位教师获三等奖，获一二等奖比例名列全区各校之首，受到教研室领导好评。教师在各类评比中获区级以上奖励为做课达__人次，论文__篇，教学案例：教学设计__篇，参赛课件获国家奖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__了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市第__届名校长高峰中获得一等奖并进行了大会发言。《践行办学理念，让师生共同成长》在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__，但同时是班子的一名成员，工作中认真坚持民主集中制，维护班子的权威。议事严格按照“__领导、民主集中、个别酝酿、会议决定”的原则，在贯彻落实上级大政方针、重要工作部署、人事、经费等重大问题上，坚持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元，并前去吊唁。在教师婚庆等重要时刻，我都力所能及为教师提供必要的帮助，这也是我作为一名校长的职责和义务。学校在__年春节__干部及部分教师对退休教职工进行春节慰问并送去慰问金，对家庭生活困难的教职工、孤老户等定期探望，春节前夕__红十字青少年前去做卫生、送上春联。教师节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20_年度校长教学年终工作述职总结篇8</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20_年度校长教学年终工作述职总结篇9</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2025-01-23T02:09:36+08:00</dcterms:created>
  <dcterms:modified xsi:type="dcterms:W3CDTF">2025-01-23T02:09:36+08:00</dcterms:modified>
</cp:coreProperties>
</file>

<file path=docProps/custom.xml><?xml version="1.0" encoding="utf-8"?>
<Properties xmlns="http://schemas.openxmlformats.org/officeDocument/2006/custom-properties" xmlns:vt="http://schemas.openxmlformats.org/officeDocument/2006/docPropsVTypes"/>
</file>