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教师个人学习总结900字范文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个人学习总结900字范文工作总结就是把一个时间段的工作进行一次全面系统的总检查、总评价、总分析、总研究，并分析成绩的不足，从而得出引以为戒的经验。那么教师个人学习总结该怎样写呢?下面就是小编给大家带来的教师个人学习总结900字范文，希望...</w:t>
      </w:r>
    </w:p>
    <w:p>
      <w:pPr>
        <w:ind w:left="0" w:right="0" w:firstLine="560"/>
        <w:spacing w:before="450" w:after="450" w:line="312" w:lineRule="auto"/>
      </w:pPr>
      <w:r>
        <w:rPr>
          <w:rFonts w:ascii="宋体" w:hAnsi="宋体" w:eastAsia="宋体" w:cs="宋体"/>
          <w:color w:val="000"/>
          <w:sz w:val="28"/>
          <w:szCs w:val="28"/>
        </w:rPr>
        <w:t xml:space="preserve">教师个人学习总结900字范文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那么教师个人学习总结该怎样写呢?下面就是小编给大家带来的教师个人学习总结900字范文，希望大家喜欢!</w:t>
      </w:r>
    </w:p>
    <w:p>
      <w:pPr>
        <w:ind w:left="0" w:right="0" w:firstLine="560"/>
        <w:spacing w:before="450" w:after="450" w:line="312" w:lineRule="auto"/>
      </w:pPr>
      <w:r>
        <w:rPr>
          <w:rFonts w:ascii="宋体" w:hAnsi="宋体" w:eastAsia="宋体" w:cs="宋体"/>
          <w:color w:val="000"/>
          <w:sz w:val="28"/>
          <w:szCs w:val="28"/>
        </w:rPr>
        <w:t xml:space="preserve">&gt;教师个人学习总结900字一</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560"/>
        <w:spacing w:before="450" w:after="450" w:line="312" w:lineRule="auto"/>
      </w:pPr>
      <w:r>
        <w:rPr>
          <w:rFonts w:ascii="宋体" w:hAnsi="宋体" w:eastAsia="宋体" w:cs="宋体"/>
          <w:color w:val="000"/>
          <w:sz w:val="28"/>
          <w:szCs w:val="28"/>
        </w:rPr>
        <w:t xml:space="preserve">&gt;教师个人学习总结900字二</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宋体" w:hAnsi="宋体" w:eastAsia="宋体" w:cs="宋体"/>
          <w:color w:val="000"/>
          <w:sz w:val="28"/>
          <w:szCs w:val="28"/>
        </w:rPr>
        <w:t xml:space="preserve">&gt;教师个人学习总结900字三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&gt;教师个人学习总结900字四</w:t>
      </w:r>
    </w:p>
    <w:p>
      <w:pPr>
        <w:ind w:left="0" w:right="0" w:firstLine="560"/>
        <w:spacing w:before="450" w:after="450" w:line="312" w:lineRule="auto"/>
      </w:pPr>
      <w:r>
        <w:rPr>
          <w:rFonts w:ascii="宋体" w:hAnsi="宋体" w:eastAsia="宋体" w:cs="宋体"/>
          <w:color w:val="000"/>
          <w:sz w:val="28"/>
          <w:szCs w:val="28"/>
        </w:rPr>
        <w:t xml:space="preserve">光阴似箭，一年骨干教师的工作已悄然而过。回首走过的路，虽然很艰辛，但获得更多的是欣喜、是快乐、是成熟。我有幸成为一名县级骨干教师，这为教师成长搭建了展示自我、体现自身价值的舞台。骨干教师它不仅是一种荣誉与肯定，更主要的是一种责任，是对我以后工作的鞭策。我深知这既是一种荣誉，更是一种压力与责任。于是，我把压力化作动力，做好每样工作，不辜负老师、领导、家长、学生对我的厚望。</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作为县级骨干教师，我深知自己肩上的担子很重，师德要模范、班级管理要优秀、教育教学成绩要突出……，随着教改的不断深入，我时刻感到自己的不足。《小学数学教师》、《澄迈教育》和《海南教育》等理论书籍成为我业余时间的“朋友”。我阅读摘录教育理论，学习先进经验和新的教育理念……不断的充实自己，更好的进行教育教学实践。每年，学校领导为我们骨干教师提供了许多学习锻炼的机会：骨干教师的示范课、指导所带领的徒弟都为我的能力注入了新鲜的“血液”我的认识也有了提高。可以说，学校领导的费尽苦心，为我们创造机会，丰富我们的理论知识，用于指导自己的实践活动。为此，我珍惜每一次学习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苏霍姆林斯基曾经对校长说过：“如果你让老师的劳动能够给教师带来一些乐趣，使天天上课不致变成一种单调乏味的义务，那么就应该引导教师走上科研的道路上来。”这足以说明科研是教研的先导。为此，我根据县级骨干教师的工作要求，我积极参加学校组织的各种教研活动。给参加教研活动的教师出谋划策，指点迷津;积极准备参加自己的教学献课活动。还积极参与各种县级举办的网上研讨活动，在活动中相互学习，互相提高，并且认真笔记。今年4月份我的教育教学论文《如何激发小学生对数学的学习兴趣》荣获县级二等奖。</w:t>
      </w:r>
    </w:p>
    <w:p>
      <w:pPr>
        <w:ind w:left="0" w:right="0" w:firstLine="560"/>
        <w:spacing w:before="450" w:after="450" w:line="312" w:lineRule="auto"/>
      </w:pPr>
      <w:r>
        <w:rPr>
          <w:rFonts w:ascii="宋体" w:hAnsi="宋体" w:eastAsia="宋体" w:cs="宋体"/>
          <w:color w:val="000"/>
          <w:sz w:val="28"/>
          <w:szCs w:val="28"/>
        </w:rPr>
        <w:t xml:space="preserve">三、师带徒工作方面</w:t>
      </w:r>
    </w:p>
    <w:p>
      <w:pPr>
        <w:ind w:left="0" w:right="0" w:firstLine="560"/>
        <w:spacing w:before="450" w:after="450" w:line="312" w:lineRule="auto"/>
      </w:pPr>
      <w:r>
        <w:rPr>
          <w:rFonts w:ascii="宋体" w:hAnsi="宋体" w:eastAsia="宋体" w:cs="宋体"/>
          <w:color w:val="000"/>
          <w:sz w:val="28"/>
          <w:szCs w:val="28"/>
        </w:rPr>
        <w:t xml:space="preserve">我是县级骨干教师中的一员，我深知“一棵树不成林”的道理。我不仅严格要求自己、大胆实践，还与积极肯干的李经达和谢世孝两位老师建立师徒关系，每次听课或培训回来，我都会主动把笔记和学习材料给他们看。他们每次参加学校的教研活动前，我都主动和他们一起研究教材、编写教案。听试讲、一起寻找课上调动学生积极性的方法。我们互相听课、评课多次。</w:t>
      </w:r>
    </w:p>
    <w:p>
      <w:pPr>
        <w:ind w:left="0" w:right="0" w:firstLine="560"/>
        <w:spacing w:before="450" w:after="450" w:line="312" w:lineRule="auto"/>
      </w:pPr>
      <w:r>
        <w:rPr>
          <w:rFonts w:ascii="宋体" w:hAnsi="宋体" w:eastAsia="宋体" w:cs="宋体"/>
          <w:color w:val="000"/>
          <w:sz w:val="28"/>
          <w:szCs w:val="28"/>
        </w:rPr>
        <w:t xml:space="preserve">四、自身成长方面</w:t>
      </w:r>
    </w:p>
    <w:p>
      <w:pPr>
        <w:ind w:left="0" w:right="0" w:firstLine="560"/>
        <w:spacing w:before="450" w:after="450" w:line="312" w:lineRule="auto"/>
      </w:pPr>
      <w:r>
        <w:rPr>
          <w:rFonts w:ascii="宋体" w:hAnsi="宋体" w:eastAsia="宋体" w:cs="宋体"/>
          <w:color w:val="000"/>
          <w:sz w:val="28"/>
          <w:szCs w:val="28"/>
        </w:rPr>
        <w:t xml:space="preserve">课堂是教师展现自我、体现自身价值的主阵地，我本着“一切为了学生，为了学生的一切”的理念，我将自己的爱全身心地融入到全体学生中。我积极推广“先学后教”的教学模式，并力求让我的数学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好课。我听了许多有经验的老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4、除此之外，每天我还给自己一个反省的机会和时间，坚持独立地思考，即时做好教学后记，反思自己这堂课上得怎样，学生掌握了吗?哪些能力得到了提高，或是哪个问题没有讲透，怎样讲会更好。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五、严格遵守学校规章制度，做好骨干教师的带头作用。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积极运用有效的工作时间做好自己分内的工作。同时，发挥自身骨干教师的带头作用，积极培养青年教师，通过多种渠道锻炼，提升青年教师的教学水平和工作能力，为学校培养新的教学能手。</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作为一名县级骨干教师，我认为我应该是一名智慧型，科研型的教师，是有实力、有能力、有潜力、有定力、有魅力的。我深知，教育是一门科学，我们不能只停留在知识的传授上，而应该发展每个学生的价值、发挥每个学生的潜能、发展每个学生的个性。理论与行为的融合是至关重要的，也是我困惑的，更是我迫切需要解决运用的，因此，我必须不断学习，不断反思总结，积累教学经验，才能真正成为实际教育教学工作意义上的骨干教师，成为教育教学上的排头兵。</w:t>
      </w:r>
    </w:p>
    <w:p>
      <w:pPr>
        <w:ind w:left="0" w:right="0" w:firstLine="560"/>
        <w:spacing w:before="450" w:after="450" w:line="312" w:lineRule="auto"/>
      </w:pPr>
      <w:r>
        <w:rPr>
          <w:rFonts w:ascii="宋体" w:hAnsi="宋体" w:eastAsia="宋体" w:cs="宋体"/>
          <w:color w:val="000"/>
          <w:sz w:val="28"/>
          <w:szCs w:val="28"/>
        </w:rPr>
        <w:t xml:space="preserve">七、改进措施</w:t>
      </w:r>
    </w:p>
    <w:p>
      <w:pPr>
        <w:ind w:left="0" w:right="0" w:firstLine="560"/>
        <w:spacing w:before="450" w:after="450" w:line="312" w:lineRule="auto"/>
      </w:pPr>
      <w:r>
        <w:rPr>
          <w:rFonts w:ascii="宋体" w:hAnsi="宋体" w:eastAsia="宋体" w:cs="宋体"/>
          <w:color w:val="000"/>
          <w:sz w:val="28"/>
          <w:szCs w:val="28"/>
        </w:rPr>
        <w:t xml:space="preserve">1、为了提高自己的教学认识水平，适应新形势下的教育工作，我认真地参加学校的每次培训活动，认真记录学习的内容。</w:t>
      </w:r>
    </w:p>
    <w:p>
      <w:pPr>
        <w:ind w:left="0" w:right="0" w:firstLine="560"/>
        <w:spacing w:before="450" w:after="450" w:line="312" w:lineRule="auto"/>
      </w:pPr>
      <w:r>
        <w:rPr>
          <w:rFonts w:ascii="宋体" w:hAnsi="宋体" w:eastAsia="宋体" w:cs="宋体"/>
          <w:color w:val="000"/>
          <w:sz w:val="28"/>
          <w:szCs w:val="28"/>
        </w:rPr>
        <w:t xml:space="preserve">2、我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3、以后我将继续学习、领悟新课程标准，以新思路、新方法来指导自己的工作，认真备课、上好每一节常规课。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数学教学水平，来更好地适应现在的数学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在骨干教师培训、学习、实践中是充实的，因为在其中我付出着、收获着、快乐着、进步着;在以后的时间里我同样会用心去面对，用我的全部热情来浇灌我深爱着的艺术教育事业。</w:t>
      </w:r>
    </w:p>
    <w:p>
      <w:pPr>
        <w:ind w:left="0" w:right="0" w:firstLine="560"/>
        <w:spacing w:before="450" w:after="450" w:line="312" w:lineRule="auto"/>
      </w:pPr>
      <w:r>
        <w:rPr>
          <w:rFonts w:ascii="宋体" w:hAnsi="宋体" w:eastAsia="宋体" w:cs="宋体"/>
          <w:color w:val="000"/>
          <w:sz w:val="28"/>
          <w:szCs w:val="28"/>
        </w:rPr>
        <w:t xml:space="preserve">总之，我是在学习中成长起来的，在同伴互助中成长起来的，在学校领导的关爱中成长起来的，生命的旅程中很是短暂，但我们愿把它作为人生的一个驿站，心路的一条起跑线，事业的一个加油点，积蓄力量，充实行装，准备朝着更远的目标迈进。</w:t>
      </w:r>
    </w:p>
    <w:p>
      <w:pPr>
        <w:ind w:left="0" w:right="0" w:firstLine="560"/>
        <w:spacing w:before="450" w:after="450" w:line="312" w:lineRule="auto"/>
      </w:pPr>
      <w:r>
        <w:rPr>
          <w:rFonts w:ascii="宋体" w:hAnsi="宋体" w:eastAsia="宋体" w:cs="宋体"/>
          <w:color w:val="000"/>
          <w:sz w:val="28"/>
          <w:szCs w:val="28"/>
        </w:rPr>
        <w:t xml:space="preserve">以上便是我教育教学工作、教研工作、带徒工作的点滴体会。几年来，我教学水平的进步，教学成绩的取得，都是各级领导精心指导和同事关心帮助的结果，我发自肺腑的向他们表示感谢。</w:t>
      </w:r>
    </w:p>
    <w:p>
      <w:pPr>
        <w:ind w:left="0" w:right="0" w:firstLine="560"/>
        <w:spacing w:before="450" w:after="450" w:line="312" w:lineRule="auto"/>
      </w:pPr>
      <w:r>
        <w:rPr>
          <w:rFonts w:ascii="宋体" w:hAnsi="宋体" w:eastAsia="宋体" w:cs="宋体"/>
          <w:color w:val="000"/>
          <w:sz w:val="28"/>
          <w:szCs w:val="28"/>
        </w:rPr>
        <w:t xml:space="preserve">&gt;教师个人学习总结900字五</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