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出纳财务工作总结汇报10篇</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出纳财务工作总结汇报范本10篇工作总结就是把过去工作中的现象、经验、问题进行总结和整合，然后对这些内容进行分析，最后得出科学的结论，下面小编给大家带来关于出纳财务工作总结汇报，希望会对大家的工作与学习有所帮助。出纳财务工作总结汇报篇120_...</w:t>
      </w:r>
    </w:p>
    <w:p>
      <w:pPr>
        <w:ind w:left="0" w:right="0" w:firstLine="560"/>
        <w:spacing w:before="450" w:after="450" w:line="312" w:lineRule="auto"/>
      </w:pPr>
      <w:r>
        <w:rPr>
          <w:rFonts w:ascii="宋体" w:hAnsi="宋体" w:eastAsia="宋体" w:cs="宋体"/>
          <w:color w:val="000"/>
          <w:sz w:val="28"/>
          <w:szCs w:val="28"/>
        </w:rPr>
        <w:t xml:space="preserve">出纳财务工作总结汇报范本10篇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工作总结就是把过去工作中的现象、经验、问题进行总结和整合，然后对这些内容进行分析，最后得出科学的结论，下面小编给大家带来关于出纳财务工作总结汇报，希望会对大家的工作与学习有所帮助。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出纳财务工作总结汇报篇1</w:t>
      </w:r>
    </w:p>
    <w:p>
      <w:pPr>
        <w:ind w:left="0" w:right="0" w:firstLine="560"/>
        <w:spacing w:before="450" w:after="450" w:line="312" w:lineRule="auto"/>
      </w:pPr>
      <w:r>
        <w:rPr>
          <w:rFonts w:ascii="宋体" w:hAnsi="宋体" w:eastAsia="宋体" w:cs="宋体"/>
          <w:color w:val="000"/>
          <w:sz w:val="28"/>
          <w:szCs w:val="28"/>
        </w:rPr>
        <w:t xml:space="preserve">20_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出纳财务工作总结汇报篇2</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出纳财务工作总结汇报篇3</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1.力求会计核算工作的规范化、制度化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2.做深、做细日常财务管理工作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出纳财务工作总结汇报篇4</w:t>
      </w:r>
    </w:p>
    <w:p>
      <w:pPr>
        <w:ind w:left="0" w:right="0" w:firstLine="560"/>
        <w:spacing w:before="450" w:after="450" w:line="312" w:lineRule="auto"/>
      </w:pPr>
      <w:r>
        <w:rPr>
          <w:rFonts w:ascii="宋体" w:hAnsi="宋体" w:eastAsia="宋体" w:cs="宋体"/>
          <w:color w:val="000"/>
          <w:sz w:val="28"/>
          <w:szCs w:val="28"/>
        </w:rPr>
        <w:t xml:space="preserve">本人于20____年12月经公开考录进入____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出纳财务工作总结汇报篇5</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出纳财务工作总结汇报篇6</w:t>
      </w:r>
    </w:p>
    <w:p>
      <w:pPr>
        <w:ind w:left="0" w:right="0" w:firstLine="560"/>
        <w:spacing w:before="450" w:after="450" w:line="312" w:lineRule="auto"/>
      </w:pPr>
      <w:r>
        <w:rPr>
          <w:rFonts w:ascii="宋体" w:hAnsi="宋体" w:eastAsia="宋体" w:cs="宋体"/>
          <w:color w:val="000"/>
          <w:sz w:val="28"/>
          <w:szCs w:val="28"/>
        </w:rPr>
        <w:t xml:space="preserve">进入_月份以来，公司财会部根据公司的工作任务要求，认真落实了各项具体工作，基本上完成了公司领导交办的各项任务，现将八月份个人工作总结报告汇报如下：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出纳财务工作总结汇报篇7</w:t>
      </w:r>
    </w:p>
    <w:p>
      <w:pPr>
        <w:ind w:left="0" w:right="0" w:firstLine="560"/>
        <w:spacing w:before="450" w:after="450" w:line="312" w:lineRule="auto"/>
      </w:pPr>
      <w:r>
        <w:rPr>
          <w:rFonts w:ascii="宋体" w:hAnsi="宋体" w:eastAsia="宋体" w:cs="宋体"/>
          <w:color w:val="000"/>
          <w:sz w:val="28"/>
          <w:szCs w:val="28"/>
        </w:rPr>
        <w:t xml:space="preserve">_月份在公司领导和各位同事的大力支持下，在其他相关人员的积极配合下，我与大家团结奋进，踏实工作，较好地完成各项工作任务。现在我把这个月来自己的工作、学习等方面的情况做个简要总结汇报：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出纳财务工作总结汇报篇8</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出纳财务工作总结汇报篇9</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8、做好财务部人员轮岗工作。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出纳财务工作总结汇报篇10</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结构有较大的调剂，基本上都是新人、新岗位，带队的任务落在我的肩上。我们都感到担子重了、压力大了，但是我们没有畏缩，在领导的正确引导和各部分的大力支持下，凭着责任心和敬业精神，我们逐渐成熟起来。为了进一步的发展和进步，我觉得有必要对这一个月的工作做一简单的总结：</w:t>
      </w:r>
    </w:p>
    <w:p>
      <w:pPr>
        <w:ind w:left="0" w:right="0" w:firstLine="560"/>
        <w:spacing w:before="450" w:after="450" w:line="312" w:lineRule="auto"/>
      </w:pPr>
      <w:r>
        <w:rPr>
          <w:rFonts w:ascii="宋体" w:hAnsi="宋体" w:eastAsia="宋体" w:cs="宋体"/>
          <w:color w:val="000"/>
          <w:sz w:val="28"/>
          <w:szCs w:val="28"/>
        </w:rPr>
        <w:t xml:space="preserve">一、作为非盈利部分，公道控制本钱(用度)，有效地发挥企业内部监视职能是我们上半年工作的重中之重。年初，为了加强会计基础工作的规范性，完善公司的管理机制，财务部制定了新的《管理细则》。细则中对借款、用度报销、审核等工作程序作了详实的解释。我们通过对细则的学习、讨论，把各项条款逐一与实际业务联系在一起，找题目找漏洞，并反复消化、严格把关。在出纳环节中，我们夸大一定要坚持原则、不讲人情，把一些分歧理的借款和用度报销拒之门外。在凭证审核环节中，我们根据细则中的规定，认真审核每张凭证，不把题目带到下个环节。通过这半年的实践，我们的工作获得了明显的成效。数字是最有说服力的，在销售额与上年同期基本持平的情况下，三费(管理用度、销售用度、财务用度)却比往年同期降落了20.8%.通过实际工作，我们都深入的意想到加大本钱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天天都要接触大量的数据和枯燥的报表，但大家以苦为乐，历来没有怨言，工作干得有声有色。为了进步员工的荣誉意识，针对公司出台的工资考核制度，我们相应地制定了内部员工工资考核方案，由部分经理根据员工的岗位描写对其平时的表现进行综合评判并作为参考递交会计主管。考核制度的实行有效地调动了大家的积极性，充分发挥了企业的嘉奖机制，公道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分沟通，我们在完本钱职工作的同时，发扬协作精神，积极配合总经办顺利完成了20__年工商年检的工作，为随后通过企业贷款证年审做好了展垫。为了配合物流中心录进用度，我们及时、正确地编制会计凭证并做好凭证传递、汇总工作。为了更好地核算营销部分的盈亏，为公司完成销售计划提供根据，我们及时记录每笔到款，正确记录货款的清欠并周期性地与营销职员的来往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本身的综合能力，取人之长、补己之短。我们定期进行小组讨论、学习企业会计制度，大家相互交换心得，熟习各岗位的工作流程，把题目摆在桌面上。由员工转达给部分经理，再由部分经理转达给主管，主管根据汇总上来的意见与建议做出相应的措施。除此以外，我们公道地安排每位员工的外勤工作，让每一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月的税务工作中我们克服了很多困难，通过积极参加国、地税局举行的办税职员岗位培训和查阅大量的财务资料，顺利完成并通过了企业所得税纳税清缴、增值税一般纳税人年审工作。通过对税务筹划的学习，进步了每个月纳税申报工作的.质量，并且熟练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能力必竟有限，假如大家拧成一股绳，就可以做到事半功倍。但这一定要建立在每名员工具有较高的业务素质、对工作的责任感、良好的品德这一基础上，否则团队精神就成了一句空话。那末如何主动的发扬团队精神呢具体到各个部分，假如你努力的工作，业绩被领导认可，必将会影响到你四周的同事，大家以你为榜样，你的进步无形的带动了大家共同进步。反之，他人获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分、领导之间的沟通。公司的机构散布就象是一张网，每一个部分看似独立，实际上它们之间存在着必定的联系。就拿财务部来讲，平常业务和每一个部分都要打交道。与部分保持联系，听听它们的意见与建议，发现题目及时纠正。这样做一来有效的发挥了会计的监视职能，二来能及时的把信息反馈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愈来愈抽象，它不再局限于某个学科，在金融、税务、计算机利用、公司法、企业管理等诸多领域都有所触及。这就给我们财务职员提出了更高的要求逆水行船，不进则退。假如想在事业上有所发展，就必须武装自己的头脑，来适应优越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2025-04-29T18:16:20+08:00</dcterms:created>
  <dcterms:modified xsi:type="dcterms:W3CDTF">2025-04-29T18:16:20+08:00</dcterms:modified>
</cp:coreProperties>
</file>

<file path=docProps/custom.xml><?xml version="1.0" encoding="utf-8"?>
<Properties xmlns="http://schemas.openxmlformats.org/officeDocument/2006/custom-properties" xmlns:vt="http://schemas.openxmlformats.org/officeDocument/2006/docPropsVTypes"/>
</file>